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4664"/>
        <w:gridCol w:w="4665"/>
        <w:gridCol w:w="5267"/>
      </w:tblGrid>
      <w:tr w:rsidR="00BE5D99" w:rsidRPr="00C51EBC" w14:paraId="4A112902" w14:textId="77777777" w:rsidTr="009A4776">
        <w:tc>
          <w:tcPr>
            <w:tcW w:w="4664" w:type="dxa"/>
          </w:tcPr>
          <w:p w14:paraId="18A0CE53" w14:textId="77777777" w:rsidR="00BE5D99" w:rsidRDefault="00BE5D99" w:rsidP="00BE5D99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  <w:color w:val="000000" w:themeColor="text1"/>
              </w:rPr>
              <w:t xml:space="preserve">LIKOVNA KULTURA / Opažam, oblikujem </w:t>
            </w:r>
            <w:r w:rsidR="00D26800">
              <w:rPr>
                <w:rFonts w:cstheme="minorHAnsi"/>
                <w:color w:val="000000" w:themeColor="text1"/>
              </w:rPr>
              <w:t>5</w:t>
            </w:r>
          </w:p>
          <w:p w14:paraId="56FC9735" w14:textId="0F7F1EA9" w:rsidR="00C307AB" w:rsidRPr="00C51EBC" w:rsidRDefault="00C307AB" w:rsidP="00C307AB">
            <w:pPr>
              <w:spacing w:before="120"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</w:t>
            </w:r>
            <w:r w:rsidR="0056625F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UČITELJICA: Ivana Devčić </w:t>
            </w:r>
            <w:proofErr w:type="spellStart"/>
            <w:r>
              <w:rPr>
                <w:rFonts w:cstheme="minorHAnsi"/>
                <w:color w:val="000000" w:themeColor="text1"/>
              </w:rPr>
              <w:t>Rakijašić</w:t>
            </w:r>
            <w:proofErr w:type="spellEnd"/>
          </w:p>
        </w:tc>
        <w:tc>
          <w:tcPr>
            <w:tcW w:w="4665" w:type="dxa"/>
          </w:tcPr>
          <w:p w14:paraId="3341B707" w14:textId="228EA708" w:rsidR="00BE5D99" w:rsidRPr="00C51EBC" w:rsidRDefault="00BE5D99" w:rsidP="00BE5D99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</w:rPr>
              <w:t>Školska godina 20</w:t>
            </w:r>
            <w:r>
              <w:rPr>
                <w:rFonts w:cstheme="minorHAnsi"/>
              </w:rPr>
              <w:t>2</w:t>
            </w:r>
            <w:r w:rsidR="00E2459C">
              <w:rPr>
                <w:rFonts w:cstheme="minorHAnsi"/>
              </w:rPr>
              <w:t>5</w:t>
            </w:r>
            <w:r w:rsidRPr="00C51EBC">
              <w:rPr>
                <w:rFonts w:cstheme="minorHAnsi"/>
              </w:rPr>
              <w:t>./202</w:t>
            </w:r>
            <w:r w:rsidR="00E2459C">
              <w:rPr>
                <w:rFonts w:cstheme="minorHAnsi"/>
              </w:rPr>
              <w:t>6</w:t>
            </w:r>
            <w:r w:rsidRPr="00C51EBC">
              <w:rPr>
                <w:rFonts w:cstheme="minorHAnsi"/>
              </w:rPr>
              <w:t>.</w:t>
            </w:r>
          </w:p>
        </w:tc>
        <w:tc>
          <w:tcPr>
            <w:tcW w:w="5267" w:type="dxa"/>
          </w:tcPr>
          <w:p w14:paraId="7B175B29" w14:textId="7DC7BB44" w:rsidR="00BE5D99" w:rsidRPr="00C51EBC" w:rsidRDefault="00D26800" w:rsidP="00BE5D99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5</w:t>
            </w:r>
            <w:r w:rsidR="00BE5D99" w:rsidRPr="00C51EBC">
              <w:rPr>
                <w:rFonts w:cstheme="minorHAnsi"/>
              </w:rPr>
              <w:t>. R</w:t>
            </w:r>
            <w:r w:rsidR="00BE5D99">
              <w:rPr>
                <w:rFonts w:cstheme="minorHAnsi"/>
              </w:rPr>
              <w:t>A</w:t>
            </w:r>
            <w:r w:rsidR="00BE5D99" w:rsidRPr="00C51EBC">
              <w:rPr>
                <w:rFonts w:cstheme="minorHAnsi"/>
              </w:rPr>
              <w:t>ZRED</w:t>
            </w:r>
          </w:p>
        </w:tc>
      </w:tr>
    </w:tbl>
    <w:p w14:paraId="0F5F07F9" w14:textId="77777777" w:rsidR="00BE5D99" w:rsidRDefault="00BE5D99" w:rsidP="009A477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BC1918E" w14:textId="1DAB8F7B" w:rsidR="00BE5D99" w:rsidRDefault="00BE5D99" w:rsidP="00BE5D9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B6896">
        <w:rPr>
          <w:rFonts w:cstheme="minorHAnsi"/>
          <w:b/>
          <w:sz w:val="28"/>
          <w:szCs w:val="28"/>
        </w:rPr>
        <w:t xml:space="preserve">KRITERIJI VREDNOVANJA </w:t>
      </w:r>
      <w:r w:rsidR="00D26800">
        <w:rPr>
          <w:rFonts w:cstheme="minorHAnsi"/>
          <w:b/>
          <w:sz w:val="28"/>
          <w:szCs w:val="28"/>
        </w:rPr>
        <w:t>5</w:t>
      </w:r>
      <w:r w:rsidRPr="001B6896">
        <w:rPr>
          <w:rFonts w:cstheme="minorHAnsi"/>
          <w:b/>
          <w:sz w:val="28"/>
          <w:szCs w:val="28"/>
        </w:rPr>
        <w:t>. RAZRED</w:t>
      </w:r>
    </w:p>
    <w:p w14:paraId="7F399ABB" w14:textId="77777777" w:rsidR="00BE5D99" w:rsidRDefault="00BE5D99" w:rsidP="00BE5D9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2863"/>
      </w:tblGrid>
      <w:tr w:rsidR="00532A2D" w:rsidRPr="007C2ECB" w14:paraId="51C90E16" w14:textId="77777777" w:rsidTr="00EE47EB">
        <w:tc>
          <w:tcPr>
            <w:tcW w:w="14879" w:type="dxa"/>
            <w:gridSpan w:val="5"/>
          </w:tcPr>
          <w:p w14:paraId="38EA2703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4973AE">
              <w:rPr>
                <w:rFonts w:cstheme="minorHAnsi"/>
                <w:b/>
                <w:sz w:val="28"/>
                <w:szCs w:val="28"/>
              </w:rPr>
              <w:t>ČOVJEK IZNUTRA I IZVANA</w:t>
            </w:r>
          </w:p>
          <w:p w14:paraId="09E76414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0CF6F968" w14:textId="77777777" w:rsidR="00532A2D" w:rsidRPr="007C2ECB" w:rsidRDefault="00532A2D" w:rsidP="00A96D71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izbjegavanje šablona i stereotipa u prikazivanju ljudskog lica</w:t>
            </w:r>
          </w:p>
          <w:p w14:paraId="79CACFB6" w14:textId="77777777" w:rsidR="00532A2D" w:rsidRPr="007C2ECB" w:rsidRDefault="00532A2D" w:rsidP="00A96D71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povezivanje teme s vlastitim iskustvom refleksija i </w:t>
            </w:r>
            <w:proofErr w:type="spellStart"/>
            <w:r w:rsidRPr="007C2ECB">
              <w:rPr>
                <w:rFonts w:cstheme="minorHAnsi"/>
              </w:rPr>
              <w:t>samorefleksija</w:t>
            </w:r>
            <w:proofErr w:type="spellEnd"/>
            <w:r w:rsidRPr="007C2ECB">
              <w:rPr>
                <w:rFonts w:cstheme="minorHAnsi"/>
              </w:rPr>
              <w:t xml:space="preserve"> (promišlja učinjeno i na temelju toga poduzima sljedeće korake).</w:t>
            </w:r>
          </w:p>
          <w:p w14:paraId="748F7D83" w14:textId="77777777" w:rsidR="00532A2D" w:rsidRPr="007C2ECB" w:rsidRDefault="00532A2D" w:rsidP="00A96D71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aktivnost u prikazivanju osjećaja</w:t>
            </w:r>
          </w:p>
          <w:p w14:paraId="3FCF094B" w14:textId="77777777" w:rsidR="00532A2D" w:rsidRPr="007C2ECB" w:rsidRDefault="00532A2D" w:rsidP="00A96D71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- izbjegavanje šablona i stereotipa u prikazivanju figure</w:t>
            </w:r>
          </w:p>
          <w:p w14:paraId="04A46215" w14:textId="77777777" w:rsidR="00532A2D" w:rsidRPr="007C2ECB" w:rsidRDefault="00532A2D" w:rsidP="00A96D71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maštovitost i originalnost</w:t>
            </w:r>
          </w:p>
          <w:p w14:paraId="31537F52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6B482F66" w14:textId="77777777" w:rsidR="00532A2D" w:rsidRPr="007C2ECB" w:rsidRDefault="00532A2D" w:rsidP="00A96D71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bogatstvo crta po toku</w:t>
            </w:r>
          </w:p>
          <w:p w14:paraId="4B4F4840" w14:textId="77777777" w:rsidR="00532A2D" w:rsidRPr="007C2ECB" w:rsidRDefault="00532A2D" w:rsidP="00A96D71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vidljivi kontrasti boja</w:t>
            </w:r>
          </w:p>
          <w:p w14:paraId="3B93A42E" w14:textId="77777777" w:rsidR="00532A2D" w:rsidRPr="007C2ECB" w:rsidRDefault="00532A2D" w:rsidP="00A96D71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različiti omjeri dijelova tijela kojima oblikuju različita bića i tehnička izvedba</w:t>
            </w:r>
          </w:p>
          <w:p w14:paraId="2A0E45E4" w14:textId="77777777" w:rsidR="00532A2D" w:rsidRPr="007C2ECB" w:rsidRDefault="00532A2D" w:rsidP="00A96D71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primjena tehnike olovke, olovaka u boju (ili neke druge crtaće tehnike), pastela i upotreba gline</w:t>
            </w:r>
          </w:p>
          <w:p w14:paraId="009BF2C1" w14:textId="77777777" w:rsidR="00532A2D" w:rsidRPr="007C2ECB" w:rsidRDefault="00532A2D" w:rsidP="00A96D71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urednost i dovršenost radova.</w:t>
            </w:r>
          </w:p>
          <w:p w14:paraId="79BC8F0E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="006D55F4" w:rsidRPr="007C2ECB">
              <w:rPr>
                <w:rFonts w:cstheme="minorHAnsi"/>
              </w:rPr>
              <w:t xml:space="preserve">: </w:t>
            </w:r>
          </w:p>
        </w:tc>
      </w:tr>
      <w:tr w:rsidR="00532A2D" w:rsidRPr="007C2ECB" w14:paraId="2B064B92" w14:textId="77777777" w:rsidTr="00EE47EB">
        <w:tc>
          <w:tcPr>
            <w:tcW w:w="3004" w:type="dxa"/>
          </w:tcPr>
          <w:p w14:paraId="292E4D11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3004" w:type="dxa"/>
          </w:tcPr>
          <w:p w14:paraId="704F4E4E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3004" w:type="dxa"/>
          </w:tcPr>
          <w:p w14:paraId="2D7BEAF7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3004" w:type="dxa"/>
          </w:tcPr>
          <w:p w14:paraId="05F1DD7A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863" w:type="dxa"/>
          </w:tcPr>
          <w:p w14:paraId="2ACA3955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532A2D" w:rsidRPr="007C2ECB" w14:paraId="7E17D56D" w14:textId="77777777" w:rsidTr="00EE47EB">
        <w:tc>
          <w:tcPr>
            <w:tcW w:w="3004" w:type="dxa"/>
          </w:tcPr>
          <w:p w14:paraId="2B8DE3C7" w14:textId="77777777" w:rsidR="00532A2D" w:rsidRPr="007C2ECB" w:rsidRDefault="00532A2D" w:rsidP="00A96D71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Samostalno  i kreativno prikazuje ljudsko lice, povezuje temu s vlastitim iskustvom što iskazuje refleksijom i </w:t>
            </w:r>
            <w:proofErr w:type="spellStart"/>
            <w:r w:rsidRPr="007C2ECB">
              <w:rPr>
                <w:rFonts w:cstheme="minorHAnsi"/>
              </w:rPr>
              <w:t>samorefleksijom</w:t>
            </w:r>
            <w:proofErr w:type="spellEnd"/>
            <w:r w:rsidRPr="007C2ECB">
              <w:rPr>
                <w:rFonts w:cstheme="minorHAnsi"/>
              </w:rPr>
              <w:t xml:space="preserve">, iskazuje aktivnost u prikazivanju osjećaja te prikazuje figuru. </w:t>
            </w:r>
          </w:p>
          <w:p w14:paraId="7D68048F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 radovi su originalni ispunjeni različitim crtama po toku i karakteru, nizom jasnih kontrasta boja te uspješno </w:t>
            </w:r>
            <w:r w:rsidRPr="007C2ECB">
              <w:rPr>
                <w:rFonts w:cstheme="minorHAnsi"/>
              </w:rPr>
              <w:lastRenderedPageBreak/>
              <w:t>ostvarenih omjera dijelova tijela.</w:t>
            </w:r>
          </w:p>
          <w:p w14:paraId="1A83D5CA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 upotrebi likovnih tehnika vidljiva je improvizacija. Likovni i vizualni radovi su originalni, etape za realizaciju rada poduzima samostalno.</w:t>
            </w:r>
          </w:p>
          <w:p w14:paraId="4EAD7954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70146846" w14:textId="77777777" w:rsidR="00532A2D" w:rsidRPr="007C2ECB" w:rsidRDefault="00532A2D" w:rsidP="00A96D71">
            <w:pPr>
              <w:rPr>
                <w:rFonts w:cstheme="minorHAnsi"/>
              </w:rPr>
            </w:pPr>
          </w:p>
        </w:tc>
        <w:tc>
          <w:tcPr>
            <w:tcW w:w="3004" w:type="dxa"/>
          </w:tcPr>
          <w:p w14:paraId="59F140AF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prikazuje ljudsko lice, povezuje temu s vlastitim iskustvom što iskazuje refleksijom i </w:t>
            </w:r>
            <w:proofErr w:type="spellStart"/>
            <w:r w:rsidRPr="007C2ECB">
              <w:rPr>
                <w:rFonts w:cstheme="minorHAnsi"/>
              </w:rPr>
              <w:t>samorefleksijom</w:t>
            </w:r>
            <w:proofErr w:type="spellEnd"/>
            <w:r w:rsidRPr="007C2ECB">
              <w:rPr>
                <w:rFonts w:cstheme="minorHAnsi"/>
              </w:rPr>
              <w:t xml:space="preserve">,  uglavnom iskazuje aktivnost u prikazivanju osjećaja te prikazuje figuru. </w:t>
            </w:r>
          </w:p>
          <w:p w14:paraId="174B7223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asocijacija. U likovnim radovima koristi različite  crte po toku i </w:t>
            </w:r>
            <w:r w:rsidRPr="007C2ECB">
              <w:rPr>
                <w:rFonts w:cstheme="minorHAnsi"/>
              </w:rPr>
              <w:lastRenderedPageBreak/>
              <w:t>karakteru, jasnih kontrasta boja te ostvarenih omjera dijelova tijela.</w:t>
            </w:r>
          </w:p>
          <w:p w14:paraId="44666628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asocijacija, etape za realizaciju rada poduzima većinom samostalno.</w:t>
            </w:r>
          </w:p>
          <w:p w14:paraId="2769E446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Likovne tehnike korektno koristi. Radovi su dovršeni, trudi se.</w:t>
            </w:r>
          </w:p>
        </w:tc>
        <w:tc>
          <w:tcPr>
            <w:tcW w:w="3004" w:type="dxa"/>
          </w:tcPr>
          <w:p w14:paraId="24671FCF" w14:textId="77777777" w:rsidR="00532A2D" w:rsidRPr="007C2ECB" w:rsidRDefault="00532A2D" w:rsidP="00A96D71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prikazuje ljudsko lice, povezuje temu s vlastitim iskustvom što iskazuje refleksijom i </w:t>
            </w:r>
            <w:proofErr w:type="spellStart"/>
            <w:r w:rsidRPr="007C2ECB">
              <w:rPr>
                <w:rFonts w:cstheme="minorHAnsi"/>
              </w:rPr>
              <w:t>samorefleksijom</w:t>
            </w:r>
            <w:proofErr w:type="spellEnd"/>
            <w:r w:rsidRPr="007C2ECB">
              <w:rPr>
                <w:rFonts w:cstheme="minorHAnsi"/>
              </w:rPr>
              <w:t xml:space="preserve">, iskazuje aktivnost u prikazivanju osjećaja te prikazuje figuru. </w:t>
            </w:r>
          </w:p>
          <w:p w14:paraId="233BFB87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uobičajeni.</w:t>
            </w:r>
          </w:p>
          <w:p w14:paraId="4F2D2DC7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 likovnim radovi koristi nekoliko različitih crta po toku i karakteru, kontraste boja te omjere dijelova tijela ostvaruje </w:t>
            </w:r>
            <w:r w:rsidRPr="007C2ECB">
              <w:rPr>
                <w:rFonts w:cstheme="minorHAnsi"/>
              </w:rPr>
              <w:lastRenderedPageBreak/>
              <w:t xml:space="preserve">uz pomoć učitelja. Likovne tehnike uglavnom korektno koristi. </w:t>
            </w:r>
          </w:p>
          <w:p w14:paraId="13420CED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uobičajeni, etape za realizaciju rada poduzima uz pomoć učitelja.</w:t>
            </w:r>
          </w:p>
          <w:p w14:paraId="67F6AD92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većim dijelom dovršeni, ima pozitivan stav prema radu.</w:t>
            </w:r>
          </w:p>
          <w:p w14:paraId="7D6DB332" w14:textId="77777777" w:rsidR="00532A2D" w:rsidRPr="007C2ECB" w:rsidRDefault="00532A2D" w:rsidP="00A96D71">
            <w:pPr>
              <w:rPr>
                <w:rFonts w:cstheme="minorHAnsi"/>
              </w:rPr>
            </w:pPr>
          </w:p>
        </w:tc>
        <w:tc>
          <w:tcPr>
            <w:tcW w:w="3004" w:type="dxa"/>
          </w:tcPr>
          <w:p w14:paraId="74807A59" w14:textId="77777777" w:rsidR="00532A2D" w:rsidRPr="007C2ECB" w:rsidRDefault="00532A2D" w:rsidP="00A96D71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prikazuje ljudsko lice, povezuje temu s vlastitim iskustvom što iskazuje refleksijom i </w:t>
            </w:r>
            <w:proofErr w:type="spellStart"/>
            <w:r w:rsidRPr="007C2ECB">
              <w:rPr>
                <w:rFonts w:cstheme="minorHAnsi"/>
              </w:rPr>
              <w:t>samorefleksijom</w:t>
            </w:r>
            <w:proofErr w:type="spellEnd"/>
            <w:r w:rsidRPr="007C2ECB">
              <w:rPr>
                <w:rFonts w:cstheme="minorHAnsi"/>
              </w:rPr>
              <w:t xml:space="preserve">, iskazuje aktivnost u prikazivanju osjećaja te prikazuje figuru. </w:t>
            </w:r>
          </w:p>
          <w:p w14:paraId="7FE2ABD4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 radovi koristi crte po toku i karakteru, kontraste boja te omjera dijelova tijela ostvaruje uz vodstvo učitelja. </w:t>
            </w:r>
          </w:p>
          <w:p w14:paraId="35E6DBD4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Likovne tehnike koristi. </w:t>
            </w:r>
          </w:p>
          <w:p w14:paraId="748C1892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Etape za realizaciju rada poduzima uz učiteljevo vodstvo.</w:t>
            </w:r>
          </w:p>
          <w:p w14:paraId="3D97A0F6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7D06C405" w14:textId="77777777" w:rsidR="00532A2D" w:rsidRPr="007C2ECB" w:rsidRDefault="00532A2D" w:rsidP="00A96D71">
            <w:pPr>
              <w:rPr>
                <w:rFonts w:cstheme="minorHAnsi"/>
              </w:rPr>
            </w:pPr>
          </w:p>
        </w:tc>
        <w:tc>
          <w:tcPr>
            <w:tcW w:w="2863" w:type="dxa"/>
          </w:tcPr>
          <w:p w14:paraId="079AFF09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Ljudsko lice i figuru prikazuje bez odmaka od šablone i nakon poticaja na originalnost, ne pokazuje interes za povezivanje teme s vlastitim iskustvom refleksije i </w:t>
            </w:r>
            <w:proofErr w:type="spellStart"/>
            <w:r w:rsidRPr="007C2ECB">
              <w:rPr>
                <w:rFonts w:cstheme="minorHAnsi"/>
              </w:rPr>
              <w:t>samorefleksije</w:t>
            </w:r>
            <w:proofErr w:type="spellEnd"/>
            <w:r w:rsidRPr="007C2ECB">
              <w:rPr>
                <w:rFonts w:cstheme="minorHAnsi"/>
              </w:rPr>
              <w:t xml:space="preserve"> te izbjegava aktivnost u prikazivanju osjećaja. </w:t>
            </w:r>
          </w:p>
          <w:p w14:paraId="6036C2A0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šablonski, bez jasne ideje. U likovnim radovi koristi crte, kontraste </w:t>
            </w:r>
            <w:r w:rsidRPr="007C2ECB">
              <w:rPr>
                <w:rFonts w:cstheme="minorHAnsi"/>
              </w:rPr>
              <w:lastRenderedPageBreak/>
              <w:t>boja te omjera dijelova tijela ne ostvaruje ni uz učiteljevo vodstvo.</w:t>
            </w:r>
          </w:p>
          <w:p w14:paraId="2FD56378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2855C94A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Etape za realizaciju rada ne poduzima ni uz učiteljevo vodstvo.</w:t>
            </w:r>
          </w:p>
        </w:tc>
      </w:tr>
    </w:tbl>
    <w:p w14:paraId="6072C008" w14:textId="2D3DCD0C" w:rsidR="004973AE" w:rsidRDefault="004973AE" w:rsidP="00532A2D">
      <w:pPr>
        <w:rPr>
          <w:rFonts w:cstheme="minorHAnsi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835"/>
      </w:tblGrid>
      <w:tr w:rsidR="00532A2D" w:rsidRPr="007C2ECB" w14:paraId="6B3DC542" w14:textId="77777777" w:rsidTr="00EE47EB">
        <w:tc>
          <w:tcPr>
            <w:tcW w:w="14879" w:type="dxa"/>
            <w:gridSpan w:val="5"/>
          </w:tcPr>
          <w:p w14:paraId="5088C953" w14:textId="77777777" w:rsidR="00AB03B8" w:rsidRPr="007C2ECB" w:rsidRDefault="00532A2D" w:rsidP="00AB03B8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="00B36198" w:rsidRPr="00581C2D">
              <w:rPr>
                <w:rFonts w:cstheme="minorHAnsi"/>
                <w:b/>
                <w:sz w:val="28"/>
                <w:szCs w:val="28"/>
              </w:rPr>
              <w:t>OSOBNO I DRUŠTVENO</w:t>
            </w:r>
          </w:p>
          <w:p w14:paraId="2AA068C5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66E00B75" w14:textId="77777777" w:rsidR="00532A2D" w:rsidRPr="007C2ECB" w:rsidRDefault="00532A2D" w:rsidP="00A96D71">
            <w:pPr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aktivno sudjelovanje u prezentaciji i izradi skica i  uporabi IK tehnologije </w:t>
            </w:r>
          </w:p>
          <w:p w14:paraId="3C2462B1" w14:textId="77777777" w:rsidR="00532A2D" w:rsidRPr="007C2ECB" w:rsidRDefault="00532A2D" w:rsidP="00A96D71">
            <w:pPr>
              <w:pStyle w:val="Odlomakpopisa"/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>- mogućnost primjene skice za oslikavanje prostora škole te aktivno sudjelovanje u formiranju zajedničke ideje (rad u paru)</w:t>
            </w:r>
          </w:p>
          <w:p w14:paraId="5AEAFC50" w14:textId="77777777" w:rsidR="00532A2D" w:rsidRPr="007C2ECB" w:rsidRDefault="00532A2D" w:rsidP="00A96D71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predlaganje korištenja pojedinih materijala radi izražavanja reljefa i refleksija i </w:t>
            </w:r>
            <w:proofErr w:type="spellStart"/>
            <w:r w:rsidRPr="007C2ECB">
              <w:rPr>
                <w:rFonts w:cstheme="minorHAnsi"/>
              </w:rPr>
              <w:t>samorefleksija</w:t>
            </w:r>
            <w:proofErr w:type="spellEnd"/>
            <w:r w:rsidRPr="007C2ECB">
              <w:rPr>
                <w:rFonts w:cstheme="minorHAnsi"/>
              </w:rPr>
              <w:t xml:space="preserve"> (promišlja učinjeno i na temelju toga poduzima sljedeće korake) </w:t>
            </w:r>
          </w:p>
          <w:p w14:paraId="03DE6501" w14:textId="77777777" w:rsidR="00532A2D" w:rsidRPr="007C2ECB" w:rsidRDefault="00532A2D" w:rsidP="00A96D71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kreativna igra, prenošenje poruke i aktivno sudjelovanje u formiranju zajedničke poruke (rad u paru)</w:t>
            </w:r>
          </w:p>
          <w:p w14:paraId="05D585F9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6B81542E" w14:textId="77777777" w:rsidR="00532A2D" w:rsidRPr="007C2ECB" w:rsidRDefault="00532A2D" w:rsidP="00A96D71">
            <w:pPr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upotreba kontrasta boje prema boji </w:t>
            </w:r>
          </w:p>
          <w:p w14:paraId="5B8767CA" w14:textId="77777777" w:rsidR="00532A2D" w:rsidRPr="007C2ECB" w:rsidRDefault="00532A2D" w:rsidP="00A96D71">
            <w:pPr>
              <w:pStyle w:val="Odlomakpopisa"/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>- primjena tehnike akvarela (ili neke druge slikarske tehnike)</w:t>
            </w:r>
          </w:p>
          <w:p w14:paraId="74A58C9E" w14:textId="77777777" w:rsidR="00532A2D" w:rsidRPr="007C2ECB" w:rsidRDefault="00532A2D" w:rsidP="00A96D71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različite vrste reljefa i oblikovanje reljefa od otpadnih materijala kvalitetne izvedbe</w:t>
            </w:r>
          </w:p>
          <w:p w14:paraId="0E107A3E" w14:textId="77777777" w:rsidR="00532A2D" w:rsidRPr="007C2ECB" w:rsidRDefault="00532A2D" w:rsidP="00A96D71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oblikovanje </w:t>
            </w:r>
            <w:proofErr w:type="spellStart"/>
            <w:r w:rsidRPr="007C2ECB">
              <w:rPr>
                <w:rFonts w:cstheme="minorHAnsi"/>
              </w:rPr>
              <w:t>emotikona</w:t>
            </w:r>
            <w:proofErr w:type="spellEnd"/>
            <w:r w:rsidRPr="007C2ECB">
              <w:rPr>
                <w:rFonts w:cstheme="minorHAnsi"/>
              </w:rPr>
              <w:t xml:space="preserve"> 2D oblicima, geometrijskim i slobodnim likovima i primjena kolaža u oblikovanju </w:t>
            </w:r>
            <w:proofErr w:type="spellStart"/>
            <w:r w:rsidRPr="007C2ECB">
              <w:rPr>
                <w:rFonts w:cstheme="minorHAnsi"/>
              </w:rPr>
              <w:t>emotikona</w:t>
            </w:r>
            <w:proofErr w:type="spellEnd"/>
            <w:r w:rsidRPr="007C2ECB">
              <w:rPr>
                <w:rFonts w:cstheme="minorHAnsi"/>
              </w:rPr>
              <w:t>, tehnička izvedba</w:t>
            </w:r>
          </w:p>
          <w:p w14:paraId="292E6548" w14:textId="77777777" w:rsidR="00532A2D" w:rsidRPr="007C2ECB" w:rsidRDefault="00532A2D" w:rsidP="00A96D71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urednost i dovršenost radova</w:t>
            </w:r>
          </w:p>
          <w:p w14:paraId="73F03CF1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625ED5D2" w14:textId="77777777" w:rsidR="00532A2D" w:rsidRPr="007C2ECB" w:rsidRDefault="00532A2D" w:rsidP="00A96D71">
            <w:pPr>
              <w:rPr>
                <w:rFonts w:cstheme="minorHAnsi"/>
              </w:rPr>
            </w:pPr>
          </w:p>
        </w:tc>
      </w:tr>
      <w:tr w:rsidR="00532A2D" w:rsidRPr="007C2ECB" w14:paraId="7C29DBB7" w14:textId="77777777" w:rsidTr="00EE47EB">
        <w:tc>
          <w:tcPr>
            <w:tcW w:w="3114" w:type="dxa"/>
          </w:tcPr>
          <w:p w14:paraId="3BC56B5D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1FB4A854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70AA5450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51716AEF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835" w:type="dxa"/>
          </w:tcPr>
          <w:p w14:paraId="072045FE" w14:textId="77777777" w:rsidR="00532A2D" w:rsidRPr="007C2ECB" w:rsidRDefault="00532A2D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532A2D" w:rsidRPr="007C2ECB" w14:paraId="1F59E2C9" w14:textId="77777777" w:rsidTr="00EE47EB">
        <w:tc>
          <w:tcPr>
            <w:tcW w:w="3114" w:type="dxa"/>
          </w:tcPr>
          <w:p w14:paraId="6CDEEF64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Samostalno izrađuje skice i aktivno sudjeluje u prezentaciji i uporabi IK tehnologije, aktivno sudjeluje u formiranju zajedničke ideje i mogućnosti primjene skice za oslikavanje prostora škole, predlaže korištenja pojedinih materijala </w:t>
            </w:r>
            <w:r w:rsidRPr="007C2ECB">
              <w:rPr>
                <w:rFonts w:cstheme="minorHAnsi"/>
              </w:rPr>
              <w:lastRenderedPageBreak/>
              <w:t xml:space="preserve">radi izražavanja reljefa i iskazuje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, aktivno sudjeluje u kreativnoj igri, u prenošenju poruke i u formiranju zajedničke poruke.</w:t>
            </w:r>
          </w:p>
          <w:p w14:paraId="3F92CF88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 radovi su originalni, kreativno ispunjeni kontrastom boje prema boji, kvalitetno oblikovanim reljefom od otpadnih materijala te </w:t>
            </w:r>
            <w:proofErr w:type="spellStart"/>
            <w:r w:rsidRPr="007C2ECB">
              <w:rPr>
                <w:rFonts w:cstheme="minorHAnsi"/>
              </w:rPr>
              <w:t>emotikoni</w:t>
            </w:r>
            <w:proofErr w:type="spellEnd"/>
            <w:r w:rsidRPr="007C2ECB">
              <w:rPr>
                <w:rFonts w:cstheme="minorHAnsi"/>
              </w:rPr>
              <w:t xml:space="preserve"> 2D oblicima, geometrijskim i slobodnim likovima.</w:t>
            </w:r>
          </w:p>
          <w:p w14:paraId="7E306626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21CBC687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218BF34D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110184AD" w14:textId="77777777" w:rsidR="00532A2D" w:rsidRPr="007C2ECB" w:rsidRDefault="00532A2D" w:rsidP="00A96D71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24BA111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izrađuje skice i sudjeluje u prezentaciji i uporabi IK tehnologije, sudjeluje u formiranju zajedničke ideje i mogućnosti primjene skice za oslikavanje prostora škole, predlaže korištenja pojedinih materijala </w:t>
            </w:r>
            <w:r w:rsidRPr="007C2ECB">
              <w:rPr>
                <w:rFonts w:cstheme="minorHAnsi"/>
              </w:rPr>
              <w:lastRenderedPageBreak/>
              <w:t xml:space="preserve">radi izražavanja reljefa i iskazuje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, sudjeluje u kreativnoj igri, u prenošenju poruke i u formiranju zajedničke poruke.</w:t>
            </w:r>
          </w:p>
          <w:p w14:paraId="2A6EAFD7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asocijacija. U likovnim radovima koristi različite kontraste boja prema boji, oblikuje reljef od otpadnih materijala te </w:t>
            </w:r>
            <w:proofErr w:type="spellStart"/>
            <w:r w:rsidRPr="007C2ECB">
              <w:rPr>
                <w:rFonts w:cstheme="minorHAnsi"/>
              </w:rPr>
              <w:t>emotikone</w:t>
            </w:r>
            <w:proofErr w:type="spellEnd"/>
            <w:r w:rsidRPr="007C2ECB">
              <w:rPr>
                <w:rFonts w:cstheme="minorHAnsi"/>
              </w:rPr>
              <w:t xml:space="preserve"> 2D oblicima, geometrijskim i slobodnim likovima.</w:t>
            </w:r>
          </w:p>
          <w:p w14:paraId="735C9A74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429E52B2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4ED7488F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3407843F" w14:textId="77777777" w:rsidR="00532A2D" w:rsidRPr="007C2ECB" w:rsidRDefault="00532A2D" w:rsidP="00A96D71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1F6926C0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izrađuje skice i sudjeluje u prezentaciji i uporabi IK tehnologije, sudjeluje u formiranju zajedničke ideje i mogućnosti primjene skice za oslikavanje prostora škole, predlaže korištenja pojedinih materijala </w:t>
            </w:r>
            <w:r w:rsidRPr="007C2ECB">
              <w:rPr>
                <w:rFonts w:cstheme="minorHAnsi"/>
              </w:rPr>
              <w:lastRenderedPageBreak/>
              <w:t xml:space="preserve">radi izražavanja reljefa i iskazuje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, sudjeluje u kreativnoj igri, u prenošenju poruke i u formiranju zajedničke poruke.</w:t>
            </w:r>
          </w:p>
          <w:p w14:paraId="200060A1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uobičajeni. U likovnim radovima koristi kontraste boja prema boji. Uz učiteljevu pomoć oblikuje reljef od otpadnih materijala te </w:t>
            </w:r>
            <w:proofErr w:type="spellStart"/>
            <w:r w:rsidRPr="007C2ECB">
              <w:rPr>
                <w:rFonts w:cstheme="minorHAnsi"/>
              </w:rPr>
              <w:t>emotikone</w:t>
            </w:r>
            <w:proofErr w:type="spellEnd"/>
            <w:r w:rsidRPr="007C2ECB">
              <w:rPr>
                <w:rFonts w:cstheme="minorHAnsi"/>
              </w:rPr>
              <w:t xml:space="preserve"> 2D oblicima, geometrijskim i slobodnim likovima.</w:t>
            </w:r>
          </w:p>
          <w:p w14:paraId="4987C1E7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78268458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</w:tc>
        <w:tc>
          <w:tcPr>
            <w:tcW w:w="2977" w:type="dxa"/>
          </w:tcPr>
          <w:p w14:paraId="78B02478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izrađuje skice i sudjeluje u prezentaciji i uporabi IK tehnologije, sudjeluje u formiranju zajedničke ideje i mogućnosti primjene skice za oslikavanje prostora škole, predlaže korištenja pojedinih materijala </w:t>
            </w:r>
            <w:r w:rsidRPr="007C2ECB">
              <w:rPr>
                <w:rFonts w:cstheme="minorHAnsi"/>
              </w:rPr>
              <w:lastRenderedPageBreak/>
              <w:t xml:space="preserve">radi izražavanja reljefa i iskazuje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, sudjeluje u kreativnoj igri, u prenošenju poruke i u formiranju zajedničke poruke.</w:t>
            </w:r>
          </w:p>
          <w:p w14:paraId="1873FD37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 radovima dijelom koristi kontraste boja prema boji. Uz učiteljevo vodstvo oblikuje reljef od otpadnih materijala te </w:t>
            </w:r>
            <w:proofErr w:type="spellStart"/>
            <w:r w:rsidRPr="007C2ECB">
              <w:rPr>
                <w:rFonts w:cstheme="minorHAnsi"/>
              </w:rPr>
              <w:t>emotikone</w:t>
            </w:r>
            <w:proofErr w:type="spellEnd"/>
            <w:r w:rsidRPr="007C2ECB">
              <w:rPr>
                <w:rFonts w:cstheme="minorHAnsi"/>
              </w:rPr>
              <w:t xml:space="preserve"> 2D oblicima, geometrijskim i slobodnim likovima.</w:t>
            </w:r>
          </w:p>
          <w:p w14:paraId="34C5F6EE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299EDB09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4E45A230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</w:t>
            </w:r>
            <w:r w:rsidR="006D55F4" w:rsidRPr="007C2ECB">
              <w:rPr>
                <w:rFonts w:cstheme="minorHAnsi"/>
              </w:rPr>
              <w:t>i, pokazuje interes prema radu.</w:t>
            </w:r>
          </w:p>
        </w:tc>
        <w:tc>
          <w:tcPr>
            <w:tcW w:w="2835" w:type="dxa"/>
          </w:tcPr>
          <w:p w14:paraId="606BF4EF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izrađuje skice, ni uz poticaj ne sudjeluje u prezentaciji i uporabi IK tehnologije kao što ne  sudjeluje u formiranju zajedničke ideje i  pronalaženju mogućnosti primjene skice za oslikavanje </w:t>
            </w:r>
            <w:r w:rsidRPr="007C2ECB">
              <w:rPr>
                <w:rFonts w:cstheme="minorHAnsi"/>
              </w:rPr>
              <w:lastRenderedPageBreak/>
              <w:t xml:space="preserve">prostora škole. Ne predlaže korištenje pojedinih materijala radi izražavanja reljefa i ne pokazuje interes za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,  ne sudjeluje u kreativnoj igri, u prenošenju poruke i u formiranju zajedničke poruke.</w:t>
            </w:r>
          </w:p>
          <w:p w14:paraId="28A06B70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Ni uz učiteljevo</w:t>
            </w:r>
            <w:r w:rsidR="00C92263" w:rsidRPr="007C2ECB">
              <w:rPr>
                <w:rFonts w:cstheme="minorHAnsi"/>
              </w:rPr>
              <w:t xml:space="preserve"> vodstvo</w:t>
            </w:r>
            <w:r w:rsidRPr="007C2ECB">
              <w:rPr>
                <w:rFonts w:cstheme="minorHAnsi"/>
              </w:rPr>
              <w:t xml:space="preserve"> ne oblikuje reljef od otpadnih materijala te </w:t>
            </w:r>
            <w:proofErr w:type="spellStart"/>
            <w:r w:rsidRPr="007C2ECB">
              <w:rPr>
                <w:rFonts w:cstheme="minorHAnsi"/>
              </w:rPr>
              <w:t>emotikone</w:t>
            </w:r>
            <w:proofErr w:type="spellEnd"/>
            <w:r w:rsidRPr="007C2ECB">
              <w:rPr>
                <w:rFonts w:cstheme="minorHAnsi"/>
              </w:rPr>
              <w:t xml:space="preserve"> 2D oblicima, geometrijskim i slobodnim likovima.</w:t>
            </w:r>
          </w:p>
          <w:p w14:paraId="2D466FC5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023AA85E" w14:textId="77777777" w:rsidR="00532A2D" w:rsidRPr="007C2ECB" w:rsidRDefault="00532A2D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</w:tc>
      </w:tr>
    </w:tbl>
    <w:p w14:paraId="565DFB2F" w14:textId="670CAD1B" w:rsidR="00532A2D" w:rsidRDefault="00532A2D" w:rsidP="00532A2D">
      <w:pPr>
        <w:rPr>
          <w:rFonts w:cstheme="minorHAnsi"/>
        </w:rPr>
      </w:pPr>
    </w:p>
    <w:p w14:paraId="61AF3943" w14:textId="1A349A88" w:rsidR="004973AE" w:rsidRDefault="004973AE" w:rsidP="00532A2D">
      <w:pPr>
        <w:rPr>
          <w:rFonts w:cstheme="minorHAnsi"/>
        </w:rPr>
      </w:pPr>
    </w:p>
    <w:p w14:paraId="6F19090D" w14:textId="2E7D3A06" w:rsidR="004973AE" w:rsidRDefault="004973AE" w:rsidP="00532A2D">
      <w:pPr>
        <w:rPr>
          <w:rFonts w:cstheme="minorHAnsi"/>
        </w:rPr>
      </w:pPr>
    </w:p>
    <w:p w14:paraId="1527CD3A" w14:textId="32F8E3C4" w:rsidR="004973AE" w:rsidRDefault="004973AE" w:rsidP="00532A2D">
      <w:pPr>
        <w:rPr>
          <w:rFonts w:cstheme="minorHAnsi"/>
        </w:rPr>
      </w:pPr>
    </w:p>
    <w:p w14:paraId="1146AACD" w14:textId="5F1330B8" w:rsidR="004973AE" w:rsidRDefault="004973AE" w:rsidP="00532A2D">
      <w:pPr>
        <w:rPr>
          <w:rFonts w:cstheme="minorHAnsi"/>
        </w:rPr>
      </w:pPr>
    </w:p>
    <w:p w14:paraId="7E40F029" w14:textId="1CE183C8" w:rsidR="004973AE" w:rsidRDefault="004973AE" w:rsidP="00532A2D">
      <w:pPr>
        <w:rPr>
          <w:rFonts w:cstheme="minorHAnsi"/>
        </w:rPr>
      </w:pPr>
    </w:p>
    <w:p w14:paraId="128947C8" w14:textId="77777777" w:rsidR="0095002E" w:rsidRDefault="0095002E" w:rsidP="00532A2D">
      <w:pPr>
        <w:rPr>
          <w:rFonts w:cstheme="minorHAnsi"/>
        </w:rPr>
      </w:pPr>
    </w:p>
    <w:p w14:paraId="6AC390FF" w14:textId="6B9E777A" w:rsidR="004973AE" w:rsidRDefault="004973AE" w:rsidP="00532A2D">
      <w:pPr>
        <w:rPr>
          <w:rFonts w:cstheme="minorHAnsi"/>
        </w:rPr>
      </w:pPr>
    </w:p>
    <w:p w14:paraId="395A724A" w14:textId="5DDF5B2B" w:rsidR="004973AE" w:rsidRDefault="004973AE" w:rsidP="00532A2D">
      <w:pPr>
        <w:rPr>
          <w:rFonts w:cstheme="minorHAnsi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  <w:gridCol w:w="2977"/>
        <w:gridCol w:w="2835"/>
      </w:tblGrid>
      <w:tr w:rsidR="00A96D71" w:rsidRPr="007C2ECB" w14:paraId="536DC8C6" w14:textId="77777777" w:rsidTr="00EE47EB">
        <w:tc>
          <w:tcPr>
            <w:tcW w:w="14879" w:type="dxa"/>
            <w:gridSpan w:val="5"/>
          </w:tcPr>
          <w:p w14:paraId="6E7A1376" w14:textId="2653DCF1" w:rsidR="00AC6BF5" w:rsidRPr="007C2ECB" w:rsidRDefault="004973AE" w:rsidP="00A96D7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Tema</w:t>
            </w:r>
            <w:r w:rsidR="00A96D71" w:rsidRPr="007C2ECB">
              <w:rPr>
                <w:rFonts w:cstheme="minorHAnsi"/>
              </w:rPr>
              <w:t>:</w:t>
            </w:r>
            <w:r w:rsidR="00A96D71" w:rsidRPr="007C2ECB">
              <w:rPr>
                <w:rFonts w:cstheme="minorHAnsi"/>
                <w:b/>
              </w:rPr>
              <w:t xml:space="preserve"> </w:t>
            </w:r>
            <w:r w:rsidR="00B36198" w:rsidRPr="00581C2D">
              <w:rPr>
                <w:rFonts w:cstheme="minorHAnsi"/>
                <w:b/>
                <w:sz w:val="28"/>
                <w:szCs w:val="28"/>
              </w:rPr>
              <w:t>GRADIM SVIJET</w:t>
            </w:r>
          </w:p>
          <w:p w14:paraId="5C498A74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0C517643" w14:textId="77777777" w:rsidR="00A96D71" w:rsidRPr="007C2ECB" w:rsidRDefault="00A96D71" w:rsidP="00A96D71">
            <w:pPr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aktivno sudjelovanje u </w:t>
            </w:r>
            <w:r w:rsidR="00737C19" w:rsidRPr="007C2ECB">
              <w:rPr>
                <w:rFonts w:cstheme="minorHAnsi"/>
              </w:rPr>
              <w:t>g</w:t>
            </w:r>
            <w:r w:rsidR="00470511" w:rsidRPr="007C2ECB">
              <w:rPr>
                <w:rFonts w:cstheme="minorHAnsi"/>
              </w:rPr>
              <w:t>ovornom lancu, istraživanju i bilježenju</w:t>
            </w:r>
          </w:p>
          <w:p w14:paraId="2C328DF5" w14:textId="77777777" w:rsidR="00A96D71" w:rsidRPr="007C2ECB" w:rsidRDefault="00A96D71" w:rsidP="00A96D71">
            <w:pPr>
              <w:pStyle w:val="Odlomakpopisa"/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737C19" w:rsidRPr="007C2ECB">
              <w:rPr>
                <w:rFonts w:cstheme="minorHAnsi"/>
              </w:rPr>
              <w:t xml:space="preserve">kreativna igra s </w:t>
            </w:r>
            <w:proofErr w:type="spellStart"/>
            <w:r w:rsidR="00737C19" w:rsidRPr="007C2ECB">
              <w:rPr>
                <w:rFonts w:cstheme="minorHAnsi"/>
              </w:rPr>
              <w:t>tangramom</w:t>
            </w:r>
            <w:proofErr w:type="spellEnd"/>
          </w:p>
          <w:p w14:paraId="2A7CAA86" w14:textId="77777777" w:rsidR="00825BD3" w:rsidRPr="007C2ECB" w:rsidRDefault="00E6508A" w:rsidP="00E6508A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- </w:t>
            </w:r>
            <w:r w:rsidR="00825BD3" w:rsidRPr="007C2ECB">
              <w:rPr>
                <w:rFonts w:cstheme="minorHAnsi"/>
              </w:rPr>
              <w:t>povezuje ritam u glazbi i likovnosti</w:t>
            </w:r>
            <w:r w:rsidRPr="007C2ECB">
              <w:rPr>
                <w:rFonts w:cstheme="minorHAnsi"/>
              </w:rPr>
              <w:t xml:space="preserve"> te </w:t>
            </w:r>
            <w:r w:rsidR="00825BD3" w:rsidRPr="007C2ECB">
              <w:rPr>
                <w:rFonts w:cstheme="minorHAnsi"/>
              </w:rPr>
              <w:t>izražava jednoličan i raznolik ritam</w:t>
            </w:r>
          </w:p>
          <w:p w14:paraId="0BA6AB34" w14:textId="77777777" w:rsidR="00A96D71" w:rsidRPr="007C2ECB" w:rsidRDefault="00737C19" w:rsidP="00737C19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  <w:color w:val="FF0000"/>
              </w:rPr>
            </w:pPr>
            <w:r w:rsidRPr="007C2ECB">
              <w:rPr>
                <w:rFonts w:cstheme="minorHAnsi"/>
              </w:rPr>
              <w:t>kreativna igra tijelima u prostoru i učenje po postajam</w:t>
            </w:r>
            <w:r w:rsidR="00B36D85" w:rsidRPr="007C2ECB">
              <w:rPr>
                <w:rFonts w:cstheme="minorHAnsi"/>
              </w:rPr>
              <w:t>a</w:t>
            </w:r>
          </w:p>
          <w:p w14:paraId="1402992C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42BAF810" w14:textId="77777777" w:rsidR="00E6508A" w:rsidRPr="007C2ECB" w:rsidRDefault="00A96D71" w:rsidP="00E6508A">
            <w:pPr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E6508A" w:rsidRPr="007C2ECB">
              <w:rPr>
                <w:rFonts w:cstheme="minorHAnsi"/>
              </w:rPr>
              <w:t xml:space="preserve">imenuje i </w:t>
            </w:r>
            <w:r w:rsidRPr="007C2ECB">
              <w:rPr>
                <w:rFonts w:cstheme="minorHAnsi"/>
              </w:rPr>
              <w:t>upotreb</w:t>
            </w:r>
            <w:r w:rsidR="00E6508A" w:rsidRPr="007C2ECB">
              <w:rPr>
                <w:rFonts w:cstheme="minorHAnsi"/>
              </w:rPr>
              <w:t xml:space="preserve">ljava </w:t>
            </w:r>
            <w:r w:rsidR="00737C19" w:rsidRPr="007C2ECB">
              <w:rPr>
                <w:rFonts w:cstheme="minorHAnsi"/>
              </w:rPr>
              <w:t>crt</w:t>
            </w:r>
            <w:r w:rsidR="00E6508A" w:rsidRPr="007C2ECB">
              <w:rPr>
                <w:rFonts w:cstheme="minorHAnsi"/>
              </w:rPr>
              <w:t>e</w:t>
            </w:r>
            <w:r w:rsidR="00737C19" w:rsidRPr="007C2ECB">
              <w:rPr>
                <w:rFonts w:cstheme="minorHAnsi"/>
              </w:rPr>
              <w:t xml:space="preserve"> po karakteru</w:t>
            </w:r>
            <w:r w:rsidR="00E6508A" w:rsidRPr="007C2ECB">
              <w:rPr>
                <w:rFonts w:cstheme="minorHAnsi"/>
              </w:rPr>
              <w:t>, razlikuje crtačke tehnike te primjenjuje mokru crtačku tehniku tuša</w:t>
            </w:r>
          </w:p>
          <w:p w14:paraId="19CB57CE" w14:textId="77777777" w:rsidR="00825BD3" w:rsidRPr="007C2ECB" w:rsidRDefault="00A01258" w:rsidP="00A01258">
            <w:pPr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825BD3" w:rsidRPr="007C2ECB">
              <w:rPr>
                <w:rFonts w:cstheme="minorHAnsi"/>
              </w:rPr>
              <w:t xml:space="preserve">prepoznaje i imenuje ritam na plohi i u prostoru </w:t>
            </w:r>
          </w:p>
          <w:p w14:paraId="28F43315" w14:textId="77777777" w:rsidR="00825BD3" w:rsidRPr="007C2ECB" w:rsidRDefault="00825BD3" w:rsidP="00A96D71">
            <w:pPr>
              <w:pStyle w:val="Odlomakpopisa"/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>- kombin</w:t>
            </w:r>
            <w:r w:rsidR="00E6508A" w:rsidRPr="007C2ECB">
              <w:rPr>
                <w:rFonts w:cstheme="minorHAnsi"/>
              </w:rPr>
              <w:t>ira</w:t>
            </w:r>
            <w:r w:rsidRPr="007C2ECB">
              <w:rPr>
                <w:rFonts w:cstheme="minorHAnsi"/>
              </w:rPr>
              <w:t xml:space="preserve"> slikarsk</w:t>
            </w:r>
            <w:r w:rsidR="00E6508A" w:rsidRPr="007C2ECB">
              <w:rPr>
                <w:rFonts w:cstheme="minorHAnsi"/>
              </w:rPr>
              <w:t>u</w:t>
            </w:r>
            <w:r w:rsidRPr="007C2ECB">
              <w:rPr>
                <w:rFonts w:cstheme="minorHAnsi"/>
              </w:rPr>
              <w:t xml:space="preserve"> </w:t>
            </w:r>
            <w:proofErr w:type="spellStart"/>
            <w:r w:rsidRPr="007C2ECB">
              <w:rPr>
                <w:rFonts w:cstheme="minorHAnsi"/>
              </w:rPr>
              <w:t>monotipij</w:t>
            </w:r>
            <w:r w:rsidR="00E6508A" w:rsidRPr="007C2ECB">
              <w:rPr>
                <w:rFonts w:cstheme="minorHAnsi"/>
              </w:rPr>
              <w:t>u</w:t>
            </w:r>
            <w:proofErr w:type="spellEnd"/>
            <w:r w:rsidRPr="007C2ECB">
              <w:rPr>
                <w:rFonts w:cstheme="minorHAnsi"/>
              </w:rPr>
              <w:t xml:space="preserve"> i pečat</w:t>
            </w:r>
          </w:p>
          <w:p w14:paraId="3B587DC7" w14:textId="77777777" w:rsidR="00A01258" w:rsidRPr="007C2ECB" w:rsidRDefault="00E6508A" w:rsidP="00E6508A">
            <w:pPr>
              <w:pStyle w:val="Odlomakpopisa"/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opaža odnos mase/volumena i prostora u arhitekturi te </w:t>
            </w:r>
            <w:r w:rsidR="00A01258" w:rsidRPr="007C2ECB">
              <w:rPr>
                <w:rFonts w:cstheme="minorHAnsi"/>
              </w:rPr>
              <w:t>prepoznaje i imenuje konstruktivne, tj. graditeljske elemente</w:t>
            </w:r>
          </w:p>
          <w:p w14:paraId="4CDE0A44" w14:textId="77777777" w:rsidR="00A01258" w:rsidRPr="007C2ECB" w:rsidRDefault="00E6508A" w:rsidP="00A96D71">
            <w:pPr>
              <w:pStyle w:val="Odlomakpopisa"/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A01258" w:rsidRPr="007C2ECB">
              <w:rPr>
                <w:rFonts w:cstheme="minorHAnsi"/>
              </w:rPr>
              <w:t>primjenjuje kombiniranu kiparsku tehniku</w:t>
            </w:r>
          </w:p>
          <w:p w14:paraId="7D3CBDC6" w14:textId="77777777" w:rsidR="00AC6BF5" w:rsidRPr="007C2ECB" w:rsidRDefault="00E6508A" w:rsidP="00E6508A">
            <w:pPr>
              <w:pStyle w:val="Odlomakpopisa"/>
              <w:ind w:left="131"/>
              <w:rPr>
                <w:rFonts w:cstheme="minorHAnsi"/>
                <w:shd w:val="clear" w:color="auto" w:fill="BDEEFF"/>
              </w:rPr>
            </w:pPr>
            <w:r w:rsidRPr="007C2ECB">
              <w:rPr>
                <w:rFonts w:cstheme="minorHAnsi"/>
              </w:rPr>
              <w:t>- istražuje odnos mase/volumena i prostora u skulpturi i arhitekturi</w:t>
            </w:r>
            <w:r w:rsidR="00AC6BF5" w:rsidRPr="007C2ECB"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</w:rPr>
              <w:t xml:space="preserve">razlikuje statuu i skulpturu te </w:t>
            </w:r>
            <w:r w:rsidR="00AC6BF5" w:rsidRPr="007C2ECB">
              <w:rPr>
                <w:rFonts w:cstheme="minorHAnsi"/>
              </w:rPr>
              <w:t>primjenjuje kiparske tehnike oblikovanja papira/kartona i papir-</w:t>
            </w:r>
            <w:proofErr w:type="spellStart"/>
            <w:r w:rsidR="00AC6BF5" w:rsidRPr="007C2ECB">
              <w:rPr>
                <w:rFonts w:cstheme="minorHAnsi"/>
              </w:rPr>
              <w:t>machea</w:t>
            </w:r>
            <w:proofErr w:type="spellEnd"/>
          </w:p>
          <w:p w14:paraId="1E49446D" w14:textId="77777777" w:rsidR="00AC6BF5" w:rsidRPr="007C2ECB" w:rsidRDefault="00E6508A" w:rsidP="00AC6BF5">
            <w:pPr>
              <w:pStyle w:val="Odlomakpopisa"/>
              <w:ind w:left="131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AC6BF5" w:rsidRPr="007C2ECB">
              <w:rPr>
                <w:rFonts w:cstheme="minorHAnsi"/>
              </w:rPr>
              <w:t>razlikuje slobodne i geometrijske trodimenzionalne oblike</w:t>
            </w:r>
          </w:p>
          <w:p w14:paraId="7BD2C7DC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604A40F3" w14:textId="77777777" w:rsidR="00A96D71" w:rsidRPr="007C2ECB" w:rsidRDefault="00E6508A" w:rsidP="00E6508A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svoju graditeljsku vizualnu okolinu te</w:t>
            </w:r>
            <w:r w:rsidR="00476041" w:rsidRPr="007C2ECB">
              <w:rPr>
                <w:rFonts w:cstheme="minorHAnsi"/>
              </w:rPr>
              <w:t xml:space="preserve"> istraž</w:t>
            </w:r>
            <w:r w:rsidRPr="007C2ECB">
              <w:rPr>
                <w:rFonts w:cstheme="minorHAnsi"/>
              </w:rPr>
              <w:t>uje</w:t>
            </w:r>
            <w:r w:rsidR="00476041" w:rsidRPr="007C2ECB">
              <w:rPr>
                <w:rFonts w:cstheme="minorHAnsi"/>
              </w:rPr>
              <w:t xml:space="preserve"> primjere domaće i svjetske arhitektonske (kulturne) baštine</w:t>
            </w:r>
          </w:p>
          <w:p w14:paraId="1BAA9833" w14:textId="77777777" w:rsidR="00A01258" w:rsidRPr="007C2ECB" w:rsidRDefault="00E6508A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A01258" w:rsidRPr="007C2ECB">
              <w:rPr>
                <w:rFonts w:cstheme="minorHAnsi"/>
              </w:rPr>
              <w:t>vrednuje raznolikost ritma u likovnim uradcima</w:t>
            </w:r>
          </w:p>
          <w:p w14:paraId="7A9DA1E8" w14:textId="77777777" w:rsidR="00A01258" w:rsidRPr="007C2ECB" w:rsidRDefault="00E6508A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A01258" w:rsidRPr="007C2ECB">
              <w:rPr>
                <w:rFonts w:cstheme="minorHAnsi"/>
              </w:rPr>
              <w:t>vizualno istraž</w:t>
            </w:r>
            <w:r w:rsidRPr="007C2ECB">
              <w:rPr>
                <w:rFonts w:cstheme="minorHAnsi"/>
              </w:rPr>
              <w:t>u</w:t>
            </w:r>
            <w:r w:rsidR="00A01258" w:rsidRPr="007C2ECB">
              <w:rPr>
                <w:rFonts w:cstheme="minorHAnsi"/>
              </w:rPr>
              <w:t>je fotografij</w:t>
            </w:r>
            <w:r w:rsidR="00175535" w:rsidRPr="007C2ECB">
              <w:rPr>
                <w:rFonts w:cstheme="minorHAnsi"/>
              </w:rPr>
              <w:t>e</w:t>
            </w:r>
            <w:r w:rsidR="00A01258" w:rsidRPr="007C2ECB">
              <w:rPr>
                <w:rFonts w:cstheme="minorHAnsi"/>
              </w:rPr>
              <w:t xml:space="preserve"> </w:t>
            </w:r>
            <w:r w:rsidR="00175535" w:rsidRPr="007C2ECB">
              <w:rPr>
                <w:rFonts w:cstheme="minorHAnsi"/>
              </w:rPr>
              <w:t xml:space="preserve">arhitektonske (kulturne) baštine </w:t>
            </w:r>
            <w:r w:rsidRPr="007C2ECB">
              <w:rPr>
                <w:rFonts w:cstheme="minorHAnsi"/>
              </w:rPr>
              <w:t xml:space="preserve">te </w:t>
            </w:r>
            <w:r w:rsidR="00A01258" w:rsidRPr="007C2ECB">
              <w:rPr>
                <w:rFonts w:cstheme="minorHAnsi"/>
              </w:rPr>
              <w:t xml:space="preserve">građevinske materijale koji su se rabili nekad i danas </w:t>
            </w:r>
          </w:p>
          <w:p w14:paraId="0C594921" w14:textId="77777777" w:rsidR="00A01258" w:rsidRPr="007C2ECB" w:rsidRDefault="00E6508A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AC6BF5" w:rsidRPr="007C2ECB">
              <w:rPr>
                <w:rFonts w:cstheme="minorHAnsi"/>
              </w:rPr>
              <w:t>analizira i interpretira tlocrt škole</w:t>
            </w:r>
          </w:p>
          <w:p w14:paraId="5857369A" w14:textId="77777777" w:rsidR="00AC6BF5" w:rsidRPr="007C2ECB" w:rsidRDefault="00E6508A" w:rsidP="00AC6BF5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AC6BF5" w:rsidRPr="007C2ECB">
              <w:rPr>
                <w:rFonts w:cstheme="minorHAnsi"/>
              </w:rPr>
              <w:t xml:space="preserve">predstavlja maketu (pojašnjavajući njezino idejno rješenje) </w:t>
            </w:r>
          </w:p>
          <w:p w14:paraId="24D693F4" w14:textId="77777777" w:rsidR="00AC6BF5" w:rsidRPr="007C2ECB" w:rsidRDefault="00E6508A" w:rsidP="00AC6BF5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AC6BF5" w:rsidRPr="007C2ECB">
              <w:rPr>
                <w:rFonts w:cstheme="minorHAnsi"/>
              </w:rPr>
              <w:t xml:space="preserve">vrednuje značaj spomenika u oblikovanju vizualne okoline </w:t>
            </w:r>
          </w:p>
          <w:p w14:paraId="56F6C198" w14:textId="77777777" w:rsidR="00AC6BF5" w:rsidRPr="007C2ECB" w:rsidRDefault="00E6508A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analizira i vredn</w:t>
            </w:r>
            <w:r w:rsidR="00175535" w:rsidRPr="007C2ECB">
              <w:rPr>
                <w:rFonts w:cstheme="minorHAnsi"/>
              </w:rPr>
              <w:t>uje</w:t>
            </w:r>
            <w:r w:rsidRPr="007C2ECB">
              <w:rPr>
                <w:rFonts w:cstheme="minorHAnsi"/>
              </w:rPr>
              <w:t xml:space="preserve"> vlastite i tuđe likovne/vizualne radove koristeći se likovnim pojmovima</w:t>
            </w:r>
          </w:p>
        </w:tc>
      </w:tr>
      <w:tr w:rsidR="00A96D71" w:rsidRPr="007C2ECB" w14:paraId="6E591DCC" w14:textId="77777777" w:rsidTr="00EE47EB">
        <w:tc>
          <w:tcPr>
            <w:tcW w:w="2972" w:type="dxa"/>
          </w:tcPr>
          <w:p w14:paraId="35BC24A1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3119" w:type="dxa"/>
          </w:tcPr>
          <w:p w14:paraId="0DD60005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65CB76E3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499CCFB6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835" w:type="dxa"/>
          </w:tcPr>
          <w:p w14:paraId="1FD94C84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A96D71" w:rsidRPr="007C2ECB" w14:paraId="05A6D504" w14:textId="77777777" w:rsidTr="00EE47EB">
        <w:tc>
          <w:tcPr>
            <w:tcW w:w="2972" w:type="dxa"/>
          </w:tcPr>
          <w:p w14:paraId="6BD8FDA3" w14:textId="77777777" w:rsidR="00BE2DDB" w:rsidRPr="007C2ECB" w:rsidRDefault="00BE2DDB" w:rsidP="00BE2DD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Aktivno  sudjeluje</w:t>
            </w:r>
            <w:r w:rsidR="00A96D71" w:rsidRPr="007C2ECB">
              <w:rPr>
                <w:rFonts w:cstheme="minorHAnsi"/>
              </w:rPr>
              <w:t xml:space="preserve"> </w:t>
            </w:r>
            <w:r w:rsidRPr="007C2ECB">
              <w:rPr>
                <w:rFonts w:cstheme="minorHAnsi"/>
              </w:rPr>
              <w:t>u govornom lancu, samostalno</w:t>
            </w:r>
          </w:p>
          <w:p w14:paraId="7E875105" w14:textId="77777777" w:rsidR="00A96D71" w:rsidRPr="007C2ECB" w:rsidRDefault="00BE2DDB" w:rsidP="00BE2DD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istražuje i bilježi istraženo; kreativno se igra s </w:t>
            </w:r>
            <w:proofErr w:type="spellStart"/>
            <w:r w:rsidRPr="007C2ECB">
              <w:rPr>
                <w:rFonts w:cstheme="minorHAnsi"/>
              </w:rPr>
              <w:t>tangramom</w:t>
            </w:r>
            <w:proofErr w:type="spellEnd"/>
            <w:r w:rsidRPr="007C2ECB">
              <w:rPr>
                <w:rFonts w:cstheme="minorHAnsi"/>
              </w:rPr>
              <w:t xml:space="preserve">, povezuje ritam u glazbi i likovnosti te izražava jednoličan i raznolik ritam; kreativno se igra tijelima u </w:t>
            </w:r>
            <w:r w:rsidRPr="007C2ECB">
              <w:rPr>
                <w:rFonts w:cstheme="minorHAnsi"/>
              </w:rPr>
              <w:lastRenderedPageBreak/>
              <w:t>prostoru i samostalno uči po postajama.</w:t>
            </w:r>
          </w:p>
          <w:p w14:paraId="283C21EE" w14:textId="77777777" w:rsidR="00D24FCE" w:rsidRPr="007C2ECB" w:rsidRDefault="00A96D71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 radovi su originalni, kreativno ispunjeni </w:t>
            </w:r>
            <w:r w:rsidR="00D24FCE" w:rsidRPr="007C2ECB">
              <w:rPr>
                <w:rFonts w:cstheme="minorHAnsi"/>
              </w:rPr>
              <w:t xml:space="preserve">crtama po karakteru, ritmom na plohi i u prostoru, odnosom mase/volumena i prostora u arhitekturi i odnosom mase/volumena i prostora u skulpturi i arhitekturi te slobodnim i geometrijskim trodimenzionalnim oblicima. Samostalno razlikuje crtačke tehnike te </w:t>
            </w:r>
          </w:p>
          <w:p w14:paraId="25EE7DB5" w14:textId="77777777" w:rsidR="00CB5118" w:rsidRPr="007C2ECB" w:rsidRDefault="00D24FC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kombinira slikarsku </w:t>
            </w:r>
            <w:proofErr w:type="spellStart"/>
            <w:r w:rsidRPr="007C2ECB">
              <w:rPr>
                <w:rFonts w:cstheme="minorHAnsi"/>
              </w:rPr>
              <w:t>monotipiju</w:t>
            </w:r>
            <w:proofErr w:type="spellEnd"/>
            <w:r w:rsidRPr="007C2ECB">
              <w:rPr>
                <w:rFonts w:cstheme="minorHAnsi"/>
              </w:rPr>
              <w:t xml:space="preserve"> i pečat, prepoznaje i imenuje konstrukti</w:t>
            </w:r>
            <w:r w:rsidR="00CB5118" w:rsidRPr="007C2ECB">
              <w:rPr>
                <w:rFonts w:cstheme="minorHAnsi"/>
              </w:rPr>
              <w:t>vne, tj. graditeljske elemente</w:t>
            </w:r>
            <w:r w:rsidRPr="007C2ECB">
              <w:rPr>
                <w:rFonts w:cstheme="minorHAnsi"/>
              </w:rPr>
              <w:t>,</w:t>
            </w:r>
            <w:r w:rsidR="00AF167B" w:rsidRPr="007C2ECB">
              <w:rPr>
                <w:rFonts w:cstheme="minorHAnsi"/>
              </w:rPr>
              <w:t xml:space="preserve"> </w:t>
            </w:r>
            <w:r w:rsidRPr="007C2ECB">
              <w:rPr>
                <w:rFonts w:cstheme="minorHAnsi"/>
              </w:rPr>
              <w:t>razlikuje statuu i skulpturu i slobodne i geometrijske trodimenzionalne oblike.</w:t>
            </w:r>
          </w:p>
          <w:p w14:paraId="49593EDA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7FCD1093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7901E05E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580977D9" w14:textId="77777777" w:rsidR="00D24FCE" w:rsidRPr="007C2ECB" w:rsidRDefault="00D24FCE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Samostalno:</w:t>
            </w:r>
          </w:p>
          <w:p w14:paraId="7E47A9DA" w14:textId="77777777" w:rsidR="00D24FCE" w:rsidRPr="007C2ECB" w:rsidRDefault="00D24FCE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svoju graditeljsku vizualnu okolinu te istražuje primjere domaće i svjetske arhitektonske (kulturne) baštine</w:t>
            </w:r>
          </w:p>
          <w:p w14:paraId="1E4C1139" w14:textId="77777777" w:rsidR="00D24FCE" w:rsidRPr="007C2ECB" w:rsidRDefault="00D24FCE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raznolikost ritma u likovnim uradcima</w:t>
            </w:r>
          </w:p>
          <w:p w14:paraId="673D8974" w14:textId="77777777" w:rsidR="00D24FCE" w:rsidRPr="007C2ECB" w:rsidRDefault="00D24FCE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- vizualno istražuje fotografije arhitektonske (kulturne) baštine te građevinske materijale koji su se rabili nekad i danas </w:t>
            </w:r>
          </w:p>
          <w:p w14:paraId="3ECF0780" w14:textId="77777777" w:rsidR="00D24FCE" w:rsidRPr="007C2ECB" w:rsidRDefault="00D24FCE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analizira i interpretira tlocrt škole</w:t>
            </w:r>
          </w:p>
          <w:p w14:paraId="275F839B" w14:textId="77777777" w:rsidR="00A96D71" w:rsidRPr="007C2ECB" w:rsidRDefault="00D24FCE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predstavlja maketu (pojašnjavajući njezino idejno rješenje) </w:t>
            </w:r>
          </w:p>
        </w:tc>
        <w:tc>
          <w:tcPr>
            <w:tcW w:w="3119" w:type="dxa"/>
          </w:tcPr>
          <w:p w14:paraId="16489D70" w14:textId="77777777" w:rsidR="00D24FCE" w:rsidRPr="007C2ECB" w:rsidRDefault="00AF167B" w:rsidP="00D24FC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S</w:t>
            </w:r>
            <w:r w:rsidR="00D24FCE" w:rsidRPr="007C2ECB">
              <w:rPr>
                <w:rFonts w:cstheme="minorHAnsi"/>
              </w:rPr>
              <w:t xml:space="preserve">udjeluje u govornom lancu, </w:t>
            </w:r>
            <w:r w:rsidRPr="007C2ECB">
              <w:rPr>
                <w:rFonts w:cstheme="minorHAnsi"/>
              </w:rPr>
              <w:t xml:space="preserve">uglavnom samostalno </w:t>
            </w:r>
            <w:r w:rsidR="00D24FCE" w:rsidRPr="007C2ECB">
              <w:rPr>
                <w:rFonts w:cstheme="minorHAnsi"/>
              </w:rPr>
              <w:t>istražuje i bilježi istraženo;</w:t>
            </w:r>
            <w:r w:rsidRPr="007C2ECB">
              <w:rPr>
                <w:rFonts w:cstheme="minorHAnsi"/>
              </w:rPr>
              <w:t xml:space="preserve"> aktivno se igra s </w:t>
            </w:r>
            <w:proofErr w:type="spellStart"/>
            <w:r w:rsidRPr="007C2ECB">
              <w:rPr>
                <w:rFonts w:cstheme="minorHAnsi"/>
              </w:rPr>
              <w:t>tangramom</w:t>
            </w:r>
            <w:proofErr w:type="spellEnd"/>
            <w:r w:rsidRPr="007C2ECB">
              <w:rPr>
                <w:rFonts w:cstheme="minorHAnsi"/>
              </w:rPr>
              <w:t xml:space="preserve">, uglavnom samostalno povezuje ritam u glazbi i likovnosti te izražava jednoličan i raznolik ritam; aktivno se igra tijelima u </w:t>
            </w:r>
            <w:r w:rsidRPr="007C2ECB">
              <w:rPr>
                <w:rFonts w:cstheme="minorHAnsi"/>
              </w:rPr>
              <w:t>prostoru i uglavnom samostalno uči po postajama.</w:t>
            </w:r>
          </w:p>
          <w:p w14:paraId="7ACC9A24" w14:textId="77777777" w:rsidR="00AF167B" w:rsidRPr="007C2ECB" w:rsidRDefault="00A96D71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asocijacija. U likovnim radovima</w:t>
            </w:r>
            <w:r w:rsidR="00CF3E78" w:rsidRPr="007C2ECB">
              <w:rPr>
                <w:rFonts w:cstheme="minorHAnsi"/>
              </w:rPr>
              <w:t xml:space="preserve"> korektno</w:t>
            </w:r>
            <w:r w:rsidRPr="007C2ECB">
              <w:rPr>
                <w:rFonts w:cstheme="minorHAnsi"/>
              </w:rPr>
              <w:t xml:space="preserve"> koristi </w:t>
            </w:r>
            <w:r w:rsidR="00AF167B" w:rsidRPr="007C2ECB">
              <w:rPr>
                <w:rFonts w:cstheme="minorHAnsi"/>
              </w:rPr>
              <w:t xml:space="preserve">crte po karakteru, ritam na plohi i u prostoru, odnos mase/volumena i prostora u arhitekturi i odnos mase/volumena i prostora u skulpturi i arhitekturi te slobodne i geometrijske trodimenzionalne oblike. Uglavnom samostalno razlikuje crtačke tehnike te </w:t>
            </w:r>
          </w:p>
          <w:p w14:paraId="164249B9" w14:textId="77777777" w:rsidR="00AF167B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kombinira slikarsku </w:t>
            </w:r>
            <w:proofErr w:type="spellStart"/>
            <w:r w:rsidRPr="007C2ECB">
              <w:rPr>
                <w:rFonts w:cstheme="minorHAnsi"/>
              </w:rPr>
              <w:t>monotipiju</w:t>
            </w:r>
            <w:proofErr w:type="spellEnd"/>
            <w:r w:rsidRPr="007C2ECB">
              <w:rPr>
                <w:rFonts w:cstheme="minorHAnsi"/>
              </w:rPr>
              <w:t xml:space="preserve"> i pečat, </w:t>
            </w:r>
          </w:p>
          <w:p w14:paraId="0812EE64" w14:textId="77777777" w:rsidR="00AF167B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prepoznaje i imenuje konstruktivne, tj. graditeljske elemente, razlikuje statuu i skulpturu i slobodne i geometrijske trodimenzionalne oblike.</w:t>
            </w:r>
          </w:p>
          <w:p w14:paraId="59501DEF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71994F16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217BE319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28C40356" w14:textId="77777777" w:rsidR="00A96D71" w:rsidRPr="007C2ECB" w:rsidRDefault="00AF167B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Uglavnom samostalno</w:t>
            </w:r>
            <w:r w:rsidR="00CF3E78" w:rsidRPr="007C2ECB">
              <w:rPr>
                <w:rFonts w:cstheme="minorHAnsi"/>
              </w:rPr>
              <w:t xml:space="preserve"> i uz poticaj</w:t>
            </w:r>
            <w:r w:rsidRPr="007C2ECB">
              <w:rPr>
                <w:rFonts w:cstheme="minorHAnsi"/>
              </w:rPr>
              <w:t>:</w:t>
            </w:r>
          </w:p>
          <w:p w14:paraId="02C0B823" w14:textId="77777777" w:rsidR="00CF3E78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vrednuje svoju graditeljsku vizualnu okolinu te istražuje primjere domaće i svjetske </w:t>
            </w:r>
            <w:r w:rsidR="00CF3E78" w:rsidRPr="007C2ECB">
              <w:rPr>
                <w:rFonts w:cstheme="minorHAnsi"/>
              </w:rPr>
              <w:t xml:space="preserve">arhitektonske (kulturne) baštine </w:t>
            </w:r>
          </w:p>
          <w:p w14:paraId="3664CB8A" w14:textId="77777777" w:rsidR="00AF167B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- vrednuje raznolikost ritma u likovnim uradcima</w:t>
            </w:r>
          </w:p>
          <w:p w14:paraId="53E14925" w14:textId="77777777" w:rsidR="00CF3E78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vizualno istražu</w:t>
            </w:r>
            <w:r w:rsidR="00CF3E78" w:rsidRPr="007C2ECB">
              <w:rPr>
                <w:rFonts w:cstheme="minorHAnsi"/>
              </w:rPr>
              <w:t>je</w:t>
            </w:r>
          </w:p>
          <w:p w14:paraId="04C00363" w14:textId="77777777" w:rsidR="00AF167B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fotografije arhitektonske (kulturne) baštine te građevinske materijale koji su se rabili nekad i danas </w:t>
            </w:r>
          </w:p>
          <w:p w14:paraId="554E9281" w14:textId="77777777" w:rsidR="00AF167B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analizira i interpretira tlocrt škole</w:t>
            </w:r>
          </w:p>
          <w:p w14:paraId="425738C7" w14:textId="77777777" w:rsidR="00AF167B" w:rsidRPr="007C2ECB" w:rsidRDefault="00AF167B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predstavlja maketu (pojašnjavajući njezino idejno rješenje)</w:t>
            </w:r>
          </w:p>
        </w:tc>
        <w:tc>
          <w:tcPr>
            <w:tcW w:w="2976" w:type="dxa"/>
          </w:tcPr>
          <w:p w14:paraId="272A02EF" w14:textId="77777777" w:rsidR="00AF167B" w:rsidRPr="007C2ECB" w:rsidRDefault="00A96D71" w:rsidP="00AF167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</w:t>
            </w:r>
            <w:r w:rsidR="00AF167B" w:rsidRPr="007C2ECB">
              <w:rPr>
                <w:rFonts w:cstheme="minorHAnsi"/>
              </w:rPr>
              <w:t xml:space="preserve">sudjeluje u govornom lancu, istražuje i bilježi istraženo; igra se s </w:t>
            </w:r>
            <w:proofErr w:type="spellStart"/>
            <w:r w:rsidR="00AF167B" w:rsidRPr="007C2ECB">
              <w:rPr>
                <w:rFonts w:cstheme="minorHAnsi"/>
              </w:rPr>
              <w:t>tangramom</w:t>
            </w:r>
            <w:proofErr w:type="spellEnd"/>
            <w:r w:rsidR="00AF167B" w:rsidRPr="007C2ECB">
              <w:rPr>
                <w:rFonts w:cstheme="minorHAnsi"/>
              </w:rPr>
              <w:t>, povezuje ritam u glazbi i likovnosti te izražava jednoličan i raznolik ritam; igra se tijelima u prostoru i uči po postajama.</w:t>
            </w:r>
          </w:p>
          <w:p w14:paraId="11BF6019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uobičajeni. U likovnim radovima koristi </w:t>
            </w:r>
            <w:r w:rsidR="00CF3E78" w:rsidRPr="007C2ECB">
              <w:rPr>
                <w:rFonts w:cstheme="minorHAnsi"/>
              </w:rPr>
              <w:t>crte po karakteru, ritam na plohi i u prostoru, odnos mase/volumena i prostora u arhitekturi i odnos mase/volumena i prostora u skulpturi i arhitekturi te slobodne i geometrijske trodimenzionalne oblike.</w:t>
            </w:r>
          </w:p>
          <w:p w14:paraId="75D64751" w14:textId="77777777" w:rsidR="00CF3E78" w:rsidRPr="007C2ECB" w:rsidRDefault="00CF3E78" w:rsidP="00CF3E78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Uz učiteljevu pomoć razlikuje crtačke tehnike te kombinira slikarsku </w:t>
            </w:r>
            <w:proofErr w:type="spellStart"/>
            <w:r w:rsidRPr="007C2ECB">
              <w:rPr>
                <w:rFonts w:cstheme="minorHAnsi"/>
              </w:rPr>
              <w:t>monotipiju</w:t>
            </w:r>
            <w:proofErr w:type="spellEnd"/>
            <w:r w:rsidRPr="007C2ECB">
              <w:rPr>
                <w:rFonts w:cstheme="minorHAnsi"/>
              </w:rPr>
              <w:t xml:space="preserve"> i pečat, prepoznaje i imenuje konstruktivne, tj. graditeljske elemente, razlikuje statuu i skulpturu i slobodne i geometrijske trodimenzionalne oblike.</w:t>
            </w:r>
          </w:p>
          <w:p w14:paraId="387ADD0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5C7DE68D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  <w:p w14:paraId="650291FA" w14:textId="77777777" w:rsidR="00CF3E78" w:rsidRPr="007C2ECB" w:rsidRDefault="00CF3E78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Uz učiteljevu pomoć: </w:t>
            </w:r>
          </w:p>
          <w:p w14:paraId="2EA70D19" w14:textId="77777777" w:rsidR="00CF3E78" w:rsidRPr="007C2ECB" w:rsidRDefault="00CF3E78" w:rsidP="00CF3E78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svoju graditeljsku vizualnu okolinu te istražuje primjere domaće i svjetske arhitektonske (kulturne) baštine</w:t>
            </w:r>
          </w:p>
          <w:p w14:paraId="59AE336D" w14:textId="77777777" w:rsidR="00CF3E78" w:rsidRPr="007C2ECB" w:rsidRDefault="00CF3E78" w:rsidP="00CF3E78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raznolikost ritma u likovnim uradcima</w:t>
            </w:r>
          </w:p>
          <w:p w14:paraId="0AF7B10C" w14:textId="77777777" w:rsidR="00CF3E78" w:rsidRPr="007C2ECB" w:rsidRDefault="00CF3E78" w:rsidP="00CF3E78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- vizualno istražuje fotografije arhitektonske (kulturne) baštine te građevinske materijale koji su se rabili nekad i danas </w:t>
            </w:r>
          </w:p>
          <w:p w14:paraId="5B4FC1AB" w14:textId="77777777" w:rsidR="00CF3E78" w:rsidRPr="007C2ECB" w:rsidRDefault="00CF3E78" w:rsidP="00CF3E78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analizira i interpretira tlocrt škole</w:t>
            </w:r>
          </w:p>
          <w:p w14:paraId="1DC5B2B0" w14:textId="77777777" w:rsidR="00CF3E78" w:rsidRPr="007C2ECB" w:rsidRDefault="00CF3E78" w:rsidP="00CF3E78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predstavlja maketu (pojašnjavajući njezino idejno rješenje)</w:t>
            </w:r>
          </w:p>
        </w:tc>
        <w:tc>
          <w:tcPr>
            <w:tcW w:w="2977" w:type="dxa"/>
          </w:tcPr>
          <w:p w14:paraId="4464BD30" w14:textId="77777777" w:rsidR="00CF3E78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</w:t>
            </w:r>
            <w:r w:rsidR="00CF3E78" w:rsidRPr="007C2ECB">
              <w:rPr>
                <w:rFonts w:cstheme="minorHAnsi"/>
              </w:rPr>
              <w:t xml:space="preserve">sudjeluje u govornom lancu, istražuje i bilježi istraženo; igra se s </w:t>
            </w:r>
            <w:proofErr w:type="spellStart"/>
            <w:r w:rsidR="00CF3E78" w:rsidRPr="007C2ECB">
              <w:rPr>
                <w:rFonts w:cstheme="minorHAnsi"/>
              </w:rPr>
              <w:t>tangramom</w:t>
            </w:r>
            <w:proofErr w:type="spellEnd"/>
            <w:r w:rsidR="00CF3E78" w:rsidRPr="007C2ECB">
              <w:rPr>
                <w:rFonts w:cstheme="minorHAnsi"/>
              </w:rPr>
              <w:t>, povezuje ritam u glazbi i likovnosti te izražava jednoličan i raznolik ritam; igra se tijelima u prostoru i uči po postajama.</w:t>
            </w:r>
          </w:p>
          <w:p w14:paraId="67BABD91" w14:textId="77777777" w:rsidR="00C92263" w:rsidRPr="007C2ECB" w:rsidRDefault="00A96D71" w:rsidP="00C9226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 radovima dijelom koristi </w:t>
            </w:r>
            <w:r w:rsidR="00C92263" w:rsidRPr="007C2ECB">
              <w:rPr>
                <w:rFonts w:cstheme="minorHAnsi"/>
              </w:rPr>
              <w:t>crte po karakteru, ritam na plohi i u prostoru, odnos mase/volumena i prostora u arhitekturi i odnos mase/volumena i prostora u skulpturi i arhitekturi te slobodne i geometrijske trodimenzionalne oblike.</w:t>
            </w:r>
          </w:p>
          <w:p w14:paraId="0207496F" w14:textId="77777777" w:rsidR="00C92263" w:rsidRPr="007C2ECB" w:rsidRDefault="00C92263" w:rsidP="00C9226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Uz učiteljevo vodstvo razlikuje crtačke tehnike, kombinira slikarsku </w:t>
            </w:r>
            <w:proofErr w:type="spellStart"/>
            <w:r w:rsidRPr="007C2ECB">
              <w:rPr>
                <w:rFonts w:cstheme="minorHAnsi"/>
              </w:rPr>
              <w:t>monotipiju</w:t>
            </w:r>
            <w:proofErr w:type="spellEnd"/>
            <w:r w:rsidRPr="007C2ECB">
              <w:rPr>
                <w:rFonts w:cstheme="minorHAnsi"/>
              </w:rPr>
              <w:t xml:space="preserve"> i pečat, prepoznaje i imenuje konstruktivne, tj. graditeljske elemente, razlikuje statuu i skulpturu </w:t>
            </w:r>
            <w:r w:rsidR="00CB5118"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</w:rPr>
              <w:t>slobodne i geometrijske trodimenzionalne oblike.</w:t>
            </w:r>
          </w:p>
          <w:p w14:paraId="6C98CE0F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3D261222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7892767E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25D8BF4E" w14:textId="77777777" w:rsidR="00A96D71" w:rsidRPr="007C2ECB" w:rsidRDefault="00C92263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vodstvo:</w:t>
            </w:r>
          </w:p>
          <w:p w14:paraId="072FCCCF" w14:textId="77777777" w:rsidR="00C92263" w:rsidRPr="007C2ECB" w:rsidRDefault="00C92263" w:rsidP="00C9226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svoju graditeljsku vizualnu okolinu te istražuje primjere domaće i svjetske arhitektonske (kulturne) baštine</w:t>
            </w:r>
          </w:p>
          <w:p w14:paraId="4FD0E0E3" w14:textId="77777777" w:rsidR="00C92263" w:rsidRPr="007C2ECB" w:rsidRDefault="00C92263" w:rsidP="00C9226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raznolikost ritma u likovnim uradcima</w:t>
            </w:r>
          </w:p>
          <w:p w14:paraId="1B504D71" w14:textId="77777777" w:rsidR="00C92263" w:rsidRPr="007C2ECB" w:rsidRDefault="00C92263" w:rsidP="00C9226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vizualno istražuje fotografije arhitektonske (kulturne) </w:t>
            </w:r>
            <w:r w:rsidRPr="007C2ECB">
              <w:rPr>
                <w:rFonts w:cstheme="minorHAnsi"/>
              </w:rPr>
              <w:lastRenderedPageBreak/>
              <w:t xml:space="preserve">baštine te građevinske materijale koji su se rabili nekad i danas </w:t>
            </w:r>
          </w:p>
          <w:p w14:paraId="72B7ADE2" w14:textId="77777777" w:rsidR="00C92263" w:rsidRPr="007C2ECB" w:rsidRDefault="00C92263" w:rsidP="00C9226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analizira i interpretira tlocrt škole</w:t>
            </w:r>
          </w:p>
          <w:p w14:paraId="0B969C09" w14:textId="77777777" w:rsidR="00C92263" w:rsidRPr="007C2ECB" w:rsidRDefault="00C92263" w:rsidP="00C9226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predstavlja maketu (pojašnjavajući njezino idejno rješenje)</w:t>
            </w:r>
          </w:p>
        </w:tc>
        <w:tc>
          <w:tcPr>
            <w:tcW w:w="2835" w:type="dxa"/>
          </w:tcPr>
          <w:p w14:paraId="2BECAC29" w14:textId="77777777" w:rsidR="00C92263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</w:t>
            </w:r>
            <w:r w:rsidR="00C92263" w:rsidRPr="007C2ECB">
              <w:rPr>
                <w:rFonts w:cstheme="minorHAnsi"/>
              </w:rPr>
              <w:t xml:space="preserve">sudjeluje u govornom lancu, ne istražuje i bilježi istraženo; ne igra se s </w:t>
            </w:r>
            <w:proofErr w:type="spellStart"/>
            <w:r w:rsidR="00C92263" w:rsidRPr="007C2ECB">
              <w:rPr>
                <w:rFonts w:cstheme="minorHAnsi"/>
              </w:rPr>
              <w:t>tangramom</w:t>
            </w:r>
            <w:proofErr w:type="spellEnd"/>
            <w:r w:rsidR="00C92263" w:rsidRPr="007C2ECB">
              <w:rPr>
                <w:rFonts w:cstheme="minorHAnsi"/>
              </w:rPr>
              <w:t xml:space="preserve">, ne povezuje ritam u glazbi i likovnosti te ne izražava jednoličan i raznolik ritam; ne igra se </w:t>
            </w:r>
            <w:r w:rsidR="00C92263" w:rsidRPr="007C2ECB">
              <w:rPr>
                <w:rFonts w:cstheme="minorHAnsi"/>
              </w:rPr>
              <w:t>tijelima u prostoru i ne uči po postajama.</w:t>
            </w:r>
          </w:p>
          <w:p w14:paraId="31955EC9" w14:textId="77777777" w:rsidR="00C92263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Ni uz učiteljevo</w:t>
            </w:r>
            <w:r w:rsidR="00C92263" w:rsidRPr="007C2ECB">
              <w:rPr>
                <w:rFonts w:cstheme="minorHAnsi"/>
              </w:rPr>
              <w:t xml:space="preserve"> vodstvo</w:t>
            </w:r>
            <w:r w:rsidRPr="007C2ECB">
              <w:rPr>
                <w:rFonts w:cstheme="minorHAnsi"/>
              </w:rPr>
              <w:t xml:space="preserve"> ne</w:t>
            </w:r>
          </w:p>
          <w:p w14:paraId="4A622035" w14:textId="77777777" w:rsidR="00C92263" w:rsidRPr="007C2ECB" w:rsidRDefault="00C92263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koristi crte po karakteru, ritam na plohi i u prostoru, odnos mase/volumena i prostora u arhitekturi i odnos mase/volumena i prostora u skulpturi i arhitekturi kao ni slobodne i geometrijske trodimenzionalne oblike.</w:t>
            </w:r>
          </w:p>
          <w:p w14:paraId="317A6D44" w14:textId="77777777" w:rsidR="00C92263" w:rsidRPr="007C2ECB" w:rsidRDefault="00C92263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</w:t>
            </w:r>
          </w:p>
          <w:p w14:paraId="40BEA5A4" w14:textId="77777777" w:rsidR="00C92263" w:rsidRPr="007C2ECB" w:rsidRDefault="00C92263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razlikuje crtačke tehnike, ne kombinira slikarsku </w:t>
            </w:r>
            <w:proofErr w:type="spellStart"/>
            <w:r w:rsidRPr="007C2ECB">
              <w:rPr>
                <w:rFonts w:cstheme="minorHAnsi"/>
              </w:rPr>
              <w:t>monotipiju</w:t>
            </w:r>
            <w:proofErr w:type="spellEnd"/>
            <w:r w:rsidRPr="007C2ECB">
              <w:rPr>
                <w:rFonts w:cstheme="minorHAnsi"/>
              </w:rPr>
              <w:t xml:space="preserve"> i pečat, ne prepoznaje i ne imenuje konstruktivne, tj. graditeljske elemente i ne razlikuje statuu i skulpturu </w:t>
            </w:r>
            <w:r w:rsidR="00CB5118"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</w:rPr>
              <w:t>slobodne i geometrijske trodimenzionalne oblike.</w:t>
            </w:r>
          </w:p>
          <w:p w14:paraId="6CE5598B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35A928F3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3594CB11" w14:textId="77777777" w:rsidR="00C92263" w:rsidRPr="007C2ECB" w:rsidRDefault="00C92263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ne:</w:t>
            </w:r>
          </w:p>
          <w:p w14:paraId="283F2E62" w14:textId="77777777" w:rsidR="000552C4" w:rsidRPr="007C2ECB" w:rsidRDefault="000552C4" w:rsidP="000552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vrednuje svoju graditeljsku vizualnu okolinu te istražuje primjere domaće i svjetske </w:t>
            </w:r>
            <w:r w:rsidRPr="007C2ECB">
              <w:rPr>
                <w:rFonts w:cstheme="minorHAnsi"/>
              </w:rPr>
              <w:lastRenderedPageBreak/>
              <w:t>arhitektonske (kulturne) baštine</w:t>
            </w:r>
          </w:p>
          <w:p w14:paraId="1AE32BF6" w14:textId="77777777" w:rsidR="000552C4" w:rsidRPr="007C2ECB" w:rsidRDefault="000552C4" w:rsidP="000552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raznolikost ritma u likovnim uradcima</w:t>
            </w:r>
          </w:p>
          <w:p w14:paraId="181A455A" w14:textId="77777777" w:rsidR="000552C4" w:rsidRPr="007C2ECB" w:rsidRDefault="000552C4" w:rsidP="000552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vizualno fotografije arhitektonske (kulturne) baštine te građevinske materijale koji su se rabili nekad i danas </w:t>
            </w:r>
          </w:p>
          <w:p w14:paraId="42E33E06" w14:textId="77777777" w:rsidR="000552C4" w:rsidRPr="007C2ECB" w:rsidRDefault="000552C4" w:rsidP="000552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analizira i interpretira tlocrt škole</w:t>
            </w:r>
          </w:p>
          <w:p w14:paraId="22CF4C17" w14:textId="77777777" w:rsidR="000552C4" w:rsidRPr="007C2ECB" w:rsidRDefault="000552C4" w:rsidP="000552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predstavlja maketu (pojašnjavajući njezino idejno rješenje)</w:t>
            </w:r>
          </w:p>
        </w:tc>
      </w:tr>
    </w:tbl>
    <w:p w14:paraId="6C46B8F1" w14:textId="7A4FD48D" w:rsidR="00A96D71" w:rsidRDefault="00A96D71" w:rsidP="00532A2D">
      <w:pPr>
        <w:rPr>
          <w:rFonts w:cstheme="minorHAnsi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693"/>
      </w:tblGrid>
      <w:tr w:rsidR="00A96D71" w:rsidRPr="007C2ECB" w14:paraId="2E1535CB" w14:textId="77777777" w:rsidTr="00EE47EB">
        <w:tc>
          <w:tcPr>
            <w:tcW w:w="14737" w:type="dxa"/>
            <w:gridSpan w:val="5"/>
          </w:tcPr>
          <w:p w14:paraId="7031E21F" w14:textId="77777777" w:rsidR="00A96D71" w:rsidRPr="007C2ECB" w:rsidRDefault="00A96D71" w:rsidP="00A96D71">
            <w:pPr>
              <w:rPr>
                <w:rFonts w:cstheme="minorHAnsi"/>
                <w:b/>
                <w:color w:val="FF0000"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81C2D">
              <w:rPr>
                <w:rFonts w:cstheme="minorHAnsi"/>
                <w:b/>
                <w:sz w:val="28"/>
                <w:szCs w:val="28"/>
              </w:rPr>
              <w:t>SLIKA, POKRET, ZVUK I RIJEČ</w:t>
            </w:r>
          </w:p>
          <w:p w14:paraId="44BCA0BE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136F7F01" w14:textId="77777777" w:rsidR="00A96D71" w:rsidRPr="007C2ECB" w:rsidRDefault="00A96D71" w:rsidP="003B2EB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5A3A3E" w:rsidRPr="007C2ECB">
              <w:rPr>
                <w:rStyle w:val="normaltextrun"/>
                <w:rFonts w:cstheme="minorHAnsi"/>
              </w:rPr>
              <w:t>povez</w:t>
            </w:r>
            <w:r w:rsidR="00175535" w:rsidRPr="007C2ECB">
              <w:rPr>
                <w:rStyle w:val="normaltextrun"/>
                <w:rFonts w:cstheme="minorHAnsi"/>
              </w:rPr>
              <w:t>uje</w:t>
            </w:r>
            <w:r w:rsidR="005A3A3E" w:rsidRPr="007C2ECB">
              <w:rPr>
                <w:rStyle w:val="normaltextrun"/>
                <w:rFonts w:cstheme="minorHAnsi"/>
              </w:rPr>
              <w:t xml:space="preserve"> zvukove i boje</w:t>
            </w:r>
          </w:p>
          <w:p w14:paraId="37680502" w14:textId="77777777" w:rsidR="00A96D71" w:rsidRPr="007C2ECB" w:rsidRDefault="00A96D71" w:rsidP="00A96D71">
            <w:pPr>
              <w:rPr>
                <w:rFonts w:cstheme="minorHAnsi"/>
                <w:color w:val="FF0000"/>
              </w:rPr>
            </w:pPr>
            <w:r w:rsidRPr="007C2ECB">
              <w:rPr>
                <w:rFonts w:cstheme="minorHAnsi"/>
              </w:rPr>
              <w:t xml:space="preserve">- </w:t>
            </w:r>
            <w:r w:rsidR="005A3A3E" w:rsidRPr="007C2ECB">
              <w:rPr>
                <w:rFonts w:cstheme="minorHAnsi"/>
              </w:rPr>
              <w:t>primjen</w:t>
            </w:r>
            <w:r w:rsidR="00175535" w:rsidRPr="007C2ECB">
              <w:rPr>
                <w:rFonts w:cstheme="minorHAnsi"/>
              </w:rPr>
              <w:t>juje</w:t>
            </w:r>
            <w:r w:rsidR="005A3A3E" w:rsidRPr="007C2ECB">
              <w:rPr>
                <w:rFonts w:cstheme="minorHAnsi"/>
              </w:rPr>
              <w:t xml:space="preserve"> različit</w:t>
            </w:r>
            <w:r w:rsidR="00175535" w:rsidRPr="007C2ECB">
              <w:rPr>
                <w:rFonts w:cstheme="minorHAnsi"/>
              </w:rPr>
              <w:t>e</w:t>
            </w:r>
            <w:r w:rsidR="005A3A3E" w:rsidRPr="007C2ECB">
              <w:rPr>
                <w:rFonts w:cstheme="minorHAnsi"/>
              </w:rPr>
              <w:t xml:space="preserve"> kadrov</w:t>
            </w:r>
            <w:r w:rsidR="00175535" w:rsidRPr="007C2ECB">
              <w:rPr>
                <w:rFonts w:cstheme="minorHAnsi"/>
              </w:rPr>
              <w:t>e</w:t>
            </w:r>
            <w:r w:rsidR="005A3A3E" w:rsidRPr="007C2ECB">
              <w:rPr>
                <w:rFonts w:cstheme="minorHAnsi"/>
              </w:rPr>
              <w:t xml:space="preserve"> i rakurs</w:t>
            </w:r>
            <w:r w:rsidR="00175535" w:rsidRPr="007C2ECB">
              <w:rPr>
                <w:rFonts w:cstheme="minorHAnsi"/>
              </w:rPr>
              <w:t>e</w:t>
            </w:r>
            <w:r w:rsidR="005A3A3E" w:rsidRPr="007C2ECB">
              <w:rPr>
                <w:rFonts w:cstheme="minorHAnsi"/>
                <w:color w:val="FF0000"/>
              </w:rPr>
              <w:t xml:space="preserve"> </w:t>
            </w:r>
          </w:p>
          <w:p w14:paraId="2C94E7AF" w14:textId="77777777" w:rsidR="003B2EB6" w:rsidRPr="007C2ECB" w:rsidRDefault="003B2EB6" w:rsidP="003B2EB6">
            <w:pPr>
              <w:rPr>
                <w:rFonts w:cstheme="minorHAnsi"/>
                <w:color w:val="FF0000"/>
              </w:rPr>
            </w:pPr>
            <w:r w:rsidRPr="007C2ECB">
              <w:rPr>
                <w:rFonts w:cstheme="minorHAnsi"/>
              </w:rPr>
              <w:t xml:space="preserve">- </w:t>
            </w:r>
            <w:r w:rsidR="005A3A3E" w:rsidRPr="007C2ECB">
              <w:rPr>
                <w:rFonts w:cstheme="minorHAnsi"/>
              </w:rPr>
              <w:t>rekonstru</w:t>
            </w:r>
            <w:r w:rsidRPr="007C2ECB">
              <w:rPr>
                <w:rFonts w:cstheme="minorHAnsi"/>
              </w:rPr>
              <w:t>ira</w:t>
            </w:r>
            <w:r w:rsidR="005A3A3E" w:rsidRPr="007C2ECB">
              <w:rPr>
                <w:rFonts w:cstheme="minorHAnsi"/>
              </w:rPr>
              <w:t xml:space="preserve"> proces (učenik opisuje sve faze rada kojima je prošao)</w:t>
            </w:r>
            <w:r w:rsidRPr="007C2ECB">
              <w:rPr>
                <w:rFonts w:cstheme="minorHAnsi"/>
              </w:rPr>
              <w:t xml:space="preserve"> uz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</w:p>
          <w:p w14:paraId="6788E2C3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097049E8" w14:textId="77777777" w:rsidR="00A96D71" w:rsidRPr="007C2ECB" w:rsidRDefault="00A96D71" w:rsidP="002D3432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3B2EB6" w:rsidRPr="007C2ECB">
              <w:rPr>
                <w:rFonts w:cstheme="minorHAnsi"/>
              </w:rPr>
              <w:t xml:space="preserve">koristi </w:t>
            </w:r>
            <w:r w:rsidR="005A3A3E" w:rsidRPr="007C2ECB">
              <w:rPr>
                <w:rFonts w:cstheme="minorHAnsi"/>
              </w:rPr>
              <w:t>krug boja, primarne, sekundarne i tercijarne boje, dvodimenzionalni oblici</w:t>
            </w:r>
            <w:r w:rsidRPr="007C2ECB">
              <w:rPr>
                <w:rFonts w:cstheme="minorHAnsi"/>
              </w:rPr>
              <w:t xml:space="preserve"> </w:t>
            </w:r>
          </w:p>
          <w:p w14:paraId="33CFEE72" w14:textId="77777777" w:rsidR="00F63496" w:rsidRPr="007C2ECB" w:rsidRDefault="003B2EB6" w:rsidP="002D3432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2D3432" w:rsidRPr="007C2ECB">
              <w:rPr>
                <w:rFonts w:cstheme="minorHAnsi"/>
              </w:rPr>
              <w:t xml:space="preserve">primjenjuje različite planove, rakurse i kompozicije koristeći se digitalnim fotoaparatom </w:t>
            </w:r>
            <w:r w:rsidR="002D3432" w:rsidRPr="007C2ECB">
              <w:rPr>
                <w:rStyle w:val="normaltextrun"/>
                <w:rFonts w:cstheme="minorHAnsi"/>
                <w:bCs/>
              </w:rPr>
              <w:t>te</w:t>
            </w:r>
            <w:r w:rsidR="00F63496" w:rsidRPr="007C2ECB">
              <w:rPr>
                <w:rStyle w:val="normaltextrun"/>
                <w:rFonts w:cstheme="minorHAnsi"/>
                <w:bCs/>
              </w:rPr>
              <w:t xml:space="preserve"> izra</w:t>
            </w:r>
            <w:r w:rsidRPr="007C2ECB">
              <w:rPr>
                <w:rStyle w:val="normaltextrun"/>
                <w:rFonts w:cstheme="minorHAnsi"/>
                <w:bCs/>
              </w:rPr>
              <w:t>žava</w:t>
            </w:r>
            <w:r w:rsidR="00F63496" w:rsidRPr="007C2ECB">
              <w:rPr>
                <w:rFonts w:cstheme="minorHAnsi"/>
              </w:rPr>
              <w:t xml:space="preserve"> ritam ploha GIF animacijom</w:t>
            </w:r>
            <w:r w:rsidR="002D3432" w:rsidRPr="007C2ECB">
              <w:rPr>
                <w:rFonts w:cstheme="minorHAnsi"/>
              </w:rPr>
              <w:t xml:space="preserve"> i </w:t>
            </w:r>
            <w:r w:rsidR="00F63496" w:rsidRPr="007C2ECB">
              <w:rPr>
                <w:rFonts w:cstheme="minorHAnsi"/>
              </w:rPr>
              <w:t>omjere veličina</w:t>
            </w:r>
          </w:p>
          <w:p w14:paraId="4AFB68D9" w14:textId="77777777" w:rsidR="002D3432" w:rsidRPr="007C2ECB" w:rsidRDefault="002D3432" w:rsidP="002D3432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izražava točne omjere predmeta na plohi </w:t>
            </w:r>
          </w:p>
          <w:p w14:paraId="29F23A14" w14:textId="77777777" w:rsidR="00A96D71" w:rsidRPr="007C2ECB" w:rsidRDefault="00A96D71" w:rsidP="002D3432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primjen</w:t>
            </w:r>
            <w:r w:rsidR="003B2EB6" w:rsidRPr="007C2ECB">
              <w:rPr>
                <w:rFonts w:cstheme="minorHAnsi"/>
              </w:rPr>
              <w:t>juje</w:t>
            </w:r>
            <w:r w:rsidRPr="007C2ECB">
              <w:rPr>
                <w:rFonts w:cstheme="minorHAnsi"/>
              </w:rPr>
              <w:t xml:space="preserve"> tehnike </w:t>
            </w:r>
            <w:r w:rsidR="00F63496" w:rsidRPr="007C2ECB">
              <w:rPr>
                <w:rStyle w:val="normaltextrun"/>
                <w:rFonts w:cstheme="minorHAnsi"/>
              </w:rPr>
              <w:t>kolaža</w:t>
            </w:r>
            <w:r w:rsidR="00F63496" w:rsidRPr="007C2ECB">
              <w:rPr>
                <w:rFonts w:cstheme="minorHAnsi"/>
              </w:rPr>
              <w:t xml:space="preserve"> i</w:t>
            </w:r>
            <w:r w:rsidR="005A3A3E" w:rsidRPr="007C2ECB">
              <w:rPr>
                <w:rFonts w:cstheme="minorHAnsi"/>
              </w:rPr>
              <w:t xml:space="preserve"> flomastera</w:t>
            </w:r>
          </w:p>
          <w:p w14:paraId="4CAAE4A9" w14:textId="77777777" w:rsidR="00A96D71" w:rsidRPr="007C2ECB" w:rsidRDefault="002D3432" w:rsidP="00410E0B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410E0B" w:rsidRPr="007C2ECB">
              <w:rPr>
                <w:rFonts w:cstheme="minorHAnsi"/>
              </w:rPr>
              <w:t>dovršenost radova, primjena različitih kadrova i rakursa, realizacija ideje u tehnici flomastera</w:t>
            </w:r>
          </w:p>
          <w:p w14:paraId="5313079A" w14:textId="77777777" w:rsidR="00A96D71" w:rsidRPr="007C2ECB" w:rsidRDefault="002D3432" w:rsidP="002D3432">
            <w:pPr>
              <w:rPr>
                <w:rStyle w:val="normaltextrun"/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t xml:space="preserve">- </w:t>
            </w:r>
            <w:r w:rsidR="00410E0B" w:rsidRPr="007C2ECB">
              <w:rPr>
                <w:rStyle w:val="normaltextrun"/>
                <w:rFonts w:cstheme="minorHAnsi"/>
              </w:rPr>
              <w:t>aktivno sudjelovanje,</w:t>
            </w:r>
            <w:r w:rsidR="00410E0B" w:rsidRPr="007C2ECB">
              <w:rPr>
                <w:rStyle w:val="apple-converted-space"/>
                <w:rFonts w:cstheme="minorHAnsi"/>
              </w:rPr>
              <w:t> </w:t>
            </w:r>
            <w:r w:rsidR="00410E0B" w:rsidRPr="007C2ECB">
              <w:rPr>
                <w:rStyle w:val="normaltextrun"/>
                <w:rFonts w:cstheme="minorHAnsi"/>
              </w:rPr>
              <w:t>samostalnost i samoinicijativnost učenika</w:t>
            </w:r>
            <w:r w:rsidR="003B2EB6" w:rsidRPr="007C2ECB">
              <w:rPr>
                <w:rStyle w:val="normaltextrun"/>
                <w:rFonts w:cstheme="minorHAnsi"/>
              </w:rPr>
              <w:t xml:space="preserve"> i suradnj</w:t>
            </w:r>
            <w:r w:rsidR="00B46868" w:rsidRPr="007C2ECB">
              <w:rPr>
                <w:rStyle w:val="normaltextrun"/>
                <w:rFonts w:cstheme="minorHAnsi"/>
              </w:rPr>
              <w:t>a</w:t>
            </w:r>
            <w:r w:rsidR="003B2EB6" w:rsidRPr="007C2ECB">
              <w:rPr>
                <w:rStyle w:val="normaltextrun"/>
                <w:rFonts w:cstheme="minorHAnsi"/>
              </w:rPr>
              <w:t xml:space="preserve"> učenika koji rade u parovima</w:t>
            </w:r>
          </w:p>
          <w:p w14:paraId="1C17817B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4CCEF9B0" w14:textId="77777777" w:rsidR="002D3432" w:rsidRPr="007C2ECB" w:rsidRDefault="002D3432" w:rsidP="00F6349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410E0B" w:rsidRPr="007C2ECB">
              <w:rPr>
                <w:rFonts w:cstheme="minorHAnsi"/>
              </w:rPr>
              <w:t>uspoređuje likovne kompozicije glazbenih djela Vasilija Kandinskog i Pieta Mondriana</w:t>
            </w:r>
            <w:r w:rsidR="00F63496" w:rsidRPr="007C2ECB">
              <w:rPr>
                <w:rStyle w:val="normaltextrun"/>
                <w:rFonts w:cstheme="minorHAnsi"/>
              </w:rPr>
              <w:t xml:space="preserve"> </w:t>
            </w:r>
          </w:p>
          <w:p w14:paraId="3B4DC302" w14:textId="77777777" w:rsidR="00154D5C" w:rsidRPr="007C2ECB" w:rsidRDefault="00F63496" w:rsidP="00F63496">
            <w:pPr>
              <w:rPr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t xml:space="preserve">- </w:t>
            </w:r>
            <w:r w:rsidR="00175535" w:rsidRPr="007C2ECB">
              <w:rPr>
                <w:rStyle w:val="normaltextrun"/>
                <w:rFonts w:cstheme="minorHAnsi"/>
              </w:rPr>
              <w:t>iskazuje</w:t>
            </w:r>
            <w:r w:rsidRPr="007C2ECB">
              <w:rPr>
                <w:rStyle w:val="normaltextrun"/>
                <w:rFonts w:cstheme="minorHAnsi"/>
              </w:rPr>
              <w:t xml:space="preserve"> zadovoljstvo radom i koliko takav način rada </w:t>
            </w:r>
            <w:r w:rsidR="00175535" w:rsidRPr="007C2ECB">
              <w:rPr>
                <w:rStyle w:val="normaltextrun"/>
                <w:rFonts w:cstheme="minorHAnsi"/>
              </w:rPr>
              <w:t>p</w:t>
            </w:r>
            <w:r w:rsidRPr="007C2ECB">
              <w:rPr>
                <w:rStyle w:val="normaltextrun"/>
                <w:rFonts w:cstheme="minorHAnsi"/>
              </w:rPr>
              <w:t>ovez</w:t>
            </w:r>
            <w:r w:rsidR="00175535" w:rsidRPr="007C2ECB">
              <w:rPr>
                <w:rStyle w:val="normaltextrun"/>
                <w:rFonts w:cstheme="minorHAnsi"/>
              </w:rPr>
              <w:t>uje</w:t>
            </w:r>
            <w:r w:rsidRPr="007C2ECB">
              <w:rPr>
                <w:rStyle w:val="normaltextrun"/>
                <w:rFonts w:cstheme="minorHAnsi"/>
              </w:rPr>
              <w:t xml:space="preserve"> s vlastitim životom</w:t>
            </w:r>
          </w:p>
          <w:p w14:paraId="313EF70C" w14:textId="77777777" w:rsidR="00410E0B" w:rsidRPr="007C2ECB" w:rsidRDefault="002D3432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410E0B" w:rsidRPr="007C2ECB">
              <w:rPr>
                <w:rFonts w:cstheme="minorHAnsi"/>
              </w:rPr>
              <w:t>vrednuje ostvarenost likovnih pojmova (omjeri veličina likova, crte po toku, kadar, plan, rakurs, kompozicija)  u svojim i tuđim crtežima i fotografijama</w:t>
            </w:r>
          </w:p>
          <w:p w14:paraId="57986099" w14:textId="77777777" w:rsidR="003B2EB6" w:rsidRPr="007C2ECB" w:rsidRDefault="002D3432" w:rsidP="00A96D71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="003B2EB6" w:rsidRPr="007C2ECB">
              <w:rPr>
                <w:rFonts w:cstheme="minorHAnsi"/>
              </w:rPr>
              <w:t xml:space="preserve">uspoređuje način na koji ljudsko tijelo u pokretu prikazuju slikar Marcel Duchamp i fotograf </w:t>
            </w:r>
            <w:proofErr w:type="spellStart"/>
            <w:r w:rsidR="003B2EB6" w:rsidRPr="007C2ECB">
              <w:rPr>
                <w:rFonts w:cstheme="minorHAnsi"/>
              </w:rPr>
              <w:t>Gjon</w:t>
            </w:r>
            <w:proofErr w:type="spellEnd"/>
            <w:r w:rsidR="003B2EB6" w:rsidRPr="007C2ECB">
              <w:rPr>
                <w:rFonts w:cstheme="minorHAnsi"/>
              </w:rPr>
              <w:t xml:space="preserve"> Mili</w:t>
            </w:r>
          </w:p>
          <w:p w14:paraId="0BBEB43D" w14:textId="77777777" w:rsidR="00410E0B" w:rsidRPr="007C2ECB" w:rsidRDefault="002D3432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3B2EB6" w:rsidRPr="007C2ECB">
              <w:rPr>
                <w:rFonts w:cstheme="minorHAnsi"/>
              </w:rPr>
              <w:t>o</w:t>
            </w:r>
            <w:r w:rsidR="003B2EB6" w:rsidRPr="007C2ECB">
              <w:rPr>
                <w:rFonts w:cstheme="minorHAnsi"/>
                <w:color w:val="231F20"/>
                <w:lang w:eastAsia="hr-HR"/>
              </w:rPr>
              <w:t>pisuje svoj likovni rad i radove drugih učenika te ukazuje na zanimljiva rješenja ili moguća poboljšanja</w:t>
            </w:r>
            <w:r w:rsidR="003B2EB6" w:rsidRPr="007C2ECB">
              <w:rPr>
                <w:rFonts w:cstheme="minorHAnsi"/>
              </w:rPr>
              <w:t>.</w:t>
            </w:r>
          </w:p>
        </w:tc>
      </w:tr>
      <w:tr w:rsidR="00A96D71" w:rsidRPr="007C2ECB" w14:paraId="4F030F51" w14:textId="77777777" w:rsidTr="00EE47EB">
        <w:tc>
          <w:tcPr>
            <w:tcW w:w="3114" w:type="dxa"/>
          </w:tcPr>
          <w:p w14:paraId="7EBD77F8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45B07362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1D474E0C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5389D4DC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693" w:type="dxa"/>
          </w:tcPr>
          <w:p w14:paraId="69B7E618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A96D71" w:rsidRPr="007C2ECB" w14:paraId="06F9F40D" w14:textId="77777777" w:rsidTr="00EE47EB">
        <w:tc>
          <w:tcPr>
            <w:tcW w:w="3114" w:type="dxa"/>
          </w:tcPr>
          <w:p w14:paraId="436F8625" w14:textId="77777777" w:rsidR="00B46868" w:rsidRPr="007C2ECB" w:rsidRDefault="00A96D71" w:rsidP="00B46868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Samostalno </w:t>
            </w:r>
            <w:r w:rsidR="00B46868" w:rsidRPr="007C2ECB">
              <w:rPr>
                <w:rStyle w:val="normaltextrun"/>
                <w:rFonts w:cstheme="minorHAnsi"/>
              </w:rPr>
              <w:t>povezuje zvukove i boje</w:t>
            </w:r>
            <w:r w:rsidR="000F1D00" w:rsidRPr="007C2ECB">
              <w:rPr>
                <w:rFonts w:cstheme="minorHAnsi"/>
              </w:rPr>
              <w:t xml:space="preserve">, </w:t>
            </w:r>
            <w:r w:rsidR="00B46868" w:rsidRPr="007C2ECB">
              <w:rPr>
                <w:rFonts w:cstheme="minorHAnsi"/>
              </w:rPr>
              <w:t>primjenjuje različite kadrove i rakurse</w:t>
            </w:r>
            <w:r w:rsidR="000F1D00" w:rsidRPr="007C2ECB">
              <w:rPr>
                <w:rFonts w:cstheme="minorHAnsi"/>
                <w:color w:val="FF0000"/>
              </w:rPr>
              <w:t xml:space="preserve"> </w:t>
            </w:r>
            <w:r w:rsidR="000F1D00" w:rsidRPr="007C2ECB">
              <w:rPr>
                <w:rFonts w:cstheme="minorHAnsi"/>
              </w:rPr>
              <w:t xml:space="preserve">i </w:t>
            </w:r>
            <w:r w:rsidR="00B46868" w:rsidRPr="007C2ECB">
              <w:rPr>
                <w:rFonts w:cstheme="minorHAnsi"/>
              </w:rPr>
              <w:t xml:space="preserve">rekonstruira proces (učenik opisuje sve faze rada kojima je prošao) uz </w:t>
            </w:r>
            <w:proofErr w:type="spellStart"/>
            <w:r w:rsidR="00B46868" w:rsidRPr="007C2ECB">
              <w:rPr>
                <w:rFonts w:cstheme="minorHAnsi"/>
              </w:rPr>
              <w:t>samorefleksiju</w:t>
            </w:r>
            <w:proofErr w:type="spellEnd"/>
            <w:r w:rsidR="000F1D00" w:rsidRPr="007C2ECB">
              <w:rPr>
                <w:rFonts w:cstheme="minorHAnsi"/>
              </w:rPr>
              <w:t>.</w:t>
            </w:r>
          </w:p>
          <w:p w14:paraId="287A0C9D" w14:textId="77777777" w:rsidR="000F1D00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</w:t>
            </w:r>
            <w:r w:rsidR="00E3024C" w:rsidRPr="007C2ECB">
              <w:rPr>
                <w:rFonts w:cstheme="minorHAnsi"/>
              </w:rPr>
              <w:t>/vizualni</w:t>
            </w:r>
            <w:r w:rsidRPr="007C2ECB">
              <w:rPr>
                <w:rFonts w:cstheme="minorHAnsi"/>
              </w:rPr>
              <w:t xml:space="preserve"> radovi su originalni, kreativno ispunjeni </w:t>
            </w:r>
            <w:r w:rsidR="000F1D00" w:rsidRPr="007C2ECB">
              <w:rPr>
                <w:rFonts w:cstheme="minorHAnsi"/>
              </w:rPr>
              <w:t xml:space="preserve">krugom boja, primarnim, sekundarnim i tercijarnim boje, dvodimenzionalnim oblicima. Kreativno  primjenjuje različite planove, rakurse i kompozicije koristeći se digitalnim fotoaparatom </w:t>
            </w:r>
            <w:r w:rsidR="000F1D00" w:rsidRPr="007C2ECB">
              <w:rPr>
                <w:rStyle w:val="normaltextrun"/>
                <w:rFonts w:cstheme="minorHAnsi"/>
                <w:bCs/>
              </w:rPr>
              <w:t>te originalno izražava</w:t>
            </w:r>
            <w:r w:rsidR="000F1D00" w:rsidRPr="007C2ECB">
              <w:rPr>
                <w:rFonts w:cstheme="minorHAnsi"/>
              </w:rPr>
              <w:t xml:space="preserve"> ritam ploha GIF animacijom i omjerima veličina. Kreativno izražava </w:t>
            </w:r>
            <w:r w:rsidR="00CB5118" w:rsidRPr="007C2ECB">
              <w:rPr>
                <w:rFonts w:cstheme="minorHAnsi"/>
              </w:rPr>
              <w:t xml:space="preserve">točne omjere predmeta na plohi i </w:t>
            </w:r>
            <w:r w:rsidR="000F1D00" w:rsidRPr="007C2ECB">
              <w:rPr>
                <w:rStyle w:val="normaltextrun"/>
                <w:rFonts w:cstheme="minorHAnsi"/>
              </w:rPr>
              <w:t>aktivno sudjeluje i surađuje pri radu u paru.</w:t>
            </w:r>
          </w:p>
          <w:p w14:paraId="6D42AE56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32270823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1E6FF9F6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48D524A3" w14:textId="77777777" w:rsidR="00157526" w:rsidRPr="007C2ECB" w:rsidRDefault="00157526" w:rsidP="0015752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Samostalno:</w:t>
            </w:r>
          </w:p>
          <w:p w14:paraId="33EB6BFD" w14:textId="77777777" w:rsidR="00157526" w:rsidRPr="007C2ECB" w:rsidRDefault="00157526" w:rsidP="0015752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- uspoređuje likovne kompozicije glazbenih djela Vasilija Kandinskog i Pieta Mondriana</w:t>
            </w:r>
            <w:r w:rsidRPr="007C2ECB">
              <w:rPr>
                <w:rStyle w:val="normaltextrun"/>
                <w:rFonts w:cstheme="minorHAnsi"/>
              </w:rPr>
              <w:t xml:space="preserve"> </w:t>
            </w:r>
          </w:p>
          <w:p w14:paraId="699A9C87" w14:textId="77777777" w:rsidR="00157526" w:rsidRPr="007C2ECB" w:rsidRDefault="00157526" w:rsidP="00157526">
            <w:pPr>
              <w:rPr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t>- iskazuje zadovoljstvo radom i koliko takav način rada povezuje s vlastitim životom</w:t>
            </w:r>
          </w:p>
          <w:p w14:paraId="6B73DC27" w14:textId="77777777" w:rsidR="00157526" w:rsidRPr="007C2ECB" w:rsidRDefault="00157526" w:rsidP="0015752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- vrednuje ostvarenost likovnih pojmova (omjeri veličina likova, crte po toku, kadar, plan, rakurs, kompozicija)  u svojim i tuđim crtežima i fotografijama</w:t>
            </w:r>
          </w:p>
          <w:p w14:paraId="56D1C0B3" w14:textId="77777777" w:rsidR="00157526" w:rsidRPr="007C2ECB" w:rsidRDefault="00157526" w:rsidP="00157526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2ECB">
              <w:rPr>
                <w:rFonts w:cstheme="minorHAnsi"/>
              </w:rPr>
              <w:t xml:space="preserve">- uspoređuje način na koji ljudsko tijelo u pokretu prikazuju slikar Marcel Duchamp i fotograf </w:t>
            </w:r>
            <w:proofErr w:type="spellStart"/>
            <w:r w:rsidRPr="007C2ECB">
              <w:rPr>
                <w:rFonts w:cstheme="minorHAnsi"/>
              </w:rPr>
              <w:t>Gjon</w:t>
            </w:r>
            <w:proofErr w:type="spellEnd"/>
            <w:r w:rsidRPr="007C2ECB">
              <w:rPr>
                <w:rFonts w:cstheme="minorHAnsi"/>
              </w:rPr>
              <w:t xml:space="preserve"> Mili</w:t>
            </w:r>
          </w:p>
          <w:p w14:paraId="47DA68AC" w14:textId="77777777" w:rsidR="00A96D71" w:rsidRPr="007C2ECB" w:rsidRDefault="00157526" w:rsidP="0015752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</w:t>
            </w:r>
            <w:r w:rsidRPr="007C2ECB">
              <w:rPr>
                <w:rFonts w:cstheme="minorHAnsi"/>
                <w:color w:val="231F20"/>
                <w:lang w:eastAsia="hr-HR"/>
              </w:rPr>
              <w:t>pisuje svoj likovni rad i radove drugih učenika te ukazuje na zanimljiva rješenja ili moguća poboljšanja</w:t>
            </w:r>
            <w:r w:rsidRPr="007C2ECB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20EE5991" w14:textId="77777777" w:rsidR="000F1D00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</w:t>
            </w:r>
            <w:r w:rsidR="000F1D00" w:rsidRPr="007C2ECB">
              <w:rPr>
                <w:rStyle w:val="normaltextrun"/>
                <w:rFonts w:cstheme="minorHAnsi"/>
              </w:rPr>
              <w:t>povezuje</w:t>
            </w:r>
            <w:r w:rsidR="000F1D00" w:rsidRPr="007C2ECB">
              <w:rPr>
                <w:rFonts w:cstheme="minorHAnsi"/>
              </w:rPr>
              <w:t xml:space="preserve"> </w:t>
            </w:r>
            <w:r w:rsidR="000F1D00" w:rsidRPr="007C2ECB">
              <w:rPr>
                <w:rStyle w:val="normaltextrun"/>
                <w:rFonts w:cstheme="minorHAnsi"/>
              </w:rPr>
              <w:t>zvukove i boje</w:t>
            </w:r>
            <w:r w:rsidR="000F1D00" w:rsidRPr="007C2ECB">
              <w:rPr>
                <w:rFonts w:cstheme="minorHAnsi"/>
              </w:rPr>
              <w:t>, primjenjuje različite kadrove i rakurse</w:t>
            </w:r>
            <w:r w:rsidR="000F1D00" w:rsidRPr="007C2ECB">
              <w:rPr>
                <w:rFonts w:cstheme="minorHAnsi"/>
                <w:color w:val="FF0000"/>
              </w:rPr>
              <w:t xml:space="preserve"> </w:t>
            </w:r>
            <w:r w:rsidR="000F1D00" w:rsidRPr="007C2ECB">
              <w:rPr>
                <w:rFonts w:cstheme="minorHAnsi"/>
              </w:rPr>
              <w:t xml:space="preserve">i rekonstruira proces (učenik opisuje sve faze rada kojima je prošao) uz </w:t>
            </w:r>
            <w:proofErr w:type="spellStart"/>
            <w:r w:rsidR="000F1D00" w:rsidRPr="007C2ECB">
              <w:rPr>
                <w:rFonts w:cstheme="minorHAnsi"/>
              </w:rPr>
              <w:t>samorefleksiju</w:t>
            </w:r>
            <w:proofErr w:type="spellEnd"/>
            <w:r w:rsidR="00157526" w:rsidRPr="007C2ECB">
              <w:rPr>
                <w:rFonts w:cstheme="minorHAnsi"/>
              </w:rPr>
              <w:t>.</w:t>
            </w:r>
          </w:p>
          <w:p w14:paraId="72EEC34C" w14:textId="77777777" w:rsidR="00157526" w:rsidRPr="007C2ECB" w:rsidRDefault="00A96D71" w:rsidP="0015752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asocijacija. U likovnim</w:t>
            </w:r>
            <w:r w:rsidR="00E3024C" w:rsidRPr="007C2ECB">
              <w:rPr>
                <w:rFonts w:cstheme="minorHAnsi"/>
              </w:rPr>
              <w:t>/vizualnim</w:t>
            </w:r>
            <w:r w:rsidRPr="007C2ECB">
              <w:rPr>
                <w:rFonts w:cstheme="minorHAnsi"/>
              </w:rPr>
              <w:t xml:space="preserve"> radovima </w:t>
            </w:r>
            <w:r w:rsidR="00157526" w:rsidRPr="007C2ECB">
              <w:rPr>
                <w:rFonts w:cstheme="minorHAnsi"/>
              </w:rPr>
              <w:t xml:space="preserve">korektno </w:t>
            </w:r>
            <w:r w:rsidRPr="007C2ECB">
              <w:rPr>
                <w:rFonts w:cstheme="minorHAnsi"/>
              </w:rPr>
              <w:t xml:space="preserve">koristi </w:t>
            </w:r>
            <w:r w:rsidR="00157526" w:rsidRPr="007C2ECB">
              <w:rPr>
                <w:rFonts w:cstheme="minorHAnsi"/>
              </w:rPr>
              <w:t xml:space="preserve">krug boja, primarne, sekundarne i tercijarne boje, dvodimenzionalne oblike. Korektno primjenjuje različite planove, rakurse i kompozicije koristeći se digitalnim fotoaparatom </w:t>
            </w:r>
            <w:r w:rsidR="00157526" w:rsidRPr="007C2ECB">
              <w:rPr>
                <w:rStyle w:val="normaltextrun"/>
                <w:rFonts w:cstheme="minorHAnsi"/>
                <w:bCs/>
              </w:rPr>
              <w:t>te izražava</w:t>
            </w:r>
            <w:r w:rsidR="00157526" w:rsidRPr="007C2ECB">
              <w:rPr>
                <w:rFonts w:cstheme="minorHAnsi"/>
              </w:rPr>
              <w:t xml:space="preserve"> ritam ploha GIF animacijom i omjerima veličina. Korektno izražava točne omjere predmeta na plohi</w:t>
            </w:r>
            <w:r w:rsidR="00CB5118" w:rsidRPr="007C2ECB">
              <w:rPr>
                <w:rFonts w:cstheme="minorHAnsi"/>
              </w:rPr>
              <w:t xml:space="preserve"> i</w:t>
            </w:r>
            <w:r w:rsidR="00157526" w:rsidRPr="007C2ECB">
              <w:rPr>
                <w:rStyle w:val="normaltextrun"/>
                <w:rFonts w:cstheme="minorHAnsi"/>
              </w:rPr>
              <w:t xml:space="preserve"> sudjeluje i surađuje pri radu u paru.</w:t>
            </w:r>
          </w:p>
          <w:p w14:paraId="4CC7409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13056548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510B23C4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33680147" w14:textId="77777777" w:rsidR="00A96D71" w:rsidRPr="007C2ECB" w:rsidRDefault="00157526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Uglavnom samostalno:</w:t>
            </w:r>
          </w:p>
          <w:p w14:paraId="3805C9EC" w14:textId="77777777" w:rsidR="00157526" w:rsidRPr="007C2ECB" w:rsidRDefault="00157526" w:rsidP="0015752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- uspoređuje likovne kompozicije glazbenih djela Vasilija Kandinskog i Pieta Mondriana</w:t>
            </w:r>
            <w:r w:rsidRPr="007C2ECB">
              <w:rPr>
                <w:rStyle w:val="normaltextrun"/>
                <w:rFonts w:cstheme="minorHAnsi"/>
              </w:rPr>
              <w:t xml:space="preserve"> </w:t>
            </w:r>
          </w:p>
          <w:p w14:paraId="5120475D" w14:textId="77777777" w:rsidR="00157526" w:rsidRPr="007C2ECB" w:rsidRDefault="00157526" w:rsidP="00157526">
            <w:pPr>
              <w:rPr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lastRenderedPageBreak/>
              <w:t>- iskazuje zadovoljstvo radom i koliko takav način rada povezuje s vlastitim životom</w:t>
            </w:r>
          </w:p>
          <w:p w14:paraId="5E5E9273" w14:textId="77777777" w:rsidR="00157526" w:rsidRPr="007C2ECB" w:rsidRDefault="00157526" w:rsidP="0015752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ostvarenost likovnih pojmova (omjeri veličina likova, crte po toku, kadar, plan, rakurs, kompozicija)  u svojim i tuđim crtežima i fotografijama</w:t>
            </w:r>
          </w:p>
          <w:p w14:paraId="6D25338B" w14:textId="77777777" w:rsidR="00157526" w:rsidRPr="007C2ECB" w:rsidRDefault="00157526" w:rsidP="00157526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2ECB">
              <w:rPr>
                <w:rFonts w:cstheme="minorHAnsi"/>
              </w:rPr>
              <w:t xml:space="preserve">- uspoređuje način na koji ljudsko tijelo u pokretu prikazuju slikar Marcel Duchamp i fotograf </w:t>
            </w:r>
            <w:proofErr w:type="spellStart"/>
            <w:r w:rsidRPr="007C2ECB">
              <w:rPr>
                <w:rFonts w:cstheme="minorHAnsi"/>
              </w:rPr>
              <w:t>Gjon</w:t>
            </w:r>
            <w:proofErr w:type="spellEnd"/>
            <w:r w:rsidRPr="007C2ECB">
              <w:rPr>
                <w:rFonts w:cstheme="minorHAnsi"/>
              </w:rPr>
              <w:t xml:space="preserve"> Mili</w:t>
            </w:r>
          </w:p>
          <w:p w14:paraId="47375FAB" w14:textId="77777777" w:rsidR="00157526" w:rsidRPr="007C2ECB" w:rsidRDefault="00157526" w:rsidP="0015752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</w:t>
            </w:r>
            <w:r w:rsidRPr="007C2ECB">
              <w:rPr>
                <w:rFonts w:cstheme="minorHAnsi"/>
                <w:color w:val="231F20"/>
                <w:lang w:eastAsia="hr-HR"/>
              </w:rPr>
              <w:t>pisuje svoj likovni rad i radove drugih učenika te ukazuje na zanimljiva rješenja ili moguća poboljšanja</w:t>
            </w:r>
            <w:r w:rsidRPr="007C2ECB">
              <w:rPr>
                <w:rFonts w:cstheme="minorHAnsi"/>
              </w:rPr>
              <w:t>.</w:t>
            </w:r>
          </w:p>
        </w:tc>
        <w:tc>
          <w:tcPr>
            <w:tcW w:w="2976" w:type="dxa"/>
          </w:tcPr>
          <w:p w14:paraId="325E0CD9" w14:textId="77777777" w:rsidR="000F1D00" w:rsidRPr="007C2ECB" w:rsidRDefault="00A96D71" w:rsidP="000F1D0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</w:t>
            </w:r>
            <w:r w:rsidR="000F1D00" w:rsidRPr="007C2ECB">
              <w:rPr>
                <w:rStyle w:val="normaltextrun"/>
                <w:rFonts w:cstheme="minorHAnsi"/>
              </w:rPr>
              <w:t>povezuje zvukove i boje</w:t>
            </w:r>
            <w:r w:rsidR="000F1D00" w:rsidRPr="007C2ECB">
              <w:rPr>
                <w:rFonts w:cstheme="minorHAnsi"/>
              </w:rPr>
              <w:t>, primjenjuje različite kadrove i rakurse</w:t>
            </w:r>
            <w:r w:rsidR="000F1D00" w:rsidRPr="007C2ECB">
              <w:rPr>
                <w:rFonts w:cstheme="minorHAnsi"/>
                <w:color w:val="FF0000"/>
              </w:rPr>
              <w:t xml:space="preserve"> </w:t>
            </w:r>
            <w:r w:rsidR="000F1D00" w:rsidRPr="007C2ECB">
              <w:rPr>
                <w:rFonts w:cstheme="minorHAnsi"/>
              </w:rPr>
              <w:t xml:space="preserve">i rekonstruira proces (učenik opisuje sve faze rada kojima je prošao) uz </w:t>
            </w:r>
            <w:proofErr w:type="spellStart"/>
            <w:r w:rsidR="000F1D00" w:rsidRPr="007C2ECB">
              <w:rPr>
                <w:rFonts w:cstheme="minorHAnsi"/>
              </w:rPr>
              <w:t>samorefleksiju</w:t>
            </w:r>
            <w:proofErr w:type="spellEnd"/>
            <w:r w:rsidR="000F1D00" w:rsidRPr="007C2ECB">
              <w:rPr>
                <w:rFonts w:cstheme="minorHAnsi"/>
              </w:rPr>
              <w:t>.</w:t>
            </w:r>
          </w:p>
          <w:p w14:paraId="5D1F9F9F" w14:textId="77777777" w:rsidR="00863D86" w:rsidRPr="007C2ECB" w:rsidRDefault="00A96D71" w:rsidP="00A96D71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uobičajeni. U likovnim</w:t>
            </w:r>
            <w:r w:rsidR="00E3024C" w:rsidRPr="007C2ECB">
              <w:rPr>
                <w:rFonts w:cstheme="minorHAnsi"/>
              </w:rPr>
              <w:t>/vizualnim</w:t>
            </w:r>
            <w:r w:rsidRPr="007C2ECB">
              <w:rPr>
                <w:rFonts w:cstheme="minorHAnsi"/>
              </w:rPr>
              <w:t xml:space="preserve"> radovima koristi </w:t>
            </w:r>
            <w:r w:rsidR="00157526" w:rsidRPr="007C2ECB">
              <w:rPr>
                <w:rFonts w:cstheme="minorHAnsi"/>
              </w:rPr>
              <w:t xml:space="preserve">krug boja, primarne, sekundarne i tercijarne boje, dvodimenzionalne oblike. Primjenjuje različite planove, rakurse i kompozicije koristeći se digitalnim fotoaparatom </w:t>
            </w:r>
            <w:r w:rsidR="00157526" w:rsidRPr="007C2ECB">
              <w:rPr>
                <w:rStyle w:val="normaltextrun"/>
                <w:rFonts w:cstheme="minorHAnsi"/>
                <w:bCs/>
              </w:rPr>
              <w:t>te izražava</w:t>
            </w:r>
            <w:r w:rsidR="00157526" w:rsidRPr="007C2ECB">
              <w:rPr>
                <w:rFonts w:cstheme="minorHAnsi"/>
              </w:rPr>
              <w:t xml:space="preserve"> ritam ploha GIF animacijom i omjerima veličina. Izražava točne omjere predmeta na plohi</w:t>
            </w:r>
            <w:r w:rsidR="00CB5118" w:rsidRPr="007C2ECB">
              <w:rPr>
                <w:rFonts w:cstheme="minorHAnsi"/>
              </w:rPr>
              <w:t xml:space="preserve"> i uglavnom</w:t>
            </w:r>
            <w:r w:rsidR="00157526" w:rsidRPr="007C2ECB">
              <w:rPr>
                <w:rStyle w:val="normaltextrun"/>
                <w:rFonts w:cstheme="minorHAnsi"/>
              </w:rPr>
              <w:t xml:space="preserve"> sudjeluje i surađuje pri radu u paru.</w:t>
            </w:r>
          </w:p>
          <w:p w14:paraId="213B78D8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0197C76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  <w:p w14:paraId="36C927C3" w14:textId="77777777" w:rsidR="00863D86" w:rsidRPr="007C2ECB" w:rsidRDefault="00863D86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pomoć:</w:t>
            </w:r>
          </w:p>
          <w:p w14:paraId="5E0734E9" w14:textId="77777777" w:rsidR="00863D86" w:rsidRPr="007C2ECB" w:rsidRDefault="00863D86" w:rsidP="00863D8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- uspoređuje likovne kompozicije glazbenih djela Vasilija Kandinskog i Pieta Mondriana</w:t>
            </w:r>
            <w:r w:rsidRPr="007C2ECB">
              <w:rPr>
                <w:rStyle w:val="normaltextrun"/>
                <w:rFonts w:cstheme="minorHAnsi"/>
              </w:rPr>
              <w:t xml:space="preserve"> </w:t>
            </w:r>
          </w:p>
          <w:p w14:paraId="5585C87A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lastRenderedPageBreak/>
              <w:t>- iskazuje zadovoljstvo radom i koliko takav način rada povezuje s vlastitim životom</w:t>
            </w:r>
          </w:p>
          <w:p w14:paraId="0868D780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ostvarenost likovnih pojmova (omjeri veličina likova, crte po toku, kadar, plan, rakurs, kompozicija)  u svojim i tuđim crtežima i fotografijama</w:t>
            </w:r>
          </w:p>
          <w:p w14:paraId="3920018C" w14:textId="77777777" w:rsidR="00863D86" w:rsidRPr="007C2ECB" w:rsidRDefault="00863D86" w:rsidP="00863D86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2ECB">
              <w:rPr>
                <w:rFonts w:cstheme="minorHAnsi"/>
              </w:rPr>
              <w:t xml:space="preserve">- uspoređuje način na koji ljudsko tijelo u pokretu prikazuju slikar Marcel Duchamp i fotograf </w:t>
            </w:r>
            <w:proofErr w:type="spellStart"/>
            <w:r w:rsidRPr="007C2ECB">
              <w:rPr>
                <w:rFonts w:cstheme="minorHAnsi"/>
              </w:rPr>
              <w:t>Gjon</w:t>
            </w:r>
            <w:proofErr w:type="spellEnd"/>
            <w:r w:rsidRPr="007C2ECB">
              <w:rPr>
                <w:rFonts w:cstheme="minorHAnsi"/>
              </w:rPr>
              <w:t xml:space="preserve"> Mili</w:t>
            </w:r>
          </w:p>
          <w:p w14:paraId="1BE82C9B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</w:t>
            </w:r>
            <w:r w:rsidRPr="007C2ECB">
              <w:rPr>
                <w:rFonts w:cstheme="minorHAnsi"/>
                <w:color w:val="231F20"/>
                <w:lang w:eastAsia="hr-HR"/>
              </w:rPr>
              <w:t>pisuje svoj likovni rad i radove drugih učenika te ukazuje na zanimljiva rješenja ili moguća poboljšanja</w:t>
            </w:r>
            <w:r w:rsidRPr="007C2ECB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3503FA7F" w14:textId="77777777" w:rsidR="000F1D00" w:rsidRPr="007C2ECB" w:rsidRDefault="00A96D71" w:rsidP="000F1D0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</w:t>
            </w:r>
            <w:r w:rsidR="000F1D00" w:rsidRPr="007C2ECB">
              <w:rPr>
                <w:rStyle w:val="normaltextrun"/>
                <w:rFonts w:cstheme="minorHAnsi"/>
              </w:rPr>
              <w:t>povezuje zvukove i boje</w:t>
            </w:r>
            <w:r w:rsidR="000F1D00" w:rsidRPr="007C2ECB">
              <w:rPr>
                <w:rFonts w:cstheme="minorHAnsi"/>
              </w:rPr>
              <w:t>, primjenjuje različite kadrove i rakurse</w:t>
            </w:r>
            <w:r w:rsidR="000F1D00" w:rsidRPr="007C2ECB">
              <w:rPr>
                <w:rFonts w:cstheme="minorHAnsi"/>
                <w:color w:val="FF0000"/>
              </w:rPr>
              <w:t xml:space="preserve"> </w:t>
            </w:r>
            <w:r w:rsidR="000F1D00" w:rsidRPr="007C2ECB">
              <w:rPr>
                <w:rFonts w:cstheme="minorHAnsi"/>
              </w:rPr>
              <w:t xml:space="preserve">i rekonstruira proces (učenik opisuje sve faze rada kojima je prošao) uz </w:t>
            </w:r>
            <w:proofErr w:type="spellStart"/>
            <w:r w:rsidR="000F1D00" w:rsidRPr="007C2ECB">
              <w:rPr>
                <w:rFonts w:cstheme="minorHAnsi"/>
              </w:rPr>
              <w:t>samorefleksiju</w:t>
            </w:r>
            <w:proofErr w:type="spellEnd"/>
            <w:r w:rsidR="000F1D00" w:rsidRPr="007C2ECB">
              <w:rPr>
                <w:rFonts w:cstheme="minorHAnsi"/>
              </w:rPr>
              <w:t>.</w:t>
            </w:r>
          </w:p>
          <w:p w14:paraId="74AD98D9" w14:textId="77777777" w:rsidR="00863D86" w:rsidRPr="007C2ECB" w:rsidRDefault="00A96D71" w:rsidP="00A96D71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U likovnim</w:t>
            </w:r>
            <w:r w:rsidR="00E3024C" w:rsidRPr="007C2ECB">
              <w:rPr>
                <w:rFonts w:cstheme="minorHAnsi"/>
              </w:rPr>
              <w:t>/vizualnim</w:t>
            </w:r>
            <w:r w:rsidRPr="007C2ECB">
              <w:rPr>
                <w:rFonts w:cstheme="minorHAnsi"/>
              </w:rPr>
              <w:t xml:space="preserve"> radovima dijelom koristi </w:t>
            </w:r>
            <w:r w:rsidR="00863D86" w:rsidRPr="007C2ECB">
              <w:rPr>
                <w:rFonts w:cstheme="minorHAnsi"/>
              </w:rPr>
              <w:t xml:space="preserve">krug boja, primarne, sekundarne i tercijarne boje, dvodimenzionalne oblike. Dijelom primjenjuje različite planove, rakurse i kompozicije koristeći se digitalnim fotoaparatom </w:t>
            </w:r>
            <w:r w:rsidR="00863D86" w:rsidRPr="007C2ECB">
              <w:rPr>
                <w:rStyle w:val="normaltextrun"/>
                <w:rFonts w:cstheme="minorHAnsi"/>
                <w:bCs/>
              </w:rPr>
              <w:t>te izražava</w:t>
            </w:r>
            <w:r w:rsidR="00863D86" w:rsidRPr="007C2ECB">
              <w:rPr>
                <w:rFonts w:cstheme="minorHAnsi"/>
              </w:rPr>
              <w:t xml:space="preserve"> ritam ploha GIF animacijom i omjerima veličina. Dijelom izražava točne omjere predmeta na plohi</w:t>
            </w:r>
            <w:r w:rsidR="00585A5B" w:rsidRPr="007C2ECB">
              <w:rPr>
                <w:rFonts w:cstheme="minorHAnsi"/>
              </w:rPr>
              <w:t xml:space="preserve"> i </w:t>
            </w:r>
            <w:r w:rsidR="00863D86" w:rsidRPr="007C2ECB">
              <w:rPr>
                <w:rStyle w:val="normaltextrun"/>
                <w:rFonts w:cstheme="minorHAnsi"/>
              </w:rPr>
              <w:t xml:space="preserve"> sudjeluje i surađuje pri radu u paru.</w:t>
            </w:r>
          </w:p>
          <w:p w14:paraId="42CDBE4F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6A0AB1BE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3751A61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525D4839" w14:textId="77777777" w:rsidR="00A96D71" w:rsidRPr="007C2ECB" w:rsidRDefault="00863D86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vodstvo:</w:t>
            </w:r>
          </w:p>
          <w:p w14:paraId="5FA88F51" w14:textId="77777777" w:rsidR="00863D86" w:rsidRPr="007C2ECB" w:rsidRDefault="00863D86" w:rsidP="00863D8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- uspoređuje likovne kompozicije glazbenih djela Vasilija Kandinskog i Pieta Mondriana</w:t>
            </w:r>
            <w:r w:rsidRPr="007C2ECB">
              <w:rPr>
                <w:rStyle w:val="normaltextrun"/>
                <w:rFonts w:cstheme="minorHAnsi"/>
              </w:rPr>
              <w:t xml:space="preserve"> </w:t>
            </w:r>
          </w:p>
          <w:p w14:paraId="608F03BF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t>- iskazuje zadovoljstvo radom i koliko takav način rada povezuje s vlastitim životom</w:t>
            </w:r>
          </w:p>
          <w:p w14:paraId="698F90BF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- vrednuje ostvarenost likovnih pojmova (omjeri veličina likova, crte po toku, kadar, plan, rakurs, kompozicija)  u svojim i tuđim crtežima i fotografijama</w:t>
            </w:r>
          </w:p>
          <w:p w14:paraId="43B0F1D6" w14:textId="77777777" w:rsidR="00863D86" w:rsidRPr="007C2ECB" w:rsidRDefault="00863D86" w:rsidP="00863D86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2ECB">
              <w:rPr>
                <w:rFonts w:cstheme="minorHAnsi"/>
              </w:rPr>
              <w:t xml:space="preserve">- uspoređuje način na koji ljudsko tijelo u pokretu prikazuju slikar Marcel Duchamp i fotograf </w:t>
            </w:r>
            <w:proofErr w:type="spellStart"/>
            <w:r w:rsidRPr="007C2ECB">
              <w:rPr>
                <w:rFonts w:cstheme="minorHAnsi"/>
              </w:rPr>
              <w:t>Gjon</w:t>
            </w:r>
            <w:proofErr w:type="spellEnd"/>
            <w:r w:rsidRPr="007C2ECB">
              <w:rPr>
                <w:rFonts w:cstheme="minorHAnsi"/>
              </w:rPr>
              <w:t xml:space="preserve"> Mili</w:t>
            </w:r>
          </w:p>
          <w:p w14:paraId="763A81A5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</w:t>
            </w:r>
            <w:r w:rsidRPr="007C2ECB">
              <w:rPr>
                <w:rFonts w:cstheme="minorHAnsi"/>
                <w:color w:val="231F20"/>
                <w:lang w:eastAsia="hr-HR"/>
              </w:rPr>
              <w:t>pisuje svoj likovni rad i radove drugih učenika te ukazuje na zanimljiva rješenja ili moguća poboljšanja</w:t>
            </w:r>
            <w:r w:rsidRPr="007C2ECB">
              <w:rPr>
                <w:rFonts w:cstheme="minorHAnsi"/>
              </w:rPr>
              <w:t>.</w:t>
            </w:r>
          </w:p>
        </w:tc>
        <w:tc>
          <w:tcPr>
            <w:tcW w:w="2693" w:type="dxa"/>
          </w:tcPr>
          <w:p w14:paraId="3D8C8E27" w14:textId="77777777" w:rsidR="000F1D00" w:rsidRPr="007C2ECB" w:rsidRDefault="00A96D71" w:rsidP="000F1D0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</w:t>
            </w:r>
            <w:r w:rsidR="000F1D00" w:rsidRPr="007C2ECB">
              <w:rPr>
                <w:rStyle w:val="normaltextrun"/>
                <w:rFonts w:cstheme="minorHAnsi"/>
              </w:rPr>
              <w:t>povezuje zvukove i boje</w:t>
            </w:r>
            <w:r w:rsidR="000F1D00" w:rsidRPr="007C2ECB">
              <w:rPr>
                <w:rFonts w:cstheme="minorHAnsi"/>
              </w:rPr>
              <w:t>, ne primjenjuje različite kadrove i rakurse</w:t>
            </w:r>
            <w:r w:rsidR="000F1D00" w:rsidRPr="007C2ECB">
              <w:rPr>
                <w:rFonts w:cstheme="minorHAnsi"/>
                <w:color w:val="FF0000"/>
              </w:rPr>
              <w:t xml:space="preserve"> </w:t>
            </w:r>
            <w:r w:rsidR="000F1D00" w:rsidRPr="007C2ECB">
              <w:rPr>
                <w:rFonts w:cstheme="minorHAnsi"/>
              </w:rPr>
              <w:t xml:space="preserve">i ne rekonstruira proces (učenik </w:t>
            </w:r>
            <w:r w:rsidR="00863D86" w:rsidRPr="007C2ECB">
              <w:rPr>
                <w:rFonts w:cstheme="minorHAnsi"/>
              </w:rPr>
              <w:t xml:space="preserve">ne </w:t>
            </w:r>
            <w:r w:rsidR="000F1D00" w:rsidRPr="007C2ECB">
              <w:rPr>
                <w:rFonts w:cstheme="minorHAnsi"/>
              </w:rPr>
              <w:t xml:space="preserve">opisuje sve faze rada kojima je prošao) uz </w:t>
            </w:r>
            <w:proofErr w:type="spellStart"/>
            <w:r w:rsidR="000F1D00" w:rsidRPr="007C2ECB">
              <w:rPr>
                <w:rFonts w:cstheme="minorHAnsi"/>
              </w:rPr>
              <w:t>samorefleksiju</w:t>
            </w:r>
            <w:proofErr w:type="spellEnd"/>
            <w:r w:rsidR="000F1D00" w:rsidRPr="007C2ECB">
              <w:rPr>
                <w:rFonts w:cstheme="minorHAnsi"/>
              </w:rPr>
              <w:t>.</w:t>
            </w:r>
          </w:p>
          <w:p w14:paraId="543647B5" w14:textId="77777777" w:rsidR="00863D86" w:rsidRPr="007C2ECB" w:rsidRDefault="00A96D71" w:rsidP="00863D8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Ni uz učiteljevo</w:t>
            </w:r>
            <w:r w:rsidR="00863D86" w:rsidRPr="007C2ECB">
              <w:rPr>
                <w:rFonts w:cstheme="minorHAnsi"/>
              </w:rPr>
              <w:t xml:space="preserve"> vodstvo</w:t>
            </w:r>
            <w:r w:rsidRPr="007C2ECB">
              <w:rPr>
                <w:rFonts w:cstheme="minorHAnsi"/>
              </w:rPr>
              <w:t xml:space="preserve"> ne </w:t>
            </w:r>
            <w:r w:rsidR="00863D86" w:rsidRPr="007C2ECB">
              <w:rPr>
                <w:rFonts w:cstheme="minorHAnsi"/>
              </w:rPr>
              <w:t xml:space="preserve">koristi krug boja, primarne, sekundarne i tercijarne boje, dvodimenzionalne oblike. Ne primjenjuje različite planove, rakurse i kompozicije koristeći se digitalnim fotoaparatom </w:t>
            </w:r>
            <w:r w:rsidR="00863D86" w:rsidRPr="007C2ECB">
              <w:rPr>
                <w:rStyle w:val="normaltextrun"/>
                <w:rFonts w:cstheme="minorHAnsi"/>
                <w:bCs/>
              </w:rPr>
              <w:t>te ne izražava</w:t>
            </w:r>
            <w:r w:rsidR="00863D86" w:rsidRPr="007C2ECB">
              <w:rPr>
                <w:rFonts w:cstheme="minorHAnsi"/>
              </w:rPr>
              <w:t xml:space="preserve"> ritam ploha GIF animacijom i omjerima veličina. Ne izražava točne omjere predmeta na plohi</w:t>
            </w:r>
            <w:r w:rsidR="00585A5B" w:rsidRPr="007C2ECB">
              <w:rPr>
                <w:rFonts w:cstheme="minorHAnsi"/>
              </w:rPr>
              <w:t xml:space="preserve"> i </w:t>
            </w:r>
            <w:r w:rsidR="00863D86" w:rsidRPr="007C2ECB">
              <w:rPr>
                <w:rStyle w:val="normaltextrun"/>
                <w:rFonts w:cstheme="minorHAnsi"/>
              </w:rPr>
              <w:t>ne sudjeluje i ne surađuje pri radu u paru.</w:t>
            </w:r>
          </w:p>
          <w:p w14:paraId="4169C6EA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1200E8E2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47F2F2D4" w14:textId="77777777" w:rsidR="00863D86" w:rsidRPr="007C2ECB" w:rsidRDefault="00863D86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ne:</w:t>
            </w:r>
          </w:p>
          <w:p w14:paraId="4E5A88DB" w14:textId="77777777" w:rsidR="00863D86" w:rsidRPr="007C2ECB" w:rsidRDefault="00863D86" w:rsidP="00863D86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likovne kompozicije glazbenih djela </w:t>
            </w:r>
            <w:r w:rsidRPr="007C2ECB">
              <w:rPr>
                <w:rFonts w:cstheme="minorHAnsi"/>
              </w:rPr>
              <w:lastRenderedPageBreak/>
              <w:t>Vasilija Kandinskog i Pieta Mondriana</w:t>
            </w:r>
            <w:r w:rsidRPr="007C2ECB">
              <w:rPr>
                <w:rStyle w:val="normaltextrun"/>
                <w:rFonts w:cstheme="minorHAnsi"/>
              </w:rPr>
              <w:t xml:space="preserve"> </w:t>
            </w:r>
          </w:p>
          <w:p w14:paraId="02410B3C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t>- iskazuje zadovoljstvo radom i koliko takav način rada povezuje s vlastitim životom</w:t>
            </w:r>
          </w:p>
          <w:p w14:paraId="1458AFD3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vrednuje ostvarenost likovnih pojmova (omjeri veličina likova, crte po toku, kadar, plan, rakurs, kompozicija)  u svojim i tuđim crtežima i fotografijama</w:t>
            </w:r>
          </w:p>
          <w:p w14:paraId="295DFFE2" w14:textId="77777777" w:rsidR="00863D86" w:rsidRPr="007C2ECB" w:rsidRDefault="00863D86" w:rsidP="00863D86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2ECB">
              <w:rPr>
                <w:rFonts w:cstheme="minorHAnsi"/>
              </w:rPr>
              <w:t xml:space="preserve">- uspoređuje način na koji ljudsko tijelo u pokretu prikazuju slikar Marcel Duchamp i fotograf </w:t>
            </w:r>
            <w:proofErr w:type="spellStart"/>
            <w:r w:rsidRPr="007C2ECB">
              <w:rPr>
                <w:rFonts w:cstheme="minorHAnsi"/>
              </w:rPr>
              <w:t>Gjon</w:t>
            </w:r>
            <w:proofErr w:type="spellEnd"/>
            <w:r w:rsidRPr="007C2ECB">
              <w:rPr>
                <w:rFonts w:cstheme="minorHAnsi"/>
              </w:rPr>
              <w:t xml:space="preserve"> Mili</w:t>
            </w:r>
          </w:p>
          <w:p w14:paraId="162E3D7F" w14:textId="77777777" w:rsidR="00863D86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</w:t>
            </w:r>
            <w:r w:rsidRPr="007C2ECB">
              <w:rPr>
                <w:rFonts w:cstheme="minorHAnsi"/>
                <w:color w:val="231F20"/>
                <w:lang w:eastAsia="hr-HR"/>
              </w:rPr>
              <w:t>pisuje svoj likovni rad i radove drugih učenika te ukazuje na zanimljiva rješenja ili moguća poboljšanja</w:t>
            </w:r>
            <w:r w:rsidRPr="007C2ECB">
              <w:rPr>
                <w:rFonts w:cstheme="minorHAnsi"/>
              </w:rPr>
              <w:t>.</w:t>
            </w:r>
          </w:p>
        </w:tc>
      </w:tr>
    </w:tbl>
    <w:p w14:paraId="3E145211" w14:textId="37938764" w:rsidR="00A96D71" w:rsidRDefault="00A96D71" w:rsidP="00532A2D">
      <w:pPr>
        <w:rPr>
          <w:rFonts w:cstheme="minorHAnsi"/>
        </w:rPr>
      </w:pPr>
    </w:p>
    <w:p w14:paraId="31BDE8F6" w14:textId="5D9EF2D7" w:rsidR="0095002E" w:rsidRDefault="0095002E" w:rsidP="00532A2D">
      <w:pPr>
        <w:rPr>
          <w:rFonts w:cstheme="minorHAnsi"/>
        </w:rPr>
      </w:pPr>
    </w:p>
    <w:p w14:paraId="35D71B44" w14:textId="183DCE88" w:rsidR="0095002E" w:rsidRDefault="0095002E" w:rsidP="00532A2D">
      <w:pPr>
        <w:rPr>
          <w:rFonts w:cstheme="minorHAnsi"/>
        </w:rPr>
      </w:pPr>
    </w:p>
    <w:p w14:paraId="1628EE2F" w14:textId="3B462C15" w:rsidR="0095002E" w:rsidRDefault="0095002E" w:rsidP="00532A2D">
      <w:pPr>
        <w:rPr>
          <w:rFonts w:cstheme="minorHAnsi"/>
        </w:rPr>
      </w:pPr>
    </w:p>
    <w:p w14:paraId="0E160583" w14:textId="7DDE2AEF" w:rsidR="0095002E" w:rsidRDefault="0095002E" w:rsidP="00532A2D">
      <w:pPr>
        <w:rPr>
          <w:rFonts w:cstheme="minorHAnsi"/>
        </w:rPr>
      </w:pPr>
    </w:p>
    <w:p w14:paraId="4F220371" w14:textId="66EAE030" w:rsidR="0095002E" w:rsidRDefault="0095002E" w:rsidP="00532A2D">
      <w:pPr>
        <w:rPr>
          <w:rFonts w:cstheme="minorHAnsi"/>
        </w:rPr>
      </w:pPr>
    </w:p>
    <w:p w14:paraId="5BA77EFB" w14:textId="43BF5274" w:rsidR="0095002E" w:rsidRDefault="0095002E" w:rsidP="00532A2D">
      <w:pPr>
        <w:rPr>
          <w:rFonts w:cstheme="minorHAnsi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693"/>
      </w:tblGrid>
      <w:tr w:rsidR="00A96D71" w:rsidRPr="007C2ECB" w14:paraId="74DF8F37" w14:textId="77777777" w:rsidTr="00EE47EB">
        <w:tc>
          <w:tcPr>
            <w:tcW w:w="14737" w:type="dxa"/>
            <w:gridSpan w:val="5"/>
          </w:tcPr>
          <w:p w14:paraId="2C9D2A9F" w14:textId="77777777" w:rsidR="00A96D71" w:rsidRPr="007C2ECB" w:rsidRDefault="00A96D71" w:rsidP="00A96D71">
            <w:pPr>
              <w:rPr>
                <w:rFonts w:cstheme="minorHAnsi"/>
                <w:b/>
                <w:color w:val="FF0000"/>
              </w:rPr>
            </w:pPr>
            <w:r w:rsidRPr="007C2ECB">
              <w:rPr>
                <w:rFonts w:cstheme="minorHAnsi"/>
              </w:rPr>
              <w:lastRenderedPageBreak/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81C2D">
              <w:rPr>
                <w:rFonts w:cstheme="minorHAnsi"/>
                <w:b/>
                <w:sz w:val="28"/>
                <w:szCs w:val="28"/>
              </w:rPr>
              <w:t>ZAJEDNO SMO RAZLIČITI</w:t>
            </w:r>
          </w:p>
          <w:p w14:paraId="2478E470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4CE06BE3" w14:textId="77777777" w:rsidR="00A96D71" w:rsidRPr="007C2ECB" w:rsidRDefault="00C34899" w:rsidP="00C34899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2D3432" w:rsidRPr="007C2ECB">
              <w:rPr>
                <w:rFonts w:cstheme="minorHAnsi"/>
              </w:rPr>
              <w:t>koristi se komplementarnim kontrastom boja kako bi izrazio svoje ideje</w:t>
            </w:r>
          </w:p>
          <w:p w14:paraId="5897BD14" w14:textId="77777777" w:rsidR="00A96D71" w:rsidRPr="007C2ECB" w:rsidRDefault="00C34899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2D3432" w:rsidRPr="007C2ECB">
              <w:rPr>
                <w:rFonts w:cstheme="minorHAnsi"/>
              </w:rPr>
              <w:t>izražava svoju ideju miješanjem boja</w:t>
            </w:r>
          </w:p>
          <w:p w14:paraId="503D8B6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64198771" w14:textId="77777777" w:rsidR="00A96D71" w:rsidRPr="007C2ECB" w:rsidRDefault="00C34899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</w:t>
            </w:r>
            <w:r w:rsidR="00A96D71" w:rsidRPr="007C2ECB">
              <w:rPr>
                <w:rFonts w:cstheme="minorHAnsi"/>
              </w:rPr>
              <w:t xml:space="preserve"> </w:t>
            </w:r>
            <w:r w:rsidR="002D3432" w:rsidRPr="007C2ECB">
              <w:rPr>
                <w:rFonts w:cstheme="minorHAnsi"/>
              </w:rPr>
              <w:t xml:space="preserve">koristi se komplementarnim kontrastom boja u tehnici tempera </w:t>
            </w:r>
          </w:p>
          <w:p w14:paraId="426DED84" w14:textId="77777777" w:rsidR="00A96D71" w:rsidRPr="007C2ECB" w:rsidRDefault="00C34899" w:rsidP="00C34899">
            <w:pPr>
              <w:rPr>
                <w:rStyle w:val="normaltextrun"/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t xml:space="preserve">- </w:t>
            </w:r>
            <w:r w:rsidR="002D3432" w:rsidRPr="007C2ECB">
              <w:rPr>
                <w:rStyle w:val="normaltextrun"/>
                <w:rFonts w:cstheme="minorHAnsi"/>
              </w:rPr>
              <w:t>sudjelovanje,</w:t>
            </w:r>
            <w:r w:rsidR="002D3432" w:rsidRPr="007C2ECB">
              <w:rPr>
                <w:rStyle w:val="apple-converted-space"/>
                <w:rFonts w:cstheme="minorHAnsi"/>
              </w:rPr>
              <w:t> </w:t>
            </w:r>
            <w:r w:rsidR="002D3432" w:rsidRPr="007C2ECB">
              <w:rPr>
                <w:rStyle w:val="normaltextrun"/>
                <w:rFonts w:cstheme="minorHAnsi"/>
              </w:rPr>
              <w:t>samostalnost, samoinicijativnost, komunikaciju i suradnju učenika</w:t>
            </w:r>
          </w:p>
          <w:p w14:paraId="0E3DB746" w14:textId="77777777" w:rsidR="002D3432" w:rsidRPr="007C2ECB" w:rsidRDefault="00C34899" w:rsidP="00C34899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color w:val="231F20"/>
                <w:lang w:eastAsia="hr-HR"/>
              </w:rPr>
              <w:t>uporab</w:t>
            </w:r>
            <w:r w:rsidR="00863D86" w:rsidRPr="007C2ECB">
              <w:rPr>
                <w:rFonts w:eastAsia="Times New Roman" w:cstheme="minorHAnsi"/>
                <w:color w:val="231F20"/>
                <w:lang w:eastAsia="hr-HR"/>
              </w:rPr>
              <w:t>a</w:t>
            </w:r>
            <w:r w:rsidRPr="007C2ECB">
              <w:rPr>
                <w:rFonts w:eastAsia="Times New Roman" w:cstheme="minorHAnsi"/>
                <w:color w:val="231F20"/>
                <w:lang w:eastAsia="hr-HR"/>
              </w:rPr>
              <w:t xml:space="preserve"> i variranje</w:t>
            </w:r>
            <w:r w:rsidR="00863D86" w:rsidRPr="007C2ECB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7C2ECB">
              <w:rPr>
                <w:rFonts w:eastAsia="Times New Roman" w:cstheme="minorHAnsi"/>
                <w:color w:val="231F20"/>
                <w:lang w:eastAsia="hr-HR"/>
              </w:rPr>
              <w:t>različitih likovnih materijala</w:t>
            </w:r>
          </w:p>
          <w:p w14:paraId="70ACB57E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2CBBA467" w14:textId="77777777" w:rsidR="002D3432" w:rsidRPr="007C2ECB" w:rsidRDefault="002D3432" w:rsidP="002D3432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boje i motive na srpskoj, rumunjskoj i marokanskoj tkanici i povez</w:t>
            </w:r>
            <w:r w:rsidR="006D7260" w:rsidRPr="007C2ECB">
              <w:rPr>
                <w:rFonts w:cstheme="minorHAnsi"/>
              </w:rPr>
              <w:t>u</w:t>
            </w:r>
            <w:r w:rsidR="00863D86" w:rsidRPr="007C2ECB">
              <w:rPr>
                <w:rFonts w:cstheme="minorHAnsi"/>
              </w:rPr>
              <w:t>je</w:t>
            </w:r>
            <w:r w:rsidRPr="007C2ECB">
              <w:rPr>
                <w:rFonts w:cstheme="minorHAnsi"/>
              </w:rPr>
              <w:t xml:space="preserve"> ih sa svojim doživljajem </w:t>
            </w:r>
          </w:p>
          <w:p w14:paraId="359EC030" w14:textId="77777777" w:rsidR="00C34899" w:rsidRPr="007C2ECB" w:rsidRDefault="00C34899" w:rsidP="002D3432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="002D3432" w:rsidRPr="007C2ECB">
              <w:rPr>
                <w:rFonts w:cstheme="minorHAnsi"/>
              </w:rPr>
              <w:t xml:space="preserve">uspoređuje ornamente narodnih nošnja sjeverne Hrvatske i Japana </w:t>
            </w:r>
          </w:p>
          <w:p w14:paraId="263FB0D4" w14:textId="77777777" w:rsidR="002D3432" w:rsidRPr="007C2ECB" w:rsidRDefault="00863D86" w:rsidP="00863D86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</w:t>
            </w:r>
            <w:r w:rsidRPr="007C2ECB">
              <w:rPr>
                <w:rFonts w:cstheme="minorHAnsi"/>
                <w:bCs/>
              </w:rPr>
              <w:t xml:space="preserve">načine oblačenja </w:t>
            </w:r>
            <w:proofErr w:type="spellStart"/>
            <w:r w:rsidRPr="007C2ECB">
              <w:rPr>
                <w:rFonts w:cstheme="minorHAnsi"/>
                <w:bCs/>
                <w:i/>
              </w:rPr>
              <w:t>rappera</w:t>
            </w:r>
            <w:proofErr w:type="spellEnd"/>
            <w:r w:rsidRPr="007C2ECB">
              <w:rPr>
                <w:rFonts w:cstheme="minorHAnsi"/>
                <w:bCs/>
              </w:rPr>
              <w:t xml:space="preserve"> i </w:t>
            </w:r>
            <w:proofErr w:type="spellStart"/>
            <w:r w:rsidRPr="007C2ECB">
              <w:rPr>
                <w:rFonts w:cstheme="minorHAnsi"/>
                <w:bCs/>
              </w:rPr>
              <w:t>hipstera</w:t>
            </w:r>
            <w:proofErr w:type="spellEnd"/>
            <w:r w:rsidRPr="007C2ECB">
              <w:rPr>
                <w:rFonts w:cstheme="minorHAnsi"/>
                <w:bCs/>
              </w:rPr>
              <w:t xml:space="preserve"> te </w:t>
            </w:r>
            <w:r w:rsidRPr="007C2ECB">
              <w:rPr>
                <w:rFonts w:cstheme="minorHAnsi"/>
              </w:rPr>
              <w:t>prepoznaje</w:t>
            </w:r>
            <w:r w:rsidRPr="007C2ECB">
              <w:rPr>
                <w:rFonts w:cstheme="minorHAnsi"/>
                <w:bCs/>
              </w:rPr>
              <w:t xml:space="preserve"> vlastiti i tuđi imidž kao izraz kreativnosti i osobnog identiteta kao i </w:t>
            </w:r>
            <w:r w:rsidR="002D3432" w:rsidRPr="007C2ECB">
              <w:rPr>
                <w:rFonts w:cstheme="minorHAnsi"/>
              </w:rPr>
              <w:t xml:space="preserve">važnost tolerancije za suživot ljudi u multikulturnom svijetu </w:t>
            </w:r>
          </w:p>
          <w:p w14:paraId="746F821D" w14:textId="77777777" w:rsidR="002D3432" w:rsidRPr="007C2ECB" w:rsidRDefault="00C34899" w:rsidP="002D3432">
            <w:pPr>
              <w:rPr>
                <w:rFonts w:cstheme="minorHAnsi"/>
                <w:color w:val="000000" w:themeColor="text1"/>
              </w:rPr>
            </w:pPr>
            <w:r w:rsidRPr="007C2ECB">
              <w:rPr>
                <w:rFonts w:cstheme="minorHAnsi"/>
                <w:color w:val="000000" w:themeColor="text1"/>
              </w:rPr>
              <w:t xml:space="preserve">- </w:t>
            </w:r>
            <w:r w:rsidR="002D3432" w:rsidRPr="007C2ECB">
              <w:rPr>
                <w:rFonts w:cstheme="minorHAnsi"/>
                <w:color w:val="000000" w:themeColor="text1"/>
              </w:rPr>
              <w:t>uspoređuje svoj likovni rad i radove drugih učenika te ukazati na zanimljiva rješenja ili moguća poboljšanja</w:t>
            </w:r>
          </w:p>
        </w:tc>
      </w:tr>
      <w:tr w:rsidR="00A96D71" w:rsidRPr="007C2ECB" w14:paraId="02E75CB0" w14:textId="77777777" w:rsidTr="00EE47EB">
        <w:tc>
          <w:tcPr>
            <w:tcW w:w="3114" w:type="dxa"/>
          </w:tcPr>
          <w:p w14:paraId="3F861469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15C9DB7C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7BF5E7A1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23C4058C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693" w:type="dxa"/>
          </w:tcPr>
          <w:p w14:paraId="3215A1A7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A96D71" w:rsidRPr="007C2ECB" w14:paraId="50FB844D" w14:textId="77777777" w:rsidTr="00EE47EB">
        <w:tc>
          <w:tcPr>
            <w:tcW w:w="3114" w:type="dxa"/>
          </w:tcPr>
          <w:p w14:paraId="00DB7753" w14:textId="77777777" w:rsidR="00863D86" w:rsidRPr="007C2ECB" w:rsidRDefault="00A96D71" w:rsidP="00D46486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Samostalno </w:t>
            </w:r>
            <w:r w:rsidR="00863D86" w:rsidRPr="007C2ECB">
              <w:rPr>
                <w:rFonts w:cstheme="minorHAnsi"/>
              </w:rPr>
              <w:t>se koristi komplementarnim kontrastom boja kako bi izrazio svoje ideje</w:t>
            </w:r>
            <w:r w:rsidR="00D46486" w:rsidRPr="007C2ECB">
              <w:rPr>
                <w:rFonts w:cstheme="minorHAnsi"/>
              </w:rPr>
              <w:t xml:space="preserve"> i </w:t>
            </w:r>
            <w:r w:rsidR="00863D86" w:rsidRPr="007C2ECB">
              <w:rPr>
                <w:rFonts w:cstheme="minorHAnsi"/>
              </w:rPr>
              <w:t>izražava svoju ideju miješanjem boja</w:t>
            </w:r>
            <w:r w:rsidR="00D46486" w:rsidRPr="007C2ECB">
              <w:rPr>
                <w:rFonts w:cstheme="minorHAnsi"/>
              </w:rPr>
              <w:t>.</w:t>
            </w:r>
          </w:p>
          <w:p w14:paraId="7E7D652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 radovi su originalni, kreativno ispunjeni </w:t>
            </w:r>
            <w:r w:rsidR="00D46486" w:rsidRPr="007C2ECB">
              <w:rPr>
                <w:rFonts w:cstheme="minorHAnsi"/>
              </w:rPr>
              <w:t xml:space="preserve">komplementarnim kontrastom boja, </w:t>
            </w:r>
            <w:r w:rsidR="00D46486" w:rsidRPr="007C2ECB">
              <w:rPr>
                <w:rFonts w:eastAsia="Times New Roman" w:cstheme="minorHAnsi"/>
                <w:color w:val="231F20"/>
                <w:lang w:eastAsia="hr-HR"/>
              </w:rPr>
              <w:t xml:space="preserve">uporabom i variranjem različitih likovnih materijala te aktivno </w:t>
            </w:r>
            <w:r w:rsidR="00D46486" w:rsidRPr="007C2ECB">
              <w:rPr>
                <w:rStyle w:val="normaltextrun"/>
                <w:rFonts w:cstheme="minorHAnsi"/>
              </w:rPr>
              <w:t>sudjeluje,</w:t>
            </w:r>
            <w:r w:rsidR="00D46486" w:rsidRPr="007C2ECB">
              <w:rPr>
                <w:rStyle w:val="apple-converted-space"/>
                <w:rFonts w:cstheme="minorHAnsi"/>
              </w:rPr>
              <w:t> </w:t>
            </w:r>
            <w:r w:rsidR="00D46486" w:rsidRPr="007C2ECB">
              <w:rPr>
                <w:rStyle w:val="normaltextrun"/>
                <w:rFonts w:cstheme="minorHAnsi"/>
              </w:rPr>
              <w:t>samostalno i samoinicijativno komunicira i surađuje.</w:t>
            </w:r>
          </w:p>
          <w:p w14:paraId="2B9E43E8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719FF1AC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20073DE3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50DDDE3E" w14:textId="77777777" w:rsidR="006D7260" w:rsidRPr="007C2ECB" w:rsidRDefault="006D7260" w:rsidP="006D726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Samostalno:</w:t>
            </w:r>
          </w:p>
          <w:p w14:paraId="6AA3D3E0" w14:textId="77777777" w:rsidR="006D7260" w:rsidRPr="007C2ECB" w:rsidRDefault="006D7260" w:rsidP="006D726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- opisuje boje i motive na srpskoj, rumunjskoj i marokanskoj tkanici i povezuje ih sa svojim doživljajem </w:t>
            </w:r>
          </w:p>
          <w:p w14:paraId="2A043309" w14:textId="77777777" w:rsidR="006D7260" w:rsidRPr="007C2ECB" w:rsidRDefault="006D7260" w:rsidP="006D726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ornamente narodnih nošnja sjeverne Hrvatske i Japana </w:t>
            </w:r>
          </w:p>
          <w:p w14:paraId="7E26A101" w14:textId="77777777" w:rsidR="006D7260" w:rsidRPr="007C2ECB" w:rsidRDefault="006D7260" w:rsidP="006D726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</w:t>
            </w:r>
            <w:r w:rsidRPr="007C2ECB">
              <w:rPr>
                <w:rFonts w:cstheme="minorHAnsi"/>
                <w:bCs/>
              </w:rPr>
              <w:t xml:space="preserve">načine oblačenja </w:t>
            </w:r>
            <w:proofErr w:type="spellStart"/>
            <w:r w:rsidRPr="007C2ECB">
              <w:rPr>
                <w:rFonts w:cstheme="minorHAnsi"/>
                <w:bCs/>
                <w:i/>
              </w:rPr>
              <w:t>rappera</w:t>
            </w:r>
            <w:proofErr w:type="spellEnd"/>
            <w:r w:rsidRPr="007C2ECB">
              <w:rPr>
                <w:rFonts w:cstheme="minorHAnsi"/>
                <w:bCs/>
              </w:rPr>
              <w:t xml:space="preserve"> i </w:t>
            </w:r>
            <w:proofErr w:type="spellStart"/>
            <w:r w:rsidRPr="007C2ECB">
              <w:rPr>
                <w:rFonts w:cstheme="minorHAnsi"/>
                <w:bCs/>
              </w:rPr>
              <w:t>hipstera</w:t>
            </w:r>
            <w:proofErr w:type="spellEnd"/>
            <w:r w:rsidRPr="007C2ECB">
              <w:rPr>
                <w:rFonts w:cstheme="minorHAnsi"/>
                <w:bCs/>
              </w:rPr>
              <w:t xml:space="preserve"> te </w:t>
            </w:r>
            <w:r w:rsidRPr="007C2ECB">
              <w:rPr>
                <w:rFonts w:cstheme="minorHAnsi"/>
              </w:rPr>
              <w:t>prepoznaje</w:t>
            </w:r>
            <w:r w:rsidRPr="007C2ECB">
              <w:rPr>
                <w:rFonts w:cstheme="minorHAnsi"/>
                <w:bCs/>
              </w:rPr>
              <w:t xml:space="preserve"> vlastiti i tuđi imidž kao izraz kreativnosti i osobnog identiteta kao i </w:t>
            </w:r>
            <w:r w:rsidRPr="007C2ECB">
              <w:rPr>
                <w:rFonts w:cstheme="minorHAnsi"/>
              </w:rPr>
              <w:t xml:space="preserve">važnost tolerancije za suživot ljudi u multikulturnom svijetu </w:t>
            </w:r>
          </w:p>
          <w:p w14:paraId="2AFBA12B" w14:textId="77777777" w:rsidR="006D7260" w:rsidRPr="007C2ECB" w:rsidRDefault="006D7260" w:rsidP="006D7260">
            <w:pPr>
              <w:rPr>
                <w:rFonts w:cstheme="minorHAnsi"/>
                <w:color w:val="000000" w:themeColor="text1"/>
              </w:rPr>
            </w:pPr>
            <w:r w:rsidRPr="007C2ECB">
              <w:rPr>
                <w:rFonts w:cstheme="minorHAnsi"/>
                <w:color w:val="000000" w:themeColor="text1"/>
              </w:rPr>
              <w:t>- uspoređuje svoj likovni rad i radove drugih učenika te ukazati na zanimljiva rješenja ili moguća poboljšanja</w:t>
            </w:r>
          </w:p>
          <w:p w14:paraId="1262C790" w14:textId="77777777" w:rsidR="00A96D71" w:rsidRPr="007C2ECB" w:rsidRDefault="00A96D71" w:rsidP="00A96D71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28EAA17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</w:t>
            </w:r>
            <w:r w:rsidR="00D46486" w:rsidRPr="007C2ECB">
              <w:rPr>
                <w:rFonts w:cstheme="minorHAnsi"/>
              </w:rPr>
              <w:t>se koristi komplementarnim kontrastom boja kako bi izrazio svoje ideje i izražava svoju ideju miješanjem boja.</w:t>
            </w:r>
          </w:p>
          <w:p w14:paraId="662018D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asocijacija. U likovnim radovima koristi </w:t>
            </w:r>
            <w:r w:rsidR="00D46486" w:rsidRPr="007C2ECB">
              <w:rPr>
                <w:rFonts w:cstheme="minorHAnsi"/>
              </w:rPr>
              <w:t xml:space="preserve">komplementarni kontrast boja, </w:t>
            </w:r>
            <w:r w:rsidR="00D46486" w:rsidRPr="007C2ECB">
              <w:rPr>
                <w:rFonts w:eastAsia="Times New Roman" w:cstheme="minorHAnsi"/>
                <w:color w:val="231F20"/>
                <w:lang w:eastAsia="hr-HR"/>
              </w:rPr>
              <w:t xml:space="preserve">uporabu i variranje različitih likovnih materijala te </w:t>
            </w:r>
            <w:r w:rsidR="00D46486" w:rsidRPr="007C2ECB">
              <w:rPr>
                <w:rStyle w:val="normaltextrun"/>
                <w:rFonts w:cstheme="minorHAnsi"/>
              </w:rPr>
              <w:t>sudjeluje i uglavnom</w:t>
            </w:r>
            <w:r w:rsidR="00D46486" w:rsidRPr="007C2ECB">
              <w:rPr>
                <w:rStyle w:val="apple-converted-space"/>
                <w:rFonts w:cstheme="minorHAnsi"/>
              </w:rPr>
              <w:t> </w:t>
            </w:r>
            <w:r w:rsidR="00D46486" w:rsidRPr="007C2ECB">
              <w:rPr>
                <w:rStyle w:val="normaltextrun"/>
                <w:rFonts w:cstheme="minorHAnsi"/>
              </w:rPr>
              <w:t>samostalno i samoinicijativno komunicira i surađuje.</w:t>
            </w:r>
          </w:p>
          <w:p w14:paraId="7865938B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6BDA3879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Etape za realizaciju rada poduzima većinom samostalno.</w:t>
            </w:r>
          </w:p>
          <w:p w14:paraId="2DB57943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25F9CA32" w14:textId="77777777" w:rsidR="006D7260" w:rsidRPr="007C2ECB" w:rsidRDefault="006D7260" w:rsidP="006D726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Uglavnom samostalno:</w:t>
            </w:r>
          </w:p>
          <w:p w14:paraId="7ACEA53F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opisuje boje i motive na srpskoj, rumunjskoj i marokanskoj tkanici i </w:t>
            </w:r>
            <w:proofErr w:type="spellStart"/>
            <w:r w:rsidRPr="007C2ECB">
              <w:rPr>
                <w:rFonts w:cstheme="minorHAnsi"/>
              </w:rPr>
              <w:t>povezje</w:t>
            </w:r>
            <w:proofErr w:type="spellEnd"/>
            <w:r w:rsidRPr="007C2ECB">
              <w:rPr>
                <w:rFonts w:cstheme="minorHAnsi"/>
              </w:rPr>
              <w:t xml:space="preserve"> ih sa svojim doživljajem </w:t>
            </w:r>
          </w:p>
          <w:p w14:paraId="64A64DDB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ornamente narodnih nošnja sjeverne Hrvatske i Japana </w:t>
            </w:r>
          </w:p>
          <w:p w14:paraId="5B05C105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</w:t>
            </w:r>
            <w:r w:rsidRPr="007C2ECB">
              <w:rPr>
                <w:rFonts w:cstheme="minorHAnsi"/>
                <w:bCs/>
              </w:rPr>
              <w:t xml:space="preserve">načine oblačenja </w:t>
            </w:r>
            <w:proofErr w:type="spellStart"/>
            <w:r w:rsidRPr="007C2ECB">
              <w:rPr>
                <w:rFonts w:cstheme="minorHAnsi"/>
                <w:bCs/>
                <w:i/>
              </w:rPr>
              <w:t>rappera</w:t>
            </w:r>
            <w:proofErr w:type="spellEnd"/>
            <w:r w:rsidRPr="007C2ECB">
              <w:rPr>
                <w:rFonts w:cstheme="minorHAnsi"/>
                <w:bCs/>
              </w:rPr>
              <w:t xml:space="preserve"> i </w:t>
            </w:r>
            <w:proofErr w:type="spellStart"/>
            <w:r w:rsidRPr="007C2ECB">
              <w:rPr>
                <w:rFonts w:cstheme="minorHAnsi"/>
                <w:bCs/>
              </w:rPr>
              <w:t>hipstera</w:t>
            </w:r>
            <w:proofErr w:type="spellEnd"/>
            <w:r w:rsidRPr="007C2ECB">
              <w:rPr>
                <w:rFonts w:cstheme="minorHAnsi"/>
                <w:bCs/>
              </w:rPr>
              <w:t xml:space="preserve"> te </w:t>
            </w:r>
            <w:r w:rsidRPr="007C2ECB">
              <w:rPr>
                <w:rFonts w:cstheme="minorHAnsi"/>
              </w:rPr>
              <w:t>prepoznaje</w:t>
            </w:r>
            <w:r w:rsidRPr="007C2ECB">
              <w:rPr>
                <w:rFonts w:cstheme="minorHAnsi"/>
                <w:bCs/>
              </w:rPr>
              <w:t xml:space="preserve"> vlastiti i tuđi imidž kao izraz kreativnosti i osobnog identiteta kao i </w:t>
            </w:r>
            <w:r w:rsidRPr="007C2ECB">
              <w:rPr>
                <w:rFonts w:cstheme="minorHAnsi"/>
              </w:rPr>
              <w:t xml:space="preserve">važnost tolerancije za suživot ljudi u multikulturnom svijetu </w:t>
            </w:r>
          </w:p>
          <w:p w14:paraId="06CABD54" w14:textId="77777777" w:rsidR="00A96D71" w:rsidRPr="007C2ECB" w:rsidRDefault="00D66494" w:rsidP="00A96D71">
            <w:pPr>
              <w:rPr>
                <w:rFonts w:cstheme="minorHAnsi"/>
                <w:color w:val="000000" w:themeColor="text1"/>
              </w:rPr>
            </w:pPr>
            <w:r w:rsidRPr="007C2ECB">
              <w:rPr>
                <w:rFonts w:cstheme="minorHAnsi"/>
                <w:color w:val="000000" w:themeColor="text1"/>
              </w:rPr>
              <w:t>- uspoređuje svoj likovni rad i radove drugih učenika te ukazati na zanimljiva rješenja ili moguća poboljš</w:t>
            </w:r>
            <w:r w:rsidR="006D55F4" w:rsidRPr="007C2ECB">
              <w:rPr>
                <w:rFonts w:cstheme="minorHAnsi"/>
                <w:color w:val="000000" w:themeColor="text1"/>
              </w:rPr>
              <w:t>anja</w:t>
            </w:r>
          </w:p>
        </w:tc>
        <w:tc>
          <w:tcPr>
            <w:tcW w:w="2976" w:type="dxa"/>
          </w:tcPr>
          <w:p w14:paraId="2ACDF132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učiteljevu pomoć</w:t>
            </w:r>
            <w:r w:rsidR="00D46486" w:rsidRPr="007C2ECB">
              <w:rPr>
                <w:rFonts w:cstheme="minorHAnsi"/>
              </w:rPr>
              <w:t xml:space="preserve"> se</w:t>
            </w:r>
            <w:r w:rsidRPr="007C2ECB">
              <w:rPr>
                <w:rFonts w:cstheme="minorHAnsi"/>
              </w:rPr>
              <w:t xml:space="preserve"> </w:t>
            </w:r>
            <w:r w:rsidR="00D46486" w:rsidRPr="007C2ECB">
              <w:rPr>
                <w:rFonts w:cstheme="minorHAnsi"/>
              </w:rPr>
              <w:t>koristi komplementarnim kontrastom boja kako bi izrazio svoje ideje i izražava svoju ideju miješanjem boja.</w:t>
            </w:r>
          </w:p>
          <w:p w14:paraId="39AACF0D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uobičajeni. U likovnim radovima </w:t>
            </w:r>
            <w:r w:rsidR="006D7260" w:rsidRPr="007C2ECB">
              <w:rPr>
                <w:rFonts w:cstheme="minorHAnsi"/>
              </w:rPr>
              <w:t xml:space="preserve">uglavnom </w:t>
            </w:r>
            <w:r w:rsidRPr="007C2ECB">
              <w:rPr>
                <w:rFonts w:cstheme="minorHAnsi"/>
              </w:rPr>
              <w:t xml:space="preserve">koristi </w:t>
            </w:r>
            <w:r w:rsidR="006D7260" w:rsidRPr="007C2ECB">
              <w:rPr>
                <w:rFonts w:cstheme="minorHAnsi"/>
              </w:rPr>
              <w:t xml:space="preserve">komplementarni kontrast boja, </w:t>
            </w:r>
            <w:r w:rsidR="006D7260" w:rsidRPr="007C2ECB">
              <w:rPr>
                <w:rFonts w:eastAsia="Times New Roman" w:cstheme="minorHAnsi"/>
                <w:color w:val="231F20"/>
                <w:lang w:eastAsia="hr-HR"/>
              </w:rPr>
              <w:t xml:space="preserve">uporabu i variranje različitih likovnih materijala te </w:t>
            </w:r>
            <w:r w:rsidR="006D7260" w:rsidRPr="007C2ECB">
              <w:rPr>
                <w:rFonts w:cstheme="minorHAnsi"/>
              </w:rPr>
              <w:t xml:space="preserve">uz učiteljevu pomoć </w:t>
            </w:r>
            <w:r w:rsidR="006D7260" w:rsidRPr="007C2ECB">
              <w:rPr>
                <w:rStyle w:val="normaltextrun"/>
                <w:rFonts w:cstheme="minorHAnsi"/>
              </w:rPr>
              <w:t>sudjeluje i dijelom</w:t>
            </w:r>
            <w:r w:rsidR="006D7260" w:rsidRPr="007C2ECB">
              <w:rPr>
                <w:rStyle w:val="apple-converted-space"/>
                <w:rFonts w:cstheme="minorHAnsi"/>
              </w:rPr>
              <w:t> </w:t>
            </w:r>
            <w:r w:rsidR="006D7260" w:rsidRPr="007C2ECB">
              <w:rPr>
                <w:rStyle w:val="normaltextrun"/>
                <w:rFonts w:cstheme="minorHAnsi"/>
              </w:rPr>
              <w:t xml:space="preserve">samostalno komunicira i surađuje. </w:t>
            </w: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68D5EEED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Etape za realizaciju rada poduzima uz pomoć učitelja. Radovi su većim dijelom </w:t>
            </w:r>
            <w:r w:rsidRPr="007C2ECB">
              <w:rPr>
                <w:rFonts w:cstheme="minorHAnsi"/>
              </w:rPr>
              <w:lastRenderedPageBreak/>
              <w:t>dovršeni, ima pozitivan stav prema radu.</w:t>
            </w:r>
          </w:p>
          <w:p w14:paraId="723BE5B1" w14:textId="77777777" w:rsidR="006D7260" w:rsidRPr="007C2ECB" w:rsidRDefault="006D7260" w:rsidP="006D726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pomoć:</w:t>
            </w:r>
          </w:p>
          <w:p w14:paraId="7EE7B135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opisuje boje i motive na srpskoj, rumunjskoj i marokanskoj tkanici i </w:t>
            </w:r>
            <w:proofErr w:type="spellStart"/>
            <w:r w:rsidRPr="007C2ECB">
              <w:rPr>
                <w:rFonts w:cstheme="minorHAnsi"/>
              </w:rPr>
              <w:t>povezje</w:t>
            </w:r>
            <w:proofErr w:type="spellEnd"/>
            <w:r w:rsidRPr="007C2ECB">
              <w:rPr>
                <w:rFonts w:cstheme="minorHAnsi"/>
              </w:rPr>
              <w:t xml:space="preserve"> ih sa svojim doživljajem </w:t>
            </w:r>
          </w:p>
          <w:p w14:paraId="19862C7A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ornamente narodnih nošnja sjeverne Hrvatske i Japana </w:t>
            </w:r>
          </w:p>
          <w:p w14:paraId="4B64FF4A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</w:t>
            </w:r>
            <w:r w:rsidRPr="007C2ECB">
              <w:rPr>
                <w:rFonts w:cstheme="minorHAnsi"/>
                <w:bCs/>
              </w:rPr>
              <w:t xml:space="preserve">načine oblačenja </w:t>
            </w:r>
            <w:proofErr w:type="spellStart"/>
            <w:r w:rsidRPr="007C2ECB">
              <w:rPr>
                <w:rFonts w:cstheme="minorHAnsi"/>
                <w:bCs/>
                <w:i/>
              </w:rPr>
              <w:t>rappera</w:t>
            </w:r>
            <w:proofErr w:type="spellEnd"/>
            <w:r w:rsidRPr="007C2ECB">
              <w:rPr>
                <w:rFonts w:cstheme="minorHAnsi"/>
                <w:bCs/>
              </w:rPr>
              <w:t xml:space="preserve"> i </w:t>
            </w:r>
            <w:proofErr w:type="spellStart"/>
            <w:r w:rsidRPr="007C2ECB">
              <w:rPr>
                <w:rFonts w:cstheme="minorHAnsi"/>
                <w:bCs/>
              </w:rPr>
              <w:t>hipstera</w:t>
            </w:r>
            <w:proofErr w:type="spellEnd"/>
            <w:r w:rsidRPr="007C2ECB">
              <w:rPr>
                <w:rFonts w:cstheme="minorHAnsi"/>
                <w:bCs/>
              </w:rPr>
              <w:t xml:space="preserve"> te </w:t>
            </w:r>
            <w:r w:rsidRPr="007C2ECB">
              <w:rPr>
                <w:rFonts w:cstheme="minorHAnsi"/>
              </w:rPr>
              <w:t>prepoznaje</w:t>
            </w:r>
            <w:r w:rsidRPr="007C2ECB">
              <w:rPr>
                <w:rFonts w:cstheme="minorHAnsi"/>
                <w:bCs/>
              </w:rPr>
              <w:t xml:space="preserve"> vlastiti i tuđi imidž kao izraz kreativnosti i osobnog identiteta kao i </w:t>
            </w:r>
            <w:r w:rsidRPr="007C2ECB">
              <w:rPr>
                <w:rFonts w:cstheme="minorHAnsi"/>
              </w:rPr>
              <w:t xml:space="preserve">važnost tolerancije za suživot ljudi u multikulturnom svijetu </w:t>
            </w:r>
          </w:p>
          <w:p w14:paraId="7CA291D8" w14:textId="77777777" w:rsidR="006D7260" w:rsidRPr="007C2ECB" w:rsidRDefault="00D66494" w:rsidP="00A96D71">
            <w:pPr>
              <w:rPr>
                <w:rFonts w:cstheme="minorHAnsi"/>
                <w:color w:val="000000" w:themeColor="text1"/>
              </w:rPr>
            </w:pPr>
            <w:r w:rsidRPr="007C2ECB">
              <w:rPr>
                <w:rFonts w:cstheme="minorHAnsi"/>
                <w:color w:val="000000" w:themeColor="text1"/>
              </w:rPr>
              <w:t>- uspoređuje svoj likovni rad i radove drugih učenika te ukazati na zanimljiva rješenja ili moguća poboljš</w:t>
            </w:r>
            <w:r w:rsidR="006D55F4" w:rsidRPr="007C2ECB">
              <w:rPr>
                <w:rFonts w:cstheme="minorHAnsi"/>
                <w:color w:val="000000" w:themeColor="text1"/>
              </w:rPr>
              <w:t>anja</w:t>
            </w:r>
          </w:p>
        </w:tc>
        <w:tc>
          <w:tcPr>
            <w:tcW w:w="2977" w:type="dxa"/>
          </w:tcPr>
          <w:p w14:paraId="03C2151E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učiteljevo vodstvo</w:t>
            </w:r>
            <w:r w:rsidR="00D46486" w:rsidRPr="007C2ECB">
              <w:rPr>
                <w:rFonts w:cstheme="minorHAnsi"/>
              </w:rPr>
              <w:t xml:space="preserve"> se</w:t>
            </w:r>
            <w:r w:rsidRPr="007C2ECB">
              <w:rPr>
                <w:rFonts w:cstheme="minorHAnsi"/>
              </w:rPr>
              <w:t xml:space="preserve"> </w:t>
            </w:r>
            <w:r w:rsidR="00D46486" w:rsidRPr="007C2ECB">
              <w:rPr>
                <w:rFonts w:cstheme="minorHAnsi"/>
              </w:rPr>
              <w:t>koristi komplementarnim kontrastom boja kako bi izrazio svoje ideje i izražava svoju ideju miješanjem boja.</w:t>
            </w:r>
          </w:p>
          <w:p w14:paraId="47B0C6F0" w14:textId="77777777" w:rsidR="006D7260" w:rsidRPr="007C2ECB" w:rsidRDefault="00A96D71" w:rsidP="00A96D71">
            <w:pPr>
              <w:rPr>
                <w:rStyle w:val="normaltextrun"/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 radovima dijelom koristi </w:t>
            </w:r>
            <w:r w:rsidR="006D7260" w:rsidRPr="007C2ECB">
              <w:rPr>
                <w:rFonts w:cstheme="minorHAnsi"/>
              </w:rPr>
              <w:t xml:space="preserve">komplementarni kontrast boja, </w:t>
            </w:r>
            <w:r w:rsidR="006D7260" w:rsidRPr="007C2ECB">
              <w:rPr>
                <w:rFonts w:eastAsia="Times New Roman" w:cstheme="minorHAnsi"/>
                <w:color w:val="231F20"/>
                <w:lang w:eastAsia="hr-HR"/>
              </w:rPr>
              <w:t xml:space="preserve">uporabu i variranje različitih likovnih materijala te </w:t>
            </w:r>
            <w:r w:rsidR="006D7260" w:rsidRPr="007C2ECB">
              <w:rPr>
                <w:rFonts w:cstheme="minorHAnsi"/>
              </w:rPr>
              <w:t xml:space="preserve">uz učiteljevo vodstvo </w:t>
            </w:r>
            <w:r w:rsidR="006D7260" w:rsidRPr="007C2ECB">
              <w:rPr>
                <w:rStyle w:val="normaltextrun"/>
                <w:rFonts w:cstheme="minorHAnsi"/>
              </w:rPr>
              <w:t>sudjeluje, komunicira i surađuje.</w:t>
            </w:r>
          </w:p>
          <w:p w14:paraId="63CCB103" w14:textId="77777777" w:rsidR="00A96D71" w:rsidRPr="007C2ECB" w:rsidRDefault="006D7260" w:rsidP="00A96D71">
            <w:pPr>
              <w:rPr>
                <w:rFonts w:cstheme="minorHAnsi"/>
              </w:rPr>
            </w:pPr>
            <w:r w:rsidRPr="007C2ECB">
              <w:rPr>
                <w:rStyle w:val="normaltextrun"/>
                <w:rFonts w:cstheme="minorHAnsi"/>
              </w:rPr>
              <w:t xml:space="preserve"> </w:t>
            </w:r>
            <w:r w:rsidR="00A96D71" w:rsidRPr="007C2ECB">
              <w:rPr>
                <w:rFonts w:cstheme="minorHAnsi"/>
              </w:rPr>
              <w:t xml:space="preserve">Likovne tehnike koristi. </w:t>
            </w:r>
          </w:p>
          <w:p w14:paraId="3EAFB966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76685AD0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1C70D8D2" w14:textId="77777777" w:rsidR="00A96D71" w:rsidRPr="007C2ECB" w:rsidRDefault="006D7260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učiteljevo vodstvo:</w:t>
            </w:r>
          </w:p>
          <w:p w14:paraId="303AC27D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opisuje boje i motive na srpskoj, rumunjskoj i marokanskoj tkanici i </w:t>
            </w:r>
            <w:proofErr w:type="spellStart"/>
            <w:r w:rsidRPr="007C2ECB">
              <w:rPr>
                <w:rFonts w:cstheme="minorHAnsi"/>
              </w:rPr>
              <w:t>povezje</w:t>
            </w:r>
            <w:proofErr w:type="spellEnd"/>
            <w:r w:rsidRPr="007C2ECB">
              <w:rPr>
                <w:rFonts w:cstheme="minorHAnsi"/>
              </w:rPr>
              <w:t xml:space="preserve"> ih sa svojim doživljajem </w:t>
            </w:r>
          </w:p>
          <w:p w14:paraId="5943F2DA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ornamente narodnih nošnja sjeverne Hrvatske i Japana </w:t>
            </w:r>
          </w:p>
          <w:p w14:paraId="1EC86CF0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</w:t>
            </w:r>
            <w:r w:rsidRPr="007C2ECB">
              <w:rPr>
                <w:rFonts w:cstheme="minorHAnsi"/>
                <w:bCs/>
              </w:rPr>
              <w:t xml:space="preserve">načine oblačenja </w:t>
            </w:r>
            <w:proofErr w:type="spellStart"/>
            <w:r w:rsidRPr="007C2ECB">
              <w:rPr>
                <w:rFonts w:cstheme="minorHAnsi"/>
                <w:bCs/>
                <w:i/>
              </w:rPr>
              <w:t>rappera</w:t>
            </w:r>
            <w:proofErr w:type="spellEnd"/>
            <w:r w:rsidRPr="007C2ECB">
              <w:rPr>
                <w:rFonts w:cstheme="minorHAnsi"/>
                <w:bCs/>
              </w:rPr>
              <w:t xml:space="preserve"> i </w:t>
            </w:r>
            <w:proofErr w:type="spellStart"/>
            <w:r w:rsidRPr="007C2ECB">
              <w:rPr>
                <w:rFonts w:cstheme="minorHAnsi"/>
                <w:bCs/>
              </w:rPr>
              <w:t>hipstera</w:t>
            </w:r>
            <w:proofErr w:type="spellEnd"/>
            <w:r w:rsidRPr="007C2ECB">
              <w:rPr>
                <w:rFonts w:cstheme="minorHAnsi"/>
                <w:bCs/>
              </w:rPr>
              <w:t xml:space="preserve"> te </w:t>
            </w:r>
            <w:r w:rsidRPr="007C2ECB">
              <w:rPr>
                <w:rFonts w:cstheme="minorHAnsi"/>
              </w:rPr>
              <w:t>prepoznaje</w:t>
            </w:r>
            <w:r w:rsidRPr="007C2ECB">
              <w:rPr>
                <w:rFonts w:cstheme="minorHAnsi"/>
                <w:bCs/>
              </w:rPr>
              <w:t xml:space="preserve"> vlastiti i tuđi imidž kao izraz kreativnosti i osobnog identiteta kao i </w:t>
            </w:r>
            <w:r w:rsidRPr="007C2ECB">
              <w:rPr>
                <w:rFonts w:cstheme="minorHAnsi"/>
              </w:rPr>
              <w:t xml:space="preserve">važnost tolerancije za suživot ljudi u multikulturnom svijetu </w:t>
            </w:r>
          </w:p>
          <w:p w14:paraId="0A080191" w14:textId="77777777" w:rsidR="00D66494" w:rsidRPr="007C2ECB" w:rsidRDefault="00D66494" w:rsidP="00A96D71">
            <w:pPr>
              <w:rPr>
                <w:rFonts w:cstheme="minorHAnsi"/>
                <w:color w:val="000000" w:themeColor="text1"/>
              </w:rPr>
            </w:pPr>
            <w:r w:rsidRPr="007C2ECB">
              <w:rPr>
                <w:rFonts w:cstheme="minorHAnsi"/>
                <w:color w:val="000000" w:themeColor="text1"/>
              </w:rPr>
              <w:t>- uspoređuje svoj likovni rad i radove drugih učenika te ukazati na zanimljiva rješenja ili moguća poboljš</w:t>
            </w:r>
            <w:r w:rsidR="006D55F4" w:rsidRPr="007C2ECB">
              <w:rPr>
                <w:rFonts w:cstheme="minorHAnsi"/>
                <w:color w:val="000000" w:themeColor="text1"/>
              </w:rPr>
              <w:t>anja</w:t>
            </w:r>
          </w:p>
        </w:tc>
        <w:tc>
          <w:tcPr>
            <w:tcW w:w="2693" w:type="dxa"/>
          </w:tcPr>
          <w:p w14:paraId="7030CB00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Ni uz učiteljevo vodstvo</w:t>
            </w:r>
            <w:r w:rsidR="00D46486" w:rsidRPr="007C2ECB">
              <w:rPr>
                <w:rFonts w:cstheme="minorHAnsi"/>
              </w:rPr>
              <w:t xml:space="preserve"> se</w:t>
            </w:r>
            <w:r w:rsidRPr="007C2ECB">
              <w:rPr>
                <w:rFonts w:cstheme="minorHAnsi"/>
              </w:rPr>
              <w:t xml:space="preserve"> ne </w:t>
            </w:r>
            <w:r w:rsidR="00D46486" w:rsidRPr="007C2ECB">
              <w:rPr>
                <w:rFonts w:cstheme="minorHAnsi"/>
              </w:rPr>
              <w:t>koristi komplementarnim kontrastom boja kako bi izrazio svoje ideje i ne izražava svoju ideju miješanjem boja.</w:t>
            </w:r>
          </w:p>
          <w:p w14:paraId="1AE8A91A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Ni uz učiteljevo</w:t>
            </w:r>
            <w:r w:rsidR="006D7260" w:rsidRPr="007C2ECB">
              <w:rPr>
                <w:rFonts w:cstheme="minorHAnsi"/>
              </w:rPr>
              <w:t xml:space="preserve"> vodstvo</w:t>
            </w:r>
            <w:r w:rsidRPr="007C2ECB">
              <w:rPr>
                <w:rFonts w:cstheme="minorHAnsi"/>
              </w:rPr>
              <w:t xml:space="preserve"> ne </w:t>
            </w:r>
            <w:r w:rsidR="006D7260" w:rsidRPr="007C2ECB">
              <w:rPr>
                <w:rFonts w:cstheme="minorHAnsi"/>
              </w:rPr>
              <w:t xml:space="preserve">koristi komplementarni kontrast boja, ne </w:t>
            </w:r>
            <w:r w:rsidR="006D7260" w:rsidRPr="007C2ECB">
              <w:rPr>
                <w:rFonts w:eastAsia="Times New Roman" w:cstheme="minorHAnsi"/>
                <w:color w:val="231F20"/>
                <w:lang w:eastAsia="hr-HR"/>
              </w:rPr>
              <w:t xml:space="preserve">upotrebljava  niti varira različite likovne materijala te ni </w:t>
            </w:r>
            <w:r w:rsidR="006D7260" w:rsidRPr="007C2ECB">
              <w:rPr>
                <w:rFonts w:cstheme="minorHAnsi"/>
              </w:rPr>
              <w:t xml:space="preserve">uz učiteljevo vodstvo ne </w:t>
            </w:r>
            <w:r w:rsidR="006D7260" w:rsidRPr="007C2ECB">
              <w:rPr>
                <w:rStyle w:val="normaltextrun"/>
                <w:rFonts w:cstheme="minorHAnsi"/>
              </w:rPr>
              <w:t xml:space="preserve">sudjeluje, niti komunicira i surađuje. </w:t>
            </w:r>
            <w:r w:rsidRPr="007C2ECB">
              <w:rPr>
                <w:rFonts w:cstheme="minorHAnsi"/>
              </w:rPr>
              <w:t xml:space="preserve">Likovna tehnika se samo mjestimično pojavljuje na </w:t>
            </w:r>
            <w:r w:rsidRPr="007C2ECB">
              <w:rPr>
                <w:rFonts w:cstheme="minorHAnsi"/>
              </w:rPr>
              <w:lastRenderedPageBreak/>
              <w:t>radovima koji su nedovršeni.</w:t>
            </w:r>
          </w:p>
          <w:p w14:paraId="6AAC05B6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64640AF4" w14:textId="77777777" w:rsidR="006D7260" w:rsidRPr="007C2ECB" w:rsidRDefault="006D7260" w:rsidP="006D7260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ne:</w:t>
            </w:r>
          </w:p>
          <w:p w14:paraId="6D052BCC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opisuje boje i motive na srpskoj, rumunjskoj i marokanskoj tkanici i </w:t>
            </w:r>
            <w:proofErr w:type="spellStart"/>
            <w:r w:rsidRPr="007C2ECB">
              <w:rPr>
                <w:rFonts w:cstheme="minorHAnsi"/>
              </w:rPr>
              <w:t>povezje</w:t>
            </w:r>
            <w:proofErr w:type="spellEnd"/>
            <w:r w:rsidRPr="007C2ECB">
              <w:rPr>
                <w:rFonts w:cstheme="minorHAnsi"/>
              </w:rPr>
              <w:t xml:space="preserve"> ih sa svojim doživljajem </w:t>
            </w:r>
          </w:p>
          <w:p w14:paraId="7A6E264B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ornamente narodnih nošnja sjeverne Hrvatske i Japana </w:t>
            </w:r>
          </w:p>
          <w:p w14:paraId="6EC00EBE" w14:textId="77777777" w:rsidR="00D66494" w:rsidRPr="007C2ECB" w:rsidRDefault="00D66494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</w:t>
            </w:r>
            <w:r w:rsidRPr="007C2ECB">
              <w:rPr>
                <w:rFonts w:cstheme="minorHAnsi"/>
                <w:bCs/>
              </w:rPr>
              <w:t xml:space="preserve">načine oblačenja </w:t>
            </w:r>
            <w:proofErr w:type="spellStart"/>
            <w:r w:rsidRPr="007C2ECB">
              <w:rPr>
                <w:rFonts w:cstheme="minorHAnsi"/>
                <w:bCs/>
                <w:i/>
              </w:rPr>
              <w:t>rappera</w:t>
            </w:r>
            <w:proofErr w:type="spellEnd"/>
            <w:r w:rsidRPr="007C2ECB">
              <w:rPr>
                <w:rFonts w:cstheme="minorHAnsi"/>
                <w:bCs/>
              </w:rPr>
              <w:t xml:space="preserve"> i </w:t>
            </w:r>
            <w:proofErr w:type="spellStart"/>
            <w:r w:rsidRPr="007C2ECB">
              <w:rPr>
                <w:rFonts w:cstheme="minorHAnsi"/>
                <w:bCs/>
              </w:rPr>
              <w:t>hipstera</w:t>
            </w:r>
            <w:proofErr w:type="spellEnd"/>
            <w:r w:rsidRPr="007C2ECB">
              <w:rPr>
                <w:rFonts w:cstheme="minorHAnsi"/>
                <w:bCs/>
              </w:rPr>
              <w:t xml:space="preserve"> te </w:t>
            </w:r>
            <w:r w:rsidRPr="007C2ECB">
              <w:rPr>
                <w:rFonts w:cstheme="minorHAnsi"/>
              </w:rPr>
              <w:t>prepoznaje</w:t>
            </w:r>
            <w:r w:rsidRPr="007C2ECB">
              <w:rPr>
                <w:rFonts w:cstheme="minorHAnsi"/>
                <w:bCs/>
              </w:rPr>
              <w:t xml:space="preserve"> vlastiti i tuđi imidž kao izraz kreativnosti i osobnog identiteta kao i </w:t>
            </w:r>
            <w:r w:rsidRPr="007C2ECB">
              <w:rPr>
                <w:rFonts w:cstheme="minorHAnsi"/>
              </w:rPr>
              <w:t xml:space="preserve">važnost tolerancije za suživot ljudi u multikulturnom svijetu </w:t>
            </w:r>
          </w:p>
          <w:p w14:paraId="590286D5" w14:textId="77777777" w:rsidR="006D7260" w:rsidRPr="007C2ECB" w:rsidRDefault="00D66494" w:rsidP="00A96D71">
            <w:pPr>
              <w:rPr>
                <w:rFonts w:cstheme="minorHAnsi"/>
                <w:color w:val="000000" w:themeColor="text1"/>
              </w:rPr>
            </w:pPr>
            <w:r w:rsidRPr="007C2ECB">
              <w:rPr>
                <w:rFonts w:cstheme="minorHAnsi"/>
                <w:color w:val="000000" w:themeColor="text1"/>
              </w:rPr>
              <w:t>- uspoređuje svoj likovni rad i radove drugih učenika te ukazati na zanimljiva rješenja ili moguća poboljš</w:t>
            </w:r>
            <w:r w:rsidR="006D55F4" w:rsidRPr="007C2ECB">
              <w:rPr>
                <w:rFonts w:cstheme="minorHAnsi"/>
                <w:color w:val="000000" w:themeColor="text1"/>
              </w:rPr>
              <w:t>anja</w:t>
            </w:r>
          </w:p>
        </w:tc>
      </w:tr>
    </w:tbl>
    <w:p w14:paraId="5C0F5F87" w14:textId="018E6F2E" w:rsidR="00532A2D" w:rsidRDefault="00532A2D" w:rsidP="003E20A8">
      <w:pPr>
        <w:rPr>
          <w:rFonts w:cstheme="minorHAnsi"/>
          <w:b/>
        </w:rPr>
      </w:pPr>
    </w:p>
    <w:p w14:paraId="504BEA96" w14:textId="0B736326" w:rsidR="004973AE" w:rsidRDefault="004973AE" w:rsidP="003E20A8">
      <w:pPr>
        <w:rPr>
          <w:rFonts w:cstheme="minorHAnsi"/>
          <w:b/>
        </w:rPr>
      </w:pPr>
    </w:p>
    <w:p w14:paraId="64AF61E6" w14:textId="374B9E21" w:rsidR="004973AE" w:rsidRDefault="004973AE" w:rsidP="003E20A8">
      <w:pPr>
        <w:rPr>
          <w:rFonts w:cstheme="minorHAnsi"/>
          <w:b/>
        </w:rPr>
      </w:pPr>
    </w:p>
    <w:p w14:paraId="6AFE2F34" w14:textId="3465C837" w:rsidR="004973AE" w:rsidRDefault="004973AE" w:rsidP="003E20A8">
      <w:pPr>
        <w:rPr>
          <w:rFonts w:cstheme="minorHAnsi"/>
          <w:b/>
        </w:rPr>
      </w:pPr>
    </w:p>
    <w:p w14:paraId="3FBEB63B" w14:textId="1261BD85" w:rsidR="004973AE" w:rsidRDefault="004973AE" w:rsidP="003E20A8">
      <w:pPr>
        <w:rPr>
          <w:rFonts w:cstheme="minorHAnsi"/>
          <w:b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693"/>
      </w:tblGrid>
      <w:tr w:rsidR="00A96D71" w:rsidRPr="007C2ECB" w14:paraId="6CA632D9" w14:textId="77777777" w:rsidTr="00EE47EB">
        <w:tc>
          <w:tcPr>
            <w:tcW w:w="14737" w:type="dxa"/>
            <w:gridSpan w:val="5"/>
          </w:tcPr>
          <w:p w14:paraId="54D0AAEA" w14:textId="77777777" w:rsidR="00A96D71" w:rsidRPr="007C2ECB" w:rsidRDefault="00A96D71" w:rsidP="00A96D71">
            <w:pPr>
              <w:rPr>
                <w:rFonts w:cstheme="minorHAnsi"/>
                <w:b/>
                <w:color w:val="FF0000"/>
              </w:rPr>
            </w:pPr>
            <w:r w:rsidRPr="007C2ECB">
              <w:rPr>
                <w:rFonts w:cstheme="minorHAnsi"/>
              </w:rPr>
              <w:lastRenderedPageBreak/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81C2D">
              <w:rPr>
                <w:rFonts w:cstheme="minorHAnsi"/>
                <w:b/>
                <w:sz w:val="28"/>
                <w:szCs w:val="28"/>
              </w:rPr>
              <w:t>UMJETNOST I ZAJEDNICA</w:t>
            </w:r>
          </w:p>
          <w:p w14:paraId="6439A9EC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1338B78D" w14:textId="77777777" w:rsidR="00A96D71" w:rsidRPr="007C2ECB" w:rsidRDefault="00C34899" w:rsidP="00C34899">
            <w:pPr>
              <w:rPr>
                <w:rFonts w:cstheme="minorHAnsi"/>
                <w:color w:val="000000"/>
              </w:rPr>
            </w:pPr>
            <w:r w:rsidRPr="007C2ECB">
              <w:rPr>
                <w:rFonts w:cstheme="minorHAnsi"/>
                <w:color w:val="000000"/>
              </w:rPr>
              <w:t>- oblikuje vizualnu poruku u tehnici kolaža u kojoj izra</w:t>
            </w:r>
            <w:r w:rsidR="00D66494" w:rsidRPr="007C2ECB">
              <w:rPr>
                <w:rFonts w:cstheme="minorHAnsi"/>
                <w:color w:val="000000"/>
              </w:rPr>
              <w:t>žava</w:t>
            </w:r>
            <w:r w:rsidRPr="007C2ECB">
              <w:rPr>
                <w:rFonts w:cstheme="minorHAnsi"/>
                <w:color w:val="000000"/>
              </w:rPr>
              <w:t xml:space="preserve"> ritam na plohi te opisuje likovnu tehniku kolaža i t</w:t>
            </w:r>
            <w:r w:rsidRPr="007C2ECB">
              <w:rPr>
                <w:rFonts w:cstheme="minorHAnsi"/>
              </w:rPr>
              <w:t>emu na prikazanome radu</w:t>
            </w:r>
          </w:p>
          <w:p w14:paraId="01E65685" w14:textId="77777777" w:rsidR="00C34899" w:rsidRPr="007C2ECB" w:rsidRDefault="00457375" w:rsidP="00A96D71">
            <w:pPr>
              <w:rPr>
                <w:rFonts w:cstheme="minorHAnsi"/>
                <w:color w:val="000000"/>
              </w:rPr>
            </w:pPr>
            <w:r w:rsidRPr="007C2ECB">
              <w:rPr>
                <w:rFonts w:cstheme="minorHAnsi"/>
                <w:color w:val="000000"/>
              </w:rPr>
              <w:t xml:space="preserve">- </w:t>
            </w:r>
            <w:r w:rsidRPr="007C2ECB">
              <w:rPr>
                <w:rFonts w:cstheme="minorHAnsi"/>
              </w:rPr>
              <w:t>objašnjava različite aktivnosti koje je poduzeo da bi došao do različitih likovnih rješenja</w:t>
            </w:r>
          </w:p>
          <w:p w14:paraId="7C91EBED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0514EB79" w14:textId="77777777" w:rsidR="00C34899" w:rsidRPr="007C2ECB" w:rsidRDefault="00C34899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 xml:space="preserve">uočava ritam ploha </w:t>
            </w:r>
          </w:p>
          <w:p w14:paraId="0E9A3BA1" w14:textId="77777777" w:rsidR="00C34899" w:rsidRPr="007C2ECB" w:rsidRDefault="00C34899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povezuje odnos slike i teksta u vlastitom radu plakata radi postizanja jasnoće poruke i preglednosti sadržaja</w:t>
            </w:r>
          </w:p>
          <w:p w14:paraId="4DEE4B95" w14:textId="77777777" w:rsidR="00C34899" w:rsidRPr="007C2ECB" w:rsidRDefault="00457375" w:rsidP="00C34899">
            <w:pPr>
              <w:rPr>
                <w:rFonts w:cstheme="minorHAnsi"/>
                <w:i/>
              </w:rPr>
            </w:pPr>
            <w:r w:rsidRPr="007C2ECB">
              <w:rPr>
                <w:rFonts w:cstheme="minorHAnsi"/>
              </w:rPr>
              <w:t xml:space="preserve">- varira u ritmu 3D oblike iz prirode radi izrade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</w:p>
          <w:p w14:paraId="49D66088" w14:textId="77777777" w:rsidR="00457375" w:rsidRPr="007C2ECB" w:rsidRDefault="00457375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koristi se tehničkim i izražajnim mogućnostima pametnog telefona, fotoaparata na mobitelu i služi se osnovnim programima za obradu fotografije</w:t>
            </w:r>
          </w:p>
          <w:p w14:paraId="40420D3C" w14:textId="77777777" w:rsidR="00457375" w:rsidRPr="007C2ECB" w:rsidRDefault="00457375" w:rsidP="00224A14">
            <w:pPr>
              <w:ind w:left="64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odnos mase i prostora radi postizanja ravnoteže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 xml:space="preserve">, odabir </w:t>
            </w:r>
            <w:r w:rsidR="00224A14" w:rsidRPr="007C2ECB">
              <w:rPr>
                <w:rFonts w:cstheme="minorHAnsi"/>
              </w:rPr>
              <w:t xml:space="preserve">i primjena odabranih materijala te </w:t>
            </w:r>
            <w:r w:rsidRPr="007C2ECB">
              <w:rPr>
                <w:rFonts w:cstheme="minorHAnsi"/>
              </w:rPr>
              <w:t>urednost i dovršenost radova</w:t>
            </w:r>
          </w:p>
          <w:p w14:paraId="410289BE" w14:textId="77777777" w:rsidR="00457375" w:rsidRPr="007C2ECB" w:rsidRDefault="00457375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povezuje likovne elemente s vlastitim radom, osobnim doživljajem, likovnim jezikom i tematskim sadržajem u cjelinu</w:t>
            </w:r>
          </w:p>
          <w:p w14:paraId="196B1ACA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3CEF65EA" w14:textId="77777777" w:rsidR="00A96D71" w:rsidRPr="007C2ECB" w:rsidRDefault="00C34899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uočava ritam ploha na svom i tuđem likovnom radu</w:t>
            </w:r>
          </w:p>
          <w:p w14:paraId="47259421" w14:textId="77777777" w:rsidR="00C34899" w:rsidRPr="007C2ECB" w:rsidRDefault="00C34899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uspoređuje različite plakate povezujući ih sa znanjima na drugim nastavnim predmetima te plakatima iz svakodnevnog života</w:t>
            </w:r>
            <w:r w:rsidR="00224A14" w:rsidRPr="007C2ECB">
              <w:rPr>
                <w:rFonts w:cstheme="minorHAnsi"/>
              </w:rPr>
              <w:t>, vrednuje plakate i traži najpregledniji, najjasniji odnos slike i teksta</w:t>
            </w:r>
            <w:r w:rsidR="00457375" w:rsidRPr="007C2ECB">
              <w:rPr>
                <w:rFonts w:cstheme="minorHAnsi"/>
              </w:rPr>
              <w:t xml:space="preserve"> i </w:t>
            </w:r>
            <w:r w:rsidR="00457375" w:rsidRPr="007C2ECB">
              <w:rPr>
                <w:rFonts w:cstheme="minorHAnsi"/>
                <w:color w:val="000000"/>
              </w:rPr>
              <w:t>opisuje zanimanje dizajnera</w:t>
            </w:r>
          </w:p>
          <w:p w14:paraId="07B092D4" w14:textId="77777777" w:rsidR="00457375" w:rsidRPr="007C2ECB" w:rsidRDefault="00457375" w:rsidP="00457375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u svojoj neposrednoj okolini tipove javnih spomenika, skulptura i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 xml:space="preserve"> u javnom prostoru i analizira djela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  <w:r w:rsidRPr="007C2ECB">
              <w:rPr>
                <w:rFonts w:cstheme="minorHAnsi"/>
              </w:rPr>
              <w:t xml:space="preserve"> povezujući osobni doživljaj, vizualni jezik i temu </w:t>
            </w:r>
          </w:p>
          <w:p w14:paraId="1BFD8484" w14:textId="77777777" w:rsidR="00457375" w:rsidRPr="007C2ECB" w:rsidRDefault="00457375" w:rsidP="00457375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stvoreno djelo (</w:t>
            </w:r>
            <w:proofErr w:type="spellStart"/>
            <w:r w:rsidRPr="007C2ECB">
              <w:rPr>
                <w:rFonts w:cstheme="minorHAnsi"/>
              </w:rPr>
              <w:t>mobil</w:t>
            </w:r>
            <w:proofErr w:type="spellEnd"/>
            <w:r w:rsidRPr="007C2ECB">
              <w:rPr>
                <w:rFonts w:cstheme="minorHAnsi"/>
              </w:rPr>
              <w:t xml:space="preserve">) kao cjelinu: odnos dijelova, izraženu ideju i originalnost </w:t>
            </w:r>
          </w:p>
          <w:p w14:paraId="67D189F4" w14:textId="77777777" w:rsidR="00C34899" w:rsidRPr="007C2ECB" w:rsidRDefault="00457375" w:rsidP="00C34899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osobni doživljaj svog i tuđeg likovnog uradaka i povezuje ga s vlastitim </w:t>
            </w:r>
            <w:r w:rsidR="006D55F4" w:rsidRPr="007C2ECB">
              <w:rPr>
                <w:rFonts w:cstheme="minorHAnsi"/>
              </w:rPr>
              <w:t>osjećajima, mislima i stavovima</w:t>
            </w:r>
          </w:p>
        </w:tc>
      </w:tr>
      <w:tr w:rsidR="00A96D71" w:rsidRPr="007C2ECB" w14:paraId="26CF3994" w14:textId="77777777" w:rsidTr="00EE47EB">
        <w:tc>
          <w:tcPr>
            <w:tcW w:w="3114" w:type="dxa"/>
          </w:tcPr>
          <w:p w14:paraId="3EF9AD89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0B83409B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455239FF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7E87D49C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693" w:type="dxa"/>
          </w:tcPr>
          <w:p w14:paraId="3BF450DE" w14:textId="77777777" w:rsidR="00A96D71" w:rsidRPr="007C2ECB" w:rsidRDefault="00A96D71" w:rsidP="00A96D71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A96D71" w:rsidRPr="007C2ECB" w14:paraId="7273CB45" w14:textId="77777777" w:rsidTr="00EE47EB">
        <w:tc>
          <w:tcPr>
            <w:tcW w:w="3114" w:type="dxa"/>
          </w:tcPr>
          <w:p w14:paraId="76E0AFF0" w14:textId="77777777" w:rsidR="00D66494" w:rsidRPr="007C2ECB" w:rsidRDefault="00A96D71" w:rsidP="00D66494">
            <w:pPr>
              <w:rPr>
                <w:rFonts w:cstheme="minorHAnsi"/>
                <w:color w:val="000000"/>
              </w:rPr>
            </w:pPr>
            <w:r w:rsidRPr="007C2ECB">
              <w:rPr>
                <w:rFonts w:cstheme="minorHAnsi"/>
              </w:rPr>
              <w:t xml:space="preserve">Samostalno </w:t>
            </w:r>
            <w:r w:rsidR="00D66494" w:rsidRPr="007C2ECB">
              <w:rPr>
                <w:rFonts w:cstheme="minorHAnsi"/>
                <w:color w:val="000000"/>
              </w:rPr>
              <w:t>oblikuje vizualnu poruku u tehnici kolaža u kojoj izražava ritam na plohi te opisuje likovnu tehniku kolaža i t</w:t>
            </w:r>
            <w:r w:rsidR="00D66494" w:rsidRPr="007C2ECB">
              <w:rPr>
                <w:rFonts w:cstheme="minorHAnsi"/>
              </w:rPr>
              <w:t>emu na prikazanome radu</w:t>
            </w:r>
            <w:r w:rsidR="00D66494" w:rsidRPr="007C2ECB">
              <w:rPr>
                <w:rFonts w:cstheme="minorHAnsi"/>
                <w:color w:val="000000"/>
              </w:rPr>
              <w:t xml:space="preserve">. </w:t>
            </w:r>
            <w:r w:rsidR="00D66494" w:rsidRPr="007C2ECB">
              <w:rPr>
                <w:rFonts w:cstheme="minorHAnsi"/>
              </w:rPr>
              <w:t>Samostalno</w:t>
            </w:r>
            <w:r w:rsidR="00D66494" w:rsidRPr="007C2ECB">
              <w:rPr>
                <w:rFonts w:cstheme="minorHAnsi"/>
                <w:color w:val="000000"/>
              </w:rPr>
              <w:t xml:space="preserve"> </w:t>
            </w:r>
            <w:r w:rsidR="00D66494" w:rsidRPr="007C2ECB">
              <w:rPr>
                <w:rFonts w:cstheme="minorHAnsi"/>
              </w:rPr>
              <w:t>objašnjava različite aktivnosti koje je poduzeo da bi došao do različitih likovnih rješenja.</w:t>
            </w:r>
          </w:p>
          <w:p w14:paraId="24CA8DD7" w14:textId="77777777" w:rsidR="00F54813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</w:t>
            </w:r>
            <w:r w:rsidR="00E3024C" w:rsidRPr="007C2ECB">
              <w:rPr>
                <w:rFonts w:cstheme="minorHAnsi"/>
              </w:rPr>
              <w:t>/vizualni</w:t>
            </w:r>
            <w:r w:rsidRPr="007C2ECB">
              <w:rPr>
                <w:rFonts w:cstheme="minorHAnsi"/>
              </w:rPr>
              <w:t xml:space="preserve"> radovi su originalni, kreativno ispunjeni</w:t>
            </w:r>
          </w:p>
          <w:p w14:paraId="09B02A21" w14:textId="77777777" w:rsidR="00F54813" w:rsidRPr="007C2ECB" w:rsidRDefault="00F54813" w:rsidP="00F5481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ritmom ploha, kreativno  povezuje odnos slike i teksta u vlastitom radu plakata radi </w:t>
            </w:r>
            <w:r w:rsidRPr="007C2ECB">
              <w:rPr>
                <w:rFonts w:cstheme="minorHAnsi"/>
              </w:rPr>
              <w:lastRenderedPageBreak/>
              <w:t xml:space="preserve">postizanja jasnoće poruke i preglednosti sadržaja, varira u ritmu 3D oblike iz prirode radi izrade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  <w:r w:rsidRPr="007C2ECB">
              <w:rPr>
                <w:rFonts w:cstheme="minorHAnsi"/>
              </w:rPr>
              <w:t xml:space="preserve">, koristi se tehničkim i izražajnim mogućnostima pametnog telefona, fotoaparata na mobitelu i služi se osnovnim programima za obradu fotografije. Kreativno ostvaruje odnos mase i prostora radi postizanja ravnoteže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>, odabira i primjene odabranih materijala te povezuje likovne elemente s vlastitim radom, osobnim doživljajem, likovnim jezikom i tematskim sadržajem u cjelinu.</w:t>
            </w:r>
          </w:p>
          <w:p w14:paraId="464CF03B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10A8E2C6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3A108984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277860A6" w14:textId="77777777" w:rsidR="00A96D71" w:rsidRPr="007C2ECB" w:rsidRDefault="00F54813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Samostalno:</w:t>
            </w:r>
          </w:p>
          <w:p w14:paraId="50209606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uočava ritam ploha na svom i tuđem likovnom radu</w:t>
            </w:r>
          </w:p>
          <w:p w14:paraId="0D28363B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različite plakate povezujući ih sa znanjima na drugim nastavnim predmetima te plakatima iz svakodnevnog života, vrednuje plakate i traži najpregledniji, najjasniji odnos slike i teksta i </w:t>
            </w:r>
            <w:r w:rsidRPr="007C2ECB">
              <w:rPr>
                <w:rFonts w:cstheme="minorHAnsi"/>
                <w:color w:val="000000"/>
              </w:rPr>
              <w:t>opisuje zanimanje dizajnera</w:t>
            </w:r>
          </w:p>
          <w:p w14:paraId="5AB524F0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- istražuje u svojoj neposrednoj okolini tipove javnih spomenika, skulptura i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 xml:space="preserve"> u javnom prostoru i analizira djela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  <w:r w:rsidRPr="007C2ECB">
              <w:rPr>
                <w:rFonts w:cstheme="minorHAnsi"/>
              </w:rPr>
              <w:t xml:space="preserve"> povezujući osobni doživljaj, vizualni jezik i temu </w:t>
            </w:r>
          </w:p>
          <w:p w14:paraId="7256EB2B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stvoreno djelo (</w:t>
            </w:r>
            <w:proofErr w:type="spellStart"/>
            <w:r w:rsidRPr="007C2ECB">
              <w:rPr>
                <w:rFonts w:cstheme="minorHAnsi"/>
              </w:rPr>
              <w:t>mobil</w:t>
            </w:r>
            <w:proofErr w:type="spellEnd"/>
            <w:r w:rsidRPr="007C2ECB">
              <w:rPr>
                <w:rFonts w:cstheme="minorHAnsi"/>
              </w:rPr>
              <w:t xml:space="preserve">) kao cjelinu: odnos dijelova, izraženu ideju i originalnost </w:t>
            </w:r>
          </w:p>
          <w:p w14:paraId="0B88C49D" w14:textId="77777777" w:rsidR="00383C0E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istražuje osobni doživljaj svog i tuđeg likovnog uradaka i povezuje ga s vlastitim osjećajima, mislima i stavovima</w:t>
            </w:r>
          </w:p>
        </w:tc>
        <w:tc>
          <w:tcPr>
            <w:tcW w:w="2977" w:type="dxa"/>
          </w:tcPr>
          <w:p w14:paraId="18EB7568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</w:t>
            </w:r>
            <w:r w:rsidR="00D66494" w:rsidRPr="007C2ECB">
              <w:rPr>
                <w:rFonts w:cstheme="minorHAnsi"/>
                <w:color w:val="000000"/>
              </w:rPr>
              <w:t>oblikuje vizualnu poruku u tehnici kolaža u kojoj uglavnom izražava ritam na plohi te opisuje likovnu tehniku kolaža i t</w:t>
            </w:r>
            <w:r w:rsidR="00D66494" w:rsidRPr="007C2ECB">
              <w:rPr>
                <w:rFonts w:cstheme="minorHAnsi"/>
              </w:rPr>
              <w:t>emu na prikazanome radu</w:t>
            </w:r>
            <w:r w:rsidR="00D66494" w:rsidRPr="007C2ECB">
              <w:rPr>
                <w:rFonts w:cstheme="minorHAnsi"/>
                <w:color w:val="000000"/>
              </w:rPr>
              <w:t xml:space="preserve">. </w:t>
            </w:r>
            <w:r w:rsidR="00D66494" w:rsidRPr="007C2ECB">
              <w:rPr>
                <w:rFonts w:cstheme="minorHAnsi"/>
              </w:rPr>
              <w:t>Uglavnom samostalno</w:t>
            </w:r>
            <w:r w:rsidR="00D66494" w:rsidRPr="007C2ECB">
              <w:rPr>
                <w:rFonts w:cstheme="minorHAnsi"/>
                <w:color w:val="000000"/>
              </w:rPr>
              <w:t xml:space="preserve"> </w:t>
            </w:r>
            <w:r w:rsidR="00D66494" w:rsidRPr="007C2ECB">
              <w:rPr>
                <w:rFonts w:cstheme="minorHAnsi"/>
              </w:rPr>
              <w:t>objašnjava različite aktivnosti koje je poduzeo da bi došao do različitih likovnih rješenja.</w:t>
            </w:r>
          </w:p>
          <w:p w14:paraId="1C03DD5E" w14:textId="77777777" w:rsidR="00F54813" w:rsidRPr="007C2ECB" w:rsidRDefault="00A96D71" w:rsidP="00F54813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asocijacija. U likovnim</w:t>
            </w:r>
            <w:r w:rsidR="00E3024C" w:rsidRPr="007C2ECB">
              <w:rPr>
                <w:rFonts w:cstheme="minorHAnsi"/>
              </w:rPr>
              <w:t>/vizualnim</w:t>
            </w:r>
            <w:r w:rsidRPr="007C2ECB">
              <w:rPr>
                <w:rFonts w:cstheme="minorHAnsi"/>
              </w:rPr>
              <w:t xml:space="preserve"> radovima koristi </w:t>
            </w:r>
            <w:r w:rsidR="00F54813" w:rsidRPr="007C2ECB">
              <w:rPr>
                <w:rFonts w:cstheme="minorHAnsi"/>
              </w:rPr>
              <w:t xml:space="preserve">ritam ploha, uglavnom </w:t>
            </w:r>
            <w:r w:rsidR="00F54813" w:rsidRPr="007C2ECB">
              <w:rPr>
                <w:rFonts w:cstheme="minorHAnsi"/>
              </w:rPr>
              <w:t xml:space="preserve">samostalno  povezuje odnos slike i teksta u vlastitom radu plakata radi postizanja jasnoće poruke i preglednosti sadržaja, varira u ritmu 3D oblike iz prirode radi izrade </w:t>
            </w:r>
            <w:proofErr w:type="spellStart"/>
            <w:r w:rsidR="00F54813" w:rsidRPr="007C2ECB">
              <w:rPr>
                <w:rFonts w:cstheme="minorHAnsi"/>
                <w:i/>
              </w:rPr>
              <w:t>land</w:t>
            </w:r>
            <w:proofErr w:type="spellEnd"/>
            <w:r w:rsidR="00F54813" w:rsidRPr="007C2ECB">
              <w:rPr>
                <w:rFonts w:cstheme="minorHAnsi"/>
                <w:i/>
              </w:rPr>
              <w:t xml:space="preserve"> arta</w:t>
            </w:r>
            <w:r w:rsidR="00F54813" w:rsidRPr="007C2ECB">
              <w:rPr>
                <w:rFonts w:cstheme="minorHAnsi"/>
              </w:rPr>
              <w:t xml:space="preserve">, koristi se tehničkim i izražajnim mogućnostima pametnog telefona, fotoaparata na mobitelu i služi se osnovnim programima za obradu fotografije. Uglavnom samostalno ostvaruje odnos mase i prostora radi postizanja ravnoteže </w:t>
            </w:r>
            <w:proofErr w:type="spellStart"/>
            <w:r w:rsidR="00F54813" w:rsidRPr="007C2ECB">
              <w:rPr>
                <w:rFonts w:cstheme="minorHAnsi"/>
              </w:rPr>
              <w:t>mobila</w:t>
            </w:r>
            <w:proofErr w:type="spellEnd"/>
            <w:r w:rsidR="00F54813" w:rsidRPr="007C2ECB">
              <w:rPr>
                <w:rFonts w:cstheme="minorHAnsi"/>
              </w:rPr>
              <w:t>, odabira i primjene odabranih materijala te povezuje likovne elemente s vlastitim radom, osobnim doživljajem, likovnim jezikom i tematskim sadržajem u cjelinu.</w:t>
            </w:r>
          </w:p>
          <w:p w14:paraId="5B5016AB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2A828ED1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6DADA298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394383AD" w14:textId="77777777" w:rsidR="00A96D71" w:rsidRPr="007C2ECB" w:rsidRDefault="00F54813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Uglavnom samostalno:</w:t>
            </w:r>
          </w:p>
          <w:p w14:paraId="6E1F5165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uočava ritam ploha na svom i tuđem likovnom radu</w:t>
            </w:r>
          </w:p>
          <w:p w14:paraId="42828FD2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različite plakate povezujući ih sa znanjima na drugim nastavnim predmetima te plakatima iz svakodnevnog života, </w:t>
            </w:r>
            <w:r w:rsidRPr="007C2ECB">
              <w:rPr>
                <w:rFonts w:cstheme="minorHAnsi"/>
              </w:rPr>
              <w:lastRenderedPageBreak/>
              <w:t xml:space="preserve">vrednuje plakate i traži najpregledniji, najjasniji odnos slike i teksta i </w:t>
            </w:r>
            <w:r w:rsidRPr="007C2ECB">
              <w:rPr>
                <w:rFonts w:cstheme="minorHAnsi"/>
                <w:color w:val="000000"/>
              </w:rPr>
              <w:t>opisuje zanimanje dizajnera</w:t>
            </w:r>
          </w:p>
          <w:p w14:paraId="25D43625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u svojoj neposrednoj okolini tipove javnih spomenika, skulptura i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 xml:space="preserve"> u javnom prostoru i analizira djela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  <w:r w:rsidRPr="007C2ECB">
              <w:rPr>
                <w:rFonts w:cstheme="minorHAnsi"/>
              </w:rPr>
              <w:t xml:space="preserve"> povezujući osobni doživljaj, vizualni jezik i temu </w:t>
            </w:r>
          </w:p>
          <w:p w14:paraId="592DEE86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stvoreno djelo (</w:t>
            </w:r>
            <w:proofErr w:type="spellStart"/>
            <w:r w:rsidRPr="007C2ECB">
              <w:rPr>
                <w:rFonts w:cstheme="minorHAnsi"/>
              </w:rPr>
              <w:t>mobil</w:t>
            </w:r>
            <w:proofErr w:type="spellEnd"/>
            <w:r w:rsidRPr="007C2ECB">
              <w:rPr>
                <w:rFonts w:cstheme="minorHAnsi"/>
              </w:rPr>
              <w:t xml:space="preserve">) kao cjelinu: odnos dijelova, izraženu ideju i originalnost </w:t>
            </w:r>
          </w:p>
          <w:p w14:paraId="522476A7" w14:textId="77777777" w:rsidR="00383C0E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istražuje osobni doživljaj svog i tuđeg likovnog uradaka i povezuje ga s vlastitim osjećajima, mislima i stavovima</w:t>
            </w:r>
          </w:p>
        </w:tc>
        <w:tc>
          <w:tcPr>
            <w:tcW w:w="2976" w:type="dxa"/>
          </w:tcPr>
          <w:p w14:paraId="5BE8B4B1" w14:textId="77777777" w:rsidR="00D66494" w:rsidRPr="007C2ECB" w:rsidRDefault="00A96D71" w:rsidP="00D6649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</w:t>
            </w:r>
            <w:r w:rsidR="00D66494" w:rsidRPr="007C2ECB">
              <w:rPr>
                <w:rFonts w:cstheme="minorHAnsi"/>
                <w:color w:val="000000"/>
              </w:rPr>
              <w:t>oblikuje vizualnu poruku u tehnici kolaža u kojoj korektno izražava ritam na plohi te opisuje likovnu tehniku kolaža i t</w:t>
            </w:r>
            <w:r w:rsidR="00D66494" w:rsidRPr="007C2ECB">
              <w:rPr>
                <w:rFonts w:cstheme="minorHAnsi"/>
              </w:rPr>
              <w:t>emu na prikazanome radu</w:t>
            </w:r>
            <w:r w:rsidR="00D66494" w:rsidRPr="007C2ECB">
              <w:rPr>
                <w:rFonts w:cstheme="minorHAnsi"/>
                <w:color w:val="000000"/>
              </w:rPr>
              <w:t xml:space="preserve">. </w:t>
            </w:r>
            <w:r w:rsidR="00D66494" w:rsidRPr="007C2ECB">
              <w:rPr>
                <w:rFonts w:cstheme="minorHAnsi"/>
              </w:rPr>
              <w:t>Uz učiteljevu pomoć objašnjava različite aktivnosti koje je poduzeo da bi došao do različitih likovnih rješenja.</w:t>
            </w:r>
          </w:p>
          <w:p w14:paraId="0968C3D8" w14:textId="77777777" w:rsidR="00383C0E" w:rsidRPr="007C2ECB" w:rsidRDefault="00A96D71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uobičajeni. U likovnim</w:t>
            </w:r>
            <w:r w:rsidR="00E3024C" w:rsidRPr="007C2ECB">
              <w:rPr>
                <w:rFonts w:cstheme="minorHAnsi"/>
              </w:rPr>
              <w:t>/vizualnim</w:t>
            </w:r>
            <w:r w:rsidRPr="007C2ECB">
              <w:rPr>
                <w:rFonts w:cstheme="minorHAnsi"/>
              </w:rPr>
              <w:t xml:space="preserve"> radovima </w:t>
            </w:r>
            <w:r w:rsidR="00383C0E" w:rsidRPr="007C2ECB">
              <w:rPr>
                <w:rFonts w:cstheme="minorHAnsi"/>
              </w:rPr>
              <w:t xml:space="preserve">uglavnom </w:t>
            </w:r>
            <w:r w:rsidRPr="007C2ECB">
              <w:rPr>
                <w:rFonts w:cstheme="minorHAnsi"/>
              </w:rPr>
              <w:t xml:space="preserve">koristi </w:t>
            </w:r>
            <w:r w:rsidR="00383C0E" w:rsidRPr="007C2ECB">
              <w:rPr>
                <w:rFonts w:cstheme="minorHAnsi"/>
              </w:rPr>
              <w:t xml:space="preserve">ritam ploha, uz učiteljevu </w:t>
            </w:r>
            <w:r w:rsidR="00383C0E" w:rsidRPr="007C2ECB">
              <w:rPr>
                <w:rFonts w:cstheme="minorHAnsi"/>
              </w:rPr>
              <w:t xml:space="preserve">pomoć povezuje odnos slike i teksta u vlastitom radu plakata radi postizanja jasnoće poruke i preglednosti sadržaja, varira u ritmu 3D oblike iz prirode radi izrade </w:t>
            </w:r>
            <w:proofErr w:type="spellStart"/>
            <w:r w:rsidR="00383C0E" w:rsidRPr="007C2ECB">
              <w:rPr>
                <w:rFonts w:cstheme="minorHAnsi"/>
                <w:i/>
              </w:rPr>
              <w:t>land</w:t>
            </w:r>
            <w:proofErr w:type="spellEnd"/>
            <w:r w:rsidR="00383C0E" w:rsidRPr="007C2ECB">
              <w:rPr>
                <w:rFonts w:cstheme="minorHAnsi"/>
                <w:i/>
              </w:rPr>
              <w:t xml:space="preserve"> arta</w:t>
            </w:r>
            <w:r w:rsidR="00383C0E" w:rsidRPr="007C2ECB">
              <w:rPr>
                <w:rFonts w:cstheme="minorHAnsi"/>
              </w:rPr>
              <w:t xml:space="preserve">, koristi se tehničkim i izražajnim mogućnostima pametnog telefona, fotoaparata na mobitelu i služi se osnovnim programima za obradu fotografije. Uz učiteljevu pomoć ostvaruje odnos mase i prostora radi postizanja ravnoteže </w:t>
            </w:r>
            <w:proofErr w:type="spellStart"/>
            <w:r w:rsidR="00383C0E" w:rsidRPr="007C2ECB">
              <w:rPr>
                <w:rFonts w:cstheme="minorHAnsi"/>
              </w:rPr>
              <w:t>mobila</w:t>
            </w:r>
            <w:proofErr w:type="spellEnd"/>
            <w:r w:rsidR="00383C0E" w:rsidRPr="007C2ECB">
              <w:rPr>
                <w:rFonts w:cstheme="minorHAnsi"/>
              </w:rPr>
              <w:t>, odabira i primjene odabranih materijala te povezuje likovne elemente s vlastitim radom, osobnim doživljajem, likovnim jezikom i tematskim sadržajem u cjelinu.</w:t>
            </w:r>
          </w:p>
          <w:p w14:paraId="132DEB45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koristi. </w:t>
            </w:r>
          </w:p>
          <w:p w14:paraId="63A77993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  <w:p w14:paraId="2AEFEF7E" w14:textId="77777777" w:rsidR="00383C0E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pomoć:</w:t>
            </w:r>
          </w:p>
          <w:p w14:paraId="51C38E9D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uočava ritam ploha na svom i tuđem likovnom radu</w:t>
            </w:r>
          </w:p>
          <w:p w14:paraId="5642EEB5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različite plakate povezujući ih sa znanjima na drugim nastavnim predmetima te plakatima iz </w:t>
            </w:r>
            <w:r w:rsidRPr="007C2ECB">
              <w:rPr>
                <w:rFonts w:cstheme="minorHAnsi"/>
              </w:rPr>
              <w:lastRenderedPageBreak/>
              <w:t xml:space="preserve">svakodnevnog života, vrednuje plakate i traži najpregledniji, najjasniji odnos slike i teksta i </w:t>
            </w:r>
            <w:r w:rsidRPr="007C2ECB">
              <w:rPr>
                <w:rFonts w:cstheme="minorHAnsi"/>
                <w:color w:val="000000"/>
              </w:rPr>
              <w:t>opisuje zanimanje dizajnera</w:t>
            </w:r>
          </w:p>
          <w:p w14:paraId="60CC6F24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u svojoj neposrednoj okolini tipove javnih spomenika, skulptura i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 xml:space="preserve"> u javnom prostoru i analizira djela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  <w:r w:rsidRPr="007C2ECB">
              <w:rPr>
                <w:rFonts w:cstheme="minorHAnsi"/>
              </w:rPr>
              <w:t xml:space="preserve"> povezujući osobni doživljaj, vizualni jezik i temu </w:t>
            </w:r>
          </w:p>
          <w:p w14:paraId="1DD0ACAB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stvoreno djelo (</w:t>
            </w:r>
            <w:proofErr w:type="spellStart"/>
            <w:r w:rsidRPr="007C2ECB">
              <w:rPr>
                <w:rFonts w:cstheme="minorHAnsi"/>
              </w:rPr>
              <w:t>mobil</w:t>
            </w:r>
            <w:proofErr w:type="spellEnd"/>
            <w:r w:rsidRPr="007C2ECB">
              <w:rPr>
                <w:rFonts w:cstheme="minorHAnsi"/>
              </w:rPr>
              <w:t xml:space="preserve">) kao cjelinu: odnos dijelova, izraženu ideju i originalnost </w:t>
            </w:r>
          </w:p>
          <w:p w14:paraId="697CE7DF" w14:textId="77777777" w:rsidR="00383C0E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istražuje osobni doživljaj svog i tuđeg likovnog uradaka i povezuje ga s vlastitim osjećajima, mislima i stavovima</w:t>
            </w:r>
          </w:p>
        </w:tc>
        <w:tc>
          <w:tcPr>
            <w:tcW w:w="2977" w:type="dxa"/>
          </w:tcPr>
          <w:p w14:paraId="77D84859" w14:textId="77777777" w:rsidR="00D66494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</w:t>
            </w:r>
            <w:r w:rsidR="00D66494" w:rsidRPr="007C2ECB">
              <w:rPr>
                <w:rFonts w:cstheme="minorHAnsi"/>
                <w:color w:val="000000"/>
              </w:rPr>
              <w:t xml:space="preserve">oblikuje vizualnu poruku u tehnici kolaža u kojoj </w:t>
            </w:r>
            <w:r w:rsidR="00F54813" w:rsidRPr="007C2ECB">
              <w:rPr>
                <w:rFonts w:cstheme="minorHAnsi"/>
                <w:color w:val="000000"/>
              </w:rPr>
              <w:t xml:space="preserve">dijelom </w:t>
            </w:r>
            <w:r w:rsidR="00D66494" w:rsidRPr="007C2ECB">
              <w:rPr>
                <w:rFonts w:cstheme="minorHAnsi"/>
                <w:color w:val="000000"/>
              </w:rPr>
              <w:t>izražava ritam na plohi te opisuje likovnu tehniku kolaža i t</w:t>
            </w:r>
            <w:r w:rsidR="00D66494" w:rsidRPr="007C2ECB">
              <w:rPr>
                <w:rFonts w:cstheme="minorHAnsi"/>
              </w:rPr>
              <w:t>emu na prikazanome radu</w:t>
            </w:r>
            <w:r w:rsidR="00D66494" w:rsidRPr="007C2ECB">
              <w:rPr>
                <w:rFonts w:cstheme="minorHAnsi"/>
                <w:color w:val="000000"/>
              </w:rPr>
              <w:t xml:space="preserve">. </w:t>
            </w:r>
            <w:r w:rsidR="00D66494" w:rsidRPr="007C2ECB">
              <w:rPr>
                <w:rFonts w:cstheme="minorHAnsi"/>
              </w:rPr>
              <w:t>Uz učiteljevo vodstvo objašnjava različite aktivnosti koje je poduzeo da bi došao do različitih likovnih rješenja.</w:t>
            </w:r>
          </w:p>
          <w:p w14:paraId="3F5C8594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U likovnim</w:t>
            </w:r>
            <w:r w:rsidR="00E3024C" w:rsidRPr="007C2ECB">
              <w:rPr>
                <w:rFonts w:cstheme="minorHAnsi"/>
              </w:rPr>
              <w:t>/vizualnim</w:t>
            </w:r>
            <w:r w:rsidRPr="007C2ECB">
              <w:rPr>
                <w:rFonts w:cstheme="minorHAnsi"/>
              </w:rPr>
              <w:t xml:space="preserve"> radovima dijelom koristi </w:t>
            </w:r>
            <w:r w:rsidR="00383C0E" w:rsidRPr="007C2ECB">
              <w:rPr>
                <w:rFonts w:cstheme="minorHAnsi"/>
              </w:rPr>
              <w:t xml:space="preserve">ritam ploha, uz učiteljevo vodstvo </w:t>
            </w:r>
            <w:r w:rsidR="00383C0E" w:rsidRPr="007C2ECB">
              <w:rPr>
                <w:rFonts w:cstheme="minorHAnsi"/>
              </w:rPr>
              <w:t xml:space="preserve">povezuje odnos slike i teksta u vlastitom radu plakata radi postizanja jasnoće poruke i preglednosti sadržaja, varira u ritmu 3D oblike iz prirode radi izrade </w:t>
            </w:r>
            <w:proofErr w:type="spellStart"/>
            <w:r w:rsidR="00383C0E" w:rsidRPr="007C2ECB">
              <w:rPr>
                <w:rFonts w:cstheme="minorHAnsi"/>
                <w:i/>
              </w:rPr>
              <w:t>land</w:t>
            </w:r>
            <w:proofErr w:type="spellEnd"/>
            <w:r w:rsidR="00383C0E" w:rsidRPr="007C2ECB">
              <w:rPr>
                <w:rFonts w:cstheme="minorHAnsi"/>
                <w:i/>
              </w:rPr>
              <w:t xml:space="preserve"> arta</w:t>
            </w:r>
            <w:r w:rsidR="00383C0E" w:rsidRPr="007C2ECB">
              <w:rPr>
                <w:rFonts w:cstheme="minorHAnsi"/>
              </w:rPr>
              <w:t xml:space="preserve">, koristi se tehničkim i izražajnim mogućnostima pametnog telefona, fotoaparata na mobitelu i služi se osnovnim programima za obradu fotografije. Uz učiteljevo vodstvo ostvaruje odnos mase i prostora radi postizanja ravnoteže </w:t>
            </w:r>
            <w:proofErr w:type="spellStart"/>
            <w:r w:rsidR="00383C0E" w:rsidRPr="007C2ECB">
              <w:rPr>
                <w:rFonts w:cstheme="minorHAnsi"/>
              </w:rPr>
              <w:t>mobila</w:t>
            </w:r>
            <w:proofErr w:type="spellEnd"/>
            <w:r w:rsidR="00383C0E" w:rsidRPr="007C2ECB">
              <w:rPr>
                <w:rFonts w:cstheme="minorHAnsi"/>
              </w:rPr>
              <w:t>, odabira i primjene odabranih materijala te povezuje likovne elemente s vlastitim radom, osobnim doživljajem, likovnim jezikom i tematskim sadržajem u cjelinu.</w:t>
            </w:r>
          </w:p>
          <w:p w14:paraId="5B7D535C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71F3CD08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310D993A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71BC2082" w14:textId="77777777" w:rsidR="00A96D71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vodstvo:</w:t>
            </w:r>
          </w:p>
          <w:p w14:paraId="5937FE48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uočava ritam ploha na svom i tuđem likovnom radu</w:t>
            </w:r>
          </w:p>
          <w:p w14:paraId="5422EF17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uspoređuje različite plakate povezujući ih sa znanjima na drugim nastavnim predmetima te plakatima iz svakodnevnog života, </w:t>
            </w:r>
            <w:r w:rsidRPr="007C2ECB">
              <w:rPr>
                <w:rFonts w:cstheme="minorHAnsi"/>
              </w:rPr>
              <w:lastRenderedPageBreak/>
              <w:t xml:space="preserve">vrednuje plakate i traži najpregledniji, najjasniji odnos slike i teksta i </w:t>
            </w:r>
            <w:r w:rsidRPr="007C2ECB">
              <w:rPr>
                <w:rFonts w:cstheme="minorHAnsi"/>
                <w:color w:val="000000"/>
              </w:rPr>
              <w:t>opisuje zanimanje dizajnera</w:t>
            </w:r>
          </w:p>
          <w:p w14:paraId="5B3B2483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u svojoj neposrednoj okolini tipove javnih spomenika, skulptura i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 xml:space="preserve"> u javnom prostoru i analizira djela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  <w:r w:rsidRPr="007C2ECB">
              <w:rPr>
                <w:rFonts w:cstheme="minorHAnsi"/>
              </w:rPr>
              <w:t xml:space="preserve"> povezujući osobni doživljaj, vizualni jezik i temu </w:t>
            </w:r>
          </w:p>
          <w:p w14:paraId="06F4A9A8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stvoreno djelo (</w:t>
            </w:r>
            <w:proofErr w:type="spellStart"/>
            <w:r w:rsidRPr="007C2ECB">
              <w:rPr>
                <w:rFonts w:cstheme="minorHAnsi"/>
              </w:rPr>
              <w:t>mobil</w:t>
            </w:r>
            <w:proofErr w:type="spellEnd"/>
            <w:r w:rsidRPr="007C2ECB">
              <w:rPr>
                <w:rFonts w:cstheme="minorHAnsi"/>
              </w:rPr>
              <w:t xml:space="preserve">) kao cjelinu: odnos dijelova, izraženu ideju i originalnost </w:t>
            </w:r>
          </w:p>
          <w:p w14:paraId="731D535E" w14:textId="77777777" w:rsidR="00383C0E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istražuje osobni doživljaj svog i tuđeg likovnog uradaka i povezuje ga s vlastitim osjećajima, mislima i stavovima</w:t>
            </w:r>
          </w:p>
        </w:tc>
        <w:tc>
          <w:tcPr>
            <w:tcW w:w="2693" w:type="dxa"/>
          </w:tcPr>
          <w:p w14:paraId="471425F9" w14:textId="77777777" w:rsidR="00383C0E" w:rsidRPr="007C2ECB" w:rsidRDefault="00A96D71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</w:t>
            </w:r>
            <w:r w:rsidR="00F54813" w:rsidRPr="007C2ECB">
              <w:rPr>
                <w:rFonts w:cstheme="minorHAnsi"/>
                <w:color w:val="000000"/>
              </w:rPr>
              <w:t>oblikuje vizualnu poruku u tehnici kolaža u kojoj ne izražava ritam na plohi te ne opisuje likovnu tehniku kolaža i t</w:t>
            </w:r>
            <w:r w:rsidR="00F54813" w:rsidRPr="007C2ECB">
              <w:rPr>
                <w:rFonts w:cstheme="minorHAnsi"/>
              </w:rPr>
              <w:t>emu na prikazanome radu</w:t>
            </w:r>
            <w:r w:rsidR="00F54813" w:rsidRPr="007C2ECB">
              <w:rPr>
                <w:rFonts w:cstheme="minorHAnsi"/>
                <w:color w:val="000000"/>
              </w:rPr>
              <w:t xml:space="preserve">. </w:t>
            </w:r>
            <w:r w:rsidR="00F54813" w:rsidRPr="007C2ECB">
              <w:rPr>
                <w:rFonts w:cstheme="minorHAnsi"/>
              </w:rPr>
              <w:t xml:space="preserve">Ni uz učiteljevo vodstvo ne </w:t>
            </w:r>
            <w:r w:rsidR="00383C0E" w:rsidRPr="007C2ECB">
              <w:rPr>
                <w:rFonts w:cstheme="minorHAnsi"/>
              </w:rPr>
              <w:t xml:space="preserve">koristi ritam ploha, ni uz učiteljevo vodstvo ne povezuje odnos slike i teksta u vlastitom radu plakata radi postizanja jasnoće poruke i </w:t>
            </w:r>
            <w:r w:rsidR="00383C0E" w:rsidRPr="007C2ECB">
              <w:rPr>
                <w:rFonts w:cstheme="minorHAnsi"/>
              </w:rPr>
              <w:t xml:space="preserve">preglednosti sadržaja, ne varira u ritmu 3D oblike iz prirode radi izrade </w:t>
            </w:r>
            <w:proofErr w:type="spellStart"/>
            <w:r w:rsidR="00383C0E" w:rsidRPr="007C2ECB">
              <w:rPr>
                <w:rFonts w:cstheme="minorHAnsi"/>
                <w:i/>
              </w:rPr>
              <w:t>land</w:t>
            </w:r>
            <w:proofErr w:type="spellEnd"/>
            <w:r w:rsidR="00383C0E" w:rsidRPr="007C2ECB">
              <w:rPr>
                <w:rFonts w:cstheme="minorHAnsi"/>
                <w:i/>
              </w:rPr>
              <w:t xml:space="preserve"> arta</w:t>
            </w:r>
            <w:r w:rsidR="00383C0E" w:rsidRPr="007C2ECB">
              <w:rPr>
                <w:rFonts w:cstheme="minorHAnsi"/>
              </w:rPr>
              <w:t xml:space="preserve">, ne koristi se tehničkim i izražajnim mogućnostima pametnog telefona, fotoaparata na mobitelu i ne služi se osnovnim programima za obradu fotografije. Ni uz učiteljevo vodstvo ne ostvaruje odnos mase i prostora radi postizanja ravnoteže </w:t>
            </w:r>
            <w:proofErr w:type="spellStart"/>
            <w:r w:rsidR="00383C0E" w:rsidRPr="007C2ECB">
              <w:rPr>
                <w:rFonts w:cstheme="minorHAnsi"/>
              </w:rPr>
              <w:t>mobila</w:t>
            </w:r>
            <w:proofErr w:type="spellEnd"/>
            <w:r w:rsidR="00383C0E" w:rsidRPr="007C2ECB">
              <w:rPr>
                <w:rFonts w:cstheme="minorHAnsi"/>
              </w:rPr>
              <w:t>, odabira i primjene odabranih materijala te ne povezuje likovne elemente s vlastitim radom, osobnim doživljajem, likovnim jezikom i tematskim sadržajem u cjelinu.</w:t>
            </w:r>
          </w:p>
          <w:p w14:paraId="6B019FCA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Likovna tehnika se samo mjestimično pojavljuje na radovima koji su nedovršeni.</w:t>
            </w:r>
          </w:p>
          <w:p w14:paraId="385BFC86" w14:textId="77777777" w:rsidR="00A96D71" w:rsidRPr="007C2ECB" w:rsidRDefault="00A96D71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3BF36923" w14:textId="77777777" w:rsidR="00383C0E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ne:</w:t>
            </w:r>
          </w:p>
          <w:p w14:paraId="04152FFF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uočava ritam ploha na svom i tuđem likovnom radu</w:t>
            </w:r>
          </w:p>
          <w:p w14:paraId="3BDEF9AB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- uspoređuje različite plakate povezujući ih sa znanjima na drugim nastavnim predmetima te plakatima iz svakodnevnog života, vrednuje plakate i traži najpregledniji, najjasniji odnos slike i teksta i </w:t>
            </w:r>
            <w:r w:rsidRPr="007C2ECB">
              <w:rPr>
                <w:rFonts w:cstheme="minorHAnsi"/>
                <w:color w:val="000000"/>
              </w:rPr>
              <w:t>opisuje zanimanje dizajnera</w:t>
            </w:r>
          </w:p>
          <w:p w14:paraId="741CD927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u svojoj neposrednoj okolini tipove javnih spomenika, skulptura i </w:t>
            </w:r>
            <w:proofErr w:type="spellStart"/>
            <w:r w:rsidRPr="007C2ECB">
              <w:rPr>
                <w:rFonts w:cstheme="minorHAnsi"/>
              </w:rPr>
              <w:t>mobila</w:t>
            </w:r>
            <w:proofErr w:type="spellEnd"/>
            <w:r w:rsidRPr="007C2ECB">
              <w:rPr>
                <w:rFonts w:cstheme="minorHAnsi"/>
              </w:rPr>
              <w:t xml:space="preserve"> u javnom prostoru i analizira djela </w:t>
            </w:r>
            <w:proofErr w:type="spellStart"/>
            <w:r w:rsidRPr="007C2ECB">
              <w:rPr>
                <w:rFonts w:cstheme="minorHAnsi"/>
                <w:i/>
              </w:rPr>
              <w:t>land</w:t>
            </w:r>
            <w:proofErr w:type="spellEnd"/>
            <w:r w:rsidRPr="007C2ECB">
              <w:rPr>
                <w:rFonts w:cstheme="minorHAnsi"/>
                <w:i/>
              </w:rPr>
              <w:t xml:space="preserve"> arta</w:t>
            </w:r>
            <w:r w:rsidRPr="007C2ECB">
              <w:rPr>
                <w:rFonts w:cstheme="minorHAnsi"/>
              </w:rPr>
              <w:t xml:space="preserve"> povezujući osobni doživljaj, vizualni jezik i temu </w:t>
            </w:r>
          </w:p>
          <w:p w14:paraId="11C3AAAD" w14:textId="77777777" w:rsidR="00383C0E" w:rsidRPr="007C2ECB" w:rsidRDefault="00383C0E" w:rsidP="00383C0E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stvoreno djelo (</w:t>
            </w:r>
            <w:proofErr w:type="spellStart"/>
            <w:r w:rsidRPr="007C2ECB">
              <w:rPr>
                <w:rFonts w:cstheme="minorHAnsi"/>
              </w:rPr>
              <w:t>mobil</w:t>
            </w:r>
            <w:proofErr w:type="spellEnd"/>
            <w:r w:rsidRPr="007C2ECB">
              <w:rPr>
                <w:rFonts w:cstheme="minorHAnsi"/>
              </w:rPr>
              <w:t xml:space="preserve">) kao cjelinu: odnos dijelova, izraženu ideju i originalnost </w:t>
            </w:r>
          </w:p>
          <w:p w14:paraId="1A776BEB" w14:textId="77777777" w:rsidR="00383C0E" w:rsidRPr="007C2ECB" w:rsidRDefault="00383C0E" w:rsidP="00A96D71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istražuje osobni doživljaj svog i tuđeg likovnog uradaka i povezuje ga s vlastitim osjećajima, mislima i stavovima</w:t>
            </w:r>
          </w:p>
        </w:tc>
      </w:tr>
    </w:tbl>
    <w:p w14:paraId="5F49F90C" w14:textId="77777777" w:rsidR="00A96D71" w:rsidRDefault="00A96D71" w:rsidP="003E20A8">
      <w:pPr>
        <w:rPr>
          <w:rFonts w:cstheme="minorHAnsi"/>
          <w:b/>
        </w:rPr>
      </w:pPr>
    </w:p>
    <w:p w14:paraId="2C0D1368" w14:textId="77777777" w:rsidR="001B6348" w:rsidRDefault="001B6348" w:rsidP="003E20A8">
      <w:pPr>
        <w:rPr>
          <w:rFonts w:cstheme="minorHAnsi"/>
          <w:b/>
        </w:rPr>
      </w:pPr>
    </w:p>
    <w:p w14:paraId="144425B5" w14:textId="77777777" w:rsidR="001B6348" w:rsidRDefault="001B6348" w:rsidP="003E20A8">
      <w:pPr>
        <w:rPr>
          <w:rFonts w:cstheme="minorHAnsi"/>
          <w:b/>
        </w:rPr>
      </w:pPr>
    </w:p>
    <w:p w14:paraId="384F1EF9" w14:textId="77777777" w:rsidR="001B6348" w:rsidRDefault="001B6348" w:rsidP="003E20A8">
      <w:pPr>
        <w:rPr>
          <w:rFonts w:cstheme="minorHAnsi"/>
          <w:b/>
        </w:rPr>
      </w:pPr>
    </w:p>
    <w:p w14:paraId="6F95A7FF" w14:textId="77777777" w:rsidR="001B6348" w:rsidRDefault="001B6348" w:rsidP="003E20A8">
      <w:pPr>
        <w:rPr>
          <w:rFonts w:cstheme="minorHAnsi"/>
          <w:b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4664"/>
        <w:gridCol w:w="4665"/>
        <w:gridCol w:w="5267"/>
      </w:tblGrid>
      <w:tr w:rsidR="001B6348" w:rsidRPr="00C51EBC" w14:paraId="07864A78" w14:textId="77777777" w:rsidTr="00092AC4">
        <w:tc>
          <w:tcPr>
            <w:tcW w:w="4664" w:type="dxa"/>
          </w:tcPr>
          <w:p w14:paraId="26E285FF" w14:textId="77777777" w:rsidR="001B6348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  <w:color w:val="000000" w:themeColor="text1"/>
              </w:rPr>
              <w:lastRenderedPageBreak/>
              <w:t xml:space="preserve">LIKOVNA KULTURA / Opažam, oblikujem </w:t>
            </w:r>
            <w:r>
              <w:rPr>
                <w:rFonts w:cstheme="minorHAnsi"/>
                <w:color w:val="000000" w:themeColor="text1"/>
              </w:rPr>
              <w:t>6</w:t>
            </w:r>
          </w:p>
          <w:p w14:paraId="5B3B5E54" w14:textId="77777777" w:rsidR="001B6348" w:rsidRPr="00C51EBC" w:rsidRDefault="001B6348" w:rsidP="00092AC4">
            <w:pPr>
              <w:spacing w:before="120"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UČITELJICA: Ivana Devčić </w:t>
            </w:r>
            <w:proofErr w:type="spellStart"/>
            <w:r>
              <w:rPr>
                <w:rFonts w:cstheme="minorHAnsi"/>
                <w:color w:val="000000" w:themeColor="text1"/>
              </w:rPr>
              <w:t>Rakijašić</w:t>
            </w:r>
            <w:proofErr w:type="spellEnd"/>
          </w:p>
        </w:tc>
        <w:tc>
          <w:tcPr>
            <w:tcW w:w="4665" w:type="dxa"/>
          </w:tcPr>
          <w:p w14:paraId="0F9E9C6D" w14:textId="77777777" w:rsidR="001B6348" w:rsidRPr="00C51EBC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</w:rPr>
              <w:t>Školska godina 20</w:t>
            </w:r>
            <w:r>
              <w:rPr>
                <w:rFonts w:cstheme="minorHAnsi"/>
              </w:rPr>
              <w:t>25</w:t>
            </w:r>
            <w:r w:rsidRPr="00C51EBC">
              <w:rPr>
                <w:rFonts w:cstheme="minorHAnsi"/>
              </w:rPr>
              <w:t>./202</w:t>
            </w:r>
            <w:r>
              <w:rPr>
                <w:rFonts w:cstheme="minorHAnsi"/>
              </w:rPr>
              <w:t>6</w:t>
            </w:r>
            <w:r w:rsidRPr="00C51EBC">
              <w:rPr>
                <w:rFonts w:cstheme="minorHAnsi"/>
              </w:rPr>
              <w:t>.</w:t>
            </w:r>
          </w:p>
        </w:tc>
        <w:tc>
          <w:tcPr>
            <w:tcW w:w="5267" w:type="dxa"/>
          </w:tcPr>
          <w:p w14:paraId="52E3C841" w14:textId="77777777" w:rsidR="001B6348" w:rsidRPr="00C51EBC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6</w:t>
            </w:r>
            <w:r w:rsidRPr="00C51EBC">
              <w:rPr>
                <w:rFonts w:cstheme="minorHAnsi"/>
              </w:rPr>
              <w:t>. R</w:t>
            </w:r>
            <w:r>
              <w:rPr>
                <w:rFonts w:cstheme="minorHAnsi"/>
              </w:rPr>
              <w:t>A</w:t>
            </w:r>
            <w:r w:rsidRPr="00C51EBC">
              <w:rPr>
                <w:rFonts w:cstheme="minorHAnsi"/>
              </w:rPr>
              <w:t>ZRED</w:t>
            </w:r>
          </w:p>
        </w:tc>
      </w:tr>
    </w:tbl>
    <w:p w14:paraId="45E3A3CD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90FD0E1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B6896">
        <w:rPr>
          <w:rFonts w:cstheme="minorHAnsi"/>
          <w:b/>
          <w:sz w:val="28"/>
          <w:szCs w:val="28"/>
        </w:rPr>
        <w:t xml:space="preserve">KRITERIJI VREDNOVANJA </w:t>
      </w:r>
      <w:r>
        <w:rPr>
          <w:rFonts w:cstheme="minorHAnsi"/>
          <w:b/>
          <w:sz w:val="28"/>
          <w:szCs w:val="28"/>
        </w:rPr>
        <w:t>6</w:t>
      </w:r>
      <w:r w:rsidRPr="001B6896">
        <w:rPr>
          <w:rFonts w:cstheme="minorHAnsi"/>
          <w:b/>
          <w:sz w:val="28"/>
          <w:szCs w:val="28"/>
        </w:rPr>
        <w:t>. RAZRED</w:t>
      </w:r>
    </w:p>
    <w:p w14:paraId="7ECD26AB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2580"/>
      </w:tblGrid>
      <w:tr w:rsidR="001B6348" w:rsidRPr="007C2ECB" w14:paraId="2095B449" w14:textId="77777777" w:rsidTr="00092AC4">
        <w:tc>
          <w:tcPr>
            <w:tcW w:w="14596" w:type="dxa"/>
            <w:gridSpan w:val="5"/>
          </w:tcPr>
          <w:p w14:paraId="1F5173A5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13FA3">
              <w:rPr>
                <w:rFonts w:cstheme="minorHAnsi"/>
                <w:b/>
                <w:sz w:val="28"/>
                <w:szCs w:val="28"/>
              </w:rPr>
              <w:t>SLIKA, POKRET, ZVUK I RIJEČ</w:t>
            </w:r>
          </w:p>
          <w:p w14:paraId="12CE4EC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0FB19106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promišljanje o obliku, neobično i drukčije</w:t>
            </w:r>
          </w:p>
          <w:p w14:paraId="2A154D67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maštovitost, aktivnost i suradnja sa skupinom.</w:t>
            </w:r>
          </w:p>
          <w:p w14:paraId="0E472111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snalaženje u digitalnim alatima.</w:t>
            </w:r>
          </w:p>
          <w:p w14:paraId="59CC48F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0D170F22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te korištenje masa u arhitekturi scenografije</w:t>
            </w:r>
          </w:p>
          <w:p w14:paraId="48AC4D10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primjena tehnike; krojenje iz papira i kartona,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</w:t>
            </w:r>
          </w:p>
          <w:p w14:paraId="1515441E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primjena tehnike; krojenje iz tekstila, šivanje,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</w:t>
            </w:r>
          </w:p>
          <w:p w14:paraId="6BE2FC8D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korištenje masa na skulpturi</w:t>
            </w:r>
          </w:p>
          <w:p w14:paraId="7DFF9C43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primjena tehnike; tempera, krojenje iz tekstila, šivanje,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materijala.</w:t>
            </w:r>
          </w:p>
          <w:p w14:paraId="521ABE09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korištenje različitih vrsta kontrasta,</w:t>
            </w:r>
          </w:p>
          <w:p w14:paraId="66F9374F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primjena tehnike; digitalni alati, mobilna aplikacija, fotografija, video.</w:t>
            </w:r>
          </w:p>
          <w:p w14:paraId="01CBBBF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7FF6227B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povezivanje teme s vlastitim iskustvom i zaštitom okoliša</w:t>
            </w:r>
          </w:p>
        </w:tc>
      </w:tr>
      <w:tr w:rsidR="001B6348" w:rsidRPr="007C2ECB" w14:paraId="33592B1F" w14:textId="77777777" w:rsidTr="00092AC4">
        <w:tc>
          <w:tcPr>
            <w:tcW w:w="3004" w:type="dxa"/>
          </w:tcPr>
          <w:p w14:paraId="2A3218C8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3004" w:type="dxa"/>
          </w:tcPr>
          <w:p w14:paraId="5EED765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3004" w:type="dxa"/>
          </w:tcPr>
          <w:p w14:paraId="56E1BE99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3004" w:type="dxa"/>
          </w:tcPr>
          <w:p w14:paraId="2D59C900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580" w:type="dxa"/>
          </w:tcPr>
          <w:p w14:paraId="6880E189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457C4162" w14:textId="77777777" w:rsidTr="00092AC4">
        <w:tc>
          <w:tcPr>
            <w:tcW w:w="3004" w:type="dxa"/>
          </w:tcPr>
          <w:p w14:paraId="7ED822B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promišlja o obliku, neobično i drukčije. Iskazuje maštovitost u osmišljavanju aktivnosti u likovnom i vizualnom izražavanju. Aktivno i  uspješno surađuje u skupini i predlaže više mogućih rješenja.</w:t>
            </w:r>
          </w:p>
          <w:p w14:paraId="44B9D51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Originalno koristi mase u arhitekturi scenografije i na skulpturi te različite kontraste.</w:t>
            </w:r>
          </w:p>
          <w:p w14:paraId="2831068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Improvizira u primjeni tehnika; krojenje iz papira i kartona te iz tekstila, šivanje,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 i slikanje temperom.</w:t>
            </w:r>
          </w:p>
          <w:p w14:paraId="7BD38EA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 i vizualni radovi su originalni, etape za realizaciju rada poduzima samostalno.</w:t>
            </w:r>
          </w:p>
          <w:p w14:paraId="7E1580C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19FB1F5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51EE824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povezanost teme s vlastitim iskustvom i zaštitom okoliša</w:t>
            </w:r>
          </w:p>
        </w:tc>
        <w:tc>
          <w:tcPr>
            <w:tcW w:w="3004" w:type="dxa"/>
          </w:tcPr>
          <w:p w14:paraId="4609D68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promišlja o obliku neobično i drukčije. Uglavnom iskazuje maštovitost u osmišljavanju aktivnosti u likovnom i vizualnom izražavanju. Uspješno surađuje u skupini, predlaže rješenja. </w:t>
            </w:r>
          </w:p>
          <w:p w14:paraId="0278045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Vješto koristi mase u arhitekturi scenografije i na skulpturi te različite kontraste.</w:t>
            </w:r>
          </w:p>
          <w:p w14:paraId="514B246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Iskazuje izražajnost u primjeni tehnika; krojenje iz papira i kartona te iz tekstila, šivanje,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 i slikanje temperom.</w:t>
            </w:r>
          </w:p>
          <w:p w14:paraId="4AC0FA2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asocijacija, etape za realizaciju rada poduzima većinom samostalno.</w:t>
            </w:r>
          </w:p>
          <w:p w14:paraId="6849C6D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715E1F0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42D9A2E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povezanost teme s vlastitim iskustvom i zaštitom okoliša </w:t>
            </w:r>
          </w:p>
        </w:tc>
        <w:tc>
          <w:tcPr>
            <w:tcW w:w="3004" w:type="dxa"/>
          </w:tcPr>
          <w:p w14:paraId="324BD49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promišlja o obliku neobično i drukčije. Dijelom iskazuje maštovitost u osmišljavanju aktivnosti u likovnom i vizualnom izražavanju. Surađuje u skupini, sudjeluje u pronalaženju rješenja. </w:t>
            </w:r>
          </w:p>
          <w:p w14:paraId="22272F5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Koristi mase u arhitekturi scenografije i na skulpturi te različite kontraste.</w:t>
            </w:r>
          </w:p>
          <w:p w14:paraId="54502D4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Korektno primjenjuje tehnike; krojenje iz papira i kartona te iz tekstila, šivanje,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 i slikanje temperom.</w:t>
            </w:r>
          </w:p>
          <w:p w14:paraId="22E6666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uobičajeni, etape za realizaciju rada poduzima uz pomoć učitelja. Radovi su većim dijelom dovršeni, ima pozitivan stav prema radu.</w:t>
            </w:r>
          </w:p>
          <w:p w14:paraId="7BF3FE5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5A71704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povezanost teme s vlastitim iskustvom i zaštitom okoliša </w:t>
            </w:r>
          </w:p>
        </w:tc>
        <w:tc>
          <w:tcPr>
            <w:tcW w:w="3004" w:type="dxa"/>
          </w:tcPr>
          <w:p w14:paraId="4CEC31D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promišlja o obliku drukčije. Uz poticaj dijelom iskazuje maštovitost u osmišljavanju aktivnosti u likovnom i vizualnom izražavanju. Surađuje u skupini, sudjeluje radu. </w:t>
            </w:r>
          </w:p>
          <w:p w14:paraId="1C42241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Dijelom  koristi mase u arhitekturi scenografije i na skulpturi te različite kontraste.</w:t>
            </w:r>
          </w:p>
          <w:p w14:paraId="306E2A7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Uglavnom primjenjuje tehnike; krojenje iz papira i kartona te iz tekstila, šivanje,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 i slikanje temperom.</w:t>
            </w:r>
          </w:p>
          <w:p w14:paraId="0D5F067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Etape za realizaciju rada poduzima uz učiteljevo vodstvo.</w:t>
            </w:r>
          </w:p>
          <w:p w14:paraId="1188062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2A60065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 uočava:</w:t>
            </w:r>
          </w:p>
          <w:p w14:paraId="40E0161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povezanost teme s vlastitim iskustvom i zaštitom okoliša</w:t>
            </w:r>
          </w:p>
        </w:tc>
        <w:tc>
          <w:tcPr>
            <w:tcW w:w="2580" w:type="dxa"/>
          </w:tcPr>
          <w:p w14:paraId="6FBC4C1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Promišlja o obliku kroz šablone. Ni uz poticaj ne iskazuje maštovitost u osmišljavanju aktivnosti u likovnom i vizualnom izražavanju. Dijelom surađuje u skupini i sudjeluje u radu. </w:t>
            </w:r>
          </w:p>
          <w:p w14:paraId="25BF0E9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Ne koristi mase u arhitekturi scenografije i </w:t>
            </w:r>
            <w:r w:rsidRPr="007C2ECB">
              <w:rPr>
                <w:rFonts w:cstheme="minorHAnsi"/>
              </w:rPr>
              <w:lastRenderedPageBreak/>
              <w:t>na skulpturi kao i  kontraste.</w:t>
            </w:r>
          </w:p>
          <w:p w14:paraId="2DA00F7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Dijelom primjenjuje tehnike; krojenje iz papira i kartona te iz tekstila, šivanje, rezanje, savijanje i spajanje, rekreacija/</w:t>
            </w:r>
            <w:proofErr w:type="spellStart"/>
            <w:r w:rsidRPr="007C2ECB">
              <w:rPr>
                <w:rFonts w:cstheme="minorHAnsi"/>
              </w:rPr>
              <w:t>rekompozicija</w:t>
            </w:r>
            <w:proofErr w:type="spellEnd"/>
            <w:r w:rsidRPr="007C2ECB">
              <w:rPr>
                <w:rFonts w:cstheme="minorHAnsi"/>
              </w:rPr>
              <w:t xml:space="preserve"> postojećih materijala i slikanje temperom.</w:t>
            </w:r>
          </w:p>
          <w:p w14:paraId="707E738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Etape za realizaciju rada ne poduzima ni uz učiteljevo vodstvo.</w:t>
            </w:r>
          </w:p>
          <w:p w14:paraId="3E2271A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nedovršeni.</w:t>
            </w:r>
          </w:p>
          <w:p w14:paraId="4A6E363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</w:p>
          <w:p w14:paraId="0123623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povezanost teme s vlastitim iskustvom i zaštitom okoliša</w:t>
            </w:r>
          </w:p>
        </w:tc>
      </w:tr>
    </w:tbl>
    <w:p w14:paraId="4AE51F2C" w14:textId="77777777" w:rsidR="001B6348" w:rsidRDefault="001B6348" w:rsidP="001B6348">
      <w:pPr>
        <w:rPr>
          <w:rFonts w:cstheme="minorHAnsi"/>
        </w:rPr>
      </w:pPr>
    </w:p>
    <w:p w14:paraId="52E9C6BB" w14:textId="77777777" w:rsidR="001B6348" w:rsidRDefault="001B6348" w:rsidP="001B6348">
      <w:pPr>
        <w:rPr>
          <w:rFonts w:cstheme="minorHAnsi"/>
        </w:rPr>
      </w:pPr>
    </w:p>
    <w:p w14:paraId="6D79D56A" w14:textId="77777777" w:rsidR="001B6348" w:rsidRDefault="001B6348" w:rsidP="001B6348">
      <w:pPr>
        <w:rPr>
          <w:rFonts w:cstheme="minorHAnsi"/>
        </w:rPr>
      </w:pPr>
    </w:p>
    <w:p w14:paraId="75FD2968" w14:textId="77777777" w:rsidR="001B6348" w:rsidRDefault="001B6348" w:rsidP="001B6348">
      <w:pPr>
        <w:rPr>
          <w:rFonts w:cstheme="minorHAnsi"/>
        </w:rPr>
      </w:pPr>
    </w:p>
    <w:p w14:paraId="0C2A7C30" w14:textId="77777777" w:rsidR="001B6348" w:rsidRDefault="001B6348" w:rsidP="001B6348">
      <w:pPr>
        <w:rPr>
          <w:rFonts w:cstheme="minorHAnsi"/>
        </w:rPr>
      </w:pPr>
    </w:p>
    <w:p w14:paraId="54EAE539" w14:textId="77777777" w:rsidR="001B6348" w:rsidRDefault="001B6348" w:rsidP="001B6348">
      <w:pPr>
        <w:rPr>
          <w:rFonts w:cstheme="minorHAnsi"/>
        </w:rPr>
      </w:pPr>
    </w:p>
    <w:p w14:paraId="5268A6DB" w14:textId="77777777" w:rsidR="001B6348" w:rsidRDefault="001B6348" w:rsidP="001B6348">
      <w:pPr>
        <w:rPr>
          <w:rFonts w:cstheme="minorHAnsi"/>
        </w:rPr>
      </w:pPr>
    </w:p>
    <w:p w14:paraId="13D5EFA9" w14:textId="77777777" w:rsidR="001B6348" w:rsidRDefault="001B6348" w:rsidP="001B6348">
      <w:pPr>
        <w:rPr>
          <w:rFonts w:cstheme="minorHAnsi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2721"/>
      </w:tblGrid>
      <w:tr w:rsidR="001B6348" w:rsidRPr="007C2ECB" w14:paraId="0C136AAA" w14:textId="77777777" w:rsidTr="00092AC4">
        <w:tc>
          <w:tcPr>
            <w:tcW w:w="14737" w:type="dxa"/>
            <w:gridSpan w:val="5"/>
          </w:tcPr>
          <w:p w14:paraId="2C5C830F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lastRenderedPageBreak/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13FA3">
              <w:rPr>
                <w:rFonts w:cstheme="minorHAnsi"/>
                <w:b/>
                <w:sz w:val="28"/>
                <w:szCs w:val="28"/>
              </w:rPr>
              <w:t>OSJET I OSJEĆAJI</w:t>
            </w:r>
          </w:p>
          <w:p w14:paraId="741CACE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0B229561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povezivanje teme s vlastitim iskustvom kroz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 xml:space="preserve"> (promišlja o učinjenom i na temelju toga poduzima sljedeće korake).</w:t>
            </w:r>
          </w:p>
          <w:p w14:paraId="48C97431" w14:textId="77777777" w:rsidR="001B6348" w:rsidRPr="007C2ECB" w:rsidRDefault="001B6348" w:rsidP="00092AC4">
            <w:pPr>
              <w:tabs>
                <w:tab w:val="left" w:pos="415"/>
              </w:tabs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otkrivanje mogućnosti izražavanja različitim crtaćim sredstvima kroz maštovitost i originalnost</w:t>
            </w:r>
          </w:p>
          <w:p w14:paraId="737B605A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aktivno sudjelovanje u oblikovanju zajedničke ideje (rad u paru)</w:t>
            </w:r>
          </w:p>
          <w:p w14:paraId="5F2C53C1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tabs>
                <w:tab w:val="left" w:pos="415"/>
              </w:tabs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predlaganje korištenja pojedinih materijala radi izražavanja reljefa</w:t>
            </w:r>
          </w:p>
          <w:p w14:paraId="42960514" w14:textId="77777777" w:rsidR="001B6348" w:rsidRPr="007C2ECB" w:rsidRDefault="001B6348" w:rsidP="00092AC4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104DB4AC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tonskom gradacijom stvoriti sliku u pokretu i primjena tehnike: pažljivo miješanje bijele ili crne u osnovnu boju te ostvarivanje tonova. </w:t>
            </w:r>
          </w:p>
          <w:p w14:paraId="1018ED40" w14:textId="77777777" w:rsidR="001B6348" w:rsidRPr="007C2ECB" w:rsidRDefault="001B6348" w:rsidP="00092AC4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prikazivanje različitih crtaćih površina i upotreba tehnike tuša i </w:t>
            </w:r>
            <w:proofErr w:type="spellStart"/>
            <w:r w:rsidRPr="007C2ECB">
              <w:rPr>
                <w:rFonts w:cstheme="minorHAnsi"/>
              </w:rPr>
              <w:t>frotaža</w:t>
            </w:r>
            <w:proofErr w:type="spellEnd"/>
          </w:p>
          <w:p w14:paraId="27525DA9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ostvariti različite vrste kiparskih površina kroz kvalitetnu izvedbu</w:t>
            </w:r>
          </w:p>
          <w:p w14:paraId="1DDFD2B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2EA3AAC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 uočavanje razlika između klasične umjetnosti i </w:t>
            </w:r>
            <w:proofErr w:type="spellStart"/>
            <w:r w:rsidRPr="007C2ECB">
              <w:rPr>
                <w:rFonts w:cstheme="minorHAnsi"/>
              </w:rPr>
              <w:t>op</w:t>
            </w:r>
            <w:proofErr w:type="spellEnd"/>
            <w:r w:rsidRPr="007C2ECB">
              <w:rPr>
                <w:rFonts w:cstheme="minorHAnsi"/>
              </w:rPr>
              <w:t>-arta</w:t>
            </w:r>
          </w:p>
          <w:p w14:paraId="57DB1DCF" w14:textId="77777777" w:rsidR="001B6348" w:rsidRPr="007C2ECB" w:rsidRDefault="001B6348" w:rsidP="00092AC4">
            <w:pPr>
              <w:ind w:left="132"/>
              <w:rPr>
                <w:rFonts w:cstheme="minorHAnsi"/>
                <w:bCs/>
              </w:rPr>
            </w:pPr>
            <w:r w:rsidRPr="007C2ECB">
              <w:rPr>
                <w:rFonts w:cstheme="minorHAnsi"/>
              </w:rPr>
              <w:t xml:space="preserve">- opisivanje razlika između </w:t>
            </w:r>
            <w:r w:rsidRPr="007C2ECB">
              <w:rPr>
                <w:rFonts w:cstheme="minorHAnsi"/>
                <w:bCs/>
              </w:rPr>
              <w:t>senzorne sobe i prostorne instalacije</w:t>
            </w:r>
          </w:p>
        </w:tc>
      </w:tr>
      <w:tr w:rsidR="001B6348" w:rsidRPr="007C2ECB" w14:paraId="774896A0" w14:textId="77777777" w:rsidTr="00092AC4">
        <w:tc>
          <w:tcPr>
            <w:tcW w:w="3004" w:type="dxa"/>
          </w:tcPr>
          <w:p w14:paraId="5FEFB4C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3004" w:type="dxa"/>
          </w:tcPr>
          <w:p w14:paraId="09F718E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3004" w:type="dxa"/>
          </w:tcPr>
          <w:p w14:paraId="67830AE4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3004" w:type="dxa"/>
          </w:tcPr>
          <w:p w14:paraId="2945B6C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721" w:type="dxa"/>
          </w:tcPr>
          <w:p w14:paraId="7281C3F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736F4426" w14:textId="77777777" w:rsidTr="00092AC4">
        <w:tc>
          <w:tcPr>
            <w:tcW w:w="3004" w:type="dxa"/>
          </w:tcPr>
          <w:p w14:paraId="36C7708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Samostalno povezuje temu s vlastitim iskustvom kroz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, otkriva mogućnosti izražavanja različitim crtaćim sredstvima kroz maštovitost i originalnost. Aktivno i  uspješno surađuje u radu u paru i predlaže više mogućih rješenja korištenje materijala za izradu rada.</w:t>
            </w:r>
          </w:p>
          <w:p w14:paraId="1C350DB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Originalno tonskom gradacijom stvara sliku u pokretu te, prikazuje različite crtaće površina i, ostvaruje  različite vrste kiparskih površina kroz kvalitetnu izvedbu.</w:t>
            </w:r>
          </w:p>
          <w:p w14:paraId="3A5BE61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Improvizira pri miješanju boje s crnom i bijelom te ostvaruje </w:t>
            </w:r>
            <w:r w:rsidRPr="007C2ECB">
              <w:rPr>
                <w:rFonts w:cstheme="minorHAnsi"/>
              </w:rPr>
              <w:lastRenderedPageBreak/>
              <w:t xml:space="preserve">tonove kao i pri upotrebi tehnike tuša i </w:t>
            </w:r>
            <w:proofErr w:type="spellStart"/>
            <w:r w:rsidRPr="007C2ECB">
              <w:rPr>
                <w:rFonts w:cstheme="minorHAnsi"/>
              </w:rPr>
              <w:t>frotaža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72960A0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 radovi su originalni, etape za realizaciju rada poduzima samostalno.</w:t>
            </w:r>
          </w:p>
          <w:p w14:paraId="010C291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4A91B3D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52AE3B4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klasične umjetnosti i </w:t>
            </w:r>
            <w:proofErr w:type="spellStart"/>
            <w:r w:rsidRPr="007C2ECB">
              <w:rPr>
                <w:rFonts w:cstheme="minorHAnsi"/>
              </w:rPr>
              <w:t>op</w:t>
            </w:r>
            <w:proofErr w:type="spellEnd"/>
            <w:r w:rsidRPr="007C2ECB">
              <w:rPr>
                <w:rFonts w:cstheme="minorHAnsi"/>
              </w:rPr>
              <w:t>-arta</w:t>
            </w:r>
          </w:p>
          <w:p w14:paraId="012583E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</w:t>
            </w:r>
            <w:r w:rsidRPr="007C2ECB">
              <w:rPr>
                <w:rFonts w:cstheme="minorHAnsi"/>
                <w:bCs/>
              </w:rPr>
              <w:t>senzorne sobe i prostorne instalacije</w:t>
            </w:r>
          </w:p>
        </w:tc>
        <w:tc>
          <w:tcPr>
            <w:tcW w:w="3004" w:type="dxa"/>
          </w:tcPr>
          <w:p w14:paraId="17426F6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povezuje temu s vlastitim iskustvom kroz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 xml:space="preserve">, otkriva mogućnosti izražavanja različitim crtaćim sredstvima kroz maštovitost i originalnost. Uspješno surađuje u radu u paru i predlaže rješenja korištenje materijala za izradu rada. </w:t>
            </w:r>
          </w:p>
          <w:p w14:paraId="6AB9135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Vješto tonskom gradacijom stvara sliku u pokretu te, prikazuje različite crtaće površina i, ostvaruje  različite vrste kiparskih površina kroz uspješnu izvedbu.</w:t>
            </w:r>
          </w:p>
          <w:p w14:paraId="5926FFA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Ostvaruje izražajnost tehnike pri miješanju boje s crnom i bijelom te ostvaruje tonove </w:t>
            </w:r>
            <w:r w:rsidRPr="007C2ECB">
              <w:rPr>
                <w:rFonts w:cstheme="minorHAnsi"/>
              </w:rPr>
              <w:lastRenderedPageBreak/>
              <w:t xml:space="preserve">kao i pri upotrebi tehnike tuša i </w:t>
            </w:r>
            <w:proofErr w:type="spellStart"/>
            <w:r w:rsidRPr="007C2ECB">
              <w:rPr>
                <w:rFonts w:cstheme="minorHAnsi"/>
              </w:rPr>
              <w:t>frotaža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482A772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asocijacija, etape za realizaciju rada poduzima većinom samostalno.</w:t>
            </w:r>
          </w:p>
          <w:p w14:paraId="2029993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76E887F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51B5ABA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klasične umjetnosti i </w:t>
            </w:r>
            <w:proofErr w:type="spellStart"/>
            <w:r w:rsidRPr="007C2ECB">
              <w:rPr>
                <w:rFonts w:cstheme="minorHAnsi"/>
              </w:rPr>
              <w:t>op</w:t>
            </w:r>
            <w:proofErr w:type="spellEnd"/>
            <w:r w:rsidRPr="007C2ECB">
              <w:rPr>
                <w:rFonts w:cstheme="minorHAnsi"/>
              </w:rPr>
              <w:t>-arta</w:t>
            </w:r>
          </w:p>
          <w:p w14:paraId="41882A0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</w:t>
            </w:r>
            <w:r w:rsidRPr="007C2ECB">
              <w:rPr>
                <w:rFonts w:cstheme="minorHAnsi"/>
                <w:bCs/>
              </w:rPr>
              <w:t>senzorne sobe i prostorne instalacije</w:t>
            </w:r>
          </w:p>
        </w:tc>
        <w:tc>
          <w:tcPr>
            <w:tcW w:w="3004" w:type="dxa"/>
          </w:tcPr>
          <w:p w14:paraId="1FC0ECA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povezuje temu s vlastitim iskustvom kroz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 xml:space="preserve">, uglavnom otkriva mogućnosti izražavanja različitim crtaćim sredstvima kroz pokušaj maštovitosti i originalnosti. Dijelom iskazuje maštovitost u osmišljavanju aktivnosti u likovnom izražavanju. Surađuje u radu u paru, sudjeluje u pronalaženju rješenja. </w:t>
            </w:r>
          </w:p>
          <w:p w14:paraId="4744105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Korektno tonskom gradacijom stvara sliku s dojmom pokreta, prikazuje više crtaćih površina i  ostvaruje  više vrste kiparskih površina kroz korektnu izvedbu.</w:t>
            </w:r>
          </w:p>
          <w:p w14:paraId="1933F0F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Korektno primjenjuje tehnike pri miješanju boje s crnom i </w:t>
            </w:r>
            <w:r w:rsidRPr="007C2ECB">
              <w:rPr>
                <w:rFonts w:cstheme="minorHAnsi"/>
              </w:rPr>
              <w:lastRenderedPageBreak/>
              <w:t xml:space="preserve">bijelom te ostvaruje tonove kao i pri upotrebi tehnike tuša i </w:t>
            </w:r>
            <w:proofErr w:type="spellStart"/>
            <w:r w:rsidRPr="007C2ECB">
              <w:rPr>
                <w:rFonts w:cstheme="minorHAnsi"/>
              </w:rPr>
              <w:t>frotaža</w:t>
            </w:r>
            <w:proofErr w:type="spellEnd"/>
            <w:r w:rsidRPr="007C2ECB">
              <w:rPr>
                <w:rFonts w:cstheme="minorHAnsi"/>
              </w:rPr>
              <w:t xml:space="preserve">. </w:t>
            </w:r>
          </w:p>
          <w:p w14:paraId="78AFE3E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uobičajeni, etape za realizaciju rada poduzima uz pomoć učitelja. Radovi su većim dijelom dovršeni, ima pozitivan stav prema radu.</w:t>
            </w:r>
          </w:p>
          <w:p w14:paraId="0EC7339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0B14037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klasične umjetnosti i </w:t>
            </w:r>
            <w:proofErr w:type="spellStart"/>
            <w:r w:rsidRPr="007C2ECB">
              <w:rPr>
                <w:rFonts w:cstheme="minorHAnsi"/>
              </w:rPr>
              <w:t>op</w:t>
            </w:r>
            <w:proofErr w:type="spellEnd"/>
            <w:r w:rsidRPr="007C2ECB">
              <w:rPr>
                <w:rFonts w:cstheme="minorHAnsi"/>
              </w:rPr>
              <w:t>-arta</w:t>
            </w:r>
          </w:p>
          <w:p w14:paraId="19D51E7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</w:t>
            </w:r>
            <w:r w:rsidRPr="007C2ECB">
              <w:rPr>
                <w:rFonts w:cstheme="minorHAnsi"/>
                <w:bCs/>
              </w:rPr>
              <w:t>senzorne sobe i prostorne instalacije</w:t>
            </w:r>
          </w:p>
        </w:tc>
        <w:tc>
          <w:tcPr>
            <w:tcW w:w="3004" w:type="dxa"/>
          </w:tcPr>
          <w:p w14:paraId="1FFE338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povezuje temu s vlastitim iskustvom kroz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 xml:space="preserve">, dijelom otkriva mogućnosti izražavanja različitim crtaćim sredstvima na tragu maštovitosti i originalnosti. Uz poticaj dijelom iskazuje maštovitost u osmišljavanju aktivnosti u likovnom izražavanju. Surađuje u paru, sudjeluje u radu. </w:t>
            </w:r>
          </w:p>
          <w:p w14:paraId="760B0D9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Koristi tonsku gradaciju i stvara sliku s naznakom pokreta, prikazuje nekoliko crtaćih površina i  ostvaruje  par vrste kiparskih površina.</w:t>
            </w:r>
          </w:p>
          <w:p w14:paraId="2115545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Uglavnom primjenjuje tehnike pri miješanju boje s crnom i bijelom te ostvaruje tonove </w:t>
            </w:r>
            <w:r w:rsidRPr="007C2ECB">
              <w:rPr>
                <w:rFonts w:cstheme="minorHAnsi"/>
              </w:rPr>
              <w:lastRenderedPageBreak/>
              <w:t xml:space="preserve">kao i pri upotrebi tehnike tuša i </w:t>
            </w:r>
            <w:proofErr w:type="spellStart"/>
            <w:r w:rsidRPr="007C2ECB">
              <w:rPr>
                <w:rFonts w:cstheme="minorHAnsi"/>
              </w:rPr>
              <w:t>frotaža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4A524D0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Etape za realizaciju rada poduzima uz učiteljevo vodstvo.</w:t>
            </w:r>
          </w:p>
          <w:p w14:paraId="5261C5D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0BEF506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 uočava:</w:t>
            </w:r>
          </w:p>
          <w:p w14:paraId="76EB3E1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klasične umjetnosti i </w:t>
            </w:r>
            <w:proofErr w:type="spellStart"/>
            <w:r w:rsidRPr="007C2ECB">
              <w:rPr>
                <w:rFonts w:cstheme="minorHAnsi"/>
              </w:rPr>
              <w:t>op</w:t>
            </w:r>
            <w:proofErr w:type="spellEnd"/>
            <w:r w:rsidRPr="007C2ECB">
              <w:rPr>
                <w:rFonts w:cstheme="minorHAnsi"/>
              </w:rPr>
              <w:t>-arta</w:t>
            </w:r>
          </w:p>
          <w:p w14:paraId="39BA535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</w:t>
            </w:r>
            <w:r w:rsidRPr="007C2ECB">
              <w:rPr>
                <w:rFonts w:cstheme="minorHAnsi"/>
                <w:bCs/>
              </w:rPr>
              <w:t>senzorne sobe i prostorne instalacije</w:t>
            </w:r>
          </w:p>
        </w:tc>
        <w:tc>
          <w:tcPr>
            <w:tcW w:w="2721" w:type="dxa"/>
          </w:tcPr>
          <w:p w14:paraId="3C1D3AF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i poticaj ne povezuje temu s vlastitim iskustvom kroz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 xml:space="preserve"> niti otkriva mogućnosti izražavanja različitim crtaćim sredstvima na tragu maštovitosti i originalnosti. Ni uz poticaj ne iskazuje maštovitost u osmišljavanju aktivnosti u likovnom izražavanju. Dijelom surađuje u skupini i sudjeluje u radu. </w:t>
            </w:r>
          </w:p>
          <w:p w14:paraId="486B7B8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Dijelom koristi tonsku gradaciju i stvara sliku, prikazuje naznaku crtaćih površina i  ostvaruje naznaku kiparskih površina.</w:t>
            </w:r>
          </w:p>
          <w:p w14:paraId="5E6DEE0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Dijelom primjenjuje tehnike pri miješanju boje s crnom i bijelom kao što dijelom primjenjuje tehnike tuša i </w:t>
            </w:r>
            <w:proofErr w:type="spellStart"/>
            <w:r w:rsidRPr="007C2ECB">
              <w:rPr>
                <w:rFonts w:cstheme="minorHAnsi"/>
              </w:rPr>
              <w:t>frotaža</w:t>
            </w:r>
            <w:proofErr w:type="spellEnd"/>
          </w:p>
          <w:p w14:paraId="3A51B7D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Etape za realizaciju rada ne poduzima ni uz učiteljevo vodstvo.</w:t>
            </w:r>
          </w:p>
          <w:p w14:paraId="6C07AF5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nedovršeni.</w:t>
            </w:r>
          </w:p>
          <w:p w14:paraId="7DDF7C5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</w:p>
          <w:p w14:paraId="01B1213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klasične umjetnosti i </w:t>
            </w:r>
            <w:proofErr w:type="spellStart"/>
            <w:r w:rsidRPr="007C2ECB">
              <w:rPr>
                <w:rFonts w:cstheme="minorHAnsi"/>
              </w:rPr>
              <w:t>op</w:t>
            </w:r>
            <w:proofErr w:type="spellEnd"/>
            <w:r w:rsidRPr="007C2ECB">
              <w:rPr>
                <w:rFonts w:cstheme="minorHAnsi"/>
              </w:rPr>
              <w:t>-arta</w:t>
            </w:r>
          </w:p>
          <w:p w14:paraId="03551E1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 između </w:t>
            </w:r>
            <w:r w:rsidRPr="007C2ECB">
              <w:rPr>
                <w:rFonts w:cstheme="minorHAnsi"/>
                <w:bCs/>
              </w:rPr>
              <w:t>senzorne sobe i prostorne instalacije</w:t>
            </w:r>
          </w:p>
        </w:tc>
      </w:tr>
    </w:tbl>
    <w:p w14:paraId="0E964BB5" w14:textId="77777777" w:rsidR="001B6348" w:rsidRDefault="001B6348" w:rsidP="001B6348">
      <w:pPr>
        <w:rPr>
          <w:rFonts w:cstheme="minorHAnsi"/>
          <w:b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2580"/>
      </w:tblGrid>
      <w:tr w:rsidR="001B6348" w:rsidRPr="007C2ECB" w14:paraId="34523D5C" w14:textId="77777777" w:rsidTr="00092AC4">
        <w:tc>
          <w:tcPr>
            <w:tcW w:w="14596" w:type="dxa"/>
            <w:gridSpan w:val="5"/>
          </w:tcPr>
          <w:p w14:paraId="640B06C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13FA3">
              <w:rPr>
                <w:rFonts w:cstheme="minorHAnsi"/>
                <w:b/>
                <w:sz w:val="28"/>
                <w:szCs w:val="28"/>
              </w:rPr>
              <w:t xml:space="preserve">OBLIK I FUNKCIJA </w:t>
            </w:r>
          </w:p>
          <w:p w14:paraId="16109DB3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167E8A7C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-  planiranje aktivnosti i ideje za uređenjem likovnog kabineta inovativno i originalno.</w:t>
            </w:r>
          </w:p>
          <w:p w14:paraId="0F93823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nabrojiti korake procesa izrade od skice do  proizvoda</w:t>
            </w:r>
          </w:p>
          <w:p w14:paraId="28F6BF7C" w14:textId="77777777" w:rsidR="001B6348" w:rsidRPr="007C2ECB" w:rsidRDefault="001B6348" w:rsidP="00092AC4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t>- maštovitost</w:t>
            </w:r>
          </w:p>
          <w:p w14:paraId="1D1CD389" w14:textId="77777777" w:rsidR="001B6348" w:rsidRPr="007C2ECB" w:rsidRDefault="001B6348" w:rsidP="00092AC4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refleksija i </w:t>
            </w:r>
            <w:proofErr w:type="spellStart"/>
            <w:r w:rsidRPr="007C2ECB">
              <w:rPr>
                <w:rFonts w:cstheme="minorHAnsi"/>
              </w:rPr>
              <w:t>samorefleksija</w:t>
            </w:r>
            <w:proofErr w:type="spellEnd"/>
            <w:r w:rsidRPr="007C2ECB">
              <w:rPr>
                <w:rFonts w:cstheme="minorHAnsi"/>
              </w:rPr>
              <w:t xml:space="preserve"> (promišlja učinjeno i na temelju toga poduzima sljedeće korake).</w:t>
            </w:r>
          </w:p>
          <w:p w14:paraId="75EC004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79D408B2" w14:textId="77777777" w:rsidR="001B6348" w:rsidRPr="007C2ECB" w:rsidRDefault="001B6348" w:rsidP="00092AC4">
            <w:pPr>
              <w:ind w:left="125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povezanost oblika i funkcije te tehnička izvedba u tehnici olovke.</w:t>
            </w:r>
          </w:p>
          <w:p w14:paraId="565E9192" w14:textId="77777777" w:rsidR="001B6348" w:rsidRPr="007C2ECB" w:rsidRDefault="001B6348" w:rsidP="00092AC4">
            <w:pPr>
              <w:ind w:left="43" w:firstLine="89"/>
              <w:rPr>
                <w:rFonts w:cstheme="minorHAnsi"/>
              </w:rPr>
            </w:pPr>
            <w:r w:rsidRPr="007C2ECB">
              <w:rPr>
                <w:rFonts w:cstheme="minorHAnsi"/>
              </w:rPr>
              <w:t>-odnos oblika i funkcije kao i tehnička izvedba: 3D oblikovanje s kartonima i  kutijama.</w:t>
            </w:r>
          </w:p>
          <w:p w14:paraId="0503601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uporaba likovnog jezika: omjeri veličina i dominacija te likovne tehnike kolaž</w:t>
            </w:r>
          </w:p>
          <w:p w14:paraId="6D8A01D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dovršenost rada.</w:t>
            </w:r>
          </w:p>
          <w:p w14:paraId="627634E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6BD875FB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>povezivanje važnosti kvalitetnog dizajna s kvalitetom  vlastitog života.</w:t>
            </w:r>
          </w:p>
          <w:p w14:paraId="6A3305E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povezivanje dominacije u umjetničkom djelu s  položajem vladara u srednjem vijeku. </w:t>
            </w:r>
          </w:p>
          <w:p w14:paraId="427597E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 </w:t>
            </w:r>
            <w:r w:rsidRPr="007C2ECB">
              <w:rPr>
                <w:rFonts w:cstheme="minorHAnsi"/>
              </w:rPr>
              <w:t>razlikovati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stilska obilježja gotike i renesanse.</w:t>
            </w:r>
          </w:p>
        </w:tc>
      </w:tr>
      <w:tr w:rsidR="001B6348" w:rsidRPr="007C2ECB" w14:paraId="4895E0CC" w14:textId="77777777" w:rsidTr="00092AC4">
        <w:tc>
          <w:tcPr>
            <w:tcW w:w="3004" w:type="dxa"/>
          </w:tcPr>
          <w:p w14:paraId="5208B93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3004" w:type="dxa"/>
          </w:tcPr>
          <w:p w14:paraId="33B6D8DD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3004" w:type="dxa"/>
          </w:tcPr>
          <w:p w14:paraId="08AA5441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3004" w:type="dxa"/>
          </w:tcPr>
          <w:p w14:paraId="096EFD69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580" w:type="dxa"/>
          </w:tcPr>
          <w:p w14:paraId="01FC56AD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29B64210" w14:textId="77777777" w:rsidTr="00092AC4">
        <w:tc>
          <w:tcPr>
            <w:tcW w:w="3004" w:type="dxa"/>
          </w:tcPr>
          <w:p w14:paraId="38DDC38F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Samostalno planira aktivnosti i ideje za uređenjem likovnog kabineta inovativno i originalno;</w:t>
            </w:r>
          </w:p>
          <w:p w14:paraId="2EA4207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nabraja korake procesa izrade od skice do  proizvoda te iskazuje maštovitost kao i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697D3A35" w14:textId="77777777" w:rsidR="001B6348" w:rsidRPr="007C2ECB" w:rsidRDefault="001B6348" w:rsidP="00092AC4">
            <w:pPr>
              <w:ind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 radovi su originalni, kreativno ostvaruje povezanost oblika i funkcije</w:t>
            </w:r>
          </w:p>
          <w:p w14:paraId="042EF51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kao i tehničku izvedbu: 3D oblikovanje s kartonima i  kutijama. Samostalno upotrebljava likovni jezik: omjeri veličina i dominacija.</w:t>
            </w:r>
          </w:p>
          <w:p w14:paraId="187C8A0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7CC739B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Svi radovi su dovršeni. </w:t>
            </w:r>
          </w:p>
          <w:p w14:paraId="01FE8DF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1D98AD5F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053FE64A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  <w:lang w:eastAsia="hr-HR"/>
              </w:rPr>
              <w:t>-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>povezivanje važnosti kvalitetnog dizajna s kvalitetom  vlastitog života.</w:t>
            </w:r>
          </w:p>
          <w:p w14:paraId="7F72680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povezivanje dominacije u umjetničkom djelu s  položajem vladara u srednjem vijeku</w:t>
            </w:r>
          </w:p>
          <w:p w14:paraId="630D581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 </w:t>
            </w:r>
            <w:r w:rsidRPr="007C2ECB">
              <w:rPr>
                <w:rFonts w:cstheme="minorHAnsi"/>
              </w:rPr>
              <w:t>razlikovati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stilska obilježja gotike i renesanse.</w:t>
            </w:r>
          </w:p>
        </w:tc>
        <w:tc>
          <w:tcPr>
            <w:tcW w:w="3004" w:type="dxa"/>
          </w:tcPr>
          <w:p w14:paraId="11F84C56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Uglavnom samostalno planira aktivnosti i ideje za uređenjem likovnog kabineta inovativno i originalno; nabraja korake procesa izrade od skice do  proizvoda te iskazuje maštovitost kao i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7D952FA4" w14:textId="77777777" w:rsidR="001B6348" w:rsidRPr="007C2ECB" w:rsidRDefault="001B6348" w:rsidP="00092AC4">
            <w:pPr>
              <w:ind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asocijacija. U likovnim radovima ostvaruje povezanost oblika i funkcije</w:t>
            </w:r>
          </w:p>
          <w:p w14:paraId="5F51B3D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kao i tehničku izvedbu: 3D oblikovanje s kartonima i  kutijama. Uglavnom  samostalno upotrebljava likovni jezik: omjeri veličina i dominacija.</w:t>
            </w:r>
          </w:p>
          <w:p w14:paraId="5C6C41E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402900C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Likovne tehnike korektno koristi. Radovi su dovršeni, trudi se.</w:t>
            </w:r>
          </w:p>
          <w:p w14:paraId="000EAAA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4DB6A263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72808D40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  <w:lang w:eastAsia="hr-HR"/>
              </w:rPr>
              <w:t>-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>povezivanje važnosti kvalitetnog dizajna s kvalitetom  vlastitog života.</w:t>
            </w:r>
          </w:p>
          <w:p w14:paraId="48B7BD3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povezivanje dominacije u umjetničkom djelu s  položajem vladara u srednjem vijeku</w:t>
            </w:r>
          </w:p>
          <w:p w14:paraId="4BE2053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lastRenderedPageBreak/>
              <w:t xml:space="preserve">-  </w:t>
            </w:r>
            <w:r w:rsidRPr="007C2ECB">
              <w:rPr>
                <w:rFonts w:cstheme="minorHAnsi"/>
              </w:rPr>
              <w:t>razlikovati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stilska obilježja gotike i renesanse.</w:t>
            </w:r>
          </w:p>
        </w:tc>
        <w:tc>
          <w:tcPr>
            <w:tcW w:w="3004" w:type="dxa"/>
          </w:tcPr>
          <w:p w14:paraId="38EE4DCB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planira aktivnosti i ideje za uređenjem likovnog kabineta inovativno i originalno; nabraja korake procesa izrade od skice do  proizvoda. Dijelom iskazuje maštovitost kao i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292B3D8A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U likovnim radovima korektno</w:t>
            </w:r>
          </w:p>
          <w:p w14:paraId="7AE493F9" w14:textId="77777777" w:rsidR="001B6348" w:rsidRPr="007C2ECB" w:rsidRDefault="001B6348" w:rsidP="00092AC4">
            <w:pPr>
              <w:ind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ostvaruje povezanost oblika i funkcije kao i tehničku izvedbu: 3D oblikovanje s kartonima i  kutijama. Uz učiteljevu pomoć upotrebljava likovni jezik: omjeri veličina i dominacija.</w:t>
            </w:r>
          </w:p>
          <w:p w14:paraId="2E0DA42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uobičajeni, etape za realizaciju rada poduzima uz pomoć učitelja. Likovne tehnike uglavnom korektno koristi. Radovi su većim dijelom dovršeni, ima pozitivan stav prema radu.</w:t>
            </w:r>
          </w:p>
          <w:p w14:paraId="5C6041C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73C7D9DC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54FDCF12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  <w:lang w:eastAsia="hr-HR"/>
              </w:rPr>
              <w:t>-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>povezivanje važnosti kvalitetnog dizajna s kvalitetom  vlastitog života.</w:t>
            </w:r>
          </w:p>
          <w:p w14:paraId="27FDD30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povezivanje dominacije u umjetničkom djelu s  položajem vladara u srednjem vijeku</w:t>
            </w:r>
          </w:p>
          <w:p w14:paraId="4F94DC0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lastRenderedPageBreak/>
              <w:t xml:space="preserve">-  </w:t>
            </w:r>
            <w:r w:rsidRPr="007C2ECB">
              <w:rPr>
                <w:rFonts w:cstheme="minorHAnsi"/>
              </w:rPr>
              <w:t>razlikovati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stilska obilježja gotike i renesanse.</w:t>
            </w:r>
          </w:p>
        </w:tc>
        <w:tc>
          <w:tcPr>
            <w:tcW w:w="3004" w:type="dxa"/>
          </w:tcPr>
          <w:p w14:paraId="1CC9CC64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planira aktivnosti i ideje za uređenjem likovnog kabineta inovativno i originalno; nabraja korake procesa izrade od skice do  proizvoda. Uz poticaj dijelom iskazuje maštovitost kao i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04B2D5A0" w14:textId="77777777" w:rsidR="001B6348" w:rsidRPr="007C2ECB" w:rsidRDefault="001B6348" w:rsidP="00092AC4">
            <w:pPr>
              <w:ind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U likovnim radovima dijelom ostvaruje povezanost oblika i funkcije kao i tehničku izvedbu: 3D oblikovanje s kartonima i  kutijama. Uz učiteljevo vodstvo upotrebljava likovni jezik: omjeri veličina i dominacija.</w:t>
            </w:r>
          </w:p>
          <w:p w14:paraId="5BB9FE9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Etape za realizaciju rada poduzima uz učiteljevo vodstvo.</w:t>
            </w:r>
          </w:p>
          <w:p w14:paraId="0967D74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Likovne tehnike koristi. Radovi su dijelom dovršeni, pokazuje interes prema radu.</w:t>
            </w:r>
          </w:p>
          <w:p w14:paraId="6FBB312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 uočava:</w:t>
            </w:r>
          </w:p>
          <w:p w14:paraId="7B5AC936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64E6279B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  <w:lang w:eastAsia="hr-HR"/>
              </w:rPr>
              <w:t>-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>povezivanje važnosti kvalitetnog dizajna s kvalitetom  vlastitog života.</w:t>
            </w:r>
          </w:p>
          <w:p w14:paraId="6C8A636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povezivanje dominacije u umjetničkom djelu s  položajem vladara u srednjem vijeku</w:t>
            </w:r>
          </w:p>
          <w:p w14:paraId="1414A7E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lastRenderedPageBreak/>
              <w:t xml:space="preserve">-  </w:t>
            </w:r>
            <w:r w:rsidRPr="007C2ECB">
              <w:rPr>
                <w:rFonts w:cstheme="minorHAnsi"/>
              </w:rPr>
              <w:t>razlikovati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stilska obilježja gotike i renesanse.</w:t>
            </w:r>
          </w:p>
        </w:tc>
        <w:tc>
          <w:tcPr>
            <w:tcW w:w="2580" w:type="dxa"/>
          </w:tcPr>
          <w:p w14:paraId="777962F0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planira aktivnosti i ideje za uređenjem likovnog kabineta inovativno i originalno kao što ne  nabraja korake procesa izrade od skice do  proizvoda. Ni uz poticaj ne iskazuje maštovitost kao i refleksiju i </w:t>
            </w:r>
            <w:proofErr w:type="spellStart"/>
            <w:r w:rsidRPr="007C2ECB">
              <w:rPr>
                <w:rFonts w:cstheme="minorHAnsi"/>
              </w:rPr>
              <w:t>samorefleksiju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06D5893A" w14:textId="77777777" w:rsidR="001B6348" w:rsidRPr="007C2ECB" w:rsidRDefault="001B6348" w:rsidP="00092AC4">
            <w:pPr>
              <w:pStyle w:val="Odlomakpopisa"/>
              <w:tabs>
                <w:tab w:val="left" w:pos="415"/>
              </w:tabs>
              <w:ind w:left="0"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ne</w:t>
            </w:r>
          </w:p>
          <w:p w14:paraId="48FE293F" w14:textId="77777777" w:rsidR="001B6348" w:rsidRPr="007C2ECB" w:rsidRDefault="001B6348" w:rsidP="00092AC4">
            <w:pPr>
              <w:ind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>ostvaruje povezanost oblika i funkcije kao i tehničku izvedbu: 3D oblikovanje s kartonima i  kutijama. Ni uz učiteljevo vodstvo ne upotrebljava likovni jezik: omjeri veličina i dominacija.</w:t>
            </w:r>
          </w:p>
          <w:p w14:paraId="5981320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Etape za realizaciju rada ne poduzima ni uz učiteljevo vodstvo.</w:t>
            </w:r>
          </w:p>
          <w:p w14:paraId="4C69E03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14CC2A8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</w:p>
          <w:p w14:paraId="77883084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3EBA2FFD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  <w:lang w:eastAsia="hr-HR"/>
              </w:rPr>
              <w:lastRenderedPageBreak/>
              <w:t>-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>povezivanje važnosti kvalitetnog dizajna s kvalitetom  vlastitog života.</w:t>
            </w:r>
          </w:p>
          <w:p w14:paraId="07CFD67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povezivanje dominacije u umjetničkom djelu s  položajem vladara u srednjem vijeku</w:t>
            </w:r>
          </w:p>
          <w:p w14:paraId="4B62D5F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 </w:t>
            </w:r>
            <w:r w:rsidRPr="007C2ECB">
              <w:rPr>
                <w:rFonts w:cstheme="minorHAnsi"/>
              </w:rPr>
              <w:t>razlikovati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stilska obilježja gotike i renesanse.</w:t>
            </w:r>
          </w:p>
        </w:tc>
      </w:tr>
    </w:tbl>
    <w:p w14:paraId="60ECFE86" w14:textId="77777777" w:rsidR="001B6348" w:rsidRDefault="001B6348" w:rsidP="001B6348">
      <w:pPr>
        <w:rPr>
          <w:rFonts w:cstheme="minorHAnsi"/>
          <w:b/>
        </w:rPr>
      </w:pPr>
    </w:p>
    <w:p w14:paraId="7EED3B8F" w14:textId="77777777" w:rsidR="001B6348" w:rsidRDefault="001B6348" w:rsidP="001B6348">
      <w:pPr>
        <w:rPr>
          <w:rFonts w:cstheme="minorHAnsi"/>
          <w:b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693"/>
      </w:tblGrid>
      <w:tr w:rsidR="001B6348" w:rsidRPr="007C2ECB" w14:paraId="686B40FD" w14:textId="77777777" w:rsidTr="00092AC4">
        <w:tc>
          <w:tcPr>
            <w:tcW w:w="14737" w:type="dxa"/>
            <w:gridSpan w:val="5"/>
          </w:tcPr>
          <w:p w14:paraId="6E12D7D4" w14:textId="77777777" w:rsidR="001B6348" w:rsidRPr="007C2ECB" w:rsidRDefault="001B6348" w:rsidP="00092AC4">
            <w:pPr>
              <w:rPr>
                <w:rFonts w:cstheme="minorHAnsi"/>
                <w:b/>
                <w:color w:val="FF0000"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13FA3">
              <w:rPr>
                <w:rFonts w:cstheme="minorHAnsi"/>
                <w:b/>
                <w:sz w:val="28"/>
                <w:szCs w:val="28"/>
              </w:rPr>
              <w:t>MIJENJAM SE</w:t>
            </w:r>
          </w:p>
          <w:p w14:paraId="63EEDC05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5D7B9D5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oblikuje kompoziciju u tehnici kolaža </w:t>
            </w:r>
          </w:p>
          <w:p w14:paraId="6A4FA6D5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>-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>prikazuje portret prijatelja</w:t>
            </w:r>
          </w:p>
          <w:p w14:paraId="0CC03B3C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>- izražava pojmove mir i rat, dobro i zlo odnosom pozitivnog i negativnog prostora na plohi</w:t>
            </w:r>
          </w:p>
          <w:p w14:paraId="45AD17F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1C7CDD7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prepoznaje kompoziciju u umjetničkom djelu te imenuje vrste kompozicija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i koristi se akvarelom i fotoaparatom/mobitelom radi mijenjanja slike </w:t>
            </w:r>
          </w:p>
          <w:p w14:paraId="7D48A7F8" w14:textId="77777777" w:rsidR="001B6348" w:rsidRPr="007C2ECB" w:rsidRDefault="001B6348" w:rsidP="00092AC4">
            <w:pPr>
              <w:ind w:right="-244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oblikovanje portreta postupkom </w:t>
            </w:r>
            <w:proofErr w:type="spellStart"/>
            <w:r w:rsidRPr="007C2ECB">
              <w:rPr>
                <w:rFonts w:cstheme="minorHAnsi"/>
              </w:rPr>
              <w:t>rekompozicije</w:t>
            </w:r>
            <w:proofErr w:type="spellEnd"/>
            <w:r w:rsidRPr="007C2ECB">
              <w:rPr>
                <w:rFonts w:cstheme="minorHAnsi"/>
              </w:rPr>
              <w:t xml:space="preserve"> i primjena tehnike kolaža i </w:t>
            </w:r>
            <w:proofErr w:type="spellStart"/>
            <w:r w:rsidRPr="007C2ECB">
              <w:rPr>
                <w:rFonts w:cstheme="minorHAnsi"/>
              </w:rPr>
              <w:t>fotokolaža</w:t>
            </w:r>
            <w:proofErr w:type="spellEnd"/>
          </w:p>
          <w:p w14:paraId="6760C67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oblikuje ideju u tehnici kartonskoga tiska kao vidljivi pozitivni i negativni prostor na radu </w:t>
            </w:r>
          </w:p>
          <w:p w14:paraId="06AA6FF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53961B1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razlikuje stilska razdoblja od umjetničkih pravaca</w:t>
            </w:r>
          </w:p>
          <w:p w14:paraId="409927D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razumjeti </w:t>
            </w:r>
            <w:r w:rsidRPr="007C2ECB">
              <w:rPr>
                <w:rFonts w:eastAsia="Times New Roman" w:cstheme="minorHAnsi"/>
                <w:lang w:eastAsia="hr-HR"/>
              </w:rPr>
              <w:t xml:space="preserve">kontekst primjene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rekompozicije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u 20. stoljeću.</w:t>
            </w:r>
          </w:p>
          <w:p w14:paraId="4E99C2E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prepoznaje pozitivan i negativan prostor plohe u umjetničkim djelima i istražuje kako politika utječe na promjene u umjetnosti te kako se umjetnici </w:t>
            </w:r>
          </w:p>
          <w:p w14:paraId="7BD65441" w14:textId="77777777" w:rsidR="001B6348" w:rsidRPr="007C2ECB" w:rsidRDefault="001B6348" w:rsidP="00092AC4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mijenjaju radi političkih zbivanja </w:t>
            </w:r>
          </w:p>
        </w:tc>
      </w:tr>
      <w:tr w:rsidR="001B6348" w:rsidRPr="007C2ECB" w14:paraId="6C560E66" w14:textId="77777777" w:rsidTr="00092AC4">
        <w:tc>
          <w:tcPr>
            <w:tcW w:w="3114" w:type="dxa"/>
          </w:tcPr>
          <w:p w14:paraId="75A92204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748AFA2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12AC5A9B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791CA015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693" w:type="dxa"/>
          </w:tcPr>
          <w:p w14:paraId="5A36332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4EB166A6" w14:textId="77777777" w:rsidTr="00092AC4">
        <w:tc>
          <w:tcPr>
            <w:tcW w:w="3114" w:type="dxa"/>
          </w:tcPr>
          <w:p w14:paraId="3C73631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Samostalno oblikuje kompoziciju u tehnici kolaža, </w:t>
            </w:r>
            <w:r w:rsidRPr="007C2ECB">
              <w:rPr>
                <w:rFonts w:eastAsia="Times New Roman" w:cstheme="minorHAnsi"/>
                <w:lang w:eastAsia="hr-HR"/>
              </w:rPr>
              <w:t xml:space="preserve">prikazuje portret prijatelja te </w:t>
            </w:r>
            <w:r w:rsidRPr="007C2ECB">
              <w:rPr>
                <w:rFonts w:cstheme="minorHAnsi"/>
              </w:rPr>
              <w:t xml:space="preserve">izražava pojmove mir i rat, </w:t>
            </w:r>
            <w:r w:rsidRPr="007C2ECB">
              <w:rPr>
                <w:rFonts w:cstheme="minorHAnsi"/>
              </w:rPr>
              <w:lastRenderedPageBreak/>
              <w:t>dobro i zlo odnosom pozitivnog i negativnog prostora na plohi.</w:t>
            </w:r>
          </w:p>
          <w:p w14:paraId="31ACD23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Likovni/vizualni radovi su originalni, kreativno ispunjeni vrstama  kompozicija koje samostalno prepoznaje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i koristi se akvarelom i fotoaparatom/mobitelom radi mijenjanja slike. Kreativno oblikuje portret postupkom </w:t>
            </w:r>
            <w:proofErr w:type="spellStart"/>
            <w:r w:rsidRPr="007C2ECB">
              <w:rPr>
                <w:rFonts w:cstheme="minorHAnsi"/>
              </w:rPr>
              <w:t>rekompozicije</w:t>
            </w:r>
            <w:proofErr w:type="spellEnd"/>
            <w:r w:rsidRPr="007C2ECB">
              <w:rPr>
                <w:rFonts w:cstheme="minorHAnsi"/>
              </w:rPr>
              <w:t xml:space="preserve"> i primjenjuje tehnike kolaža i </w:t>
            </w:r>
            <w:proofErr w:type="spellStart"/>
            <w:r w:rsidRPr="007C2ECB">
              <w:rPr>
                <w:rFonts w:cstheme="minorHAnsi"/>
              </w:rPr>
              <w:t>fotokolaža</w:t>
            </w:r>
            <w:proofErr w:type="spellEnd"/>
            <w:r w:rsidRPr="007C2ECB">
              <w:rPr>
                <w:rFonts w:cstheme="minorHAnsi"/>
              </w:rPr>
              <w:t xml:space="preserve"> te oblikuje ideju u tehnici kartonskoga tiska kao vidljivi pozitivni i negativni prostor na radu. </w:t>
            </w:r>
          </w:p>
          <w:p w14:paraId="4E08E9D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4700760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77BC29C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089CA01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7BB5C37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između stilskih razdoblja i umjetničkih pravaca</w:t>
            </w:r>
          </w:p>
          <w:p w14:paraId="07182F1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 xml:space="preserve">kontekst primjene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rekompozicije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u 20. stoljeću.</w:t>
            </w:r>
          </w:p>
          <w:p w14:paraId="45D2E88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pozitivan i negativan prostor plohe u umjetničkim djelima i istražuje kako politika utječe na promjene u umjetnosti te kako se umjetnici </w:t>
            </w:r>
          </w:p>
          <w:p w14:paraId="472E9FB0" w14:textId="77777777" w:rsidR="001B6348" w:rsidRPr="007C2ECB" w:rsidRDefault="001B6348" w:rsidP="00092AC4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mijenjaju radi političkih zbivanja. </w:t>
            </w:r>
          </w:p>
          <w:p w14:paraId="62B10252" w14:textId="77777777" w:rsidR="001B6348" w:rsidRPr="007C2ECB" w:rsidRDefault="001B6348" w:rsidP="00092AC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BB2E66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oblikuje kompoziciju u tehnici kolaža, </w:t>
            </w:r>
            <w:r w:rsidRPr="007C2ECB">
              <w:rPr>
                <w:rFonts w:eastAsia="Times New Roman" w:cstheme="minorHAnsi"/>
                <w:lang w:eastAsia="hr-HR"/>
              </w:rPr>
              <w:t xml:space="preserve">prikazuje portret prijatelja te </w:t>
            </w:r>
            <w:r w:rsidRPr="007C2ECB">
              <w:rPr>
                <w:rFonts w:cstheme="minorHAnsi"/>
              </w:rPr>
              <w:t xml:space="preserve">izražava pojmove mir i rat, dobro i zlo odnosom </w:t>
            </w:r>
            <w:r w:rsidRPr="007C2ECB">
              <w:rPr>
                <w:rFonts w:cstheme="minorHAnsi"/>
              </w:rPr>
              <w:lastRenderedPageBreak/>
              <w:t>pozitivnog i negativnog prostora na plohi.</w:t>
            </w:r>
          </w:p>
          <w:p w14:paraId="593D8C0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asocijacija. U likovnim/vizualnim radovima uglavnom koristi vrste  kompozicija koje uglavnom samostalno prepoznaje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i koristi se akvarelom i fotoaparatom/mobitelom radi mijenjanja slike. Uglavnom samostalno oblikuje portret postupkom </w:t>
            </w:r>
            <w:proofErr w:type="spellStart"/>
            <w:r w:rsidRPr="007C2ECB">
              <w:rPr>
                <w:rFonts w:cstheme="minorHAnsi"/>
              </w:rPr>
              <w:t>rekompozicije</w:t>
            </w:r>
            <w:proofErr w:type="spellEnd"/>
            <w:r w:rsidRPr="007C2ECB">
              <w:rPr>
                <w:rFonts w:cstheme="minorHAnsi"/>
              </w:rPr>
              <w:t xml:space="preserve"> i primjenjuje tehnike kolaža i </w:t>
            </w:r>
            <w:proofErr w:type="spellStart"/>
            <w:r w:rsidRPr="007C2ECB">
              <w:rPr>
                <w:rFonts w:cstheme="minorHAnsi"/>
              </w:rPr>
              <w:t>fotokolaža</w:t>
            </w:r>
            <w:proofErr w:type="spellEnd"/>
            <w:r w:rsidRPr="007C2ECB">
              <w:rPr>
                <w:rFonts w:cstheme="minorHAnsi"/>
              </w:rPr>
              <w:t xml:space="preserve"> te oblikuje ideju u tehnici kartonskoga tiska kao vidljivi pozitivni i negativni prostor na radu. </w:t>
            </w:r>
          </w:p>
          <w:p w14:paraId="2931D27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7764FF7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78A9744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17DFF31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057E4F1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između stilskih razdoblja i umjetničkih pravaca</w:t>
            </w:r>
          </w:p>
          <w:p w14:paraId="59ADF27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 xml:space="preserve">kontekst primjene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rekompozicije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u 20. stoljeću.</w:t>
            </w:r>
          </w:p>
          <w:p w14:paraId="013C6EE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pozitivan i negativan prostor plohe u umjetničkim djelima i istražuje kako politika utječe na promjene u umjetnosti te kako se umjetnici </w:t>
            </w:r>
          </w:p>
          <w:p w14:paraId="0677E81E" w14:textId="77777777" w:rsidR="001B6348" w:rsidRPr="007C2ECB" w:rsidRDefault="001B6348" w:rsidP="00092AC4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lastRenderedPageBreak/>
              <w:t xml:space="preserve">mijenjaju radi političkih zbivanja. </w:t>
            </w:r>
          </w:p>
        </w:tc>
        <w:tc>
          <w:tcPr>
            <w:tcW w:w="2976" w:type="dxa"/>
          </w:tcPr>
          <w:p w14:paraId="411089F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oblikuje kompoziciju u tehnici kolaža, </w:t>
            </w:r>
            <w:r w:rsidRPr="007C2ECB">
              <w:rPr>
                <w:rFonts w:eastAsia="Times New Roman" w:cstheme="minorHAnsi"/>
                <w:lang w:eastAsia="hr-HR"/>
              </w:rPr>
              <w:t xml:space="preserve">prikazuje portret prijatelja te </w:t>
            </w:r>
            <w:r w:rsidRPr="007C2ECB">
              <w:rPr>
                <w:rFonts w:cstheme="minorHAnsi"/>
              </w:rPr>
              <w:t xml:space="preserve">izražava pojmove mir i rat, dobro i zlo odnosom </w:t>
            </w:r>
            <w:r w:rsidRPr="007C2ECB">
              <w:rPr>
                <w:rFonts w:cstheme="minorHAnsi"/>
              </w:rPr>
              <w:t>pozitivnog i negativnog prostora na plohi.</w:t>
            </w:r>
          </w:p>
          <w:p w14:paraId="3289772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uobičajeni. U likovnim/vizualnim radovima korektno koristi vrste  kompozicija koje uz učiteljevu pomoć prepoznaje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i korektno se koristi akvarelom i fotoaparatom/mobitelom radi mijenjanja slike. </w:t>
            </w:r>
            <w:proofErr w:type="spellStart"/>
            <w:r w:rsidRPr="007C2ECB">
              <w:rPr>
                <w:rFonts w:cstheme="minorHAnsi"/>
              </w:rPr>
              <w:t>Korekto</w:t>
            </w:r>
            <w:proofErr w:type="spellEnd"/>
            <w:r w:rsidRPr="007C2ECB">
              <w:rPr>
                <w:rFonts w:cstheme="minorHAnsi"/>
              </w:rPr>
              <w:t xml:space="preserve"> oblikuje portret postupkom </w:t>
            </w:r>
            <w:proofErr w:type="spellStart"/>
            <w:r w:rsidRPr="007C2ECB">
              <w:rPr>
                <w:rFonts w:cstheme="minorHAnsi"/>
              </w:rPr>
              <w:t>rekompozicije</w:t>
            </w:r>
            <w:proofErr w:type="spellEnd"/>
            <w:r w:rsidRPr="007C2ECB">
              <w:rPr>
                <w:rFonts w:cstheme="minorHAnsi"/>
              </w:rPr>
              <w:t xml:space="preserve"> i primjenjuje tehnike kolaža i </w:t>
            </w:r>
            <w:proofErr w:type="spellStart"/>
            <w:r w:rsidRPr="007C2ECB">
              <w:rPr>
                <w:rFonts w:cstheme="minorHAnsi"/>
              </w:rPr>
              <w:t>fotokolaža</w:t>
            </w:r>
            <w:proofErr w:type="spellEnd"/>
            <w:r w:rsidRPr="007C2ECB">
              <w:rPr>
                <w:rFonts w:cstheme="minorHAnsi"/>
              </w:rPr>
              <w:t xml:space="preserve"> te korektno oblikuje ideju u tehnici kartonskoga tiska kao vidljivi pozitivni i negativni prostor na radu. </w:t>
            </w:r>
          </w:p>
          <w:p w14:paraId="5EAC99A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1E90C73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  <w:p w14:paraId="3337270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65E10B2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između stilskih razdoblja i umjetničkih pravaca</w:t>
            </w:r>
          </w:p>
          <w:p w14:paraId="0576190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 xml:space="preserve">kontekst primjene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rekompozicije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u 20. stoljeću.</w:t>
            </w:r>
          </w:p>
          <w:p w14:paraId="1EAA37E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pozitivan i negativan prostor plohe u umjetničkim djelima i istražuje kako politika utječe </w:t>
            </w:r>
            <w:r w:rsidRPr="007C2ECB">
              <w:rPr>
                <w:rFonts w:cstheme="minorHAnsi"/>
              </w:rPr>
              <w:lastRenderedPageBreak/>
              <w:t xml:space="preserve">na promjene u umjetnosti te kako se umjetnici </w:t>
            </w:r>
          </w:p>
          <w:p w14:paraId="032F21B0" w14:textId="77777777" w:rsidR="001B6348" w:rsidRPr="007C2ECB" w:rsidRDefault="001B6348" w:rsidP="00092AC4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mijenjaju radi političkih zbivanja. </w:t>
            </w:r>
          </w:p>
        </w:tc>
        <w:tc>
          <w:tcPr>
            <w:tcW w:w="2977" w:type="dxa"/>
          </w:tcPr>
          <w:p w14:paraId="422C1A1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oblikuje kompoziciju u tehnici kolaža, </w:t>
            </w:r>
            <w:r w:rsidRPr="007C2ECB">
              <w:rPr>
                <w:rFonts w:eastAsia="Times New Roman" w:cstheme="minorHAnsi"/>
                <w:lang w:eastAsia="hr-HR"/>
              </w:rPr>
              <w:t xml:space="preserve">prikazuje portret prijatelja te </w:t>
            </w:r>
            <w:r w:rsidRPr="007C2ECB">
              <w:rPr>
                <w:rFonts w:cstheme="minorHAnsi"/>
              </w:rPr>
              <w:t xml:space="preserve">izražava pojmove mir i rat, dobro i zlo odnosom </w:t>
            </w:r>
            <w:r w:rsidRPr="007C2ECB">
              <w:rPr>
                <w:rFonts w:cstheme="minorHAnsi"/>
              </w:rPr>
              <w:t>pozitivnog i negativnog prostora na plohi.</w:t>
            </w:r>
          </w:p>
          <w:p w14:paraId="30F1538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U likovnim/vizualnim radovima dijelom koristi vrste  kompozicija koje uz učiteljevo vodstvo prepoznaje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i koristi se akvarelom i fotoaparatom/mobitelom radi mijenjanja slike. Dijelom oblikuje portret postupkom </w:t>
            </w:r>
            <w:proofErr w:type="spellStart"/>
            <w:r w:rsidRPr="007C2ECB">
              <w:rPr>
                <w:rFonts w:cstheme="minorHAnsi"/>
              </w:rPr>
              <w:t>rekompozicije</w:t>
            </w:r>
            <w:proofErr w:type="spellEnd"/>
            <w:r w:rsidRPr="007C2ECB">
              <w:rPr>
                <w:rFonts w:cstheme="minorHAnsi"/>
              </w:rPr>
              <w:t xml:space="preserve"> i primjenjuje tehnike kolaža i </w:t>
            </w:r>
            <w:proofErr w:type="spellStart"/>
            <w:r w:rsidRPr="007C2ECB">
              <w:rPr>
                <w:rFonts w:cstheme="minorHAnsi"/>
              </w:rPr>
              <w:t>fotokolaža</w:t>
            </w:r>
            <w:proofErr w:type="spellEnd"/>
            <w:r w:rsidRPr="007C2ECB">
              <w:rPr>
                <w:rFonts w:cstheme="minorHAnsi"/>
              </w:rPr>
              <w:t xml:space="preserve"> te dijelom oblikuje ideju u tehnici kartonskoga tiska kao vidljivi pozitivni i negativni prostor na radu. </w:t>
            </w:r>
          </w:p>
          <w:p w14:paraId="351D250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3A21402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28A5DE4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7E4CE45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 uočava:</w:t>
            </w:r>
          </w:p>
          <w:p w14:paraId="66DFDCC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između stilskih razdoblja i umjetničkih pravaca</w:t>
            </w:r>
          </w:p>
          <w:p w14:paraId="35269B8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 xml:space="preserve">kontekst primjene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rekompozicije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u 20. stoljeću.</w:t>
            </w:r>
          </w:p>
          <w:p w14:paraId="2529A24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pozitivan i negativan prostor plohe u umjetničkim djelima i istražuje kako politika utječe na promjene u umjetnosti te kako se umjetnici </w:t>
            </w:r>
          </w:p>
          <w:p w14:paraId="49441B0B" w14:textId="77777777" w:rsidR="001B6348" w:rsidRPr="007C2ECB" w:rsidRDefault="001B6348" w:rsidP="00092AC4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lastRenderedPageBreak/>
              <w:t xml:space="preserve">mijenjaju radi političkih zbivanja. </w:t>
            </w:r>
          </w:p>
        </w:tc>
        <w:tc>
          <w:tcPr>
            <w:tcW w:w="2693" w:type="dxa"/>
          </w:tcPr>
          <w:p w14:paraId="54CE623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oblikuje kompoziciju u tehnici kolaža, ne </w:t>
            </w:r>
            <w:r w:rsidRPr="007C2ECB">
              <w:rPr>
                <w:rFonts w:eastAsia="Times New Roman" w:cstheme="minorHAnsi"/>
                <w:lang w:eastAsia="hr-HR"/>
              </w:rPr>
              <w:t xml:space="preserve">prikazuje portret prijatelja te ne </w:t>
            </w:r>
            <w:r w:rsidRPr="007C2ECB">
              <w:rPr>
                <w:rFonts w:cstheme="minorHAnsi"/>
              </w:rPr>
              <w:t xml:space="preserve">izražava pojmove mir i rat, </w:t>
            </w:r>
            <w:r w:rsidRPr="007C2ECB">
              <w:rPr>
                <w:rFonts w:cstheme="minorHAnsi"/>
              </w:rPr>
              <w:t>dobro i zlo odnosom pozitivnog i negativnog prostora na plohi.</w:t>
            </w:r>
          </w:p>
          <w:p w14:paraId="0C9BB7E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Ni uz učiteljevo ne koristi vrste  kompozicija koje ni uz učiteljevo vodstvo ne prepoznaje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i ne koristi se akvarelom i fotoaparatom/mobitelom radi mijenjanja slike. Ne oblikuje portret postupkom </w:t>
            </w:r>
            <w:proofErr w:type="spellStart"/>
            <w:r w:rsidRPr="007C2ECB">
              <w:rPr>
                <w:rFonts w:cstheme="minorHAnsi"/>
              </w:rPr>
              <w:t>rekompozicije</w:t>
            </w:r>
            <w:proofErr w:type="spellEnd"/>
            <w:r w:rsidRPr="007C2ECB">
              <w:rPr>
                <w:rFonts w:cstheme="minorHAnsi"/>
              </w:rPr>
              <w:t xml:space="preserve"> i primjenjuje tehnike kolaža i </w:t>
            </w:r>
            <w:proofErr w:type="spellStart"/>
            <w:r w:rsidRPr="007C2ECB">
              <w:rPr>
                <w:rFonts w:cstheme="minorHAnsi"/>
              </w:rPr>
              <w:t>fotokolaža</w:t>
            </w:r>
            <w:proofErr w:type="spellEnd"/>
            <w:r w:rsidRPr="007C2ECB">
              <w:rPr>
                <w:rFonts w:cstheme="minorHAnsi"/>
              </w:rPr>
              <w:t xml:space="preserve"> te ni uz učiteljevo vodstvo ne oblikuje ideju u tehnici kartonskoga tiska kao vidljivi pozitivni i negativni prostor na radu. Likovna tehnika se samo mjestimično pojavljuje na radovima koji su nedovršeni.</w:t>
            </w:r>
          </w:p>
          <w:p w14:paraId="4CEB929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04631A4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</w:p>
          <w:p w14:paraId="68F4A9F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između stilskih razdoblja i umjetničkih pravaca</w:t>
            </w:r>
          </w:p>
          <w:p w14:paraId="0D29C9E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 xml:space="preserve">kontekst primjene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rekompozicije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u 20. stoljeću.</w:t>
            </w:r>
          </w:p>
          <w:p w14:paraId="1733032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- pozitivan i negativan prostor plohe u umjetničkim djelima i ne istražuje kako politika utječe na promjene u umjetnosti te kako se umjetnici </w:t>
            </w:r>
          </w:p>
          <w:p w14:paraId="1B0CA20C" w14:textId="77777777" w:rsidR="001B6348" w:rsidRPr="007C2ECB" w:rsidRDefault="001B6348" w:rsidP="00092AC4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mijenjaju radi političkih zbivanja. </w:t>
            </w:r>
          </w:p>
        </w:tc>
      </w:tr>
    </w:tbl>
    <w:p w14:paraId="06BBC24E" w14:textId="77777777" w:rsidR="001B6348" w:rsidRDefault="001B6348" w:rsidP="001B6348">
      <w:pPr>
        <w:rPr>
          <w:rFonts w:cstheme="minorHAnsi"/>
          <w:b/>
        </w:rPr>
      </w:pPr>
    </w:p>
    <w:p w14:paraId="4D737272" w14:textId="77777777" w:rsidR="001B6348" w:rsidRDefault="001B6348" w:rsidP="001B6348">
      <w:pPr>
        <w:rPr>
          <w:rFonts w:cstheme="minorHAnsi"/>
          <w:b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693"/>
      </w:tblGrid>
      <w:tr w:rsidR="001B6348" w:rsidRPr="007C2ECB" w14:paraId="0DC15C2E" w14:textId="77777777" w:rsidTr="00092AC4">
        <w:tc>
          <w:tcPr>
            <w:tcW w:w="14737" w:type="dxa"/>
            <w:gridSpan w:val="5"/>
          </w:tcPr>
          <w:p w14:paraId="60FA6803" w14:textId="77777777" w:rsidR="001B6348" w:rsidRPr="00513FA3" w:rsidRDefault="001B6348" w:rsidP="00092AC4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13FA3">
              <w:rPr>
                <w:rFonts w:cstheme="minorHAnsi"/>
                <w:b/>
                <w:sz w:val="28"/>
                <w:szCs w:val="28"/>
              </w:rPr>
              <w:t>ZAJEDNO SMO RAZLIČITI</w:t>
            </w:r>
          </w:p>
          <w:p w14:paraId="01752AD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stvaralaštvo:</w:t>
            </w:r>
            <w:r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>skicira više ideja - predložaka za dres kluba</w:t>
            </w:r>
            <w:r>
              <w:rPr>
                <w:rFonts w:eastAsia="Times New Roman" w:cstheme="minorHAnsi"/>
                <w:lang w:eastAsia="hr-HR"/>
              </w:rPr>
              <w:t xml:space="preserve">, </w:t>
            </w:r>
            <w:r w:rsidRPr="007C2ECB">
              <w:rPr>
                <w:rFonts w:cstheme="minorHAnsi"/>
              </w:rPr>
              <w:t xml:space="preserve">- prenosi poruku i aktivno sudjelovanje u procesu stvaranja </w:t>
            </w:r>
          </w:p>
          <w:p w14:paraId="06F81A6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771879D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uporaba asocijativne i simboličke vrijednosti boja i primjena tehnike pastela (ili neke druge slikarske tehnike)</w:t>
            </w:r>
          </w:p>
          <w:p w14:paraId="01061AF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primjena različitih ritmova u oblikovanju poruke kolažem kao i urednost i dovršen rad</w:t>
            </w:r>
          </w:p>
          <w:p w14:paraId="62450AE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>opisuje funkciju grbova, dresova i vizualnih obilježja skupina</w:t>
            </w:r>
            <w:r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</w:rPr>
              <w:t>- opisuje svrhu socijalnih angažiranih umjetničkih projekata</w:t>
            </w:r>
          </w:p>
        </w:tc>
      </w:tr>
      <w:tr w:rsidR="001B6348" w:rsidRPr="007C2ECB" w14:paraId="29350182" w14:textId="77777777" w:rsidTr="00092AC4">
        <w:tc>
          <w:tcPr>
            <w:tcW w:w="3114" w:type="dxa"/>
          </w:tcPr>
          <w:p w14:paraId="4DF9F81F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09B0ABEF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59C0AE2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4FE65FE4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693" w:type="dxa"/>
          </w:tcPr>
          <w:p w14:paraId="53F9977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3767172E" w14:textId="77777777" w:rsidTr="00092AC4">
        <w:tc>
          <w:tcPr>
            <w:tcW w:w="3114" w:type="dxa"/>
          </w:tcPr>
          <w:p w14:paraId="71879810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Samostalno </w:t>
            </w:r>
            <w:r w:rsidRPr="007C2ECB">
              <w:rPr>
                <w:rFonts w:eastAsia="Times New Roman" w:cstheme="minorHAnsi"/>
                <w:lang w:eastAsia="hr-HR"/>
              </w:rPr>
              <w:t xml:space="preserve">skicira više ideja - predložaka za dres kluba i </w:t>
            </w:r>
            <w:r w:rsidRPr="007C2ECB">
              <w:rPr>
                <w:rFonts w:cstheme="minorHAnsi"/>
              </w:rPr>
              <w:t xml:space="preserve">prenosi poruku te aktivno sudjeluje u procesu stvaranja. </w:t>
            </w:r>
          </w:p>
          <w:p w14:paraId="79E194B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 radovi su originalni, kreativno ispunjeni uporabom asocijativne i simboličke vrijednosti boja i primjenom različitih ritmova u oblikovanju poruke.</w:t>
            </w:r>
          </w:p>
          <w:p w14:paraId="5E13613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2886278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3DA6E24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4644544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Samostalno uočava i objašnjava:</w:t>
            </w:r>
          </w:p>
          <w:p w14:paraId="4662EDE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 xml:space="preserve">funkciju grbova, dresova i vizualnih obilježja skupina </w:t>
            </w:r>
          </w:p>
          <w:p w14:paraId="5C4CBDC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>svrhu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socijalnih angažiranih umjetničkih projekata.</w:t>
            </w:r>
          </w:p>
          <w:p w14:paraId="0718A055" w14:textId="77777777" w:rsidR="001B6348" w:rsidRPr="007C2ECB" w:rsidRDefault="001B6348" w:rsidP="00092AC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6CBA31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</w:t>
            </w:r>
            <w:r w:rsidRPr="007C2ECB">
              <w:rPr>
                <w:rFonts w:eastAsia="Times New Roman" w:cstheme="minorHAnsi"/>
                <w:lang w:eastAsia="hr-HR"/>
              </w:rPr>
              <w:t xml:space="preserve">skicira više ideja - predložaka za dres kluba i </w:t>
            </w:r>
            <w:r w:rsidRPr="007C2ECB">
              <w:rPr>
                <w:rFonts w:cstheme="minorHAnsi"/>
              </w:rPr>
              <w:t>prenosi poruku te aktivno sudjeluje u procesu stvaranja. Prikazani motivi su udaljeni od doslovnih asocijacija. U likovnim radovima koristi asocijativne i simboličke vrijednosti boja i primjenjuje različitih ritmova u oblikovanju poruke.</w:t>
            </w:r>
          </w:p>
          <w:p w14:paraId="5D3C6466" w14:textId="77777777" w:rsidR="001B6348" w:rsidRPr="007C2ECB" w:rsidRDefault="001B6348" w:rsidP="00092AC4">
            <w:pPr>
              <w:rPr>
                <w:rFonts w:cstheme="minorHAnsi"/>
              </w:rPr>
            </w:pPr>
          </w:p>
          <w:p w14:paraId="70E47BF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0875781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Etape za realizaciju rada poduzima većinom samostalno.</w:t>
            </w:r>
          </w:p>
          <w:p w14:paraId="1D8C186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2290839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1D158B8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 xml:space="preserve">funkciju grbova, dresova i vizualnih obilježja skupina </w:t>
            </w:r>
          </w:p>
          <w:p w14:paraId="5E96990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>svrhu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socijalnih angažiranih umjetničkih projekata.</w:t>
            </w:r>
          </w:p>
        </w:tc>
        <w:tc>
          <w:tcPr>
            <w:tcW w:w="2976" w:type="dxa"/>
          </w:tcPr>
          <w:p w14:paraId="527A6DD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</w:t>
            </w:r>
            <w:r w:rsidRPr="007C2ECB">
              <w:rPr>
                <w:rFonts w:eastAsia="Times New Roman" w:cstheme="minorHAnsi"/>
                <w:lang w:eastAsia="hr-HR"/>
              </w:rPr>
              <w:t xml:space="preserve">skicira više ideja - predložaka za dres kluba i </w:t>
            </w:r>
            <w:r w:rsidRPr="007C2ECB">
              <w:rPr>
                <w:rFonts w:cstheme="minorHAnsi"/>
              </w:rPr>
              <w:t xml:space="preserve">prenosi poruku te aktivno sudjeluje u procesu stvaranja. </w:t>
            </w:r>
          </w:p>
          <w:p w14:paraId="3DD50DC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uobičajeni. U likovnim radovima korektno koristi asocijativne i simboličke vrijednosti boja i uz učiteljevu pomoć primjenjuje različite ritmova u oblikovanju poruke.</w:t>
            </w:r>
          </w:p>
          <w:p w14:paraId="317E4D0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555D04A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Etape za realizaciju rada poduzima uz pomoć učitelja. </w:t>
            </w:r>
            <w:r w:rsidRPr="007C2ECB">
              <w:rPr>
                <w:rFonts w:cstheme="minorHAnsi"/>
              </w:rPr>
              <w:lastRenderedPageBreak/>
              <w:t>Radovi su većim dijelom dovršeni, ima pozitivan stav prema radu.</w:t>
            </w:r>
          </w:p>
          <w:p w14:paraId="6C88DDC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59B0E3F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 xml:space="preserve">funkciju grbova, dresova i vizualnih obilježja skupina </w:t>
            </w:r>
          </w:p>
          <w:p w14:paraId="7226A8C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>svrhu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socijalnih angažiranih umjetničkih projekata.</w:t>
            </w:r>
          </w:p>
        </w:tc>
        <w:tc>
          <w:tcPr>
            <w:tcW w:w="2977" w:type="dxa"/>
          </w:tcPr>
          <w:p w14:paraId="5026255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</w:t>
            </w:r>
            <w:r w:rsidRPr="007C2ECB">
              <w:rPr>
                <w:rFonts w:eastAsia="Times New Roman" w:cstheme="minorHAnsi"/>
                <w:lang w:eastAsia="hr-HR"/>
              </w:rPr>
              <w:t xml:space="preserve">skicira više ideja - predložaka za dres kluba i </w:t>
            </w:r>
            <w:r w:rsidRPr="007C2ECB">
              <w:rPr>
                <w:rFonts w:cstheme="minorHAnsi"/>
              </w:rPr>
              <w:t>prenosi poruku te aktivno sudjeluje u procesu stvaranja.</w:t>
            </w:r>
          </w:p>
          <w:p w14:paraId="6273AAC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U likovnim radovima dijelom koristi asocijativne i simboličke vrijednosti boja i uz učiteljevo vodstvo primjenjuje različite ritmova u oblikovanju poruke.</w:t>
            </w:r>
          </w:p>
          <w:p w14:paraId="0A6AD61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3FA4866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25C5DB6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Radovi su dijelom dovršeni, pokazuje interes prema radu.</w:t>
            </w:r>
          </w:p>
          <w:p w14:paraId="327F46D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 uočava:</w:t>
            </w:r>
          </w:p>
          <w:p w14:paraId="57CDEEC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 xml:space="preserve">funkciju grbova, dresova i vizualnih obilježja skupina </w:t>
            </w:r>
          </w:p>
          <w:p w14:paraId="124D995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>svrhu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socijalnih angažiranih umjetničkih projekata.</w:t>
            </w:r>
          </w:p>
        </w:tc>
        <w:tc>
          <w:tcPr>
            <w:tcW w:w="2693" w:type="dxa"/>
          </w:tcPr>
          <w:p w14:paraId="45FF702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</w:t>
            </w:r>
            <w:r w:rsidRPr="007C2ECB">
              <w:rPr>
                <w:rFonts w:eastAsia="Times New Roman" w:cstheme="minorHAnsi"/>
                <w:lang w:eastAsia="hr-HR"/>
              </w:rPr>
              <w:t xml:space="preserve">skicira više ideja - predložaka za dres kluba i ne </w:t>
            </w:r>
            <w:r w:rsidRPr="007C2ECB">
              <w:rPr>
                <w:rFonts w:cstheme="minorHAnsi"/>
              </w:rPr>
              <w:t>prenosi poruku te ne sudjeluje u procesu stvaranja. Prikazani motivi su šablonski, bez jasne ideje. Ni uz učiteljevo vodstvo ne koristi asocijativne i simboličke vrijednosti boja, ni uz učiteljevo vodstvo ne primjenjuje različite ritmova u oblikovanju poruke.</w:t>
            </w:r>
          </w:p>
          <w:p w14:paraId="737F273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Likovna tehnika se samo mjestimično pojavljuje na radovima koji su nedovršeni.</w:t>
            </w:r>
          </w:p>
          <w:p w14:paraId="7010640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3FD9AAD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  <w:r>
              <w:rPr>
                <w:rFonts w:cstheme="minorHAnsi"/>
              </w:rPr>
              <w:t xml:space="preserve"> </w:t>
            </w: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 xml:space="preserve">funkciju grbova, dresova i vizualnih obilježja skupina </w:t>
            </w:r>
          </w:p>
          <w:p w14:paraId="1C7B0B2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>svrhu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socijalnih angažiranih umjetničkih projekata.</w:t>
            </w:r>
          </w:p>
        </w:tc>
      </w:tr>
    </w:tbl>
    <w:p w14:paraId="08F114E8" w14:textId="77777777" w:rsidR="001B6348" w:rsidRPr="007C2ECB" w:rsidRDefault="001B6348" w:rsidP="001B6348">
      <w:pPr>
        <w:rPr>
          <w:rFonts w:cstheme="minorHAnsi"/>
          <w:b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552"/>
      </w:tblGrid>
      <w:tr w:rsidR="001B6348" w:rsidRPr="007C2ECB" w14:paraId="734D3494" w14:textId="77777777" w:rsidTr="00092AC4">
        <w:tc>
          <w:tcPr>
            <w:tcW w:w="14596" w:type="dxa"/>
            <w:gridSpan w:val="5"/>
          </w:tcPr>
          <w:p w14:paraId="23BBCFEA" w14:textId="77777777" w:rsidR="001B6348" w:rsidRPr="007C2ECB" w:rsidRDefault="001B6348" w:rsidP="00092AC4">
            <w:pPr>
              <w:rPr>
                <w:rFonts w:cstheme="minorHAnsi"/>
                <w:b/>
                <w:color w:val="FF0000"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513FA3">
              <w:rPr>
                <w:rFonts w:cstheme="minorHAnsi"/>
                <w:b/>
                <w:sz w:val="28"/>
                <w:szCs w:val="28"/>
              </w:rPr>
              <w:t>UMJETNOST I ZAJEDNICA</w:t>
            </w:r>
          </w:p>
          <w:p w14:paraId="7724105B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3D9476C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 xml:space="preserve">-  </w:t>
            </w:r>
            <w:r w:rsidRPr="007C2ECB">
              <w:rPr>
                <w:rFonts w:cstheme="minorHAnsi"/>
              </w:rPr>
              <w:t>promišljanje o obliku, neobično i drukčije</w:t>
            </w:r>
          </w:p>
          <w:p w14:paraId="039DBD1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povezuje temu s vlastitim iskustvom kroz maštovitost i suradnja u skupini</w:t>
            </w:r>
          </w:p>
          <w:p w14:paraId="556BB41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color w:val="FF0000"/>
              </w:rPr>
              <w:t xml:space="preserve">- </w:t>
            </w:r>
            <w:r w:rsidRPr="007C2ECB">
              <w:rPr>
                <w:rFonts w:cstheme="minorHAnsi"/>
              </w:rPr>
              <w:t>objašnjava različite aktivnosti koje je poduzeo da bi došao do različitih likovnih rješenja</w:t>
            </w:r>
          </w:p>
          <w:p w14:paraId="1FE8613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30E6882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različite omjere i dominaciju u prostoru i krojenje iz papira i kartona, rezanje, savijanje i spajanje</w:t>
            </w:r>
          </w:p>
          <w:p w14:paraId="1701D56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radi izrade likovnog uratka</w:t>
            </w:r>
          </w:p>
          <w:p w14:paraId="3C6386D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strukturne i </w:t>
            </w:r>
            <w:proofErr w:type="spellStart"/>
            <w:r w:rsidRPr="007C2ECB">
              <w:rPr>
                <w:rFonts w:cstheme="minorHAnsi"/>
              </w:rPr>
              <w:t>obrisne</w:t>
            </w:r>
            <w:proofErr w:type="spellEnd"/>
            <w:r w:rsidRPr="007C2ECB">
              <w:rPr>
                <w:rFonts w:cstheme="minorHAnsi"/>
              </w:rPr>
              <w:t xml:space="preserve"> crte</w:t>
            </w:r>
          </w:p>
          <w:p w14:paraId="51398E9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istražuje</w:t>
            </w:r>
            <w:r w:rsidRPr="007C2ECB">
              <w:rPr>
                <w:rFonts w:cstheme="minorHAnsi"/>
              </w:rPr>
              <w:t xml:space="preserve"> likovne materijale i postupke radi izrade likovnog uratka i mogućnosti izražavanja u tehnici olovke i olovaka u boji</w:t>
            </w:r>
          </w:p>
          <w:p w14:paraId="282053E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povezuje likovne elemente s vlastitim radom, osobnim doživljajem, likovnim jezikom i tematskim sadržajem u cjelinu</w:t>
            </w:r>
          </w:p>
          <w:p w14:paraId="7B3FBA5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56DC1A8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  <w:bCs/>
              </w:rPr>
              <w:t xml:space="preserve">- </w:t>
            </w:r>
            <w:r w:rsidRPr="007C2ECB">
              <w:rPr>
                <w:rFonts w:cstheme="minorHAnsi"/>
              </w:rPr>
              <w:t>razlikuje tvorničku i ručnu proizvodnju</w:t>
            </w:r>
          </w:p>
          <w:p w14:paraId="54F3A51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procjenjuje </w:t>
            </w:r>
            <w:r w:rsidRPr="007C2ECB">
              <w:rPr>
                <w:rFonts w:cstheme="minorHAnsi"/>
              </w:rPr>
              <w:t>stvaralački proces u grupi</w:t>
            </w:r>
          </w:p>
          <w:p w14:paraId="2211EFC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istražuje osobni doživljaj svog i tuđeg likovnog uradaka i povezuje ga s vlastitim osjećajima, mislima i stavovima te opisuje vlastiti i tuđi uradak kao cjelinu: povezanost materijala, postupaka, likovnog jezika, odnosa forme i sadržaja (prikaz motiva, teme, poruke, asocijacije te načina kako su izražene)</w:t>
            </w:r>
          </w:p>
          <w:p w14:paraId="0A4C9017" w14:textId="77777777" w:rsidR="001B6348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ukazuje na zanimljiva rješenja ili moguća poboljšanja svog rada i radova drugih učenika</w:t>
            </w:r>
          </w:p>
          <w:p w14:paraId="63B2CA01" w14:textId="77777777" w:rsidR="001B6348" w:rsidRDefault="001B6348" w:rsidP="00092AC4">
            <w:pPr>
              <w:rPr>
                <w:rFonts w:cstheme="minorHAnsi"/>
              </w:rPr>
            </w:pPr>
          </w:p>
          <w:p w14:paraId="252764A8" w14:textId="77777777" w:rsidR="001B6348" w:rsidRPr="007C2ECB" w:rsidRDefault="001B6348" w:rsidP="00092AC4">
            <w:pPr>
              <w:rPr>
                <w:rFonts w:cstheme="minorHAnsi"/>
              </w:rPr>
            </w:pPr>
          </w:p>
        </w:tc>
      </w:tr>
      <w:tr w:rsidR="001B6348" w:rsidRPr="007C2ECB" w14:paraId="110528F8" w14:textId="77777777" w:rsidTr="00092AC4">
        <w:tc>
          <w:tcPr>
            <w:tcW w:w="3114" w:type="dxa"/>
          </w:tcPr>
          <w:p w14:paraId="73E710C4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lastRenderedPageBreak/>
              <w:t>Odličan</w:t>
            </w:r>
          </w:p>
        </w:tc>
        <w:tc>
          <w:tcPr>
            <w:tcW w:w="2977" w:type="dxa"/>
          </w:tcPr>
          <w:p w14:paraId="027B2AE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4A2A024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48A69BF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552" w:type="dxa"/>
          </w:tcPr>
          <w:p w14:paraId="3ABA1D5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5976966F" w14:textId="77777777" w:rsidTr="00092AC4">
        <w:tc>
          <w:tcPr>
            <w:tcW w:w="3114" w:type="dxa"/>
          </w:tcPr>
          <w:p w14:paraId="0E015DB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promišljanje o obliku, neobično i drukčije, povezuje temu s vlastitim iskustvom kroz maštovitost i suradnja u skupini te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</w:rPr>
              <w:t>objašnjava različite aktivnosti koje je poduzeo da bi došao do različitih likovnih rješenja.</w:t>
            </w:r>
          </w:p>
          <w:p w14:paraId="6574914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 radovi su originalni, kreativno ispunjeni različitim omjerima i dominacijom u prostoru. Kreativno kroji iz papira i kartona, reže, savija i spaja radi izrade likovnog uratka. Samostalno 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strukturne i </w:t>
            </w:r>
            <w:proofErr w:type="spellStart"/>
            <w:r w:rsidRPr="007C2ECB">
              <w:rPr>
                <w:rFonts w:cstheme="minorHAnsi"/>
              </w:rPr>
              <w:t>obrisne</w:t>
            </w:r>
            <w:proofErr w:type="spellEnd"/>
            <w:r w:rsidRPr="007C2ECB">
              <w:rPr>
                <w:rFonts w:cstheme="minorHAnsi"/>
              </w:rPr>
              <w:t xml:space="preserve"> crte, </w:t>
            </w:r>
            <w:r w:rsidRPr="007C2ECB">
              <w:rPr>
                <w:rFonts w:cstheme="minorHAnsi"/>
                <w:bCs/>
              </w:rPr>
              <w:t>istražuje</w:t>
            </w:r>
            <w:r w:rsidRPr="007C2ECB">
              <w:rPr>
                <w:rFonts w:cstheme="minorHAnsi"/>
              </w:rPr>
              <w:t xml:space="preserve"> likovne materijale i postupke radi izrade likovnog uratka i mogućnosti izražavanja u tehnici olovke i olovaka u boji te povezuje likovne elemente s vlastitim radom, osobnim doživljajem, likovnim jezikom i tematskim sadržajem u cjelinu.</w:t>
            </w:r>
          </w:p>
          <w:p w14:paraId="43F6A7F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6897622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129DA32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4488C3F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4DD3C34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tvorničke i ručne proizvodnje</w:t>
            </w:r>
          </w:p>
          <w:p w14:paraId="4FF7A37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stvaralački proces u grupi</w:t>
            </w:r>
          </w:p>
          <w:p w14:paraId="6A46947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- osobni doživljaj svog i tuđeg likovnog uradaka i povezuje ga s vlastitim osjećajima, mislima i stavovima te opisuje vlastiti i tuđi uradak kao cjelinu: povezanost materijala, postupaka, likovnog jezika, odnosa forme i sadržaja (prikaz motiva, teme, poruke, asocijacije te načina kako su izražene)</w:t>
            </w:r>
          </w:p>
          <w:p w14:paraId="30BABF0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zanimljiva rješenja ili moguća poboljšanja svog rada i radova drugih učenika.</w:t>
            </w:r>
          </w:p>
        </w:tc>
        <w:tc>
          <w:tcPr>
            <w:tcW w:w="2977" w:type="dxa"/>
          </w:tcPr>
          <w:p w14:paraId="0740081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Uglavnom samostalno promišljanje o obliku, neobično i drukčije, povezuje temu s vlastitim iskustvom kroz maštovitost i suradnja u skupini te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</w:rPr>
              <w:t>objašnjava različite aktivnosti koje je poduzeo da bi došao do različitih likovnih rješenja.</w:t>
            </w:r>
          </w:p>
          <w:p w14:paraId="3E829D2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asocijacija. U likovnim radovima korektno koristi različite omjere i dominaciju u prostoru. Korektno kroji iz papira i kartona, reže, savija i spaja radi izrade likovnog uratka. Uglavnom samostalno 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strukturne i </w:t>
            </w:r>
            <w:proofErr w:type="spellStart"/>
            <w:r w:rsidRPr="007C2ECB">
              <w:rPr>
                <w:rFonts w:cstheme="minorHAnsi"/>
              </w:rPr>
              <w:t>obrisne</w:t>
            </w:r>
            <w:proofErr w:type="spellEnd"/>
            <w:r w:rsidRPr="007C2ECB">
              <w:rPr>
                <w:rFonts w:cstheme="minorHAnsi"/>
              </w:rPr>
              <w:t xml:space="preserve"> crte, </w:t>
            </w:r>
            <w:r w:rsidRPr="007C2ECB">
              <w:rPr>
                <w:rFonts w:cstheme="minorHAnsi"/>
                <w:bCs/>
              </w:rPr>
              <w:t>istražuje</w:t>
            </w:r>
            <w:r w:rsidRPr="007C2ECB">
              <w:rPr>
                <w:rFonts w:cstheme="minorHAnsi"/>
              </w:rPr>
              <w:t xml:space="preserve"> likovne materijale i postupke radi izrade likovnog uratka i mogućnosti izražavanja u tehnici olovke i olovaka u boji te povezuje likovne elemente s vlastitim radom, osobnim doživljajem, likovnim jezikom i tematskim sadržajem u cjelinu.</w:t>
            </w:r>
          </w:p>
          <w:p w14:paraId="33D3388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492D8E8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73C2B7C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Radovi su dovršeni, trudi se.</w:t>
            </w:r>
          </w:p>
          <w:p w14:paraId="101201A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1DD51BF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tvorničke i ručne proizvodnje</w:t>
            </w:r>
          </w:p>
          <w:p w14:paraId="139F699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stvaralački proces u grupi</w:t>
            </w:r>
          </w:p>
          <w:p w14:paraId="65A3886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osobni doživljaj svog i tuđeg likovnog uradaka i povezuje ga s vlastitim osjećajima, mislima i stavovima te opisuje vlastiti i tuđi uradak kao cjelinu: povezanost materijala, postupaka, likovnog jezika, odnosa forme i sadržaja (prikaz motiva, teme, poruke, asocijacije te načina kako su izražene)</w:t>
            </w:r>
          </w:p>
          <w:p w14:paraId="4DB56FA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zanimljiva rješenja ili moguća poboljšanja svog rada i radova drugih učenika.</w:t>
            </w:r>
          </w:p>
        </w:tc>
        <w:tc>
          <w:tcPr>
            <w:tcW w:w="2976" w:type="dxa"/>
          </w:tcPr>
          <w:p w14:paraId="44891A0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učiteljevu pomoć promišljanje o obliku, neobično i drukčije, povezuje temu s vlastitim iskustvom kroz maštovitost i suradnja u skupini te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</w:rPr>
              <w:t>objašnjava različite aktivnosti koje je poduzeo da bi došao do različitih likovnih rješenja.</w:t>
            </w:r>
          </w:p>
          <w:p w14:paraId="5AB87FD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uobičajeni. U likovnim radovima uglavnom koristi različite omjere i dominaciju u prostoru. Uglavnom kroji iz papira i kartona, reže, savija i spaja radi izrade likovnog uratka. Uz učiteljevu pomoć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strukturne i </w:t>
            </w:r>
            <w:proofErr w:type="spellStart"/>
            <w:r w:rsidRPr="007C2ECB">
              <w:rPr>
                <w:rFonts w:cstheme="minorHAnsi"/>
              </w:rPr>
              <w:t>obrisne</w:t>
            </w:r>
            <w:proofErr w:type="spellEnd"/>
            <w:r w:rsidRPr="007C2ECB">
              <w:rPr>
                <w:rFonts w:cstheme="minorHAnsi"/>
              </w:rPr>
              <w:t xml:space="preserve"> crte, </w:t>
            </w:r>
            <w:r w:rsidRPr="007C2ECB">
              <w:rPr>
                <w:rFonts w:cstheme="minorHAnsi"/>
                <w:bCs/>
              </w:rPr>
              <w:t>istražuje</w:t>
            </w:r>
            <w:r w:rsidRPr="007C2ECB">
              <w:rPr>
                <w:rFonts w:cstheme="minorHAnsi"/>
              </w:rPr>
              <w:t xml:space="preserve"> likovne materijale i postupke radi izrade likovnog uratka i mogućnosti izražavanja u tehnici olovke i olovaka u boji te povezuje likovne elemente s vlastitim radom, osobnim doživljajem, likovnim jezikom i tematskim sadržajem u cjelinu.</w:t>
            </w:r>
          </w:p>
          <w:p w14:paraId="730E551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07E4483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Etape za realizaciju rada poduzima uz pomoć učitelja. Radovi su većim dijelom </w:t>
            </w:r>
            <w:r w:rsidRPr="007C2ECB">
              <w:rPr>
                <w:rFonts w:cstheme="minorHAnsi"/>
              </w:rPr>
              <w:lastRenderedPageBreak/>
              <w:t>dovršeni, ima pozitivan stav prema radu.</w:t>
            </w:r>
          </w:p>
          <w:p w14:paraId="5BB2A05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6EBF402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tvorničke i ručne proizvodnje</w:t>
            </w:r>
          </w:p>
          <w:p w14:paraId="3A0D7B6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stvaralački proces u grupi</w:t>
            </w:r>
          </w:p>
          <w:p w14:paraId="3244DB4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osobni doživljaj svog i tuđeg likovnog uradaka i povezuje ga s vlastitim osjećajima, mislima i stavovima te opisuje vlastiti i tuđi uradak kao cjelinu: povezanost materijala, postupaka, likovnog jezika, odnosa forme i sadržaja (prikaz motiva, teme, poruke, asocijacije te načina kako su izražene)</w:t>
            </w:r>
          </w:p>
          <w:p w14:paraId="169D85C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zanimljiva rješenja ili moguća poboljšanja svog rada i radova drugih učenika.</w:t>
            </w:r>
          </w:p>
        </w:tc>
        <w:tc>
          <w:tcPr>
            <w:tcW w:w="2977" w:type="dxa"/>
          </w:tcPr>
          <w:p w14:paraId="3422836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učiteljevo vodstvo promišljanje o obliku, neobično i drukčije, povezuje temu s vlastitim iskustvom kroz maštovitost i suradnja u skupini te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</w:rPr>
              <w:t>objašnjava različite aktivnosti koje je poduzeo da bi došao do različitih likovnih rješenja.</w:t>
            </w:r>
          </w:p>
          <w:p w14:paraId="2B17EB4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 radovima dijelom koristi različite omjere i dominaciju u prostoru. Dijelom kroji iz papira i kartona, reže, savija i spaja radi izrade likovnog uratka. Uz učiteljevo vodstvo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strukturne i </w:t>
            </w:r>
            <w:proofErr w:type="spellStart"/>
            <w:r w:rsidRPr="007C2ECB">
              <w:rPr>
                <w:rFonts w:cstheme="minorHAnsi"/>
              </w:rPr>
              <w:t>obrisne</w:t>
            </w:r>
            <w:proofErr w:type="spellEnd"/>
            <w:r w:rsidRPr="007C2ECB">
              <w:rPr>
                <w:rFonts w:cstheme="minorHAnsi"/>
              </w:rPr>
              <w:t xml:space="preserve"> crte, </w:t>
            </w:r>
            <w:r w:rsidRPr="007C2ECB">
              <w:rPr>
                <w:rFonts w:cstheme="minorHAnsi"/>
                <w:bCs/>
              </w:rPr>
              <w:t>istražuje</w:t>
            </w:r>
            <w:r w:rsidRPr="007C2ECB">
              <w:rPr>
                <w:rFonts w:cstheme="minorHAnsi"/>
              </w:rPr>
              <w:t xml:space="preserve"> likovne materijale i postupke radi izrade likovnog uratka i mogućnosti izražavanja u tehnici olovke i olovaka u boji te povezuje likovne elemente s vlastitim radom, osobnim doživljajem, likovnim jezikom i tematskim sadržajem u cjelinu.</w:t>
            </w:r>
          </w:p>
          <w:p w14:paraId="4FA9A2A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39D1289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28103AB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11A89DD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učiteljevo vodstvo uočava:</w:t>
            </w:r>
          </w:p>
          <w:p w14:paraId="0CBB755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tvorničke i ručne proizvodnje</w:t>
            </w:r>
          </w:p>
          <w:p w14:paraId="0E91E56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stvaralački proces u grupi</w:t>
            </w:r>
          </w:p>
          <w:p w14:paraId="0E1A3C8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osobni doživljaj svog i tuđeg likovnog uradaka i povezuje ga s vlastitim osjećajima, mislima i stavovima te opisuje vlastiti i tuđi uradak kao cjelinu: povezanost materijala, postupaka, likovnog jezika, odnosa forme i sadržaja (prikaz motiva, teme, poruke, asocijacije te načina kako su izražene)</w:t>
            </w:r>
          </w:p>
          <w:p w14:paraId="1F90723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zanimljiva rješenja ili moguća poboljšanja svog rada i radova drugih učenika.</w:t>
            </w:r>
          </w:p>
        </w:tc>
        <w:tc>
          <w:tcPr>
            <w:tcW w:w="2552" w:type="dxa"/>
          </w:tcPr>
          <w:p w14:paraId="037A6EC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Ni uz učiteljevo vodstvo ne promišljanje o obliku, neobično i drukčije, ne povezuje temu s vlastitim iskustvom kroz maštovitost i suradnja u skupini te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</w:rPr>
              <w:t>ne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</w:rPr>
              <w:t>objašnjava različite aktivnosti koje je poduzeo da bi došao do različitih likovnih rješenja.</w:t>
            </w:r>
          </w:p>
          <w:p w14:paraId="0AF907D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šablonski, bez jasne ideje. Ni uz učiteljevo vodstvo ne koristi različite omjere i dominaciju u prostoru. Ne kroji iz papira i kartona, ne reže, savija i spaja radi izrade likovnog uratka. Ni uz učiteljevo vodstvo ne </w:t>
            </w:r>
            <w:r w:rsidRPr="007C2ECB">
              <w:rPr>
                <w:rFonts w:cstheme="minorHAnsi"/>
                <w:bCs/>
              </w:rPr>
              <w:t>prepoznaje i ne primjenjuje</w:t>
            </w:r>
            <w:r w:rsidRPr="007C2ECB">
              <w:rPr>
                <w:rFonts w:cstheme="minorHAnsi"/>
              </w:rPr>
              <w:t xml:space="preserve"> strukturne i </w:t>
            </w:r>
            <w:proofErr w:type="spellStart"/>
            <w:r w:rsidRPr="007C2ECB">
              <w:rPr>
                <w:rFonts w:cstheme="minorHAnsi"/>
              </w:rPr>
              <w:t>obrisne</w:t>
            </w:r>
            <w:proofErr w:type="spellEnd"/>
            <w:r w:rsidRPr="007C2ECB">
              <w:rPr>
                <w:rFonts w:cstheme="minorHAnsi"/>
              </w:rPr>
              <w:t xml:space="preserve"> crte, ne </w:t>
            </w:r>
            <w:r w:rsidRPr="007C2ECB">
              <w:rPr>
                <w:rFonts w:cstheme="minorHAnsi"/>
                <w:bCs/>
              </w:rPr>
              <w:t>istražuje</w:t>
            </w:r>
            <w:r w:rsidRPr="007C2ECB">
              <w:rPr>
                <w:rFonts w:cstheme="minorHAnsi"/>
              </w:rPr>
              <w:t xml:space="preserve"> likovne materijale i postupke radi izrade likovnog uratka i mogućnosti izražavanja u tehnici olovke i olovaka u boji te ne povezuje likovne elemente s vlastitim radom, osobnim doživljajem, likovnim jezikom i tematskim sadržajem u cjelinu.</w:t>
            </w:r>
          </w:p>
          <w:p w14:paraId="0EAD7488" w14:textId="77777777" w:rsidR="001B6348" w:rsidRPr="007C2ECB" w:rsidRDefault="001B6348" w:rsidP="00092AC4">
            <w:pPr>
              <w:rPr>
                <w:rFonts w:cstheme="minorHAnsi"/>
              </w:rPr>
            </w:pPr>
          </w:p>
          <w:p w14:paraId="2F5C413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Likovna tehnika se samo mjestimično pojavljuje na radovima koji su nedovršeni.</w:t>
            </w:r>
          </w:p>
          <w:p w14:paraId="013E196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4661FA2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</w:p>
          <w:p w14:paraId="37C7AE8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 tvorničke i ručne proizvodnje</w:t>
            </w:r>
          </w:p>
          <w:p w14:paraId="027F1AA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stvaralački proces u grupi</w:t>
            </w:r>
          </w:p>
          <w:p w14:paraId="612D650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osobni doživljaj svog i tuđeg likovnog uradaka i povezuje ga s vlastitim osjećajima, mislima i stavovima te opisuje vlastiti i tuđi uradak kao cjelinu: povezanost materijala, postupaka, likovnog jezika, odnosa forme i sadržaja (prikaz motiva, teme, poruke, asocijacije te načina kako su izražene)</w:t>
            </w:r>
          </w:p>
          <w:p w14:paraId="258AD0B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zanimljiva rješenja ili moguća poboljšanja svog rada i radova drugih učenika.</w:t>
            </w:r>
          </w:p>
        </w:tc>
      </w:tr>
    </w:tbl>
    <w:p w14:paraId="35760DDF" w14:textId="77777777" w:rsidR="001B6348" w:rsidRPr="007C2ECB" w:rsidRDefault="001B6348" w:rsidP="001B6348">
      <w:pPr>
        <w:rPr>
          <w:rFonts w:cstheme="minorHAnsi"/>
        </w:rPr>
      </w:pPr>
    </w:p>
    <w:p w14:paraId="443E58D4" w14:textId="77777777" w:rsidR="001B6348" w:rsidRDefault="001B6348" w:rsidP="003E20A8">
      <w:pPr>
        <w:rPr>
          <w:rFonts w:cstheme="minorHAnsi"/>
          <w:b/>
        </w:rPr>
      </w:pPr>
    </w:p>
    <w:p w14:paraId="5B418030" w14:textId="77777777" w:rsidR="001B6348" w:rsidRDefault="001B6348" w:rsidP="003E20A8">
      <w:pPr>
        <w:rPr>
          <w:rFonts w:cstheme="minorHAnsi"/>
          <w:b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4664"/>
        <w:gridCol w:w="4665"/>
        <w:gridCol w:w="5267"/>
      </w:tblGrid>
      <w:tr w:rsidR="001B6348" w:rsidRPr="00C51EBC" w14:paraId="2C7F40B5" w14:textId="77777777" w:rsidTr="00092AC4">
        <w:tc>
          <w:tcPr>
            <w:tcW w:w="4664" w:type="dxa"/>
          </w:tcPr>
          <w:p w14:paraId="72C82112" w14:textId="77777777" w:rsidR="001B6348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  <w:color w:val="000000" w:themeColor="text1"/>
              </w:rPr>
              <w:lastRenderedPageBreak/>
              <w:t xml:space="preserve">LIKOVNA KULTURA / Opažam, oblikujem </w:t>
            </w:r>
            <w:r>
              <w:rPr>
                <w:rFonts w:cstheme="minorHAnsi"/>
                <w:color w:val="000000" w:themeColor="text1"/>
              </w:rPr>
              <w:t>7</w:t>
            </w:r>
          </w:p>
          <w:p w14:paraId="02A9AF85" w14:textId="77777777" w:rsidR="001B6348" w:rsidRPr="00C51EBC" w:rsidRDefault="001B6348" w:rsidP="00092AC4">
            <w:pPr>
              <w:spacing w:before="120"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UČITELJICA: Ivana Devčić </w:t>
            </w:r>
            <w:proofErr w:type="spellStart"/>
            <w:r>
              <w:rPr>
                <w:rFonts w:cstheme="minorHAnsi"/>
                <w:color w:val="000000" w:themeColor="text1"/>
              </w:rPr>
              <w:t>Rakijašić</w:t>
            </w:r>
            <w:proofErr w:type="spellEnd"/>
          </w:p>
        </w:tc>
        <w:tc>
          <w:tcPr>
            <w:tcW w:w="4665" w:type="dxa"/>
          </w:tcPr>
          <w:p w14:paraId="42BF3E15" w14:textId="77777777" w:rsidR="001B6348" w:rsidRPr="00C51EBC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</w:rPr>
              <w:t>Školska godina 20</w:t>
            </w:r>
            <w:r>
              <w:rPr>
                <w:rFonts w:cstheme="minorHAnsi"/>
              </w:rPr>
              <w:t>25</w:t>
            </w:r>
            <w:r w:rsidRPr="00C51EBC">
              <w:rPr>
                <w:rFonts w:cstheme="minorHAnsi"/>
              </w:rPr>
              <w:t>./202</w:t>
            </w:r>
            <w:r>
              <w:rPr>
                <w:rFonts w:cstheme="minorHAnsi"/>
              </w:rPr>
              <w:t>6</w:t>
            </w:r>
            <w:r w:rsidRPr="00C51EBC">
              <w:rPr>
                <w:rFonts w:cstheme="minorHAnsi"/>
              </w:rPr>
              <w:t>.</w:t>
            </w:r>
          </w:p>
        </w:tc>
        <w:tc>
          <w:tcPr>
            <w:tcW w:w="5267" w:type="dxa"/>
          </w:tcPr>
          <w:p w14:paraId="3DBD9162" w14:textId="77777777" w:rsidR="001B6348" w:rsidRPr="00C51EBC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7</w:t>
            </w:r>
            <w:r w:rsidRPr="00C51EBC">
              <w:rPr>
                <w:rFonts w:cstheme="minorHAnsi"/>
              </w:rPr>
              <w:t>. R</w:t>
            </w:r>
            <w:r>
              <w:rPr>
                <w:rFonts w:cstheme="minorHAnsi"/>
              </w:rPr>
              <w:t>A</w:t>
            </w:r>
            <w:r w:rsidRPr="00C51EBC">
              <w:rPr>
                <w:rFonts w:cstheme="minorHAnsi"/>
              </w:rPr>
              <w:t>ZRED</w:t>
            </w:r>
          </w:p>
        </w:tc>
      </w:tr>
    </w:tbl>
    <w:p w14:paraId="28E22D02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7E5639F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B6896">
        <w:rPr>
          <w:rFonts w:cstheme="minorHAnsi"/>
          <w:b/>
          <w:sz w:val="28"/>
          <w:szCs w:val="28"/>
        </w:rPr>
        <w:t>KRITERIJI VREDNOVANJA 7. RAZRED</w:t>
      </w:r>
    </w:p>
    <w:p w14:paraId="062B7F97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2863"/>
      </w:tblGrid>
      <w:tr w:rsidR="001B6348" w:rsidRPr="007C2ECB" w14:paraId="5851F9CB" w14:textId="77777777" w:rsidTr="00092AC4">
        <w:tc>
          <w:tcPr>
            <w:tcW w:w="14879" w:type="dxa"/>
            <w:gridSpan w:val="5"/>
          </w:tcPr>
          <w:p w14:paraId="4DCA7981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1B6896">
              <w:rPr>
                <w:rFonts w:cstheme="minorHAnsi"/>
                <w:b/>
                <w:sz w:val="28"/>
                <w:szCs w:val="28"/>
              </w:rPr>
              <w:t>OBLIK I MJERA</w:t>
            </w:r>
          </w:p>
          <w:p w14:paraId="6BA425C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134AFE72" w14:textId="77777777" w:rsidR="001B6348" w:rsidRPr="007C2ECB" w:rsidRDefault="001B6348" w:rsidP="00092AC4">
            <w:pPr>
              <w:tabs>
                <w:tab w:val="left" w:pos="415"/>
              </w:tabs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snalaženje u mjerenju i crtanju ljudske figure po promatranju</w:t>
            </w:r>
          </w:p>
          <w:p w14:paraId="3F100E4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povezivanje teme s vlastitim iskustvom</w:t>
            </w:r>
            <w:r w:rsidRPr="007C2ECB">
              <w:rPr>
                <w:rFonts w:cstheme="minorHAnsi"/>
                <w:lang w:eastAsia="hr-HR"/>
              </w:rPr>
              <w:t xml:space="preserve"> i </w:t>
            </w:r>
            <w:r w:rsidRPr="007C2ECB">
              <w:rPr>
                <w:rFonts w:cstheme="minorHAnsi"/>
              </w:rPr>
              <w:t xml:space="preserve">skiciranje trodimenzionalnog prostora s jednim i s dva </w:t>
            </w:r>
            <w:proofErr w:type="spellStart"/>
            <w:r w:rsidRPr="007C2ECB">
              <w:rPr>
                <w:rFonts w:cstheme="minorHAnsi"/>
              </w:rPr>
              <w:t>očišta</w:t>
            </w:r>
            <w:proofErr w:type="spellEnd"/>
          </w:p>
          <w:p w14:paraId="6601138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prijedlog ideje za oblikovanje školskog stolca</w:t>
            </w:r>
          </w:p>
          <w:p w14:paraId="525742C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 pokazuje razumijevanje prostornih planova i kolorističke perspektive</w:t>
            </w:r>
          </w:p>
          <w:p w14:paraId="78A9246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originalnost, kreativnost i inovativnost</w:t>
            </w:r>
          </w:p>
          <w:p w14:paraId="0BE777E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49EF16E8" w14:textId="77777777" w:rsidR="001B6348" w:rsidRPr="007C2ECB" w:rsidRDefault="001B6348" w:rsidP="00092AC4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prikaz ljudske figure u pravilnim proporcijama  </w:t>
            </w:r>
          </w:p>
          <w:p w14:paraId="744E9B25" w14:textId="77777777" w:rsidR="001B6348" w:rsidRPr="007C2ECB" w:rsidRDefault="001B6348" w:rsidP="00092AC4">
            <w:pPr>
              <w:pStyle w:val="Odlomakpopisa"/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prikazivanje trodimenzionalnog prostora na plohi</w:t>
            </w:r>
          </w:p>
          <w:p w14:paraId="06A2C49E" w14:textId="77777777" w:rsidR="001B6348" w:rsidRPr="007C2ECB" w:rsidRDefault="001B6348" w:rsidP="00092AC4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prikazivanje 3D predmeta na 2D plohi uz pomoć linearne perspektiva s dva </w:t>
            </w:r>
            <w:proofErr w:type="spellStart"/>
            <w:r w:rsidRPr="007C2ECB">
              <w:rPr>
                <w:rFonts w:cstheme="minorHAnsi"/>
              </w:rPr>
              <w:t>očišta</w:t>
            </w:r>
            <w:proofErr w:type="spellEnd"/>
            <w:r w:rsidRPr="007C2ECB">
              <w:rPr>
                <w:rFonts w:cstheme="minorHAnsi"/>
              </w:rPr>
              <w:t xml:space="preserve"> i pravilno prikazivanje proporcija stolca</w:t>
            </w:r>
          </w:p>
          <w:p w14:paraId="2D5DA3B6" w14:textId="77777777" w:rsidR="001B6348" w:rsidRPr="007C2ECB" w:rsidRDefault="001B6348" w:rsidP="00092AC4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prikazivanje pejzaža postupkom kolorističke perspektive</w:t>
            </w:r>
          </w:p>
          <w:p w14:paraId="7C5E4D70" w14:textId="77777777" w:rsidR="001B6348" w:rsidRPr="007C2ECB" w:rsidRDefault="001B6348" w:rsidP="00092AC4">
            <w:pPr>
              <w:pStyle w:val="Odlomakpopisa"/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upotreba olovke, drvenih boja i flomastera, tehnike pastela te tehnička kvaliteta crteža/slike</w:t>
            </w:r>
          </w:p>
          <w:p w14:paraId="48CDB71A" w14:textId="77777777" w:rsidR="001B6348" w:rsidRPr="007C2ECB" w:rsidRDefault="001B6348" w:rsidP="00092AC4">
            <w:pPr>
              <w:pStyle w:val="Odlomakpopisa"/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dovršenost</w:t>
            </w:r>
          </w:p>
          <w:p w14:paraId="16F62C3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7D0A6C80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  <w:lang w:eastAsia="hr-HR"/>
              </w:rPr>
              <w:t xml:space="preserve">  - uočavanje</w:t>
            </w:r>
            <w:r w:rsidRPr="007C2ECB">
              <w:rPr>
                <w:rFonts w:cstheme="minorHAnsi"/>
                <w:b/>
                <w:lang w:eastAsia="hr-HR"/>
              </w:rPr>
              <w:t xml:space="preserve"> </w:t>
            </w:r>
            <w:r w:rsidRPr="007C2ECB">
              <w:rPr>
                <w:rFonts w:cstheme="minorHAnsi"/>
                <w:lang w:eastAsia="hr-HR"/>
              </w:rPr>
              <w:t>različitih odnosa veličina u građi ljudskoga tijela u umjetničkim djelima različitih povijesnih razdoblja.</w:t>
            </w:r>
          </w:p>
          <w:p w14:paraId="13F171C0" w14:textId="77777777" w:rsidR="001B6348" w:rsidRPr="007C2ECB" w:rsidRDefault="001B6348" w:rsidP="00092AC4">
            <w:pPr>
              <w:tabs>
                <w:tab w:val="right" w:pos="14805"/>
              </w:tabs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 xml:space="preserve">  - objasniti</w:t>
            </w:r>
            <w:r w:rsidRPr="007C2ECB">
              <w:rPr>
                <w:rFonts w:cstheme="minorHAnsi"/>
                <w:b/>
                <w:bCs/>
              </w:rPr>
              <w:t xml:space="preserve"> </w:t>
            </w:r>
            <w:r w:rsidRPr="007C2ECB">
              <w:rPr>
                <w:rFonts w:cstheme="minorHAnsi"/>
                <w:bCs/>
              </w:rPr>
              <w:t xml:space="preserve">povijesni razvoj prikazivanja </w:t>
            </w:r>
            <w:r w:rsidRPr="007C2ECB">
              <w:rPr>
                <w:rFonts w:cstheme="minorHAnsi"/>
              </w:rPr>
              <w:t>trodimenzionalnog</w:t>
            </w:r>
            <w:r w:rsidRPr="007C2ECB">
              <w:rPr>
                <w:rFonts w:cstheme="minorHAnsi"/>
                <w:bCs/>
              </w:rPr>
              <w:t xml:space="preserve"> prostora na plohi.</w:t>
            </w:r>
            <w:r w:rsidRPr="007C2ECB">
              <w:rPr>
                <w:rFonts w:cstheme="minorHAnsi"/>
                <w:bCs/>
              </w:rPr>
              <w:tab/>
            </w:r>
          </w:p>
          <w:p w14:paraId="30A580F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  </w:t>
            </w:r>
            <w:r w:rsidRPr="007C2ECB">
              <w:rPr>
                <w:rFonts w:cstheme="minorHAnsi"/>
                <w:b/>
              </w:rPr>
              <w:t xml:space="preserve">- </w:t>
            </w:r>
            <w:r w:rsidRPr="007C2ECB">
              <w:rPr>
                <w:rFonts w:cstheme="minorHAnsi"/>
              </w:rPr>
              <w:t xml:space="preserve">objasniti </w:t>
            </w:r>
            <w:r w:rsidRPr="007C2ECB">
              <w:rPr>
                <w:rFonts w:eastAsia="Times New Roman" w:cstheme="minorHAnsi"/>
                <w:lang w:eastAsia="hr-HR"/>
              </w:rPr>
              <w:t>utjecaj prostornoga oblikovanja namještaja na  vlastiti život</w:t>
            </w:r>
          </w:p>
        </w:tc>
      </w:tr>
      <w:tr w:rsidR="001B6348" w:rsidRPr="007C2ECB" w14:paraId="4CA6CD8C" w14:textId="77777777" w:rsidTr="00092AC4">
        <w:tc>
          <w:tcPr>
            <w:tcW w:w="3004" w:type="dxa"/>
          </w:tcPr>
          <w:p w14:paraId="5BE8CE11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3004" w:type="dxa"/>
          </w:tcPr>
          <w:p w14:paraId="0D363C8B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3004" w:type="dxa"/>
          </w:tcPr>
          <w:p w14:paraId="74BD563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3004" w:type="dxa"/>
          </w:tcPr>
          <w:p w14:paraId="1EA18540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863" w:type="dxa"/>
          </w:tcPr>
          <w:p w14:paraId="3581B919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5FC85419" w14:textId="77777777" w:rsidTr="00092AC4">
        <w:tc>
          <w:tcPr>
            <w:tcW w:w="3004" w:type="dxa"/>
          </w:tcPr>
          <w:p w14:paraId="3628490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Samostalno mjeri i prikazuje ljudsku figuru u pravilnim proporcijama, predočava dojam 3D prostora, izrađuje veći broj različitih i ostvarivih skica 3D stolca te s razumijevanjem dijeli prostor na prostorne planove i </w:t>
            </w:r>
            <w:r w:rsidRPr="007C2ECB">
              <w:rPr>
                <w:rFonts w:cstheme="minorHAnsi"/>
              </w:rPr>
              <w:lastRenderedPageBreak/>
              <w:t xml:space="preserve">ostvaruje kolorističku perspektivu. </w:t>
            </w:r>
          </w:p>
          <w:p w14:paraId="428765B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 radovi su originalni, etape za realizaciju rada poduzima samostalno.</w:t>
            </w:r>
          </w:p>
          <w:p w14:paraId="5F56103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Svi radovi su dovršeni. </w:t>
            </w:r>
          </w:p>
          <w:p w14:paraId="03B82B8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4B6A99F5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53A12385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povijesni razvoj prikazivanja </w:t>
            </w:r>
            <w:r w:rsidRPr="007C2ECB">
              <w:rPr>
                <w:rFonts w:cstheme="minorHAnsi"/>
              </w:rPr>
              <w:t>trodimenzionalnog</w:t>
            </w:r>
            <w:r w:rsidRPr="007C2ECB">
              <w:rPr>
                <w:rFonts w:cstheme="minorHAnsi"/>
                <w:bCs/>
              </w:rPr>
              <w:t xml:space="preserve"> prostora na plohi</w:t>
            </w:r>
          </w:p>
          <w:p w14:paraId="67DC8526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>utjecaj prostornoga oblikovanja namještaja na  vlastiti život.</w:t>
            </w:r>
          </w:p>
          <w:p w14:paraId="11ECE8DC" w14:textId="77777777" w:rsidR="001B6348" w:rsidRPr="007C2ECB" w:rsidRDefault="001B6348" w:rsidP="00092AC4">
            <w:pPr>
              <w:rPr>
                <w:rFonts w:cstheme="minorHAnsi"/>
              </w:rPr>
            </w:pPr>
          </w:p>
        </w:tc>
        <w:tc>
          <w:tcPr>
            <w:tcW w:w="3004" w:type="dxa"/>
          </w:tcPr>
          <w:p w14:paraId="48AE028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mjeri i prikazuje ljudsku figuru u uglavnom pravilnim proporcijama, predočava dojam 3D prostora, izrađuje veći broj ostvarivih skica uglavnom 3D  stolca te uglavnom s razumijevanjem </w:t>
            </w:r>
            <w:r w:rsidRPr="007C2ECB">
              <w:rPr>
                <w:rFonts w:cstheme="minorHAnsi"/>
              </w:rPr>
              <w:lastRenderedPageBreak/>
              <w:t xml:space="preserve">dijeli prostor na prostorne planove i ostvaruje kolorističku perspektivu. </w:t>
            </w:r>
          </w:p>
          <w:p w14:paraId="56A4079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asocijacija, etape za realizaciju rada poduzima većinom samostalno.</w:t>
            </w:r>
          </w:p>
          <w:p w14:paraId="6DC483D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Likovne tehnike korektno koristi. Radovi su dovršeni, trudi se.</w:t>
            </w:r>
          </w:p>
          <w:p w14:paraId="2703F58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5DEFFFA8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5B2FBD46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povijesni razvoj prikazivanja </w:t>
            </w:r>
            <w:r w:rsidRPr="007C2ECB">
              <w:rPr>
                <w:rFonts w:cstheme="minorHAnsi"/>
              </w:rPr>
              <w:t>trodimenzionalnog</w:t>
            </w:r>
            <w:r w:rsidRPr="007C2ECB">
              <w:rPr>
                <w:rFonts w:cstheme="minorHAnsi"/>
                <w:bCs/>
              </w:rPr>
              <w:t xml:space="preserve"> prostora na plohi</w:t>
            </w:r>
          </w:p>
          <w:p w14:paraId="517D203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>utjecaj prostornoga oblikovanja namještaja na  vlastiti život.</w:t>
            </w:r>
          </w:p>
        </w:tc>
        <w:tc>
          <w:tcPr>
            <w:tcW w:w="3004" w:type="dxa"/>
          </w:tcPr>
          <w:p w14:paraId="4848B1A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mjeri i prikazuje ljudsku figuru dijelom proporcionalnu, djelomično predočava dojam 3D prostora, izrađuje par uglavnom ostvarivih skica dijelom 3D stolca te s djelomičnim razumijevanjem </w:t>
            </w:r>
            <w:r w:rsidRPr="007C2ECB">
              <w:rPr>
                <w:rFonts w:cstheme="minorHAnsi"/>
              </w:rPr>
              <w:lastRenderedPageBreak/>
              <w:t xml:space="preserve">dijeli prostor na prostorne planove i dijelom ostvaruje kolorističku perspektivu. </w:t>
            </w:r>
          </w:p>
          <w:p w14:paraId="27D3E97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uobičajeni, etape za realizaciju rada poduzima uz pomoć učitelja. Likovne tehnike uglavnom korektno koristi. Radovi su većim dijelom dovršeni, ima pozitivan stav prema radu.</w:t>
            </w:r>
          </w:p>
          <w:p w14:paraId="07B09B5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1D43AD39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48593707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povijesni razvoj prikazivanja </w:t>
            </w:r>
            <w:r w:rsidRPr="007C2ECB">
              <w:rPr>
                <w:rFonts w:cstheme="minorHAnsi"/>
              </w:rPr>
              <w:t>trodimenzionalnog</w:t>
            </w:r>
            <w:r w:rsidRPr="007C2ECB">
              <w:rPr>
                <w:rFonts w:cstheme="minorHAnsi"/>
                <w:bCs/>
              </w:rPr>
              <w:t xml:space="preserve"> prostora na plohi</w:t>
            </w:r>
          </w:p>
          <w:p w14:paraId="21A0E0C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>utjecaj prostornoga oblikovanja namještaja na  vlastiti život.</w:t>
            </w:r>
          </w:p>
        </w:tc>
        <w:tc>
          <w:tcPr>
            <w:tcW w:w="3004" w:type="dxa"/>
          </w:tcPr>
          <w:p w14:paraId="33DC3F4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mjeri i prikazuje ljudsku figuru s naznakom proporcija, ostvaruje naznaku 3D prostora, izrađuje dijelom ostvarivu skicu s naznakom3D stolca te dijelom ostvaruje podjelu prostor na prostorne </w:t>
            </w:r>
            <w:r w:rsidRPr="007C2ECB">
              <w:rPr>
                <w:rFonts w:cstheme="minorHAnsi"/>
              </w:rPr>
              <w:lastRenderedPageBreak/>
              <w:t xml:space="preserve">planove s naznakom kolorističke perspektive. </w:t>
            </w:r>
          </w:p>
          <w:p w14:paraId="23758DB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Etape za realizaciju rada poduzima uz učiteljevo vodstvo.</w:t>
            </w:r>
          </w:p>
          <w:p w14:paraId="6FC9B0E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Likovne tehnike koristi. Radovi su dijelom dovršeni, pokazuje interes prema radu.</w:t>
            </w:r>
          </w:p>
          <w:p w14:paraId="279402C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 uočava:</w:t>
            </w:r>
          </w:p>
          <w:p w14:paraId="743A7D8D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02EF8974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povijesni razvoj prikazivanja </w:t>
            </w:r>
            <w:r w:rsidRPr="007C2ECB">
              <w:rPr>
                <w:rFonts w:cstheme="minorHAnsi"/>
              </w:rPr>
              <w:t>trodimenzionalnog</w:t>
            </w:r>
            <w:r w:rsidRPr="007C2ECB">
              <w:rPr>
                <w:rFonts w:cstheme="minorHAnsi"/>
                <w:bCs/>
              </w:rPr>
              <w:t xml:space="preserve"> prostora na plohi</w:t>
            </w:r>
          </w:p>
          <w:p w14:paraId="3A78EB1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>utjecaj prostornoga oblikovanja namještaja na  vlastiti život.</w:t>
            </w:r>
          </w:p>
        </w:tc>
        <w:tc>
          <w:tcPr>
            <w:tcW w:w="2863" w:type="dxa"/>
          </w:tcPr>
          <w:p w14:paraId="4BE0149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Ljudsku figuru prikazuje bez naznake mjerenja, prostor prikazuje bez naznake 3D, skica stolca je stereotipna, a podjela prostor na prostorne planove kao ni koloristička perspektiva nije ostvarena ni uz učiteljevu pomoć. </w:t>
            </w:r>
          </w:p>
          <w:p w14:paraId="6E83EFE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Prikazani motivi su šablonski, bez jasne ideje. Etape za realizaciju rada ne poduzima ni uz učiteljevo vodstvo.</w:t>
            </w:r>
          </w:p>
          <w:p w14:paraId="5696559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605E6D6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</w:p>
          <w:p w14:paraId="2196EED1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lang w:eastAsia="hr-HR"/>
              </w:rPr>
              <w:t>različite odnose veličina u građi ljudskoga tijela u umjetničkim djelima, u svom i tuđim likovnim radovima.</w:t>
            </w:r>
          </w:p>
          <w:p w14:paraId="365493D4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povijesni razvoj prikazivanja </w:t>
            </w:r>
            <w:r w:rsidRPr="007C2ECB">
              <w:rPr>
                <w:rFonts w:cstheme="minorHAnsi"/>
              </w:rPr>
              <w:t>trodimenzionalnog</w:t>
            </w:r>
            <w:r w:rsidRPr="007C2ECB">
              <w:rPr>
                <w:rFonts w:cstheme="minorHAnsi"/>
                <w:bCs/>
              </w:rPr>
              <w:t xml:space="preserve"> prostora na plohi</w:t>
            </w:r>
          </w:p>
          <w:p w14:paraId="65B805E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>utjecaj prostornoga oblikovanja namještaja na  vlastiti život.</w:t>
            </w:r>
          </w:p>
        </w:tc>
      </w:tr>
    </w:tbl>
    <w:p w14:paraId="234F3EB7" w14:textId="77777777" w:rsidR="001B6348" w:rsidRDefault="001B6348" w:rsidP="001B6348">
      <w:pPr>
        <w:rPr>
          <w:rFonts w:cstheme="minorHAnsi"/>
        </w:rPr>
      </w:pPr>
    </w:p>
    <w:p w14:paraId="3225C115" w14:textId="77777777" w:rsidR="001B6348" w:rsidRDefault="001B6348" w:rsidP="001B6348">
      <w:pPr>
        <w:rPr>
          <w:rFonts w:cstheme="minorHAnsi"/>
        </w:rPr>
      </w:pPr>
    </w:p>
    <w:p w14:paraId="4769CA2A" w14:textId="77777777" w:rsidR="001B6348" w:rsidRDefault="001B6348" w:rsidP="001B6348">
      <w:pPr>
        <w:rPr>
          <w:rFonts w:cstheme="minorHAnsi"/>
        </w:rPr>
      </w:pPr>
    </w:p>
    <w:p w14:paraId="407D8AD8" w14:textId="77777777" w:rsidR="001B6348" w:rsidRDefault="001B6348" w:rsidP="001B6348">
      <w:pPr>
        <w:rPr>
          <w:rFonts w:cstheme="minorHAnsi"/>
        </w:rPr>
      </w:pPr>
    </w:p>
    <w:p w14:paraId="2B44554A" w14:textId="77777777" w:rsidR="001B6348" w:rsidRDefault="001B6348" w:rsidP="001B6348">
      <w:pPr>
        <w:rPr>
          <w:rFonts w:cstheme="minorHAnsi"/>
        </w:rPr>
      </w:pPr>
    </w:p>
    <w:p w14:paraId="7788C308" w14:textId="77777777" w:rsidR="001B6348" w:rsidRDefault="001B6348" w:rsidP="001B6348">
      <w:pPr>
        <w:rPr>
          <w:rFonts w:cstheme="minorHAnsi"/>
        </w:rPr>
      </w:pPr>
    </w:p>
    <w:p w14:paraId="54AF113A" w14:textId="77777777" w:rsidR="001B6348" w:rsidRDefault="001B6348" w:rsidP="001B6348">
      <w:pPr>
        <w:rPr>
          <w:rFonts w:cstheme="minorHAnsi"/>
        </w:rPr>
      </w:pPr>
    </w:p>
    <w:p w14:paraId="5B34B9B5" w14:textId="77777777" w:rsidR="001B6348" w:rsidRDefault="001B6348" w:rsidP="001B6348">
      <w:pPr>
        <w:rPr>
          <w:rFonts w:cstheme="minorHAnsi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977"/>
      </w:tblGrid>
      <w:tr w:rsidR="001B6348" w:rsidRPr="007C2ECB" w14:paraId="11E185F1" w14:textId="77777777" w:rsidTr="00092AC4">
        <w:tc>
          <w:tcPr>
            <w:tcW w:w="15021" w:type="dxa"/>
            <w:gridSpan w:val="5"/>
          </w:tcPr>
          <w:p w14:paraId="10C5343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lastRenderedPageBreak/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1B6896">
              <w:rPr>
                <w:rFonts w:cstheme="minorHAnsi"/>
                <w:b/>
                <w:sz w:val="28"/>
                <w:szCs w:val="28"/>
              </w:rPr>
              <w:t>KOMUNIKACIJA I ŽIVOTNO OKRUŽENJE</w:t>
            </w:r>
          </w:p>
          <w:p w14:paraId="7870E530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1E156005" w14:textId="77777777" w:rsidR="001B6348" w:rsidRPr="007C2ECB" w:rsidRDefault="001B6348" w:rsidP="00092AC4">
            <w:pPr>
              <w:tabs>
                <w:tab w:val="left" w:pos="415"/>
              </w:tabs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kreativno rješenje i oblikovanje zaštitnog znaka.</w:t>
            </w:r>
          </w:p>
          <w:p w14:paraId="351163C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- originalnost i maštovitost pri izradi prijedloga naslovnice, ambalaže ili prezentacije</w:t>
            </w:r>
          </w:p>
          <w:p w14:paraId="772D997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- maštovitost i originalnost pri uporabi različitih vrsta ritmova</w:t>
            </w:r>
          </w:p>
          <w:p w14:paraId="2B6551B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68FC60BF" w14:textId="77777777" w:rsidR="001B6348" w:rsidRPr="007C2ECB" w:rsidRDefault="001B6348" w:rsidP="00092AC4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postignuta ravnoteža elemenata unutar zaštitnog znaka i aktivnost u izradi matrice</w:t>
            </w:r>
          </w:p>
          <w:p w14:paraId="351870FB" w14:textId="77777777" w:rsidR="001B6348" w:rsidRPr="007C2ECB" w:rsidRDefault="001B6348" w:rsidP="00092AC4">
            <w:pPr>
              <w:ind w:left="132"/>
              <w:rPr>
                <w:rFonts w:cstheme="minorHAnsi"/>
              </w:rPr>
            </w:pPr>
            <w:r w:rsidRPr="007C2ECB">
              <w:rPr>
                <w:rFonts w:cstheme="minorHAnsi"/>
              </w:rPr>
              <w:t>- tehnička izvedba crteža u tehnici flomastera</w:t>
            </w:r>
          </w:p>
          <w:p w14:paraId="05B30EC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- u tehnici kolaža oblikovati naslovnicu ili ambalažu i kontrastima boja utjecati na čitljivost i privlačnost</w:t>
            </w:r>
          </w:p>
          <w:p w14:paraId="41498CC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- promišljanje o obliku, neobično i drukčije</w:t>
            </w:r>
          </w:p>
          <w:p w14:paraId="3DA99A0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2E862D06" w14:textId="77777777" w:rsidR="001B6348" w:rsidRPr="007C2ECB" w:rsidRDefault="001B6348" w:rsidP="00092AC4">
            <w:pPr>
              <w:textAlignment w:val="baseline"/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 xml:space="preserve">  - opisati</w:t>
            </w:r>
            <w:r w:rsidRPr="007C2ECB">
              <w:rPr>
                <w:rFonts w:cstheme="minorHAnsi"/>
                <w:b/>
                <w:bCs/>
              </w:rPr>
              <w:t xml:space="preserve"> </w:t>
            </w:r>
            <w:r w:rsidRPr="007C2ECB">
              <w:rPr>
                <w:rFonts w:cstheme="minorHAnsi"/>
                <w:bCs/>
              </w:rPr>
              <w:t>koliko imidž neke tvrtke utječe na njega kao kupca ili korisnika.</w:t>
            </w:r>
          </w:p>
          <w:p w14:paraId="6C7A010A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 xml:space="preserve">   - opisati medije vizualne prezentacije proizvoda</w:t>
            </w:r>
          </w:p>
          <w:p w14:paraId="1F86CFE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  - objasniti</w:t>
            </w:r>
            <w:r w:rsidRPr="007C2ECB">
              <w:rPr>
                <w:rFonts w:cstheme="minorHAnsi"/>
                <w:b/>
                <w:bCs/>
              </w:rPr>
              <w:t xml:space="preserve"> </w:t>
            </w:r>
            <w:r w:rsidRPr="007C2ECB">
              <w:rPr>
                <w:rFonts w:cstheme="minorHAnsi"/>
                <w:bCs/>
              </w:rPr>
              <w:t>važnost kritičkog razmišljanja i opasnostima na internetu</w:t>
            </w:r>
          </w:p>
        </w:tc>
      </w:tr>
      <w:tr w:rsidR="001B6348" w:rsidRPr="007C2ECB" w14:paraId="7BB7F992" w14:textId="77777777" w:rsidTr="00092AC4">
        <w:tc>
          <w:tcPr>
            <w:tcW w:w="3114" w:type="dxa"/>
          </w:tcPr>
          <w:p w14:paraId="13DC1F8F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7EB35C7B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41EFC8F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26FE070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977" w:type="dxa"/>
          </w:tcPr>
          <w:p w14:paraId="7A61243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46195A25" w14:textId="77777777" w:rsidTr="00092AC4">
        <w:tc>
          <w:tcPr>
            <w:tcW w:w="3114" w:type="dxa"/>
          </w:tcPr>
          <w:p w14:paraId="5BEE45E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pronalazi kreativno rješenje i oblikuje zaštitni znak, iskazuje originalnost i maštovitost pri izradi prijedloga naslovnice, ambalaže ili prezentacije kao i pri uporabi različitih ritmova.</w:t>
            </w:r>
          </w:p>
          <w:p w14:paraId="5EFCB67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 radovi su originalni, etape za realizaciju rada poduzima samostalno.</w:t>
            </w:r>
          </w:p>
          <w:p w14:paraId="1FF0BD4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Svi radovi su dovršeni. </w:t>
            </w:r>
          </w:p>
          <w:p w14:paraId="7199787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27B09314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koliko imidž neke tvrtke utječe na njega kao kupca ili korisnika</w:t>
            </w:r>
            <w:r w:rsidRPr="007C2ECB">
              <w:rPr>
                <w:rFonts w:cstheme="minorHAnsi"/>
                <w:lang w:eastAsia="hr-HR"/>
              </w:rPr>
              <w:t>.</w:t>
            </w:r>
          </w:p>
          <w:p w14:paraId="3C073252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>medije vizualne prezentacije proizvoda</w:t>
            </w:r>
          </w:p>
          <w:p w14:paraId="7B22354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lastRenderedPageBreak/>
              <w:t>- važnost kritičkog razmišljanja i opasnostima na internetu.</w:t>
            </w:r>
          </w:p>
        </w:tc>
        <w:tc>
          <w:tcPr>
            <w:tcW w:w="2977" w:type="dxa"/>
          </w:tcPr>
          <w:p w14:paraId="6A62B53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Uglavnom samostalno pronalazi kreativno rješenje i oblikuje zaštitni znak, iskazuje originalnost i maštovitost pri izradi prijedloga naslovnice, ambalaže ili prezentacije kao i pri uporabi različitih ritmova.</w:t>
            </w:r>
          </w:p>
          <w:p w14:paraId="67CDEEE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asocijacija, etape za realizaciju rada poduzima samostalno. </w:t>
            </w:r>
          </w:p>
          <w:p w14:paraId="625295B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asocijacija, etape za realizaciju rada poduzima većinom samostalno.</w:t>
            </w:r>
          </w:p>
          <w:p w14:paraId="1546751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Likovne tehnike korektno koristi. Radovi su dovršeni, trudi se.</w:t>
            </w:r>
          </w:p>
          <w:p w14:paraId="4B076EA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 objašnjava:</w:t>
            </w:r>
          </w:p>
          <w:p w14:paraId="772D5223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lastRenderedPageBreak/>
              <w:t xml:space="preserve">- </w:t>
            </w:r>
            <w:r w:rsidRPr="007C2ECB">
              <w:rPr>
                <w:rFonts w:cstheme="minorHAnsi"/>
                <w:bCs/>
              </w:rPr>
              <w:t>koliko imidž neke tvrtke utječe na njega kao kupca ili korisnika</w:t>
            </w:r>
            <w:r w:rsidRPr="007C2ECB">
              <w:rPr>
                <w:rFonts w:cstheme="minorHAnsi"/>
                <w:lang w:eastAsia="hr-HR"/>
              </w:rPr>
              <w:t>.</w:t>
            </w:r>
          </w:p>
          <w:p w14:paraId="20B4F583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>medije vizualne prezentacije proizvoda</w:t>
            </w:r>
          </w:p>
          <w:p w14:paraId="593B728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važnost kritičkog razmišljanja i opasnostima na internetu.</w:t>
            </w:r>
          </w:p>
        </w:tc>
        <w:tc>
          <w:tcPr>
            <w:tcW w:w="2976" w:type="dxa"/>
          </w:tcPr>
          <w:p w14:paraId="58A5EAB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pronalazi kreativno rješenje i oblikuje zaštitni znak, iskazuje originalnost i maštovitost pri izradi prijedloga naslovnice, ambalaže ili prezentacije kao i pri uporabi različitih ritmova. </w:t>
            </w:r>
          </w:p>
          <w:p w14:paraId="7029DBA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uobičajeni, etape za realizaciju rada poduzima uz pomoć učitelja. Likovne tehnike uglavnom korektno koristi. Radovi su većim dijelom dovršeni, ima pozitivan stav prema radu.</w:t>
            </w:r>
          </w:p>
          <w:p w14:paraId="10DD3EF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 uočava i dijelom objašnjava:</w:t>
            </w:r>
          </w:p>
          <w:p w14:paraId="12C619CC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koliko imidž neke tvrtke utječe na njega kao kupca ili korisnika</w:t>
            </w:r>
            <w:r w:rsidRPr="007C2ECB">
              <w:rPr>
                <w:rFonts w:cstheme="minorHAnsi"/>
                <w:lang w:eastAsia="hr-HR"/>
              </w:rPr>
              <w:t>.</w:t>
            </w:r>
          </w:p>
          <w:p w14:paraId="54D86F30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lastRenderedPageBreak/>
              <w:t xml:space="preserve">- </w:t>
            </w:r>
            <w:r w:rsidRPr="007C2ECB">
              <w:rPr>
                <w:rFonts w:cstheme="minorHAnsi"/>
                <w:bCs/>
              </w:rPr>
              <w:t>medije vizualne prezentacije proizvoda</w:t>
            </w:r>
          </w:p>
          <w:p w14:paraId="0E2E7A9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važnost kritičkog razmišljanja i opasnostima na internetu.</w:t>
            </w:r>
          </w:p>
        </w:tc>
        <w:tc>
          <w:tcPr>
            <w:tcW w:w="2977" w:type="dxa"/>
          </w:tcPr>
          <w:p w14:paraId="28222A9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pronalazi kreativno rješenje i oblikuje zaštitni znak, iskazuje originalnost i maštovitost pri izradi prijedloga naslovnice, ambalaže ili prezentacije kao i pri uporabi različitih ritmova. </w:t>
            </w:r>
          </w:p>
          <w:p w14:paraId="41C8584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Etape za realizaciju rada poduzima uz učiteljevo vodstvo.</w:t>
            </w:r>
          </w:p>
          <w:p w14:paraId="3DEFF7A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Likovne tehnike koristi. Radovi su dijelom dovršeni, pokazuje interes prema radu.</w:t>
            </w:r>
          </w:p>
          <w:p w14:paraId="39FBD92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 uočava:</w:t>
            </w:r>
          </w:p>
          <w:p w14:paraId="0DC62B60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koliko imidž neke tvrtke utječe na njega kao kupca ili korisnika</w:t>
            </w:r>
            <w:r w:rsidRPr="007C2ECB">
              <w:rPr>
                <w:rFonts w:cstheme="minorHAnsi"/>
                <w:lang w:eastAsia="hr-HR"/>
              </w:rPr>
              <w:t>.</w:t>
            </w:r>
          </w:p>
          <w:p w14:paraId="067AA791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lastRenderedPageBreak/>
              <w:t xml:space="preserve">- </w:t>
            </w:r>
            <w:r w:rsidRPr="007C2ECB">
              <w:rPr>
                <w:rFonts w:cstheme="minorHAnsi"/>
                <w:bCs/>
              </w:rPr>
              <w:t>medije vizualne prezentacije proizvoda</w:t>
            </w:r>
          </w:p>
          <w:p w14:paraId="2A7B272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važnost kritičkog razmišljanja i opasnostima na internetu.</w:t>
            </w:r>
          </w:p>
        </w:tc>
        <w:tc>
          <w:tcPr>
            <w:tcW w:w="2977" w:type="dxa"/>
          </w:tcPr>
          <w:p w14:paraId="519A46A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Oblikovanje zaštitnog znaka je stereotipno i šablonsko isto kao i izrada prijedloga naslovnice, ambalaže ili prezentacije te uporaba različitih ritmova. Kreativnost nije ostvarena ni uz učiteljevu pomoć. </w:t>
            </w:r>
          </w:p>
          <w:p w14:paraId="2695710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Etape za realizaciju rada ne poduzima ni uz učiteljevo vodstvo.</w:t>
            </w:r>
          </w:p>
          <w:p w14:paraId="4E1EC74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0DCFDA8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 uočava:</w:t>
            </w:r>
          </w:p>
          <w:p w14:paraId="79FFC19C" w14:textId="77777777" w:rsidR="001B6348" w:rsidRPr="007C2ECB" w:rsidRDefault="001B6348" w:rsidP="00092AC4">
            <w:pPr>
              <w:rPr>
                <w:rFonts w:cstheme="minorHAnsi"/>
                <w:lang w:eastAsia="hr-HR"/>
              </w:rPr>
            </w:pPr>
            <w:r w:rsidRPr="007C2ECB">
              <w:rPr>
                <w:rFonts w:cstheme="minorHAnsi"/>
              </w:rPr>
              <w:lastRenderedPageBreak/>
              <w:t xml:space="preserve">- </w:t>
            </w:r>
            <w:r w:rsidRPr="007C2ECB">
              <w:rPr>
                <w:rFonts w:cstheme="minorHAnsi"/>
                <w:bCs/>
              </w:rPr>
              <w:t>koliko imidž neke tvrtke utječe na njega kao kupca ili korisnika</w:t>
            </w:r>
            <w:r w:rsidRPr="007C2ECB">
              <w:rPr>
                <w:rFonts w:cstheme="minorHAnsi"/>
                <w:lang w:eastAsia="hr-HR"/>
              </w:rPr>
              <w:t>.</w:t>
            </w:r>
          </w:p>
          <w:p w14:paraId="63B389F0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lang w:eastAsia="hr-HR"/>
              </w:rPr>
              <w:t xml:space="preserve">- </w:t>
            </w:r>
            <w:r w:rsidRPr="007C2ECB">
              <w:rPr>
                <w:rFonts w:cstheme="minorHAnsi"/>
                <w:bCs/>
              </w:rPr>
              <w:t>medije vizualne prezentacije proizvoda</w:t>
            </w:r>
          </w:p>
          <w:p w14:paraId="79BF973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važnost kritičkog razmišljanja i opasnostima na internetu.</w:t>
            </w:r>
          </w:p>
        </w:tc>
      </w:tr>
    </w:tbl>
    <w:p w14:paraId="55A421C5" w14:textId="77777777" w:rsidR="001B6348" w:rsidRDefault="001B6348" w:rsidP="001B6348">
      <w:pPr>
        <w:rPr>
          <w:rFonts w:cstheme="minorHAnsi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2798"/>
        <w:gridCol w:w="3009"/>
        <w:gridCol w:w="2977"/>
        <w:gridCol w:w="3118"/>
        <w:gridCol w:w="3119"/>
      </w:tblGrid>
      <w:tr w:rsidR="001B6348" w:rsidRPr="007C2ECB" w14:paraId="2A7DE72A" w14:textId="77777777" w:rsidTr="00092AC4">
        <w:tc>
          <w:tcPr>
            <w:tcW w:w="15021" w:type="dxa"/>
            <w:gridSpan w:val="5"/>
          </w:tcPr>
          <w:p w14:paraId="6322E20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1B6896">
              <w:rPr>
                <w:rFonts w:cstheme="minorHAnsi"/>
                <w:b/>
                <w:sz w:val="28"/>
                <w:szCs w:val="28"/>
              </w:rPr>
              <w:t>PROŽIMANJE UMJETNOSTI</w:t>
            </w:r>
          </w:p>
          <w:p w14:paraId="4C461F6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392F8BBC" w14:textId="77777777" w:rsidR="001B6348" w:rsidRPr="007C2ECB" w:rsidRDefault="001B6348" w:rsidP="00092AC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povezivanje teme s vlastitim iskustvom kroz uporaba simetrične ili asimetrične kompozicije na radu kreativno i inovativno te prezentacijske vještine</w:t>
            </w:r>
          </w:p>
          <w:p w14:paraId="7010728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    -      maštovitost</w:t>
            </w:r>
          </w:p>
          <w:p w14:paraId="4207817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     -      aktivnost, suradnja sa skupinom i organizacija</w:t>
            </w:r>
          </w:p>
          <w:p w14:paraId="34FE579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1C743ABE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promišljanje o obliku, ideji i poruci, neobično i drukčije</w:t>
            </w:r>
          </w:p>
          <w:p w14:paraId="31FE458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 primjena tehnike; olovka, bojice, plastelina</w:t>
            </w:r>
          </w:p>
          <w:p w14:paraId="02BEBA0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 - uporaba simetrične ili asimetrične kompozicije u prostoru.</w:t>
            </w:r>
          </w:p>
          <w:p w14:paraId="69F30118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ind w:left="274" w:hanging="142"/>
              <w:rPr>
                <w:rFonts w:cstheme="minorHAnsi"/>
              </w:rPr>
            </w:pPr>
            <w:r w:rsidRPr="007C2ECB">
              <w:rPr>
                <w:rFonts w:cstheme="minorHAnsi"/>
              </w:rPr>
              <w:t>uporaba digitalnih alata za snimanje, mobilni uređaj te prikaz ritma u vremenu u ostvarenim videozapisima</w:t>
            </w:r>
          </w:p>
        </w:tc>
      </w:tr>
      <w:tr w:rsidR="001B6348" w:rsidRPr="007C2ECB" w14:paraId="75C2FDEC" w14:textId="77777777" w:rsidTr="00092AC4">
        <w:tc>
          <w:tcPr>
            <w:tcW w:w="2798" w:type="dxa"/>
          </w:tcPr>
          <w:p w14:paraId="3B1A00E3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3009" w:type="dxa"/>
          </w:tcPr>
          <w:p w14:paraId="6FA0DB01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7" w:type="dxa"/>
          </w:tcPr>
          <w:p w14:paraId="08FEADB4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3118" w:type="dxa"/>
          </w:tcPr>
          <w:p w14:paraId="2D5A7B14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3119" w:type="dxa"/>
          </w:tcPr>
          <w:p w14:paraId="033079F2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15BC0EB0" w14:textId="77777777" w:rsidTr="00092AC4">
        <w:tc>
          <w:tcPr>
            <w:tcW w:w="2798" w:type="dxa"/>
          </w:tcPr>
          <w:p w14:paraId="54942BB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povezuje temu s vlastitim iskustvom kroz uporabu simetrične ili asimetrične kompozicije na radu kreativno i inovativno. Aktivno iskazuje prezentacijske vještine, maštovitost te aktivnost, suradnju sa skupinom i organizaciju.</w:t>
            </w:r>
          </w:p>
          <w:p w14:paraId="535EDCE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Likovni radovi su originalni, promišljanje o obliku, ideji i poruci, neobično i drukčije.</w:t>
            </w:r>
          </w:p>
          <w:p w14:paraId="794CA12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0BCFCB0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Pri upotrebi likovnih tehnika vidljiva je improvizacija. Svi radovi su dovršeni. </w:t>
            </w:r>
          </w:p>
        </w:tc>
        <w:tc>
          <w:tcPr>
            <w:tcW w:w="3009" w:type="dxa"/>
          </w:tcPr>
          <w:p w14:paraId="3DABE43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Uglavnom samostalno povezuje temu s vlastitim iskustvom kroz uporabu simetrične ili asimetrične kompozicije na radu kreativno i inovativno. Iskazuje prezentacijske vještine, maštovitost te aktivnost, suradnju sa skupinom i organizaciju.</w:t>
            </w:r>
          </w:p>
          <w:p w14:paraId="065EFFA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udaljeni od doslovnih asocijacija, etape za realizaciju rada poduzima većinom samostalno.</w:t>
            </w:r>
          </w:p>
          <w:p w14:paraId="058366B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Likovne tehnike korektno koristi. Radovi su dovršeni, trudi se.</w:t>
            </w:r>
          </w:p>
        </w:tc>
        <w:tc>
          <w:tcPr>
            <w:tcW w:w="2977" w:type="dxa"/>
          </w:tcPr>
          <w:p w14:paraId="1D075BC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učiteljevu pomoć povezuje temu s vlastitim iskustvom kroz uporabu simetrične ili asimetrične kompozicije na radu kreativno i inovativno. Prezentacijske vještine, maštovitost te aktivnost, suradnju sa skupinom i organizaciju iskazuje uz učiteljevu pomoć.</w:t>
            </w:r>
          </w:p>
          <w:p w14:paraId="3E58EC6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uobičajeni, etape za realizaciju rada poduzima uz pomoć učitelja. </w:t>
            </w:r>
          </w:p>
          <w:p w14:paraId="747343E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Radovi su </w:t>
            </w:r>
            <w:r w:rsidRPr="007C2ECB">
              <w:rPr>
                <w:rFonts w:cstheme="minorHAnsi"/>
              </w:rPr>
              <w:lastRenderedPageBreak/>
              <w:t>većim dijelom dovršeni, ima pozitivan stav prema radu.</w:t>
            </w:r>
          </w:p>
        </w:tc>
        <w:tc>
          <w:tcPr>
            <w:tcW w:w="3118" w:type="dxa"/>
          </w:tcPr>
          <w:p w14:paraId="0501C0A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učiteljevo vodstvo pomoć povezuje temu s vlastitim iskustvom kroz uporabu simetrične ili asimetrične kompozicije na radu kreativno i inovativno. Prezentacijske vještine, maštovitost te aktivnost, suradnju sa skupinom i organizaciju iskazuje uz učiteljevo vodstvo.</w:t>
            </w:r>
          </w:p>
          <w:p w14:paraId="2F4798C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stereotipni. Etape za realizaciju rada poduzima uz učiteljevo vodstvo.</w:t>
            </w:r>
          </w:p>
          <w:p w14:paraId="68BC342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Likovne tehnike koristi. Radovi su dijelom dovršeni, pokazuje interes prema radu.</w:t>
            </w:r>
          </w:p>
        </w:tc>
        <w:tc>
          <w:tcPr>
            <w:tcW w:w="3119" w:type="dxa"/>
          </w:tcPr>
          <w:p w14:paraId="17288DD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Povezivanje teme s vlastitim iskustvom kroz uporaba simetrične ili asimetrične kompozicije na radu ne iskazuje ni uz učiteljevo vodstvo isto kao ni prezentacijske vještine, maštovitost te aktivnost, suradnju sa skupinom i organizaciju.</w:t>
            </w:r>
          </w:p>
          <w:p w14:paraId="09D5246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Prikazani motivi su šablonski, bez jasne ideje. Etape za realizaciju rada ne poduzima ni uz učiteljevo vodstvo.</w:t>
            </w:r>
          </w:p>
          <w:p w14:paraId="50E253F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Likovna tehnika se samo mjestimično pojavljuje na radovima koji su nedovršeni.</w:t>
            </w:r>
          </w:p>
        </w:tc>
      </w:tr>
    </w:tbl>
    <w:p w14:paraId="6A8C3540" w14:textId="77777777" w:rsidR="001B6348" w:rsidRDefault="001B6348" w:rsidP="001B6348">
      <w:pPr>
        <w:rPr>
          <w:rFonts w:cstheme="minorHAnsi"/>
        </w:rPr>
      </w:pPr>
    </w:p>
    <w:p w14:paraId="0EBC5AB6" w14:textId="77777777" w:rsidR="001B6348" w:rsidRDefault="001B6348" w:rsidP="001B6348">
      <w:pPr>
        <w:rPr>
          <w:rFonts w:cstheme="minorHAnsi"/>
        </w:rPr>
      </w:pPr>
    </w:p>
    <w:p w14:paraId="6AF0B0B0" w14:textId="77777777" w:rsidR="001B6348" w:rsidRDefault="001B6348" w:rsidP="001B6348">
      <w:pPr>
        <w:rPr>
          <w:rFonts w:cstheme="minorHAnsi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977"/>
      </w:tblGrid>
      <w:tr w:rsidR="001B6348" w:rsidRPr="007C2ECB" w14:paraId="6669AF08" w14:textId="77777777" w:rsidTr="00092AC4">
        <w:tc>
          <w:tcPr>
            <w:tcW w:w="15021" w:type="dxa"/>
            <w:gridSpan w:val="5"/>
          </w:tcPr>
          <w:p w14:paraId="2EB72F19" w14:textId="77777777" w:rsidR="001B6348" w:rsidRPr="001B6896" w:rsidRDefault="001B6348" w:rsidP="00092AC4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1B6896">
              <w:rPr>
                <w:rFonts w:cstheme="minorHAnsi"/>
                <w:b/>
                <w:sz w:val="28"/>
                <w:szCs w:val="28"/>
              </w:rPr>
              <w:t>ZAJEDNO SMO RAZLIČITI</w:t>
            </w:r>
          </w:p>
          <w:p w14:paraId="44969FEF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6182631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prikazivanje odnosa unutar uže obitelji </w:t>
            </w:r>
            <w:r w:rsidRPr="007C2ECB">
              <w:rPr>
                <w:rFonts w:cstheme="minorHAnsi"/>
                <w:bCs/>
              </w:rPr>
              <w:t>ritmom gradacije i</w:t>
            </w:r>
            <w:r w:rsidRPr="007C2ECB">
              <w:rPr>
                <w:rFonts w:cstheme="minorHAnsi"/>
              </w:rPr>
              <w:t xml:space="preserve"> kvalitetu odnosa bojama i </w:t>
            </w:r>
            <w:proofErr w:type="spellStart"/>
            <w:r w:rsidRPr="007C2ECB">
              <w:rPr>
                <w:rFonts w:cstheme="minorHAnsi"/>
              </w:rPr>
              <w:t>nebojama</w:t>
            </w:r>
            <w:proofErr w:type="spellEnd"/>
            <w:r w:rsidRPr="007C2ECB">
              <w:rPr>
                <w:rFonts w:cstheme="minorHAnsi"/>
              </w:rPr>
              <w:t xml:space="preserve"> u tehnici akvarela</w:t>
            </w:r>
          </w:p>
          <w:p w14:paraId="622096AA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oblikuje vlastiti rad te ga povezuje s radovima drugih učenika čineći cjelinu</w:t>
            </w:r>
          </w:p>
          <w:p w14:paraId="1740D6C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nudi rješenja zelene gradnje</w:t>
            </w:r>
          </w:p>
          <w:p w14:paraId="2D7C0355" w14:textId="77777777" w:rsidR="001B6348" w:rsidRPr="007C2ECB" w:rsidRDefault="001B6348" w:rsidP="00092AC4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- izbjegavanje šablona i stereotipa u prijedlozima</w:t>
            </w:r>
            <w:r w:rsidRPr="007C2ECB">
              <w:rPr>
                <w:rFonts w:cstheme="minorHAnsi"/>
                <w:color w:val="FFFFFF"/>
              </w:rPr>
              <w:t xml:space="preserve"> </w:t>
            </w:r>
            <w:r w:rsidRPr="007C2ECB">
              <w:rPr>
                <w:rFonts w:cstheme="minorHAnsi"/>
              </w:rPr>
              <w:t xml:space="preserve">originalnih i maštovitih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rješenja</w:t>
            </w:r>
          </w:p>
          <w:p w14:paraId="09989D7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3EDD799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ritmom gradacije oblikovati stablo uporabom crtaćih tehnika: tuš i flomasteri</w:t>
            </w:r>
          </w:p>
          <w:p w14:paraId="518E081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uporaba akvarela i tuša pri prikazivanje odnosa bojama</w:t>
            </w:r>
          </w:p>
          <w:p w14:paraId="50D86431" w14:textId="77777777" w:rsidR="001B6348" w:rsidRPr="007C2ECB" w:rsidRDefault="001B6348" w:rsidP="00092AC4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- urednost i dovršenost radova.</w:t>
            </w:r>
          </w:p>
          <w:p w14:paraId="18889AD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istražuje mogućnosti mijenjanja boja putem mobitela</w:t>
            </w:r>
          </w:p>
          <w:p w14:paraId="4BA931A6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eastAsia="Times New Roman" w:cstheme="minorHAnsi"/>
                <w:lang w:eastAsia="hr-HR"/>
              </w:rPr>
              <w:t xml:space="preserve">oblikuje svoju parcelu s građevinama u tehnici papir-plastike,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kaširanog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papira i didaktički neoblikovanog materijala i </w:t>
            </w:r>
            <w:r w:rsidRPr="007C2ECB">
              <w:rPr>
                <w:rFonts w:cstheme="minorHAnsi"/>
                <w:bCs/>
              </w:rPr>
              <w:t>objašnjava ulogu ritma pri planiranju gradnje</w:t>
            </w:r>
          </w:p>
          <w:p w14:paraId="34E29DB3" w14:textId="77777777" w:rsidR="001B6348" w:rsidRPr="007C2ECB" w:rsidRDefault="001B6348" w:rsidP="00092AC4">
            <w:pPr>
              <w:textAlignment w:val="baseline"/>
              <w:rPr>
                <w:rFonts w:cstheme="minorHAnsi"/>
                <w:bCs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oblikuje nacrt građevine različitim crtama </w:t>
            </w:r>
            <w:r w:rsidRPr="007C2ECB">
              <w:rPr>
                <w:rFonts w:cstheme="minorHAnsi"/>
              </w:rPr>
              <w:t>po toku i karakteru</w:t>
            </w:r>
            <w:r w:rsidRPr="007C2ECB">
              <w:rPr>
                <w:rFonts w:cstheme="minorHAnsi"/>
                <w:bCs/>
              </w:rPr>
              <w:t xml:space="preserve"> te uočava simetriju i asimetriju u građevinama i vlastitom radu</w:t>
            </w:r>
          </w:p>
          <w:p w14:paraId="74C8A12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4FDC7B0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objašnjava obiteljske odnose u prošlosti i danas što povezuje s prikazom obitelji nekada i danas</w:t>
            </w:r>
          </w:p>
          <w:p w14:paraId="5868148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uočava akromatske i </w:t>
            </w:r>
            <w:proofErr w:type="spellStart"/>
            <w:r w:rsidRPr="007C2ECB">
              <w:rPr>
                <w:rFonts w:cstheme="minorHAnsi"/>
                <w:bCs/>
              </w:rPr>
              <w:t>kromatske</w:t>
            </w:r>
            <w:proofErr w:type="spellEnd"/>
            <w:r w:rsidRPr="007C2ECB">
              <w:rPr>
                <w:rFonts w:cstheme="minorHAnsi"/>
                <w:bCs/>
              </w:rPr>
              <w:t xml:space="preserve"> boje na umjetničkim djelima </w:t>
            </w:r>
            <w:r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  <w:bCs/>
              </w:rPr>
              <w:t xml:space="preserve">razumije svrhu uporabe boja u art-terapiji </w:t>
            </w:r>
          </w:p>
          <w:p w14:paraId="2BE780B7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objašnjava djelatnosti unutar područja urbanizma</w:t>
            </w:r>
            <w:r w:rsidRPr="007C2ECB"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  <w:bCs/>
              </w:rPr>
              <w:t xml:space="preserve">istražuje odnos građevina i prirode na prikazanim fotografijama te uočava raspored elemenata (ulica i građevina) unutar gradova i mjesta u prirodi </w:t>
            </w:r>
          </w:p>
          <w:p w14:paraId="6B41BCE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razlikuje načela gradnje organske i futurističke arhitekture i povezuje razvoj tehnologije i suvremenih arhitektonskih rješenja</w:t>
            </w:r>
          </w:p>
          <w:p w14:paraId="53F7D9C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vrednuje vlastiti rad i rad drugih učenika iz skupine</w:t>
            </w:r>
            <w:r w:rsidRPr="007C2ECB">
              <w:rPr>
                <w:rFonts w:cstheme="minorHAnsi"/>
              </w:rPr>
              <w:t xml:space="preserve"> </w:t>
            </w:r>
          </w:p>
        </w:tc>
      </w:tr>
      <w:tr w:rsidR="001B6348" w:rsidRPr="007C2ECB" w14:paraId="47D2E3AC" w14:textId="77777777" w:rsidTr="00092AC4">
        <w:tc>
          <w:tcPr>
            <w:tcW w:w="3114" w:type="dxa"/>
          </w:tcPr>
          <w:p w14:paraId="7F6CB1A6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Odličan</w:t>
            </w:r>
          </w:p>
        </w:tc>
        <w:tc>
          <w:tcPr>
            <w:tcW w:w="2977" w:type="dxa"/>
          </w:tcPr>
          <w:p w14:paraId="07E8352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724BD8C8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62C852A9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977" w:type="dxa"/>
          </w:tcPr>
          <w:p w14:paraId="3A180DB6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6DA22F70" w14:textId="77777777" w:rsidTr="00092AC4">
        <w:tc>
          <w:tcPr>
            <w:tcW w:w="3114" w:type="dxa"/>
          </w:tcPr>
          <w:p w14:paraId="00750E30" w14:textId="77777777" w:rsidR="001B6348" w:rsidRPr="007C2ECB" w:rsidRDefault="001B6348" w:rsidP="00092AC4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ECB">
              <w:rPr>
                <w:rFonts w:cstheme="minorHAnsi"/>
              </w:rPr>
              <w:t xml:space="preserve">Samostalno prikazuje odnose </w:t>
            </w:r>
            <w:r w:rsidRPr="007C2ECB">
              <w:rPr>
                <w:rFonts w:cstheme="minorHAnsi"/>
                <w:bCs/>
              </w:rPr>
              <w:t>i</w:t>
            </w:r>
            <w:r w:rsidRPr="007C2ECB">
              <w:rPr>
                <w:rFonts w:cstheme="minorHAnsi"/>
              </w:rPr>
              <w:t xml:space="preserve"> kvalitetu odnosa unutar uže obitelji </w:t>
            </w:r>
            <w:r w:rsidRPr="007C2ECB">
              <w:rPr>
                <w:rFonts w:cstheme="minorHAnsi"/>
                <w:bCs/>
              </w:rPr>
              <w:t xml:space="preserve">ritmom gradacije </w:t>
            </w:r>
            <w:r w:rsidRPr="007C2ECB">
              <w:rPr>
                <w:rFonts w:cstheme="minorHAnsi"/>
              </w:rPr>
              <w:t xml:space="preserve">bojama i </w:t>
            </w:r>
            <w:proofErr w:type="spellStart"/>
            <w:r w:rsidRPr="007C2ECB">
              <w:rPr>
                <w:rFonts w:cstheme="minorHAnsi"/>
              </w:rPr>
              <w:t>nebojama</w:t>
            </w:r>
            <w:proofErr w:type="spellEnd"/>
            <w:r w:rsidRPr="007C2ECB">
              <w:rPr>
                <w:rFonts w:cstheme="minorHAnsi"/>
              </w:rPr>
              <w:t xml:space="preserve"> u tehnici akvarela, </w:t>
            </w:r>
            <w:r w:rsidRPr="007C2ECB">
              <w:rPr>
                <w:rFonts w:cstheme="minorHAnsi"/>
                <w:bCs/>
              </w:rPr>
              <w:t xml:space="preserve">oblikuje vlastiti rad te </w:t>
            </w:r>
            <w:r w:rsidRPr="007C2ECB">
              <w:rPr>
                <w:rFonts w:cstheme="minorHAnsi"/>
                <w:bCs/>
              </w:rPr>
              <w:lastRenderedPageBreak/>
              <w:t>ga povezuje s radovima drugih učenika čineći cjelinu</w:t>
            </w:r>
            <w:r w:rsidRPr="007C2ECB">
              <w:rPr>
                <w:rFonts w:cstheme="minorHAnsi"/>
              </w:rPr>
              <w:t xml:space="preserve"> i nudi rješenja zelene gradnje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izbjegavanjem šablona i stereotipa u prijedlozima</w:t>
            </w:r>
            <w:r w:rsidRPr="007C2ECB">
              <w:rPr>
                <w:rFonts w:cstheme="minorHAnsi"/>
                <w:color w:val="FFFFFF"/>
              </w:rPr>
              <w:t xml:space="preserve"> </w:t>
            </w:r>
            <w:r w:rsidRPr="007C2ECB">
              <w:rPr>
                <w:rFonts w:cstheme="minorHAnsi"/>
              </w:rPr>
              <w:t xml:space="preserve">originalnih i maštovitih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rješenja.</w:t>
            </w:r>
          </w:p>
          <w:p w14:paraId="25ADEC9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 radovi su originalni, kreativno ispunjeni ritmom gradacije, odnosa boja i </w:t>
            </w:r>
            <w:proofErr w:type="spellStart"/>
            <w:r w:rsidRPr="007C2ECB">
              <w:rPr>
                <w:rFonts w:cstheme="minorHAnsi"/>
              </w:rPr>
              <w:t>neboja</w:t>
            </w:r>
            <w:proofErr w:type="spellEnd"/>
            <w:r w:rsidRPr="007C2ECB">
              <w:rPr>
                <w:rFonts w:cstheme="minorHAnsi"/>
              </w:rPr>
              <w:t>.</w:t>
            </w:r>
          </w:p>
          <w:p w14:paraId="1C5AAD6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Samostalno </w:t>
            </w:r>
            <w:r w:rsidRPr="007C2ECB">
              <w:rPr>
                <w:rFonts w:cstheme="minorHAnsi"/>
                <w:bCs/>
              </w:rPr>
              <w:t>istražuje mogućnosti mijenjanja boja putem mobitela</w:t>
            </w:r>
            <w:r w:rsidRPr="007C2ECB">
              <w:rPr>
                <w:rFonts w:cstheme="minorHAnsi"/>
                <w:color w:val="000000"/>
              </w:rPr>
              <w:t xml:space="preserve"> i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 xml:space="preserve">oblikuje svoju parcelu s građevinama u tehnici papir-plastike,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kaširanog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papira i didaktički neoblikovanog materijala i </w:t>
            </w:r>
            <w:r w:rsidRPr="007C2ECB">
              <w:rPr>
                <w:rFonts w:cstheme="minorHAnsi"/>
                <w:bCs/>
              </w:rPr>
              <w:t>objašnjava ulogu ritma pri planiranju gradnje</w:t>
            </w:r>
            <w:r w:rsidRPr="007C2ECB">
              <w:rPr>
                <w:rFonts w:cstheme="minorHAnsi"/>
                <w:color w:val="000000"/>
              </w:rPr>
              <w:t xml:space="preserve"> te </w:t>
            </w:r>
            <w:r w:rsidRPr="007C2ECB">
              <w:rPr>
                <w:rFonts w:cstheme="minorHAnsi"/>
                <w:bCs/>
              </w:rPr>
              <w:t xml:space="preserve">oblikuje nacrt građevine različitim crtama </w:t>
            </w:r>
            <w:r w:rsidRPr="007C2ECB">
              <w:rPr>
                <w:rFonts w:cstheme="minorHAnsi"/>
              </w:rPr>
              <w:t>po toku i karakteru</w:t>
            </w:r>
            <w:r w:rsidRPr="007C2ECB">
              <w:rPr>
                <w:rFonts w:cstheme="minorHAnsi"/>
                <w:bCs/>
              </w:rPr>
              <w:t>, uočava simetriju i asimetriju u građevinama i vlastitom radu.</w:t>
            </w:r>
          </w:p>
          <w:p w14:paraId="5DBA5AF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5141579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52CA1C8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2EB4B39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Samostalno:</w:t>
            </w:r>
          </w:p>
          <w:p w14:paraId="6559A3A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objašnjava obiteljske odnose u prošlosti i danas što povezuje s prikazom obitelji nekada i danas</w:t>
            </w:r>
          </w:p>
          <w:p w14:paraId="3AE93A8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uočava akromatske i </w:t>
            </w:r>
            <w:proofErr w:type="spellStart"/>
            <w:r w:rsidRPr="007C2ECB">
              <w:rPr>
                <w:rFonts w:cstheme="minorHAnsi"/>
                <w:bCs/>
              </w:rPr>
              <w:t>kromatske</w:t>
            </w:r>
            <w:proofErr w:type="spellEnd"/>
            <w:r w:rsidRPr="007C2ECB">
              <w:rPr>
                <w:rFonts w:cstheme="minorHAnsi"/>
                <w:bCs/>
              </w:rPr>
              <w:t xml:space="preserve"> boje na umjetničkim djelima </w:t>
            </w:r>
            <w:r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  <w:bCs/>
              </w:rPr>
              <w:t xml:space="preserve">razumije svrhu uporabe boja u art-terapiji </w:t>
            </w:r>
          </w:p>
          <w:p w14:paraId="20773199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lastRenderedPageBreak/>
              <w:t xml:space="preserve">- </w:t>
            </w:r>
            <w:r w:rsidRPr="007C2ECB">
              <w:rPr>
                <w:rFonts w:cstheme="minorHAnsi"/>
                <w:bCs/>
              </w:rPr>
              <w:t>objašnjava djelatnosti unutar područja urbanizma</w:t>
            </w:r>
            <w:r w:rsidRPr="007C2ECB"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  <w:bCs/>
              </w:rPr>
              <w:t xml:space="preserve">istražuje odnos građevina i prirode na prikazanim fotografijama te uočava raspored elemenata (ulica i građevina) unutar gradova i mjesta u prirodi </w:t>
            </w:r>
          </w:p>
          <w:p w14:paraId="17B68B4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razlikuje načela gradnje organske i futurističke arhitekture i povezuje razvoj tehnologije i suvremenih arhitektonskih rješenja</w:t>
            </w:r>
          </w:p>
          <w:p w14:paraId="510A14A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vrednuje vlastiti rad i rad drugih učenika iz skupine</w:t>
            </w:r>
            <w:r w:rsidRPr="007C2ECB">
              <w:rPr>
                <w:rFonts w:cstheme="minorHAnsi"/>
              </w:rPr>
              <w:t>.</w:t>
            </w:r>
          </w:p>
          <w:p w14:paraId="0AC85B03" w14:textId="77777777" w:rsidR="001B6348" w:rsidRPr="007C2ECB" w:rsidRDefault="001B6348" w:rsidP="00092AC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35848F9" w14:textId="77777777" w:rsidR="001B6348" w:rsidRPr="007C2ECB" w:rsidRDefault="001B6348" w:rsidP="00092AC4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prikazuje odnose </w:t>
            </w:r>
            <w:r w:rsidRPr="007C2ECB">
              <w:rPr>
                <w:rFonts w:cstheme="minorHAnsi"/>
                <w:bCs/>
              </w:rPr>
              <w:t>i</w:t>
            </w:r>
            <w:r w:rsidRPr="007C2ECB">
              <w:rPr>
                <w:rFonts w:cstheme="minorHAnsi"/>
              </w:rPr>
              <w:t xml:space="preserve"> kvalitetu odnosa unutar uže obitelji </w:t>
            </w:r>
            <w:r w:rsidRPr="007C2ECB">
              <w:rPr>
                <w:rFonts w:cstheme="minorHAnsi"/>
                <w:bCs/>
              </w:rPr>
              <w:t xml:space="preserve">ritmom gradacije </w:t>
            </w:r>
            <w:r w:rsidRPr="007C2ECB">
              <w:rPr>
                <w:rFonts w:cstheme="minorHAnsi"/>
              </w:rPr>
              <w:t xml:space="preserve">bojama i </w:t>
            </w:r>
            <w:proofErr w:type="spellStart"/>
            <w:r w:rsidRPr="007C2ECB">
              <w:rPr>
                <w:rFonts w:cstheme="minorHAnsi"/>
              </w:rPr>
              <w:t>nebojama</w:t>
            </w:r>
            <w:proofErr w:type="spellEnd"/>
            <w:r w:rsidRPr="007C2ECB">
              <w:rPr>
                <w:rFonts w:cstheme="minorHAnsi"/>
              </w:rPr>
              <w:t xml:space="preserve"> u tehnici akvarela, </w:t>
            </w:r>
            <w:r w:rsidRPr="007C2ECB">
              <w:rPr>
                <w:rFonts w:cstheme="minorHAnsi"/>
                <w:bCs/>
              </w:rPr>
              <w:t>oblikuje vlastiti rad te ga povezuje s radovima drugih učenika čineći cjelinu</w:t>
            </w:r>
            <w:r w:rsidRPr="007C2ECB">
              <w:rPr>
                <w:rFonts w:cstheme="minorHAnsi"/>
              </w:rPr>
              <w:t xml:space="preserve"> i nudi rješenja zelene gradnje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izbjegavanjem šablona i stereotipa u prijedlozima</w:t>
            </w:r>
            <w:r w:rsidRPr="007C2ECB">
              <w:rPr>
                <w:rFonts w:cstheme="minorHAnsi"/>
                <w:color w:val="FFFFFF"/>
              </w:rPr>
              <w:t xml:space="preserve"> </w:t>
            </w:r>
            <w:r w:rsidRPr="007C2ECB">
              <w:rPr>
                <w:rFonts w:cstheme="minorHAnsi"/>
              </w:rPr>
              <w:t xml:space="preserve">originalnih i maštovitih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rješenja.</w:t>
            </w:r>
          </w:p>
          <w:p w14:paraId="2CF44BD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asocijacija. U likovnim radovima korektno koristi ritam gradacije, odnos boja i </w:t>
            </w:r>
            <w:proofErr w:type="spellStart"/>
            <w:r w:rsidRPr="007C2ECB">
              <w:rPr>
                <w:rFonts w:cstheme="minorHAnsi"/>
              </w:rPr>
              <w:t>neboja</w:t>
            </w:r>
            <w:proofErr w:type="spellEnd"/>
            <w:r w:rsidRPr="007C2ECB">
              <w:rPr>
                <w:rFonts w:cstheme="minorHAnsi"/>
              </w:rPr>
              <w:t xml:space="preserve">.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Uglavnom samostalno </w:t>
            </w:r>
            <w:r w:rsidRPr="007C2ECB">
              <w:rPr>
                <w:rFonts w:cstheme="minorHAnsi"/>
                <w:bCs/>
              </w:rPr>
              <w:t>istražuje mogućnosti mijenjanja boja putem mobitela</w:t>
            </w:r>
            <w:r w:rsidRPr="007C2ECB">
              <w:rPr>
                <w:rFonts w:cstheme="minorHAnsi"/>
                <w:color w:val="000000"/>
              </w:rPr>
              <w:t xml:space="preserve"> i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 xml:space="preserve">oblikuje svoju parcelu s građevinama u tehnici papir-plastike,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kaširanog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papira i didaktički neoblikovanog materijala i </w:t>
            </w:r>
            <w:r w:rsidRPr="007C2ECB">
              <w:rPr>
                <w:rFonts w:cstheme="minorHAnsi"/>
                <w:bCs/>
              </w:rPr>
              <w:t>objašnjava ulogu ritma pri planiranju gradnje</w:t>
            </w:r>
            <w:r w:rsidRPr="007C2ECB">
              <w:rPr>
                <w:rFonts w:cstheme="minorHAnsi"/>
                <w:color w:val="000000"/>
              </w:rPr>
              <w:t xml:space="preserve"> te </w:t>
            </w:r>
            <w:r w:rsidRPr="007C2ECB">
              <w:rPr>
                <w:rFonts w:cstheme="minorHAnsi"/>
                <w:bCs/>
              </w:rPr>
              <w:t xml:space="preserve">oblikuje nacrt građevine različitim crtama </w:t>
            </w:r>
            <w:r w:rsidRPr="007C2ECB">
              <w:rPr>
                <w:rFonts w:cstheme="minorHAnsi"/>
              </w:rPr>
              <w:t>po toku i karakteru</w:t>
            </w:r>
            <w:r w:rsidRPr="007C2ECB">
              <w:rPr>
                <w:rFonts w:cstheme="minorHAnsi"/>
                <w:bCs/>
              </w:rPr>
              <w:t>, uočava simetriju i asimetriju u građevinama i vlastitom radu.</w:t>
            </w:r>
          </w:p>
          <w:p w14:paraId="330ECA6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5977B3F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603F45A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765FB90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poticaj:</w:t>
            </w:r>
          </w:p>
          <w:p w14:paraId="51497B6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objašnjava obiteljske odnose u prošlosti i danas što </w:t>
            </w:r>
            <w:r w:rsidRPr="007C2ECB">
              <w:rPr>
                <w:rFonts w:cstheme="minorHAnsi"/>
              </w:rPr>
              <w:lastRenderedPageBreak/>
              <w:t>povezuje s prikazom obitelji nekada i danas</w:t>
            </w:r>
          </w:p>
          <w:p w14:paraId="0B10446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uočava akromatske i </w:t>
            </w:r>
            <w:proofErr w:type="spellStart"/>
            <w:r w:rsidRPr="007C2ECB">
              <w:rPr>
                <w:rFonts w:cstheme="minorHAnsi"/>
                <w:bCs/>
              </w:rPr>
              <w:t>kromatske</w:t>
            </w:r>
            <w:proofErr w:type="spellEnd"/>
            <w:r w:rsidRPr="007C2ECB">
              <w:rPr>
                <w:rFonts w:cstheme="minorHAnsi"/>
                <w:bCs/>
              </w:rPr>
              <w:t xml:space="preserve"> boje na umjetničkim djelima </w:t>
            </w:r>
            <w:r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  <w:bCs/>
              </w:rPr>
              <w:t xml:space="preserve">razumije svrhu uporabe boja u art-terapiji </w:t>
            </w:r>
          </w:p>
          <w:p w14:paraId="0A1C4A42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objašnjava djelatnosti unutar područja urbanizma</w:t>
            </w:r>
            <w:r w:rsidRPr="007C2ECB"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  <w:bCs/>
              </w:rPr>
              <w:t xml:space="preserve">istražuje odnos građevina i prirode na prikazanim fotografijama te uočava raspored elemenata (ulica i građevina) unutar gradova i mjesta u prirodi </w:t>
            </w:r>
          </w:p>
          <w:p w14:paraId="7A59739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razlikuje načela gradnje organske i futurističke arhitekture i povezuje razvoj tehnologije i suvremenih arhitektonskih rješenja</w:t>
            </w:r>
          </w:p>
          <w:p w14:paraId="54B4F2E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vrednuje vlastiti rad i rad drugih učenika iz skupine</w:t>
            </w:r>
            <w:r w:rsidRPr="007C2ECB">
              <w:rPr>
                <w:rFonts w:cstheme="minorHAnsi"/>
              </w:rPr>
              <w:t>.</w:t>
            </w:r>
          </w:p>
        </w:tc>
        <w:tc>
          <w:tcPr>
            <w:tcW w:w="2976" w:type="dxa"/>
          </w:tcPr>
          <w:p w14:paraId="3CD7497B" w14:textId="77777777" w:rsidR="001B6348" w:rsidRPr="007C2ECB" w:rsidRDefault="001B6348" w:rsidP="00092AC4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prikazuje odnose </w:t>
            </w:r>
            <w:r w:rsidRPr="007C2ECB">
              <w:rPr>
                <w:rFonts w:cstheme="minorHAnsi"/>
                <w:bCs/>
              </w:rPr>
              <w:t>i</w:t>
            </w:r>
            <w:r w:rsidRPr="007C2ECB">
              <w:rPr>
                <w:rFonts w:cstheme="minorHAnsi"/>
              </w:rPr>
              <w:t xml:space="preserve"> kvalitetu odnosa unutar uže obitelji </w:t>
            </w:r>
            <w:r w:rsidRPr="007C2ECB">
              <w:rPr>
                <w:rFonts w:cstheme="minorHAnsi"/>
                <w:bCs/>
              </w:rPr>
              <w:t xml:space="preserve">ritmom gradacije </w:t>
            </w:r>
            <w:r w:rsidRPr="007C2ECB">
              <w:rPr>
                <w:rFonts w:cstheme="minorHAnsi"/>
              </w:rPr>
              <w:t xml:space="preserve">bojama i </w:t>
            </w:r>
            <w:proofErr w:type="spellStart"/>
            <w:r w:rsidRPr="007C2ECB">
              <w:rPr>
                <w:rFonts w:cstheme="minorHAnsi"/>
              </w:rPr>
              <w:t>nebojama</w:t>
            </w:r>
            <w:proofErr w:type="spellEnd"/>
            <w:r w:rsidRPr="007C2ECB">
              <w:rPr>
                <w:rFonts w:cstheme="minorHAnsi"/>
              </w:rPr>
              <w:t xml:space="preserve"> u tehnici akvarela, </w:t>
            </w:r>
            <w:r w:rsidRPr="007C2ECB">
              <w:rPr>
                <w:rFonts w:cstheme="minorHAnsi"/>
                <w:bCs/>
              </w:rPr>
              <w:t xml:space="preserve">oblikuje </w:t>
            </w:r>
            <w:r w:rsidRPr="007C2ECB">
              <w:rPr>
                <w:rFonts w:cstheme="minorHAnsi"/>
                <w:bCs/>
              </w:rPr>
              <w:t>vlastiti rad te ga povezuje s radovima drugih učenika čineći cjelinu</w:t>
            </w:r>
            <w:r w:rsidRPr="007C2ECB">
              <w:rPr>
                <w:rFonts w:cstheme="minorHAnsi"/>
              </w:rPr>
              <w:t xml:space="preserve"> i nudi rješenja zelene gradnje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izbjegavanjem šablona i stereotipa u prijedlozima</w:t>
            </w:r>
            <w:r w:rsidRPr="007C2ECB">
              <w:rPr>
                <w:rFonts w:cstheme="minorHAnsi"/>
                <w:color w:val="FFFFFF"/>
              </w:rPr>
              <w:t xml:space="preserve"> </w:t>
            </w:r>
            <w:r w:rsidRPr="007C2ECB">
              <w:rPr>
                <w:rFonts w:cstheme="minorHAnsi"/>
              </w:rPr>
              <w:t xml:space="preserve">originalnih i maštovitih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rješenja.</w:t>
            </w:r>
          </w:p>
          <w:p w14:paraId="2A2ACB0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uobičajeni. U likovnim radovima uglavnom koristi ritam gradacije, odnos boja i </w:t>
            </w:r>
            <w:proofErr w:type="spellStart"/>
            <w:r w:rsidRPr="007C2ECB">
              <w:rPr>
                <w:rFonts w:cstheme="minorHAnsi"/>
              </w:rPr>
              <w:t>neboja</w:t>
            </w:r>
            <w:proofErr w:type="spellEnd"/>
            <w:r w:rsidRPr="007C2ECB">
              <w:rPr>
                <w:rFonts w:cstheme="minorHAnsi"/>
              </w:rPr>
              <w:t xml:space="preserve">. Uz učiteljevu pomoć </w:t>
            </w:r>
            <w:r w:rsidRPr="007C2ECB">
              <w:rPr>
                <w:rFonts w:cstheme="minorHAnsi"/>
                <w:bCs/>
              </w:rPr>
              <w:t>istražuje mogućnosti mijenjanja boja putem mobitela</w:t>
            </w:r>
            <w:r w:rsidRPr="007C2ECB">
              <w:rPr>
                <w:rFonts w:cstheme="minorHAnsi"/>
                <w:color w:val="000000"/>
              </w:rPr>
              <w:t xml:space="preserve"> i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 xml:space="preserve">oblikuje svoju parcelu s građevinama u tehnici papir-plastike,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kaširanog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papira i didaktički neoblikovanog materijala i </w:t>
            </w:r>
            <w:r w:rsidRPr="007C2ECB">
              <w:rPr>
                <w:rFonts w:cstheme="minorHAnsi"/>
                <w:bCs/>
              </w:rPr>
              <w:t>objašnjava ulogu ritma pri planiranju gradnje</w:t>
            </w:r>
            <w:r w:rsidRPr="007C2ECB">
              <w:rPr>
                <w:rFonts w:cstheme="minorHAnsi"/>
                <w:color w:val="000000"/>
              </w:rPr>
              <w:t xml:space="preserve"> te </w:t>
            </w:r>
            <w:r w:rsidRPr="007C2ECB">
              <w:rPr>
                <w:rFonts w:cstheme="minorHAnsi"/>
                <w:bCs/>
              </w:rPr>
              <w:t xml:space="preserve">oblikuje nacrt građevine različitim crtama </w:t>
            </w:r>
            <w:r w:rsidRPr="007C2ECB">
              <w:rPr>
                <w:rFonts w:cstheme="minorHAnsi"/>
              </w:rPr>
              <w:t>po toku i karakteru</w:t>
            </w:r>
            <w:r w:rsidRPr="007C2ECB">
              <w:rPr>
                <w:rFonts w:cstheme="minorHAnsi"/>
                <w:bCs/>
              </w:rPr>
              <w:t xml:space="preserve">, uočava simetriju i asimetriju u građevinama i vlastitom radu. </w:t>
            </w: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46BC839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  <w:p w14:paraId="491232B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pomoć:</w:t>
            </w:r>
          </w:p>
          <w:p w14:paraId="5A2F988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objašnjava obiteljske odnose u prošlosti i danas što </w:t>
            </w:r>
            <w:r w:rsidRPr="007C2ECB">
              <w:rPr>
                <w:rFonts w:cstheme="minorHAnsi"/>
              </w:rPr>
              <w:lastRenderedPageBreak/>
              <w:t>povezuje s prikazom obitelji nekada i danas</w:t>
            </w:r>
          </w:p>
          <w:p w14:paraId="6EFB3FE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uočava akromatske i </w:t>
            </w:r>
            <w:proofErr w:type="spellStart"/>
            <w:r w:rsidRPr="007C2ECB">
              <w:rPr>
                <w:rFonts w:cstheme="minorHAnsi"/>
                <w:bCs/>
              </w:rPr>
              <w:t>kromatske</w:t>
            </w:r>
            <w:proofErr w:type="spellEnd"/>
            <w:r w:rsidRPr="007C2ECB">
              <w:rPr>
                <w:rFonts w:cstheme="minorHAnsi"/>
                <w:bCs/>
              </w:rPr>
              <w:t xml:space="preserve"> boje na umjetničkim djelima </w:t>
            </w:r>
            <w:r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  <w:bCs/>
              </w:rPr>
              <w:t xml:space="preserve">razumije svrhu uporabe boja u art-terapiji </w:t>
            </w:r>
          </w:p>
          <w:p w14:paraId="37D00226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objašnjava djelatnosti unutar područja urbanizma</w:t>
            </w:r>
            <w:r w:rsidRPr="007C2ECB"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  <w:bCs/>
              </w:rPr>
              <w:t xml:space="preserve">istražuje odnos građevina i prirode na prikazanim fotografijama te uočava raspored elemenata (ulica i građevina) unutar gradova i mjesta u prirodi </w:t>
            </w:r>
          </w:p>
          <w:p w14:paraId="41EF354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razlikuje načela gradnje organske i futurističke arhitekture i povezuje razvoj tehnologije i suvremenih arhitektonskih rješenja</w:t>
            </w:r>
          </w:p>
          <w:p w14:paraId="10DCF8C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vrednuje vlastiti rad i rad drugih učenika iz skupine.</w:t>
            </w:r>
            <w:r w:rsidRPr="007C2ECB">
              <w:rPr>
                <w:rFonts w:cstheme="minorHAnsi"/>
              </w:rPr>
              <w:t xml:space="preserve"> </w:t>
            </w:r>
          </w:p>
          <w:p w14:paraId="0841E044" w14:textId="77777777" w:rsidR="001B6348" w:rsidRPr="007C2ECB" w:rsidRDefault="001B6348" w:rsidP="00092AC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6245339E" w14:textId="77777777" w:rsidR="001B6348" w:rsidRPr="007C2ECB" w:rsidRDefault="001B6348" w:rsidP="00092AC4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prikazuje odnose </w:t>
            </w:r>
            <w:r w:rsidRPr="007C2ECB">
              <w:rPr>
                <w:rFonts w:cstheme="minorHAnsi"/>
                <w:bCs/>
              </w:rPr>
              <w:t>i</w:t>
            </w:r>
            <w:r w:rsidRPr="007C2ECB">
              <w:rPr>
                <w:rFonts w:cstheme="minorHAnsi"/>
              </w:rPr>
              <w:t xml:space="preserve"> kvalitetu odnosa unutar uže obitelji </w:t>
            </w:r>
            <w:r w:rsidRPr="007C2ECB">
              <w:rPr>
                <w:rFonts w:cstheme="minorHAnsi"/>
                <w:bCs/>
              </w:rPr>
              <w:t xml:space="preserve">ritmom gradacije </w:t>
            </w:r>
            <w:r w:rsidRPr="007C2ECB">
              <w:rPr>
                <w:rFonts w:cstheme="minorHAnsi"/>
              </w:rPr>
              <w:t xml:space="preserve">bojama i </w:t>
            </w:r>
            <w:proofErr w:type="spellStart"/>
            <w:r w:rsidRPr="007C2ECB">
              <w:rPr>
                <w:rFonts w:cstheme="minorHAnsi"/>
              </w:rPr>
              <w:t>nebojama</w:t>
            </w:r>
            <w:proofErr w:type="spellEnd"/>
            <w:r w:rsidRPr="007C2ECB">
              <w:rPr>
                <w:rFonts w:cstheme="minorHAnsi"/>
              </w:rPr>
              <w:t xml:space="preserve"> u tehnici akvarela, </w:t>
            </w:r>
            <w:r w:rsidRPr="007C2ECB">
              <w:rPr>
                <w:rFonts w:cstheme="minorHAnsi"/>
                <w:bCs/>
              </w:rPr>
              <w:t>oblikuje vlastiti rad te ga povezuje s radovima drugih učenika čineći cjelinu</w:t>
            </w:r>
            <w:r w:rsidRPr="007C2ECB">
              <w:rPr>
                <w:rFonts w:cstheme="minorHAnsi"/>
              </w:rPr>
              <w:t xml:space="preserve"> i nudi rješenja zelene gradnje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izbjegavanjem šablona i stereotipa u prijedlozima</w:t>
            </w:r>
            <w:r w:rsidRPr="007C2ECB">
              <w:rPr>
                <w:rFonts w:cstheme="minorHAnsi"/>
                <w:color w:val="FFFFFF"/>
              </w:rPr>
              <w:t xml:space="preserve"> </w:t>
            </w:r>
            <w:r w:rsidRPr="007C2ECB">
              <w:rPr>
                <w:rFonts w:cstheme="minorHAnsi"/>
              </w:rPr>
              <w:t xml:space="preserve">originalnih i maštovitih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rješenja.</w:t>
            </w:r>
          </w:p>
          <w:p w14:paraId="13DA26F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 radovima dijelom koristi ritam gradacije, odnos boja i </w:t>
            </w:r>
            <w:proofErr w:type="spellStart"/>
            <w:r w:rsidRPr="007C2ECB">
              <w:rPr>
                <w:rFonts w:cstheme="minorHAnsi"/>
              </w:rPr>
              <w:t>neboja</w:t>
            </w:r>
            <w:proofErr w:type="spellEnd"/>
            <w:r w:rsidRPr="007C2ECB">
              <w:rPr>
                <w:rFonts w:cstheme="minorHAnsi"/>
              </w:rPr>
              <w:t xml:space="preserve">. Uz učiteljevo vodstvo </w:t>
            </w:r>
            <w:r w:rsidRPr="007C2ECB">
              <w:rPr>
                <w:rFonts w:cstheme="minorHAnsi"/>
                <w:bCs/>
              </w:rPr>
              <w:t>istražuje mogućnosti mijenjanja boja putem mobitela</w:t>
            </w:r>
            <w:r w:rsidRPr="007C2ECB">
              <w:rPr>
                <w:rFonts w:cstheme="minorHAnsi"/>
                <w:color w:val="000000"/>
              </w:rPr>
              <w:t xml:space="preserve"> i</w:t>
            </w: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eastAsia="Times New Roman" w:cstheme="minorHAnsi"/>
                <w:lang w:eastAsia="hr-HR"/>
              </w:rPr>
              <w:t xml:space="preserve">oblikuje svoju parcelu s građevinama u tehnici papir-plastike,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kaširanog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papira i didaktički neoblikovanog materijala i </w:t>
            </w:r>
            <w:r w:rsidRPr="007C2ECB">
              <w:rPr>
                <w:rFonts w:cstheme="minorHAnsi"/>
                <w:bCs/>
              </w:rPr>
              <w:t>objašnjava ulogu ritma pri planiranju gradnje</w:t>
            </w:r>
            <w:r w:rsidRPr="007C2ECB">
              <w:rPr>
                <w:rFonts w:cstheme="minorHAnsi"/>
                <w:color w:val="000000"/>
              </w:rPr>
              <w:t xml:space="preserve"> te </w:t>
            </w:r>
            <w:r w:rsidRPr="007C2ECB">
              <w:rPr>
                <w:rFonts w:cstheme="minorHAnsi"/>
                <w:bCs/>
              </w:rPr>
              <w:t xml:space="preserve">oblikuje nacrt građevine različitim crtama </w:t>
            </w:r>
            <w:r w:rsidRPr="007C2ECB">
              <w:rPr>
                <w:rFonts w:cstheme="minorHAnsi"/>
              </w:rPr>
              <w:t>po toku i karakteru</w:t>
            </w:r>
            <w:r w:rsidRPr="007C2ECB">
              <w:rPr>
                <w:rFonts w:cstheme="minorHAnsi"/>
                <w:bCs/>
              </w:rPr>
              <w:t xml:space="preserve">, uočava simetriju i asimetriju u građevinama i vlastitom radu. </w:t>
            </w:r>
            <w:r w:rsidRPr="007C2ECB">
              <w:rPr>
                <w:rFonts w:cstheme="minorHAnsi"/>
              </w:rPr>
              <w:t xml:space="preserve">Likovne tehnike koristi. </w:t>
            </w:r>
          </w:p>
          <w:p w14:paraId="3315A12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5FD443B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6D358DB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vodstvo:</w:t>
            </w:r>
          </w:p>
          <w:p w14:paraId="3A8A194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objašnjava obiteljske odnose u prošlosti i danas što </w:t>
            </w:r>
            <w:r w:rsidRPr="007C2ECB">
              <w:rPr>
                <w:rFonts w:cstheme="minorHAnsi"/>
              </w:rPr>
              <w:lastRenderedPageBreak/>
              <w:t>povezuje s prikazom obitelji nekada i danas</w:t>
            </w:r>
          </w:p>
          <w:p w14:paraId="5EF82EA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uočava akromatske i </w:t>
            </w:r>
            <w:proofErr w:type="spellStart"/>
            <w:r w:rsidRPr="007C2ECB">
              <w:rPr>
                <w:rFonts w:cstheme="minorHAnsi"/>
                <w:bCs/>
              </w:rPr>
              <w:t>kromatske</w:t>
            </w:r>
            <w:proofErr w:type="spellEnd"/>
            <w:r w:rsidRPr="007C2ECB">
              <w:rPr>
                <w:rFonts w:cstheme="minorHAnsi"/>
                <w:bCs/>
              </w:rPr>
              <w:t xml:space="preserve"> boje na umjetničkim djelima </w:t>
            </w:r>
            <w:r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  <w:bCs/>
              </w:rPr>
              <w:t xml:space="preserve">razumije svrhu uporabe boja u art-terapiji </w:t>
            </w:r>
          </w:p>
          <w:p w14:paraId="72238F0B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objašnjava djelatnosti unutar područja urbanizma</w:t>
            </w:r>
            <w:r w:rsidRPr="007C2ECB"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  <w:bCs/>
              </w:rPr>
              <w:t xml:space="preserve">istražuje odnos građevina i prirode na prikazanim fotografijama te uočava raspored elemenata (ulica i građevina) unutar gradova i mjesta u prirodi </w:t>
            </w:r>
          </w:p>
          <w:p w14:paraId="59337DE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razlikuje načela gradnje organske i futurističke arhitekture i povezuje razvoj tehnologije i suvremenih arhitektonskih rješenja</w:t>
            </w:r>
          </w:p>
          <w:p w14:paraId="2772BA5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vrednuje vlastiti rad i rad drugih učenika iz skupine.</w:t>
            </w:r>
            <w:r w:rsidRPr="007C2ECB"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</w:tcPr>
          <w:p w14:paraId="7763CC95" w14:textId="77777777" w:rsidR="001B6348" w:rsidRPr="007C2ECB" w:rsidRDefault="001B6348" w:rsidP="00092AC4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prikazuje odnose </w:t>
            </w:r>
            <w:r w:rsidRPr="007C2ECB">
              <w:rPr>
                <w:rFonts w:cstheme="minorHAnsi"/>
                <w:bCs/>
              </w:rPr>
              <w:t>i</w:t>
            </w:r>
            <w:r w:rsidRPr="007C2ECB">
              <w:rPr>
                <w:rFonts w:cstheme="minorHAnsi"/>
              </w:rPr>
              <w:t xml:space="preserve"> kvalitetu odnosa unutar uže obitelji </w:t>
            </w:r>
            <w:r w:rsidRPr="007C2ECB">
              <w:rPr>
                <w:rFonts w:cstheme="minorHAnsi"/>
                <w:bCs/>
              </w:rPr>
              <w:t xml:space="preserve">ritmom gradacije </w:t>
            </w:r>
            <w:r w:rsidRPr="007C2ECB">
              <w:rPr>
                <w:rFonts w:cstheme="minorHAnsi"/>
              </w:rPr>
              <w:t xml:space="preserve">bojama i </w:t>
            </w:r>
            <w:proofErr w:type="spellStart"/>
            <w:r w:rsidRPr="007C2ECB">
              <w:rPr>
                <w:rFonts w:cstheme="minorHAnsi"/>
              </w:rPr>
              <w:t>nebojama</w:t>
            </w:r>
            <w:proofErr w:type="spellEnd"/>
            <w:r w:rsidRPr="007C2ECB">
              <w:rPr>
                <w:rFonts w:cstheme="minorHAnsi"/>
              </w:rPr>
              <w:t xml:space="preserve"> u tehnici akvarela, </w:t>
            </w:r>
            <w:r w:rsidRPr="007C2ECB">
              <w:rPr>
                <w:rFonts w:cstheme="minorHAnsi"/>
              </w:rPr>
              <w:t xml:space="preserve">ne </w:t>
            </w:r>
            <w:r w:rsidRPr="007C2ECB">
              <w:rPr>
                <w:rFonts w:cstheme="minorHAnsi"/>
                <w:bCs/>
              </w:rPr>
              <w:t>oblikuje vlastiti rad te ga ne povezuje s radovima drugih učenika čineći cjelinu</w:t>
            </w:r>
            <w:r w:rsidRPr="007C2ECB">
              <w:rPr>
                <w:rFonts w:cstheme="minorHAnsi"/>
              </w:rPr>
              <w:t xml:space="preserve"> i ne nudi rješenja zelene gradnje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AC71A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šablonski, bez jasne ideje. Ni uz učiteljevo vodstvo ne koristi ritam gradacije, odnos boja i </w:t>
            </w:r>
            <w:proofErr w:type="spellStart"/>
            <w:r w:rsidRPr="007C2ECB">
              <w:rPr>
                <w:rFonts w:cstheme="minorHAnsi"/>
              </w:rPr>
              <w:t>neboja</w:t>
            </w:r>
            <w:proofErr w:type="spellEnd"/>
            <w:r w:rsidRPr="007C2ECB">
              <w:rPr>
                <w:rFonts w:cstheme="minorHAnsi"/>
              </w:rPr>
              <w:t xml:space="preserve">. Ni uz učiteljevo vodstvo ne </w:t>
            </w:r>
            <w:r w:rsidRPr="007C2ECB">
              <w:rPr>
                <w:rFonts w:cstheme="minorHAnsi"/>
                <w:bCs/>
              </w:rPr>
              <w:t>istražuje mogućnosti mijenjanja boja putem mobitela</w:t>
            </w:r>
            <w:r w:rsidRPr="007C2ECB">
              <w:rPr>
                <w:rFonts w:cstheme="minorHAnsi"/>
                <w:color w:val="000000"/>
              </w:rPr>
              <w:t xml:space="preserve"> i</w:t>
            </w:r>
            <w:r w:rsidRPr="007C2ECB">
              <w:rPr>
                <w:rFonts w:cstheme="minorHAnsi"/>
              </w:rPr>
              <w:t xml:space="preserve"> ne </w:t>
            </w:r>
            <w:r w:rsidRPr="007C2ECB">
              <w:rPr>
                <w:rFonts w:eastAsia="Times New Roman" w:cstheme="minorHAnsi"/>
                <w:lang w:eastAsia="hr-HR"/>
              </w:rPr>
              <w:t xml:space="preserve">oblikuje svoju parcelu s građevinama u tehnici papir-plastike, </w:t>
            </w:r>
            <w:proofErr w:type="spellStart"/>
            <w:r w:rsidRPr="007C2ECB">
              <w:rPr>
                <w:rFonts w:eastAsia="Times New Roman" w:cstheme="minorHAnsi"/>
                <w:lang w:eastAsia="hr-HR"/>
              </w:rPr>
              <w:t>kaširanog</w:t>
            </w:r>
            <w:proofErr w:type="spellEnd"/>
            <w:r w:rsidRPr="007C2ECB">
              <w:rPr>
                <w:rFonts w:eastAsia="Times New Roman" w:cstheme="minorHAnsi"/>
                <w:lang w:eastAsia="hr-HR"/>
              </w:rPr>
              <w:t xml:space="preserve"> papira i didaktički neoblikovanog materijala i ne </w:t>
            </w:r>
            <w:r w:rsidRPr="007C2ECB">
              <w:rPr>
                <w:rFonts w:cstheme="minorHAnsi"/>
                <w:bCs/>
              </w:rPr>
              <w:t>objašnjava ulogu ritma pri planiranju gradnje</w:t>
            </w:r>
            <w:r w:rsidRPr="007C2ECB">
              <w:rPr>
                <w:rFonts w:cstheme="minorHAnsi"/>
                <w:color w:val="000000"/>
              </w:rPr>
              <w:t xml:space="preserve"> te  ne </w:t>
            </w:r>
            <w:r w:rsidRPr="007C2ECB">
              <w:rPr>
                <w:rFonts w:cstheme="minorHAnsi"/>
                <w:bCs/>
              </w:rPr>
              <w:t xml:space="preserve">oblikuje nacrt građevine različitim crtama </w:t>
            </w:r>
            <w:r w:rsidRPr="007C2ECB">
              <w:rPr>
                <w:rFonts w:cstheme="minorHAnsi"/>
              </w:rPr>
              <w:t>po toku i karakteru</w:t>
            </w:r>
            <w:r w:rsidRPr="007C2ECB">
              <w:rPr>
                <w:rFonts w:cstheme="minorHAnsi"/>
                <w:bCs/>
              </w:rPr>
              <w:t>, ne uočava simetriju i asimetriju u građevinama i vlastitom radu.</w:t>
            </w:r>
          </w:p>
          <w:p w14:paraId="5491FC4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7F88D28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3F00E2C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ne:</w:t>
            </w:r>
          </w:p>
          <w:p w14:paraId="2009AC0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objašnjava obiteljske odnose u prošlosti i danas što povezuje s prikazom obitelji nekada i danas</w:t>
            </w:r>
          </w:p>
          <w:p w14:paraId="2E18CB4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lastRenderedPageBreak/>
              <w:t xml:space="preserve">- uočava akromatske i </w:t>
            </w:r>
            <w:proofErr w:type="spellStart"/>
            <w:r w:rsidRPr="007C2ECB">
              <w:rPr>
                <w:rFonts w:cstheme="minorHAnsi"/>
                <w:bCs/>
              </w:rPr>
              <w:t>kromatske</w:t>
            </w:r>
            <w:proofErr w:type="spellEnd"/>
            <w:r w:rsidRPr="007C2ECB">
              <w:rPr>
                <w:rFonts w:cstheme="minorHAnsi"/>
                <w:bCs/>
              </w:rPr>
              <w:t xml:space="preserve"> boje na umjetničkim djelima </w:t>
            </w:r>
            <w:r w:rsidRPr="007C2ECB">
              <w:rPr>
                <w:rFonts w:cstheme="minorHAnsi"/>
              </w:rPr>
              <w:t xml:space="preserve">i </w:t>
            </w:r>
            <w:r w:rsidRPr="007C2ECB">
              <w:rPr>
                <w:rFonts w:cstheme="minorHAnsi"/>
                <w:bCs/>
              </w:rPr>
              <w:t xml:space="preserve">razumije svrhu uporabe boja u art-terapiji </w:t>
            </w:r>
          </w:p>
          <w:p w14:paraId="083A4021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objašnjava djelatnosti unutar područja urbanizma</w:t>
            </w:r>
            <w:r w:rsidRPr="007C2ECB">
              <w:rPr>
                <w:rFonts w:cstheme="minorHAnsi"/>
              </w:rPr>
              <w:t xml:space="preserve">, </w:t>
            </w:r>
            <w:r w:rsidRPr="007C2ECB">
              <w:rPr>
                <w:rFonts w:cstheme="minorHAnsi"/>
                <w:bCs/>
              </w:rPr>
              <w:t xml:space="preserve">istražuje odnos građevina i prirode na prikazanim fotografijama te uočava raspored elemenata (ulica i građevina) unutar gradova i mjesta u prirodi </w:t>
            </w:r>
          </w:p>
          <w:p w14:paraId="3DBAD85A" w14:textId="77777777" w:rsidR="001B6348" w:rsidRPr="007C2ECB" w:rsidRDefault="001B6348" w:rsidP="00092AC4">
            <w:pPr>
              <w:rPr>
                <w:rFonts w:eastAsia="Times New Roman" w:cstheme="minorHAnsi"/>
                <w:lang w:eastAsia="hr-HR"/>
              </w:rPr>
            </w:pPr>
            <w:r w:rsidRPr="007C2ECB">
              <w:rPr>
                <w:rFonts w:cstheme="minorHAnsi"/>
              </w:rPr>
              <w:t>- razlikuje načela gradnje organske i futurističke arhitekture i povezuje razvoj tehnologije i suvremenih arhitektonskih rješenja</w:t>
            </w:r>
          </w:p>
          <w:p w14:paraId="440ACE8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vrednuje vlastiti rad i rad drugih učenika iz skupine.</w:t>
            </w:r>
            <w:r w:rsidRPr="007C2ECB">
              <w:rPr>
                <w:rFonts w:cstheme="minorHAnsi"/>
              </w:rPr>
              <w:t xml:space="preserve"> </w:t>
            </w:r>
          </w:p>
        </w:tc>
      </w:tr>
    </w:tbl>
    <w:p w14:paraId="0202DB72" w14:textId="77777777" w:rsidR="001B6348" w:rsidRDefault="001B6348" w:rsidP="001B6348">
      <w:pPr>
        <w:rPr>
          <w:rFonts w:cstheme="minorHAnsi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977"/>
      </w:tblGrid>
      <w:tr w:rsidR="001B6348" w:rsidRPr="007C2ECB" w14:paraId="049D4C02" w14:textId="77777777" w:rsidTr="00092AC4">
        <w:tc>
          <w:tcPr>
            <w:tcW w:w="15021" w:type="dxa"/>
            <w:gridSpan w:val="5"/>
          </w:tcPr>
          <w:p w14:paraId="35853895" w14:textId="77777777" w:rsidR="001B6348" w:rsidRPr="007C2ECB" w:rsidRDefault="001B6348" w:rsidP="00092AC4">
            <w:pPr>
              <w:rPr>
                <w:rFonts w:cstheme="minorHAnsi"/>
                <w:b/>
                <w:color w:val="FF0000"/>
              </w:rPr>
            </w:pPr>
            <w:r w:rsidRPr="007C2ECB">
              <w:rPr>
                <w:rFonts w:cstheme="minorHAnsi"/>
              </w:rPr>
              <w:t>Tema: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1B6896">
              <w:rPr>
                <w:rFonts w:cstheme="minorHAnsi"/>
                <w:b/>
                <w:sz w:val="28"/>
                <w:szCs w:val="28"/>
              </w:rPr>
              <w:t>SVIJET ZA MENE</w:t>
            </w:r>
          </w:p>
          <w:p w14:paraId="52D88AC3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5850447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istražuje odnos prirode i građevina i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aktvno</w:t>
            </w:r>
            <w:proofErr w:type="spellEnd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sudjeluje u oblikovanju zajedničke ideje </w:t>
            </w:r>
          </w:p>
          <w:p w14:paraId="1A604D9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  <w:bCs/>
              </w:rPr>
              <w:t xml:space="preserve">interpretira </w:t>
            </w:r>
            <w:r w:rsidRPr="007C2ECB">
              <w:rPr>
                <w:rFonts w:cstheme="minorHAnsi"/>
              </w:rPr>
              <w:t>likovni rad i objašnjava različite aktivnosti koje je poduzeo da bi došao do različitih likovnih rješenja</w:t>
            </w:r>
          </w:p>
          <w:p w14:paraId="7B8DA66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04364DC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crtežu, </w:t>
            </w:r>
            <w:r w:rsidRPr="007C2ECB">
              <w:rPr>
                <w:rFonts w:cstheme="minorHAnsi"/>
                <w:bCs/>
              </w:rPr>
              <w:t>koristi se</w:t>
            </w:r>
            <w:r w:rsidRPr="007C2ECB">
              <w:rPr>
                <w:rFonts w:cstheme="minorHAnsi"/>
              </w:rPr>
              <w:t xml:space="preserve"> crtačkom tehnikom ugljen i </w:t>
            </w:r>
            <w:r w:rsidRPr="007C2ECB">
              <w:rPr>
                <w:rFonts w:cstheme="minorHAnsi"/>
                <w:bCs/>
              </w:rPr>
              <w:t>služi se</w:t>
            </w:r>
            <w:r w:rsidRPr="007C2ECB">
              <w:rPr>
                <w:rFonts w:cstheme="minorHAnsi"/>
              </w:rPr>
              <w:t xml:space="preserve"> fotoaparatom i aplikacijom za obradu fotografija na mobilnom uređaju </w:t>
            </w:r>
          </w:p>
          <w:p w14:paraId="3252D5B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prepoznaje i primjenjuje</w:t>
            </w:r>
            <w:r w:rsidRPr="007C2ECB">
              <w:rPr>
                <w:rFonts w:cstheme="minorHAnsi"/>
              </w:rPr>
              <w:t xml:space="preserve"> kolorističku modulaciju na radu</w:t>
            </w:r>
          </w:p>
          <w:p w14:paraId="2EDC873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- opisuje vlastiti i tuđi uradak kao cjelinu: povezanost materijala, postupaka, likovnog jezika, odnosa forme i sadržaja (prikaz motiva, teme, poruke, asocijacije te načina kako su izražene) te povezuje likovne elemente s vlastitim radom, osobnim doživljajem, likovnim jezikom i tematskim sadržajem u cjelinu</w:t>
            </w:r>
          </w:p>
          <w:p w14:paraId="5D3C57B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6EFE08A8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</w:rPr>
              <w:lastRenderedPageBreak/>
              <w:t xml:space="preserve">- </w:t>
            </w:r>
            <w:r w:rsidRPr="007C2ECB">
              <w:rPr>
                <w:rFonts w:cstheme="minorHAnsi"/>
                <w:bCs/>
              </w:rPr>
              <w:t>objašnjava ulogu ritma pri planiranju gradnje</w:t>
            </w:r>
          </w:p>
          <w:p w14:paraId="229EF49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povezati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razvoj tehnologije i suvremenih arhitektonskih rješenja.</w:t>
            </w:r>
          </w:p>
          <w:p w14:paraId="471928E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istražuje </w:t>
            </w:r>
            <w:r w:rsidRPr="007C2ECB">
              <w:rPr>
                <w:rFonts w:cstheme="minorHAnsi"/>
              </w:rPr>
              <w:t xml:space="preserve">djela suvremene umjetnosti </w:t>
            </w:r>
          </w:p>
          <w:p w14:paraId="2B440C8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uspoređuje</w:t>
            </w:r>
            <w:r w:rsidRPr="007C2ECB">
              <w:rPr>
                <w:rFonts w:cstheme="minorHAnsi"/>
              </w:rPr>
              <w:t xml:space="preserve"> i </w:t>
            </w:r>
            <w:r w:rsidRPr="007C2ECB">
              <w:rPr>
                <w:rFonts w:cstheme="minorHAnsi"/>
                <w:bCs/>
              </w:rPr>
              <w:t xml:space="preserve">opisuje </w:t>
            </w:r>
            <w:r w:rsidRPr="007C2ECB">
              <w:rPr>
                <w:rFonts w:cstheme="minorHAnsi"/>
              </w:rPr>
              <w:t xml:space="preserve">svoj i tuđi rad, </w:t>
            </w:r>
            <w:r w:rsidRPr="007C2ECB">
              <w:rPr>
                <w:rFonts w:cstheme="minorHAnsi"/>
                <w:bCs/>
              </w:rPr>
              <w:t>izražava</w:t>
            </w:r>
            <w:r w:rsidRPr="007C2ECB">
              <w:rPr>
                <w:rFonts w:cstheme="minorHAnsi"/>
              </w:rPr>
              <w:t xml:space="preserve"> vlastito mišljenje i stavove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te </w:t>
            </w:r>
            <w:r w:rsidRPr="007C2ECB">
              <w:rPr>
                <w:rFonts w:cstheme="minorHAnsi"/>
                <w:bCs/>
              </w:rPr>
              <w:t>uvažava</w:t>
            </w:r>
            <w:r w:rsidRPr="007C2ECB">
              <w:rPr>
                <w:rFonts w:cstheme="minorHAnsi"/>
              </w:rPr>
              <w:t xml:space="preserve"> tuđa mišljenja i stavove</w:t>
            </w:r>
          </w:p>
          <w:p w14:paraId="6CA1574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razlikuje kič od kićenja te ukazuje na zanimljiva rješenja ili moguća poboljšanja svog rada i radova drugih učenika </w:t>
            </w:r>
          </w:p>
        </w:tc>
      </w:tr>
      <w:tr w:rsidR="001B6348" w:rsidRPr="007C2ECB" w14:paraId="71132A3E" w14:textId="77777777" w:rsidTr="00092AC4">
        <w:tc>
          <w:tcPr>
            <w:tcW w:w="3114" w:type="dxa"/>
          </w:tcPr>
          <w:p w14:paraId="217991B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lastRenderedPageBreak/>
              <w:t>Odličan</w:t>
            </w:r>
          </w:p>
        </w:tc>
        <w:tc>
          <w:tcPr>
            <w:tcW w:w="2977" w:type="dxa"/>
          </w:tcPr>
          <w:p w14:paraId="4FD7DAAB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26ECAD03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60B60C3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977" w:type="dxa"/>
          </w:tcPr>
          <w:p w14:paraId="42FFF97E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0207FA74" w14:textId="77777777" w:rsidTr="00092AC4">
        <w:tc>
          <w:tcPr>
            <w:tcW w:w="3114" w:type="dxa"/>
          </w:tcPr>
          <w:p w14:paraId="074873B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Samostalno izrađuje istražuje odnos prirode i građevina i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aktvno</w:t>
            </w:r>
            <w:proofErr w:type="spellEnd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sudjeluje u oblikovanju zajedničke ideje, 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  <w:bCs/>
              </w:rPr>
              <w:t xml:space="preserve">interpretira </w:t>
            </w:r>
            <w:r w:rsidRPr="007C2ECB">
              <w:rPr>
                <w:rFonts w:cstheme="minorHAnsi"/>
              </w:rPr>
              <w:t>likovni rad i objašnjava različite aktivnosti koje je poduzeo da bi došao do različitih likovnih rješenja</w:t>
            </w:r>
          </w:p>
          <w:p w14:paraId="018B788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Likovni/vizualni radovi su originalni, samostalno prepoznaje i  kreativno </w:t>
            </w:r>
            <w:r w:rsidRPr="007C2ECB">
              <w:rPr>
                <w:rFonts w:cstheme="minorHAnsi"/>
                <w:bCs/>
              </w:rPr>
              <w:t>primjenjuje</w:t>
            </w:r>
            <w:r w:rsidRPr="007C2ECB">
              <w:rPr>
                <w:rFonts w:cstheme="minorHAnsi"/>
              </w:rPr>
              <w:t xml:space="preserve">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 i </w:t>
            </w:r>
            <w:r w:rsidRPr="007C2ECB">
              <w:rPr>
                <w:rFonts w:cstheme="minorHAnsi"/>
                <w:bCs/>
              </w:rPr>
              <w:t>služi se</w:t>
            </w:r>
            <w:r w:rsidRPr="007C2ECB">
              <w:rPr>
                <w:rFonts w:cstheme="minorHAnsi"/>
              </w:rPr>
              <w:t xml:space="preserve"> fotoaparatom i aplikacijom za obradu fotografija na mobilnom uređaju. Kreativno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kolorističku modulaciju na radu i samostalno opisuje vlastiti i tuđi uradak kao cjelinu: povezanost materijala, postupaka, likovnog jezika, odnosa forme i sadržaja (prikaz motiva, teme, poruke, asocijacije te načina kako su izražene) te povezuje likovne elemente s vlastitim radom, osobnim doživljajem, likovnim jezikom i tematskim sadržajem u cjelinu.</w:t>
            </w:r>
          </w:p>
          <w:p w14:paraId="5E9B154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Pri upotrebi likovnih tehnika vidljiva je improvizacija. </w:t>
            </w:r>
          </w:p>
          <w:p w14:paraId="7E8D116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04E166F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56382E1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Samostalno:</w:t>
            </w:r>
          </w:p>
          <w:p w14:paraId="444D9EDF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>- objašnjava ulogu ritma pri planiranju gradnje</w:t>
            </w:r>
          </w:p>
          <w:p w14:paraId="70D49B6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povezati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razvoj tehnologije i suvremenih arhitektonskih rješenja.</w:t>
            </w:r>
          </w:p>
          <w:p w14:paraId="275B198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istražuje </w:t>
            </w:r>
            <w:r w:rsidRPr="007C2ECB">
              <w:rPr>
                <w:rFonts w:cstheme="minorHAnsi"/>
              </w:rPr>
              <w:t xml:space="preserve">djela suvremene umjetnosti </w:t>
            </w:r>
          </w:p>
          <w:p w14:paraId="6CEE6E8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uspoređuje</w:t>
            </w:r>
            <w:r w:rsidRPr="007C2ECB">
              <w:rPr>
                <w:rFonts w:cstheme="minorHAnsi"/>
              </w:rPr>
              <w:t xml:space="preserve"> i </w:t>
            </w:r>
            <w:r w:rsidRPr="007C2ECB">
              <w:rPr>
                <w:rFonts w:cstheme="minorHAnsi"/>
                <w:bCs/>
              </w:rPr>
              <w:t xml:space="preserve">opisuje </w:t>
            </w:r>
            <w:r w:rsidRPr="007C2ECB">
              <w:rPr>
                <w:rFonts w:cstheme="minorHAnsi"/>
              </w:rPr>
              <w:t xml:space="preserve">svoj i tuđi rad, </w:t>
            </w:r>
            <w:r w:rsidRPr="007C2ECB">
              <w:rPr>
                <w:rFonts w:cstheme="minorHAnsi"/>
                <w:bCs/>
              </w:rPr>
              <w:t>izražava</w:t>
            </w:r>
            <w:r w:rsidRPr="007C2ECB">
              <w:rPr>
                <w:rFonts w:cstheme="minorHAnsi"/>
              </w:rPr>
              <w:t xml:space="preserve"> vlastito mišljenje i stavove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te </w:t>
            </w:r>
            <w:r w:rsidRPr="007C2ECB">
              <w:rPr>
                <w:rFonts w:cstheme="minorHAnsi"/>
                <w:bCs/>
              </w:rPr>
              <w:t>uvažava</w:t>
            </w:r>
            <w:r w:rsidRPr="007C2ECB">
              <w:rPr>
                <w:rFonts w:cstheme="minorHAnsi"/>
              </w:rPr>
              <w:t xml:space="preserve"> tuđa mišljenja i stavove</w:t>
            </w:r>
          </w:p>
          <w:p w14:paraId="1214581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razlikuje kič od kićenja te ukazuje na zanimljiva rješenja ili moguća poboljšanja svog rada i radova drugih učenika. </w:t>
            </w:r>
          </w:p>
          <w:p w14:paraId="318432D0" w14:textId="77777777" w:rsidR="001B6348" w:rsidRPr="007C2ECB" w:rsidRDefault="001B6348" w:rsidP="00092AC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79E21D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Uglavnom samostalno istražuje odnos prirode i građevina i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aktvno</w:t>
            </w:r>
            <w:proofErr w:type="spellEnd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sudjeluje u oblikovanju zajedničke ideje, 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  <w:bCs/>
              </w:rPr>
              <w:t xml:space="preserve">interpretira </w:t>
            </w:r>
            <w:r w:rsidRPr="007C2ECB">
              <w:rPr>
                <w:rFonts w:cstheme="minorHAnsi"/>
              </w:rPr>
              <w:t>likovni rad i objašnjava različite aktivnosti koje je poduzeo da bi došao do različitih likovnih rješenja</w:t>
            </w:r>
          </w:p>
          <w:p w14:paraId="48850B7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asocijacija. Uglavnom samostalno prepoznaje i u likovnim/vizualnim radovima uglavnom </w:t>
            </w:r>
            <w:r w:rsidRPr="007C2ECB">
              <w:rPr>
                <w:rFonts w:cstheme="minorHAnsi"/>
                <w:bCs/>
              </w:rPr>
              <w:t>primjenjuje</w:t>
            </w:r>
            <w:r w:rsidRPr="007C2ECB">
              <w:rPr>
                <w:rFonts w:cstheme="minorHAnsi"/>
              </w:rPr>
              <w:t xml:space="preserve">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 i </w:t>
            </w:r>
            <w:r w:rsidRPr="007C2ECB">
              <w:rPr>
                <w:rFonts w:cstheme="minorHAnsi"/>
                <w:bCs/>
              </w:rPr>
              <w:t>služi se</w:t>
            </w:r>
            <w:r w:rsidRPr="007C2ECB">
              <w:rPr>
                <w:rFonts w:cstheme="minorHAnsi"/>
              </w:rPr>
              <w:t xml:space="preserve"> fotoaparatom i aplikacijom za obradu fotografija na mobilnom uređaju. Korektno 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kolorističku modulaciju na radu i uglavnom samostalno opisuje vlastiti i tuđi uradak kao cjelinu: povezanost materijala, postupaka, likovnog jezika, odnosa forme i sadržaja (prikaz motiva, teme, poruke, asocijacije te načina kako su izražene) te povezuje likovne elemente s vlastitim </w:t>
            </w:r>
            <w:r w:rsidRPr="007C2ECB">
              <w:rPr>
                <w:rFonts w:cstheme="minorHAnsi"/>
              </w:rPr>
              <w:lastRenderedPageBreak/>
              <w:t>radom, osobnim doživljajem, likovnim jezikom i tematskim sadržajem u cjelinu.</w:t>
            </w:r>
          </w:p>
          <w:p w14:paraId="3316F18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123CEBE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46332D0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34522D4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Uočava i uz poticaj:</w:t>
            </w:r>
          </w:p>
          <w:p w14:paraId="4FA07D59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>- objašnjava ulogu ritma pri planiranju gradnje</w:t>
            </w:r>
          </w:p>
          <w:p w14:paraId="5AF596C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povezati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razvoj tehnologije i suvremenih arhitektonskih rješenja.</w:t>
            </w:r>
          </w:p>
          <w:p w14:paraId="1AA602C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istražuje </w:t>
            </w:r>
            <w:r w:rsidRPr="007C2ECB">
              <w:rPr>
                <w:rFonts w:cstheme="minorHAnsi"/>
              </w:rPr>
              <w:t xml:space="preserve">djela suvremene umjetnosti </w:t>
            </w:r>
          </w:p>
          <w:p w14:paraId="6DC60FE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uspoređuje</w:t>
            </w:r>
            <w:r w:rsidRPr="007C2ECB">
              <w:rPr>
                <w:rFonts w:cstheme="minorHAnsi"/>
              </w:rPr>
              <w:t xml:space="preserve"> i </w:t>
            </w:r>
            <w:r w:rsidRPr="007C2ECB">
              <w:rPr>
                <w:rFonts w:cstheme="minorHAnsi"/>
                <w:bCs/>
              </w:rPr>
              <w:t xml:space="preserve">opisuje </w:t>
            </w:r>
            <w:r w:rsidRPr="007C2ECB">
              <w:rPr>
                <w:rFonts w:cstheme="minorHAnsi"/>
              </w:rPr>
              <w:t xml:space="preserve">svoj i tuđi rad, </w:t>
            </w:r>
            <w:r w:rsidRPr="007C2ECB">
              <w:rPr>
                <w:rFonts w:cstheme="minorHAnsi"/>
                <w:bCs/>
              </w:rPr>
              <w:t>izražava</w:t>
            </w:r>
            <w:r w:rsidRPr="007C2ECB">
              <w:rPr>
                <w:rFonts w:cstheme="minorHAnsi"/>
              </w:rPr>
              <w:t xml:space="preserve"> vlastito mišljenje i stavove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te </w:t>
            </w:r>
            <w:r w:rsidRPr="007C2ECB">
              <w:rPr>
                <w:rFonts w:cstheme="minorHAnsi"/>
                <w:bCs/>
              </w:rPr>
              <w:t>uvažava</w:t>
            </w:r>
            <w:r w:rsidRPr="007C2ECB">
              <w:rPr>
                <w:rFonts w:cstheme="minorHAnsi"/>
              </w:rPr>
              <w:t xml:space="preserve"> tuđa mišljenja i stavove</w:t>
            </w:r>
          </w:p>
          <w:p w14:paraId="625D92F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razlikuje kič od kićenja te ukazuje na zanimljiva rješenja ili moguća poboljšanja svog rada i radova drugih učenika. </w:t>
            </w:r>
          </w:p>
        </w:tc>
        <w:tc>
          <w:tcPr>
            <w:tcW w:w="2976" w:type="dxa"/>
          </w:tcPr>
          <w:p w14:paraId="3ADC23D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učiteljevu pomoć istražuje odnos prirode i građevina i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aktvno</w:t>
            </w:r>
            <w:proofErr w:type="spellEnd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sudjeluje u oblikovanju zajedničke ideje, 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  <w:bCs/>
              </w:rPr>
              <w:t xml:space="preserve">interpretira </w:t>
            </w:r>
            <w:r w:rsidRPr="007C2ECB">
              <w:rPr>
                <w:rFonts w:cstheme="minorHAnsi"/>
              </w:rPr>
              <w:t>likovni rad i objašnjava različite aktivnosti koje je poduzeo da bi došao do različitih likovnih rješenja</w:t>
            </w:r>
          </w:p>
          <w:p w14:paraId="2A56B5B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uobičajeni. U likovnim/vizualnim radovima uz učiteljevu pomoć prepoznaje i u likovnim radovima korektno </w:t>
            </w:r>
            <w:r w:rsidRPr="007C2ECB">
              <w:rPr>
                <w:rFonts w:cstheme="minorHAnsi"/>
                <w:bCs/>
              </w:rPr>
              <w:t>primjenjuje</w:t>
            </w:r>
            <w:r w:rsidRPr="007C2ECB">
              <w:rPr>
                <w:rFonts w:cstheme="minorHAnsi"/>
              </w:rPr>
              <w:t xml:space="preserve">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 i </w:t>
            </w:r>
            <w:r w:rsidRPr="007C2ECB">
              <w:rPr>
                <w:rFonts w:cstheme="minorHAnsi"/>
                <w:bCs/>
              </w:rPr>
              <w:t>služi se</w:t>
            </w:r>
            <w:r w:rsidRPr="007C2ECB">
              <w:rPr>
                <w:rFonts w:cstheme="minorHAnsi"/>
              </w:rPr>
              <w:t xml:space="preserve"> fotoaparatom i aplikacijom za obradu fotografija na mobilnom uređaju. Uglavnom korektno 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kolorističku modulaciju na radu i uz učiteljevu pomoć opisuje vlastiti i tuđi uradak kao cjelinu: povezanost materijala, postupaka, likovnog jezika, odnosa forme i sadržaja (prikaz motiva, teme, poruke, asocijacije te načina kako su izražene) te povezuje likovne </w:t>
            </w:r>
            <w:r w:rsidRPr="007C2ECB">
              <w:rPr>
                <w:rFonts w:cstheme="minorHAnsi"/>
              </w:rPr>
              <w:lastRenderedPageBreak/>
              <w:t>elemente s vlastitim radom, osobnim doživljajem, likovnim jezikom i tematskim sadržajem u cjelinu.</w:t>
            </w:r>
          </w:p>
          <w:p w14:paraId="5B86B89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uglavnom koristi. </w:t>
            </w:r>
          </w:p>
          <w:p w14:paraId="5A64B47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  <w:p w14:paraId="646C7F9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učiteljevu pomoć:</w:t>
            </w:r>
          </w:p>
          <w:p w14:paraId="3166AFF3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>- objašnjava ulogu ritma pri planiranju gradnje</w:t>
            </w:r>
          </w:p>
          <w:p w14:paraId="4B78C1B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povezati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razvoj tehnologije i suvremenih arhitektonskih rješenja.</w:t>
            </w:r>
          </w:p>
          <w:p w14:paraId="72AB508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istražuje </w:t>
            </w:r>
            <w:r w:rsidRPr="007C2ECB">
              <w:rPr>
                <w:rFonts w:cstheme="minorHAnsi"/>
              </w:rPr>
              <w:t xml:space="preserve">djela suvremene umjetnosti </w:t>
            </w:r>
          </w:p>
          <w:p w14:paraId="313E4CB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uspoređuje</w:t>
            </w:r>
            <w:r w:rsidRPr="007C2ECB">
              <w:rPr>
                <w:rFonts w:cstheme="minorHAnsi"/>
              </w:rPr>
              <w:t xml:space="preserve"> i </w:t>
            </w:r>
            <w:r w:rsidRPr="007C2ECB">
              <w:rPr>
                <w:rFonts w:cstheme="minorHAnsi"/>
                <w:bCs/>
              </w:rPr>
              <w:t xml:space="preserve">opisuje </w:t>
            </w:r>
            <w:r w:rsidRPr="007C2ECB">
              <w:rPr>
                <w:rFonts w:cstheme="minorHAnsi"/>
              </w:rPr>
              <w:t xml:space="preserve">svoj i tuđi rad, </w:t>
            </w:r>
            <w:r w:rsidRPr="007C2ECB">
              <w:rPr>
                <w:rFonts w:cstheme="minorHAnsi"/>
                <w:bCs/>
              </w:rPr>
              <w:t>izražava</w:t>
            </w:r>
            <w:r w:rsidRPr="007C2ECB">
              <w:rPr>
                <w:rFonts w:cstheme="minorHAnsi"/>
              </w:rPr>
              <w:t xml:space="preserve"> vlastito mišljenje i stavove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te </w:t>
            </w:r>
            <w:r w:rsidRPr="007C2ECB">
              <w:rPr>
                <w:rFonts w:cstheme="minorHAnsi"/>
                <w:bCs/>
              </w:rPr>
              <w:t>uvažava</w:t>
            </w:r>
            <w:r w:rsidRPr="007C2ECB">
              <w:rPr>
                <w:rFonts w:cstheme="minorHAnsi"/>
              </w:rPr>
              <w:t xml:space="preserve"> tuđa mišljenja i stavove</w:t>
            </w:r>
          </w:p>
          <w:p w14:paraId="3E11454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razlikuje kič od kićenja te ukazuje na zanimljiva rješenja ili moguća poboljšanja svog rada i radova drugih učenika. </w:t>
            </w:r>
          </w:p>
        </w:tc>
        <w:tc>
          <w:tcPr>
            <w:tcW w:w="2977" w:type="dxa"/>
          </w:tcPr>
          <w:p w14:paraId="379B448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Uz učiteljevo vodstvo istražuje odnos prirode i građevina i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aktvno</w:t>
            </w:r>
            <w:proofErr w:type="spellEnd"/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sudjeluje u oblikovanju zajedničke ideje, 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  <w:bCs/>
              </w:rPr>
              <w:t xml:space="preserve">interpretira </w:t>
            </w:r>
            <w:r w:rsidRPr="007C2ECB">
              <w:rPr>
                <w:rFonts w:cstheme="minorHAnsi"/>
              </w:rPr>
              <w:t>likovni rad i objašnjava različite aktivnosti koje je poduzeo da bi došao do različitih likovnih rješenja</w:t>
            </w:r>
          </w:p>
          <w:p w14:paraId="5AA0CE6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likovnim/vizualnim radovima uz učiteljevo vodstvo prepoznaje i u likovnim radovima dijelom </w:t>
            </w:r>
            <w:r w:rsidRPr="007C2ECB">
              <w:rPr>
                <w:rFonts w:cstheme="minorHAnsi"/>
                <w:bCs/>
              </w:rPr>
              <w:t>primjenjuje</w:t>
            </w:r>
            <w:r w:rsidRPr="007C2ECB">
              <w:rPr>
                <w:rFonts w:cstheme="minorHAnsi"/>
              </w:rPr>
              <w:t xml:space="preserve">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 i </w:t>
            </w:r>
            <w:r w:rsidRPr="007C2ECB">
              <w:rPr>
                <w:rFonts w:cstheme="minorHAnsi"/>
                <w:bCs/>
              </w:rPr>
              <w:t>služi se</w:t>
            </w:r>
            <w:r w:rsidRPr="007C2ECB">
              <w:rPr>
                <w:rFonts w:cstheme="minorHAnsi"/>
              </w:rPr>
              <w:t xml:space="preserve"> fotoaparatom i aplikacijom za obradu fotografija na mobilnom uređaju. Uz učiteljevo vodstvo  </w:t>
            </w:r>
            <w:r w:rsidRPr="007C2ECB">
              <w:rPr>
                <w:rFonts w:cstheme="minorHAnsi"/>
                <w:bCs/>
              </w:rPr>
              <w:t>prepoznaje i primjenjuje</w:t>
            </w:r>
            <w:r w:rsidRPr="007C2ECB">
              <w:rPr>
                <w:rFonts w:cstheme="minorHAnsi"/>
              </w:rPr>
              <w:t xml:space="preserve"> kolorističku modulaciju na radu i dijelom  opisuje vlastiti i tuđi uradak kao cjelinu: povezanost materijala, postupaka, likovnog jezika, odnosa forme i sadržaja (prikaz motiva, teme, poruke, asocijacije te načina kako su izražene) te povezuje likovne elemente s vlastitim </w:t>
            </w:r>
            <w:r w:rsidRPr="007C2ECB">
              <w:rPr>
                <w:rFonts w:cstheme="minorHAnsi"/>
              </w:rPr>
              <w:lastRenderedPageBreak/>
              <w:t>radom, osobnim doživljajem, likovnim jezikom i tematskim sadržajem u cjelinu.</w:t>
            </w:r>
          </w:p>
          <w:p w14:paraId="661C0E3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koristi. </w:t>
            </w:r>
          </w:p>
          <w:p w14:paraId="5D59BC3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5696E70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76297E8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Uz učiteljevo vodstvo:</w:t>
            </w:r>
          </w:p>
          <w:p w14:paraId="30E73D4F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>- objašnjava ulogu ritma pri planiranju gradnje</w:t>
            </w:r>
          </w:p>
          <w:p w14:paraId="3227D1B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povezati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razvoj tehnologije i suvremenih arhitektonskih rješenja.</w:t>
            </w:r>
          </w:p>
          <w:p w14:paraId="3CA6624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istražuje </w:t>
            </w:r>
            <w:r w:rsidRPr="007C2ECB">
              <w:rPr>
                <w:rFonts w:cstheme="minorHAnsi"/>
              </w:rPr>
              <w:t xml:space="preserve">djela suvremene umjetnosti </w:t>
            </w:r>
          </w:p>
          <w:p w14:paraId="5614379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uspoređuje</w:t>
            </w:r>
            <w:r w:rsidRPr="007C2ECB">
              <w:rPr>
                <w:rFonts w:cstheme="minorHAnsi"/>
              </w:rPr>
              <w:t xml:space="preserve"> i </w:t>
            </w:r>
            <w:r w:rsidRPr="007C2ECB">
              <w:rPr>
                <w:rFonts w:cstheme="minorHAnsi"/>
                <w:bCs/>
              </w:rPr>
              <w:t xml:space="preserve">opisuje </w:t>
            </w:r>
            <w:r w:rsidRPr="007C2ECB">
              <w:rPr>
                <w:rFonts w:cstheme="minorHAnsi"/>
              </w:rPr>
              <w:t xml:space="preserve">svoj i tuđi rad, </w:t>
            </w:r>
            <w:r w:rsidRPr="007C2ECB">
              <w:rPr>
                <w:rFonts w:cstheme="minorHAnsi"/>
                <w:bCs/>
              </w:rPr>
              <w:t>izražava</w:t>
            </w:r>
            <w:r w:rsidRPr="007C2ECB">
              <w:rPr>
                <w:rFonts w:cstheme="minorHAnsi"/>
              </w:rPr>
              <w:t xml:space="preserve"> vlastito mišljenje i stavove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te </w:t>
            </w:r>
            <w:r w:rsidRPr="007C2ECB">
              <w:rPr>
                <w:rFonts w:cstheme="minorHAnsi"/>
                <w:bCs/>
              </w:rPr>
              <w:t>uvažava</w:t>
            </w:r>
            <w:r w:rsidRPr="007C2ECB">
              <w:rPr>
                <w:rFonts w:cstheme="minorHAnsi"/>
              </w:rPr>
              <w:t xml:space="preserve"> tuđa mišljenja i stavove</w:t>
            </w:r>
          </w:p>
          <w:p w14:paraId="60A5B63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razlikuje kič od kićenja te ukazuje na zanimljiva rješenja ili moguća poboljšanja svog rada i radova drugih učenika. </w:t>
            </w:r>
          </w:p>
        </w:tc>
        <w:tc>
          <w:tcPr>
            <w:tcW w:w="2977" w:type="dxa"/>
          </w:tcPr>
          <w:p w14:paraId="504BEFF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 xml:space="preserve">Ni uz učiteljevo vodstvo ne istražuje odnos prirode i građevina i </w:t>
            </w:r>
            <w:r w:rsidRPr="007C2ECB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ne sudjeluje u oblikovanju zajedničke ideje, 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</w:rPr>
              <w:t>ne</w:t>
            </w:r>
            <w:r w:rsidRPr="007C2ECB">
              <w:rPr>
                <w:rFonts w:cstheme="minorHAnsi"/>
                <w:color w:val="FF0000"/>
              </w:rPr>
              <w:t xml:space="preserve"> </w:t>
            </w:r>
            <w:r w:rsidRPr="007C2ECB">
              <w:rPr>
                <w:rFonts w:cstheme="minorHAnsi"/>
                <w:bCs/>
              </w:rPr>
              <w:t xml:space="preserve">interpretira </w:t>
            </w:r>
            <w:r w:rsidRPr="007C2ECB">
              <w:rPr>
                <w:rFonts w:cstheme="minorHAnsi"/>
              </w:rPr>
              <w:t>likovni rad i ne objašnjava aktivnosti koje je poduzeo da bi došao do različitih likovnih rješenja</w:t>
            </w:r>
          </w:p>
          <w:p w14:paraId="0C42837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šablonski, bez jasne ideje. Ni uz učiteljevo vodstvo ne prepoznaje i u likovnim/vizualnim radovima ne </w:t>
            </w:r>
            <w:r w:rsidRPr="007C2ECB">
              <w:rPr>
                <w:rFonts w:cstheme="minorHAnsi"/>
                <w:bCs/>
              </w:rPr>
              <w:t>primjenjuje</w:t>
            </w:r>
            <w:r w:rsidRPr="007C2ECB">
              <w:rPr>
                <w:rFonts w:cstheme="minorHAnsi"/>
              </w:rPr>
              <w:t xml:space="preserve">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 i ne </w:t>
            </w:r>
            <w:r w:rsidRPr="007C2ECB">
              <w:rPr>
                <w:rFonts w:cstheme="minorHAnsi"/>
                <w:bCs/>
              </w:rPr>
              <w:t>služi se</w:t>
            </w:r>
            <w:r w:rsidRPr="007C2ECB">
              <w:rPr>
                <w:rFonts w:cstheme="minorHAnsi"/>
              </w:rPr>
              <w:t xml:space="preserve"> fotoaparatom i aplikacijom za obradu fotografija na mobilnom uređaju. Ne  </w:t>
            </w:r>
            <w:r w:rsidRPr="007C2ECB">
              <w:rPr>
                <w:rFonts w:cstheme="minorHAnsi"/>
                <w:bCs/>
              </w:rPr>
              <w:t>prepoznaje i ne primjenjuje</w:t>
            </w:r>
            <w:r w:rsidRPr="007C2ECB">
              <w:rPr>
                <w:rFonts w:cstheme="minorHAnsi"/>
              </w:rPr>
              <w:t xml:space="preserve"> kolorističku modulaciju na radu i ni uz učiteljevo vodstvo ne opisuje vlastiti i tuđi uradak kao cjelinu: povezanost materijala, postupaka, likovnog jezika, odnosa forme i sadržaja (prikaz motiva, teme, poruke, asocijacije te načina kako su izražene) te ne povezuje likovne elemente s </w:t>
            </w:r>
            <w:r w:rsidRPr="007C2ECB">
              <w:rPr>
                <w:rFonts w:cstheme="minorHAnsi"/>
              </w:rPr>
              <w:lastRenderedPageBreak/>
              <w:t>vlastitim radom, osobnim doživljajem, likovnim jezikom i tematskim sadržajem u cjelinu.</w:t>
            </w:r>
          </w:p>
          <w:p w14:paraId="6EBB56A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23F85BB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09E3A93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Ni uz učiteljevo vodstvo ne:</w:t>
            </w:r>
          </w:p>
          <w:p w14:paraId="7DE06B9D" w14:textId="77777777" w:rsidR="001B6348" w:rsidRPr="007C2ECB" w:rsidRDefault="001B6348" w:rsidP="00092AC4">
            <w:pPr>
              <w:rPr>
                <w:rFonts w:cstheme="minorHAnsi"/>
                <w:bCs/>
              </w:rPr>
            </w:pPr>
            <w:r w:rsidRPr="007C2ECB">
              <w:rPr>
                <w:rFonts w:cstheme="minorHAnsi"/>
                <w:bCs/>
              </w:rPr>
              <w:t>- objašnjava ulogu ritma pri planiranju gradnje</w:t>
            </w:r>
          </w:p>
          <w:p w14:paraId="258D59C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povezati</w:t>
            </w:r>
            <w:r w:rsidRPr="007C2ECB">
              <w:rPr>
                <w:rFonts w:cstheme="minorHAnsi"/>
                <w:b/>
              </w:rPr>
              <w:t xml:space="preserve"> </w:t>
            </w:r>
            <w:r w:rsidRPr="007C2ECB">
              <w:rPr>
                <w:rFonts w:cstheme="minorHAnsi"/>
              </w:rPr>
              <w:t>razvoj tehnologije i suvremenih arhitektonskih rješenja.</w:t>
            </w:r>
          </w:p>
          <w:p w14:paraId="3ABAD96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</w:t>
            </w:r>
            <w:r w:rsidRPr="007C2ECB">
              <w:rPr>
                <w:rFonts w:cstheme="minorHAnsi"/>
                <w:bCs/>
              </w:rPr>
              <w:t xml:space="preserve">istražuje </w:t>
            </w:r>
            <w:r w:rsidRPr="007C2ECB">
              <w:rPr>
                <w:rFonts w:cstheme="minorHAnsi"/>
              </w:rPr>
              <w:t xml:space="preserve">djela suvremene umjetnosti </w:t>
            </w:r>
          </w:p>
          <w:p w14:paraId="2D3211C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uspoređuje</w:t>
            </w:r>
            <w:r w:rsidRPr="007C2ECB">
              <w:rPr>
                <w:rFonts w:cstheme="minorHAnsi"/>
              </w:rPr>
              <w:t xml:space="preserve"> i </w:t>
            </w:r>
            <w:r w:rsidRPr="007C2ECB">
              <w:rPr>
                <w:rFonts w:cstheme="minorHAnsi"/>
                <w:bCs/>
              </w:rPr>
              <w:t xml:space="preserve">opisuje </w:t>
            </w:r>
            <w:r w:rsidRPr="007C2ECB">
              <w:rPr>
                <w:rFonts w:cstheme="minorHAnsi"/>
              </w:rPr>
              <w:t xml:space="preserve">svoj i tuđi rad, </w:t>
            </w:r>
            <w:r w:rsidRPr="007C2ECB">
              <w:rPr>
                <w:rFonts w:cstheme="minorHAnsi"/>
                <w:bCs/>
              </w:rPr>
              <w:t>izražava</w:t>
            </w:r>
            <w:r w:rsidRPr="007C2ECB">
              <w:rPr>
                <w:rFonts w:cstheme="minorHAnsi"/>
              </w:rPr>
              <w:t xml:space="preserve"> vlastito mišljenje i stavove</w:t>
            </w:r>
            <w:r w:rsidRPr="007C2ECB">
              <w:rPr>
                <w:rFonts w:eastAsia="Times New Roman" w:cstheme="minorHAnsi"/>
                <w:lang w:eastAsia="hr-HR"/>
              </w:rPr>
              <w:t xml:space="preserve"> </w:t>
            </w:r>
            <w:r w:rsidRPr="007C2ECB">
              <w:rPr>
                <w:rFonts w:cstheme="minorHAnsi"/>
              </w:rPr>
              <w:t xml:space="preserve">te </w:t>
            </w:r>
            <w:r w:rsidRPr="007C2ECB">
              <w:rPr>
                <w:rFonts w:cstheme="minorHAnsi"/>
                <w:bCs/>
              </w:rPr>
              <w:t>uvažava</w:t>
            </w:r>
            <w:r w:rsidRPr="007C2ECB">
              <w:rPr>
                <w:rFonts w:cstheme="minorHAnsi"/>
              </w:rPr>
              <w:t xml:space="preserve"> tuđa mišljenja i stavove</w:t>
            </w:r>
          </w:p>
          <w:p w14:paraId="74E14B0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- razlikuje kič od kićenja te ukazuje na zanimljiva rješenja ili moguća poboljšanja svog rada i radova drugih učenika. </w:t>
            </w:r>
          </w:p>
        </w:tc>
      </w:tr>
    </w:tbl>
    <w:p w14:paraId="071FDC88" w14:textId="77777777" w:rsidR="001B6348" w:rsidRDefault="001B6348" w:rsidP="001B6348">
      <w:pPr>
        <w:rPr>
          <w:rFonts w:cstheme="minorHAnsi"/>
        </w:rPr>
      </w:pPr>
    </w:p>
    <w:p w14:paraId="6C5BFD36" w14:textId="77777777" w:rsidR="001B6348" w:rsidRDefault="001B6348" w:rsidP="001B6348">
      <w:pPr>
        <w:rPr>
          <w:rFonts w:cstheme="minorHAnsi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977"/>
        <w:gridCol w:w="2977"/>
      </w:tblGrid>
      <w:tr w:rsidR="001B6348" w:rsidRPr="007C2ECB" w14:paraId="135FCDB8" w14:textId="77777777" w:rsidTr="00092AC4">
        <w:tc>
          <w:tcPr>
            <w:tcW w:w="15021" w:type="dxa"/>
            <w:gridSpan w:val="5"/>
          </w:tcPr>
          <w:p w14:paraId="200DED1B" w14:textId="77777777" w:rsidR="001B6348" w:rsidRPr="007C2ECB" w:rsidRDefault="001B6348" w:rsidP="00092AC4">
            <w:pPr>
              <w:rPr>
                <w:rFonts w:cstheme="minorHAnsi"/>
                <w:b/>
                <w:color w:val="FF0000"/>
              </w:rPr>
            </w:pPr>
            <w:r w:rsidRPr="007C2ECB">
              <w:rPr>
                <w:rFonts w:cstheme="minorHAnsi"/>
              </w:rPr>
              <w:t>Tema</w:t>
            </w:r>
            <w:r w:rsidRPr="001B6896">
              <w:rPr>
                <w:rFonts w:cstheme="minorHAnsi"/>
                <w:sz w:val="28"/>
                <w:szCs w:val="28"/>
              </w:rPr>
              <w:t>:</w:t>
            </w:r>
            <w:r w:rsidRPr="001B6896">
              <w:rPr>
                <w:rFonts w:cstheme="minorHAnsi"/>
                <w:b/>
                <w:sz w:val="28"/>
                <w:szCs w:val="28"/>
              </w:rPr>
              <w:t xml:space="preserve"> UMJETNOST I ZAJEDNICA</w:t>
            </w:r>
          </w:p>
          <w:p w14:paraId="514DF01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stvaralaštvo:</w:t>
            </w:r>
          </w:p>
          <w:p w14:paraId="36015111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promišlja o obliku i kompoziciji te originalnost i aktivnost</w:t>
            </w:r>
          </w:p>
          <w:p w14:paraId="6B8FCC6B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promišljanje o obliku, interpretacija mita, povezivanje teme s vlastitim iskustvom, maštovitost i aktivnost te bilješke/natuknice</w:t>
            </w:r>
          </w:p>
          <w:p w14:paraId="06A21D82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promišljanje o obliku, neobično i drukčije, aktivnost</w:t>
            </w:r>
          </w:p>
          <w:p w14:paraId="1452C8C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lastRenderedPageBreak/>
              <w:t>produktivnost</w:t>
            </w:r>
            <w:r w:rsidRPr="007C2ECB">
              <w:rPr>
                <w:rFonts w:cstheme="minorHAnsi"/>
              </w:rPr>
              <w:t xml:space="preserve">: </w:t>
            </w:r>
          </w:p>
          <w:p w14:paraId="46EDA893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korištenje tonske </w:t>
            </w:r>
            <w:proofErr w:type="spellStart"/>
            <w:r w:rsidRPr="007C2ECB">
              <w:rPr>
                <w:rFonts w:cstheme="minorHAnsi"/>
              </w:rPr>
              <w:t>modelacije</w:t>
            </w:r>
            <w:proofErr w:type="spellEnd"/>
            <w:r w:rsidRPr="007C2ECB">
              <w:rPr>
                <w:rFonts w:cstheme="minorHAnsi"/>
              </w:rPr>
              <w:t xml:space="preserve"> u crtežu</w:t>
            </w:r>
          </w:p>
          <w:p w14:paraId="2668FC46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primjena tehnike; korištenje tankog flomastera za postizanje svjetla, polusjene i sjene.</w:t>
            </w:r>
          </w:p>
          <w:p w14:paraId="24A2E059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>korištenje kolorističkom modulacijom i primjena tehnike; tempera-mrlja, izražajnost boja.</w:t>
            </w:r>
          </w:p>
          <w:p w14:paraId="178584C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/>
              </w:rPr>
              <w:t>umjetnost u kontekstu</w:t>
            </w:r>
            <w:r w:rsidRPr="007C2ECB">
              <w:rPr>
                <w:rFonts w:cstheme="minorHAnsi"/>
              </w:rPr>
              <w:t xml:space="preserve">: </w:t>
            </w:r>
          </w:p>
          <w:p w14:paraId="7843CD50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 </w:t>
            </w:r>
            <w:r w:rsidRPr="007C2ECB">
              <w:rPr>
                <w:rFonts w:cstheme="minorHAnsi"/>
                <w:bCs/>
              </w:rPr>
              <w:t>bilješke o ključnim pojmovima</w:t>
            </w:r>
          </w:p>
          <w:p w14:paraId="5C285C0A" w14:textId="77777777" w:rsidR="001B6348" w:rsidRPr="007C2ECB" w:rsidRDefault="001B6348" w:rsidP="00092AC4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istražiti</w:t>
            </w:r>
            <w:r w:rsidRPr="007C2ECB">
              <w:rPr>
                <w:rFonts w:cstheme="minorHAnsi"/>
                <w:b/>
                <w:bCs/>
              </w:rPr>
              <w:t xml:space="preserve"> </w:t>
            </w:r>
            <w:r w:rsidRPr="007C2ECB">
              <w:rPr>
                <w:rFonts w:cstheme="minorHAnsi"/>
              </w:rPr>
              <w:t>djela suvremene umjetnosti</w:t>
            </w:r>
          </w:p>
        </w:tc>
      </w:tr>
      <w:tr w:rsidR="001B6348" w:rsidRPr="007C2ECB" w14:paraId="4767320D" w14:textId="77777777" w:rsidTr="00092AC4">
        <w:tc>
          <w:tcPr>
            <w:tcW w:w="3114" w:type="dxa"/>
          </w:tcPr>
          <w:p w14:paraId="5D63B667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lastRenderedPageBreak/>
              <w:t>Odličan</w:t>
            </w:r>
          </w:p>
        </w:tc>
        <w:tc>
          <w:tcPr>
            <w:tcW w:w="2977" w:type="dxa"/>
          </w:tcPr>
          <w:p w14:paraId="55596DDA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Vrlo dobar</w:t>
            </w:r>
          </w:p>
        </w:tc>
        <w:tc>
          <w:tcPr>
            <w:tcW w:w="2976" w:type="dxa"/>
          </w:tcPr>
          <w:p w14:paraId="62D81544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Dobar</w:t>
            </w:r>
          </w:p>
        </w:tc>
        <w:tc>
          <w:tcPr>
            <w:tcW w:w="2977" w:type="dxa"/>
          </w:tcPr>
          <w:p w14:paraId="16B4C013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Dovoljan</w:t>
            </w:r>
          </w:p>
        </w:tc>
        <w:tc>
          <w:tcPr>
            <w:tcW w:w="2977" w:type="dxa"/>
          </w:tcPr>
          <w:p w14:paraId="2F3961BC" w14:textId="77777777" w:rsidR="001B6348" w:rsidRPr="007C2ECB" w:rsidRDefault="001B6348" w:rsidP="00092AC4">
            <w:pPr>
              <w:rPr>
                <w:rFonts w:cstheme="minorHAnsi"/>
                <w:b/>
              </w:rPr>
            </w:pPr>
            <w:r w:rsidRPr="007C2ECB">
              <w:rPr>
                <w:rFonts w:cstheme="minorHAnsi"/>
                <w:b/>
              </w:rPr>
              <w:t>Nedovoljan</w:t>
            </w:r>
          </w:p>
        </w:tc>
      </w:tr>
      <w:tr w:rsidR="001B6348" w:rsidRPr="007C2ECB" w14:paraId="22662A40" w14:textId="77777777" w:rsidTr="00092AC4">
        <w:tc>
          <w:tcPr>
            <w:tcW w:w="3114" w:type="dxa"/>
          </w:tcPr>
          <w:p w14:paraId="5CF804D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promišlja o obliku i kompoziciji, o interpretaciji mita, povezivanju teme s vlastitim iskustvom, maštovitost i aktivnost te bilješke/natuknice.</w:t>
            </w:r>
          </w:p>
          <w:p w14:paraId="31DFCB49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Likovni radovi su originalni, kreativno ispunjeni korištenjem tonske </w:t>
            </w:r>
            <w:proofErr w:type="spellStart"/>
            <w:r w:rsidRPr="007C2ECB">
              <w:rPr>
                <w:rFonts w:cstheme="minorHAnsi"/>
              </w:rPr>
              <w:t>modelacije</w:t>
            </w:r>
            <w:proofErr w:type="spellEnd"/>
            <w:r w:rsidRPr="007C2ECB">
              <w:rPr>
                <w:rFonts w:cstheme="minorHAnsi"/>
              </w:rPr>
              <w:t xml:space="preserve"> u crtežu, primjenom tehnike - korištenje tankog flomastera za postizanje svjetla, polusjene i sjene. Kreativno i samostalno se</w:t>
            </w:r>
          </w:p>
          <w:p w14:paraId="7186750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koristi kolorističkom modulacijom i primjene tehnike; tempera-mrlja, i izražajnost boja.</w:t>
            </w:r>
          </w:p>
          <w:p w14:paraId="4E456324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 upotrebi likovnih tehnika vidljiva je improvizacija. </w:t>
            </w:r>
          </w:p>
          <w:p w14:paraId="56F939D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samostalno.</w:t>
            </w:r>
          </w:p>
          <w:p w14:paraId="322BC35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Svi radovi su dovršeni. </w:t>
            </w:r>
          </w:p>
          <w:p w14:paraId="53F0E3B3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Samostalno uočava i objašnjava:</w:t>
            </w:r>
          </w:p>
          <w:p w14:paraId="5B5C2BB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bilješke o ključnim pojmovima</w:t>
            </w:r>
          </w:p>
          <w:p w14:paraId="7A069FB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cstheme="minorHAnsi"/>
              </w:rPr>
              <w:t>djela suvremene umjetnosti na temelju istra</w:t>
            </w:r>
            <w:r w:rsidRPr="007C2ECB">
              <w:rPr>
                <w:rFonts w:cstheme="minorHAnsi"/>
                <w:bCs/>
              </w:rPr>
              <w:t>živanja.</w:t>
            </w:r>
          </w:p>
        </w:tc>
        <w:tc>
          <w:tcPr>
            <w:tcW w:w="2977" w:type="dxa"/>
          </w:tcPr>
          <w:p w14:paraId="6B2B0AB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Uglavnom samostalno promišlja o obliku i kompoziciji, o interpretaciji mita, povezivanju teme s vlastitim iskustvom, maštovitost i aktivnost te bilješke/natuknice.</w:t>
            </w:r>
          </w:p>
          <w:p w14:paraId="6D46446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udaljeni od doslovnih asocijacija. U likovnim radovima korektno koristi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crtežu, korektno primjenjuje tehniku - korištenje tankog flomastera za postizanje svjetla, polusjene i sjene. Korektno i uglavnom samostalno se</w:t>
            </w:r>
          </w:p>
          <w:p w14:paraId="3BB9FE8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koristi kolorističkom modulacijom i primjenjuje tehniku; tempera-mrlja, i izražajnost boja.</w:t>
            </w:r>
          </w:p>
          <w:p w14:paraId="6965566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korektno koristi. </w:t>
            </w:r>
          </w:p>
          <w:p w14:paraId="6FB1A34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većinom samostalno.</w:t>
            </w:r>
          </w:p>
          <w:p w14:paraId="0CD2F66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dovršeni, trudi se.</w:t>
            </w:r>
          </w:p>
          <w:p w14:paraId="1442914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Uočava i uz poticaj objašnjava:</w:t>
            </w:r>
          </w:p>
          <w:p w14:paraId="58CC007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bilješke o ključnim pojmovima</w:t>
            </w:r>
          </w:p>
          <w:p w14:paraId="253A0356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cstheme="minorHAnsi"/>
              </w:rPr>
              <w:t>djela suvremene umjetnosti na temelju istra</w:t>
            </w:r>
            <w:r w:rsidRPr="007C2ECB">
              <w:rPr>
                <w:rFonts w:cstheme="minorHAnsi"/>
                <w:bCs/>
              </w:rPr>
              <w:t>živanja.</w:t>
            </w:r>
          </w:p>
        </w:tc>
        <w:tc>
          <w:tcPr>
            <w:tcW w:w="2976" w:type="dxa"/>
          </w:tcPr>
          <w:p w14:paraId="3D9EBFA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učiteljevu pomoć promišlja o obliku i kompoziciji, o interpretaciji mita, povezivanju teme s vlastitim iskustvom, maštovitost i aktivnost te bilješke/natuknice.</w:t>
            </w:r>
          </w:p>
          <w:p w14:paraId="0E2A3E9C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uobičajeni. U likovnim radovima uglavnom koristi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crtežu, uglavnom primjenjuje tehniku - korištenje tankog flomastera za postizanje svjetla, polusjene i sjene. Korektno i uz učiteljevu pomoć se</w:t>
            </w:r>
          </w:p>
          <w:p w14:paraId="05B0A63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koristi kolorističkom modulacijom i primjenjuje tehniku; tempera-mrlja, i izražajnost boja.</w:t>
            </w:r>
          </w:p>
          <w:p w14:paraId="64E540A7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Likovne tehnike uglavnom korektno koristi. </w:t>
            </w:r>
          </w:p>
          <w:p w14:paraId="49EE3B1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pomoć učitelja. Radovi su većim dijelom dovršeni, ima pozitivan stav prema radu.</w:t>
            </w:r>
          </w:p>
          <w:p w14:paraId="535E5EF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učiteljevu pomoć uočava i dijelom objašnjava:</w:t>
            </w:r>
          </w:p>
          <w:p w14:paraId="666EE42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bilješke o ključnim pojmovima</w:t>
            </w:r>
          </w:p>
          <w:p w14:paraId="4732A61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cstheme="minorHAnsi"/>
              </w:rPr>
              <w:t>djela suvremene umjetnosti na temelju istra</w:t>
            </w:r>
            <w:r w:rsidRPr="007C2ECB">
              <w:rPr>
                <w:rFonts w:cstheme="minorHAnsi"/>
                <w:bCs/>
              </w:rPr>
              <w:t>živanja.</w:t>
            </w:r>
          </w:p>
        </w:tc>
        <w:tc>
          <w:tcPr>
            <w:tcW w:w="2977" w:type="dxa"/>
          </w:tcPr>
          <w:p w14:paraId="7D1BCED2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učiteljevo vodstvo promišlja o obliku i kompoziciji, o interpretaciji mita, povezivanju teme s vlastitim iskustvom, maštovitost i aktivnost te bilješke/natuknice.</w:t>
            </w:r>
          </w:p>
          <w:p w14:paraId="2EDA4D2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stereotipni. U likovnim radovima dijelom koristi </w:t>
            </w:r>
          </w:p>
          <w:p w14:paraId="07CE4BDA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crtežu, dijelom primjenjuje tehniku - korištenje tankog flomastera za postizanje svjetla, polusjene i sjene. Dijelom i uz učiteljevo vodstvo se koristi kolorističkom modulacijom i primjenjuje tehniku; tempera-mrlja, i izražajnost boja.</w:t>
            </w:r>
          </w:p>
          <w:p w14:paraId="1040A1A5" w14:textId="77777777" w:rsidR="001B6348" w:rsidRPr="007C2ECB" w:rsidRDefault="001B6348" w:rsidP="00092AC4">
            <w:pPr>
              <w:rPr>
                <w:rFonts w:cstheme="minorHAnsi"/>
              </w:rPr>
            </w:pPr>
          </w:p>
          <w:p w14:paraId="1A85FA4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Uz učiteljevu pomoć Likovne tehnike koristi. </w:t>
            </w:r>
          </w:p>
          <w:p w14:paraId="20E04121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poduzima uz učiteljevo vodstvo.</w:t>
            </w:r>
          </w:p>
          <w:p w14:paraId="562F4AB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Radovi su dijelom dovršeni, pokazuje interes prema radu.</w:t>
            </w:r>
          </w:p>
          <w:p w14:paraId="6F51D2AD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Uz učiteljevo vodstvo uočava:</w:t>
            </w:r>
          </w:p>
          <w:p w14:paraId="310C1748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bilješke o ključnim pojmovima</w:t>
            </w:r>
          </w:p>
          <w:p w14:paraId="37E5F64E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cstheme="minorHAnsi"/>
              </w:rPr>
              <w:t>djela suvremene umjetnosti na temelju istra</w:t>
            </w:r>
            <w:r w:rsidRPr="007C2ECB">
              <w:rPr>
                <w:rFonts w:cstheme="minorHAnsi"/>
                <w:bCs/>
              </w:rPr>
              <w:t>živanja.</w:t>
            </w:r>
          </w:p>
        </w:tc>
        <w:tc>
          <w:tcPr>
            <w:tcW w:w="2977" w:type="dxa"/>
          </w:tcPr>
          <w:p w14:paraId="0C26DD50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Ni uz učiteljevo vodstvo ne promišlja o obliku i kompoziciji, ni o interpretaciji mita, povezivanju teme s vlastitim iskustvom, maštovitosti i aktivnosti te bilješke/natuknice.</w:t>
            </w:r>
          </w:p>
          <w:p w14:paraId="4A050AC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 xml:space="preserve">Prikazani motivi su šablonski, bez jasne ideje. Ni uz učiteljevo vodstvo ne koristi tonsku </w:t>
            </w:r>
            <w:proofErr w:type="spellStart"/>
            <w:r w:rsidRPr="007C2ECB">
              <w:rPr>
                <w:rFonts w:cstheme="minorHAnsi"/>
              </w:rPr>
              <w:t>modelaciju</w:t>
            </w:r>
            <w:proofErr w:type="spellEnd"/>
            <w:r w:rsidRPr="007C2ECB">
              <w:rPr>
                <w:rFonts w:cstheme="minorHAnsi"/>
              </w:rPr>
              <w:t xml:space="preserve"> u crtežu, ne primjenjuje tehniku - korištenje tankog flomastera za postizanje svjetla, polusjene i sjene. Ni uz učiteljevo vodstvo se ne koristi kolorističkom modulacijom i ne primjenjuje tehniku; tempera-mrlja, i izražajnost boja.</w:t>
            </w:r>
          </w:p>
          <w:p w14:paraId="3E7B170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Likovna tehnika se samo mjestimično pojavljuje na radovima koji su nedovršeni.</w:t>
            </w:r>
          </w:p>
          <w:p w14:paraId="13307F15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t>Etape za realizaciju rada ne poduzima ni uz učiteljevo vodstvo.</w:t>
            </w:r>
          </w:p>
          <w:p w14:paraId="4687F9E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</w:rPr>
              <w:lastRenderedPageBreak/>
              <w:t>Ni uz učiteljevo vodstvo ne uočava:</w:t>
            </w:r>
          </w:p>
          <w:p w14:paraId="698C0D3B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>- bilješke o ključnim pojmovima</w:t>
            </w:r>
          </w:p>
          <w:p w14:paraId="3CE46E3F" w14:textId="77777777" w:rsidR="001B6348" w:rsidRPr="007C2ECB" w:rsidRDefault="001B6348" w:rsidP="00092AC4">
            <w:pPr>
              <w:rPr>
                <w:rFonts w:cstheme="minorHAnsi"/>
              </w:rPr>
            </w:pPr>
            <w:r w:rsidRPr="007C2ECB">
              <w:rPr>
                <w:rFonts w:cstheme="minorHAnsi"/>
                <w:bCs/>
              </w:rPr>
              <w:t xml:space="preserve">- </w:t>
            </w:r>
            <w:r w:rsidRPr="007C2ECB">
              <w:rPr>
                <w:rFonts w:cstheme="minorHAnsi"/>
              </w:rPr>
              <w:t>djela suvremene umjetnosti na temelju istra</w:t>
            </w:r>
            <w:r w:rsidRPr="007C2ECB">
              <w:rPr>
                <w:rFonts w:cstheme="minorHAnsi"/>
                <w:bCs/>
              </w:rPr>
              <w:t>živanja.</w:t>
            </w:r>
          </w:p>
        </w:tc>
      </w:tr>
    </w:tbl>
    <w:p w14:paraId="446F980A" w14:textId="77777777" w:rsidR="001B6348" w:rsidRDefault="001B6348" w:rsidP="001B6348">
      <w:pPr>
        <w:rPr>
          <w:rFonts w:cstheme="minorHAnsi"/>
        </w:rPr>
      </w:pPr>
    </w:p>
    <w:p w14:paraId="181A2995" w14:textId="77777777" w:rsidR="001B6348" w:rsidRDefault="001B6348" w:rsidP="001B6348">
      <w:pPr>
        <w:rPr>
          <w:rFonts w:cstheme="minorHAnsi"/>
        </w:rPr>
      </w:pPr>
    </w:p>
    <w:p w14:paraId="7FF2CE3E" w14:textId="77777777" w:rsidR="001B6348" w:rsidRDefault="001B6348" w:rsidP="001B6348">
      <w:pPr>
        <w:rPr>
          <w:rFonts w:cstheme="minorHAnsi"/>
        </w:rPr>
      </w:pPr>
    </w:p>
    <w:p w14:paraId="28BB4AFB" w14:textId="77777777" w:rsidR="001B6348" w:rsidRDefault="001B6348" w:rsidP="001B6348">
      <w:pPr>
        <w:rPr>
          <w:rFonts w:cstheme="minorHAnsi"/>
        </w:rPr>
      </w:pPr>
    </w:p>
    <w:p w14:paraId="6D15D6E1" w14:textId="77777777" w:rsidR="001B6348" w:rsidRDefault="001B6348" w:rsidP="001B6348">
      <w:pPr>
        <w:rPr>
          <w:rFonts w:cstheme="minorHAnsi"/>
        </w:rPr>
      </w:pPr>
    </w:p>
    <w:p w14:paraId="58E3D6D1" w14:textId="77777777" w:rsidR="001B6348" w:rsidRDefault="001B6348" w:rsidP="001B6348">
      <w:pPr>
        <w:rPr>
          <w:rFonts w:cstheme="minorHAnsi"/>
        </w:rPr>
      </w:pPr>
    </w:p>
    <w:p w14:paraId="352AB6D6" w14:textId="77777777" w:rsidR="001B6348" w:rsidRDefault="001B6348" w:rsidP="001B6348">
      <w:pPr>
        <w:rPr>
          <w:rFonts w:cstheme="minorHAnsi"/>
        </w:rPr>
      </w:pPr>
    </w:p>
    <w:p w14:paraId="376E1D18" w14:textId="77777777" w:rsidR="001B6348" w:rsidRDefault="001B6348" w:rsidP="001B6348">
      <w:pPr>
        <w:rPr>
          <w:rFonts w:cstheme="minorHAnsi"/>
        </w:rPr>
      </w:pPr>
    </w:p>
    <w:p w14:paraId="529B0901" w14:textId="77777777" w:rsidR="001B6348" w:rsidRDefault="001B6348" w:rsidP="001B6348">
      <w:pPr>
        <w:rPr>
          <w:rFonts w:cstheme="minorHAnsi"/>
        </w:rPr>
      </w:pPr>
    </w:p>
    <w:p w14:paraId="649CF407" w14:textId="77777777" w:rsidR="001B6348" w:rsidRDefault="001B6348" w:rsidP="001B6348">
      <w:pPr>
        <w:rPr>
          <w:rFonts w:cstheme="minorHAnsi"/>
        </w:rPr>
      </w:pPr>
    </w:p>
    <w:p w14:paraId="6CBC8B7A" w14:textId="77777777" w:rsidR="001B6348" w:rsidRDefault="001B6348" w:rsidP="001B6348">
      <w:pPr>
        <w:rPr>
          <w:rFonts w:cstheme="minorHAnsi"/>
        </w:rPr>
      </w:pPr>
    </w:p>
    <w:p w14:paraId="5D63E4A3" w14:textId="77777777" w:rsidR="001B6348" w:rsidRDefault="001B6348" w:rsidP="001B6348">
      <w:pPr>
        <w:rPr>
          <w:rFonts w:cstheme="minorHAnsi"/>
        </w:rPr>
      </w:pPr>
    </w:p>
    <w:p w14:paraId="32F92AD0" w14:textId="77777777" w:rsidR="001B6348" w:rsidRDefault="001B6348" w:rsidP="001B6348">
      <w:pPr>
        <w:rPr>
          <w:rFonts w:cstheme="minorHAnsi"/>
        </w:rPr>
      </w:pPr>
    </w:p>
    <w:p w14:paraId="52736C7A" w14:textId="77777777" w:rsidR="001B6348" w:rsidRDefault="001B6348" w:rsidP="001B6348">
      <w:pPr>
        <w:rPr>
          <w:rFonts w:cstheme="minorHAnsi"/>
        </w:rPr>
      </w:pPr>
    </w:p>
    <w:p w14:paraId="1D932802" w14:textId="77777777" w:rsidR="001B6348" w:rsidRDefault="001B6348" w:rsidP="001B6348">
      <w:pPr>
        <w:rPr>
          <w:rFonts w:cstheme="minorHAnsi"/>
        </w:rPr>
      </w:pPr>
    </w:p>
    <w:p w14:paraId="1158EAA5" w14:textId="77777777" w:rsidR="001B6348" w:rsidRDefault="001B6348" w:rsidP="001B6348">
      <w:pPr>
        <w:rPr>
          <w:rFonts w:cstheme="minorHAnsi"/>
        </w:rPr>
      </w:pPr>
    </w:p>
    <w:p w14:paraId="5FABCB16" w14:textId="77777777" w:rsidR="001B6348" w:rsidRPr="007C2ECB" w:rsidRDefault="001B6348" w:rsidP="001B6348">
      <w:pPr>
        <w:rPr>
          <w:rFonts w:cstheme="minorHAnsi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4664"/>
        <w:gridCol w:w="4665"/>
        <w:gridCol w:w="5267"/>
      </w:tblGrid>
      <w:tr w:rsidR="001B6348" w:rsidRPr="00C51EBC" w14:paraId="03A8A097" w14:textId="77777777" w:rsidTr="00092AC4">
        <w:tc>
          <w:tcPr>
            <w:tcW w:w="4664" w:type="dxa"/>
          </w:tcPr>
          <w:p w14:paraId="1A475D1F" w14:textId="77777777" w:rsidR="001B6348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  <w:color w:val="000000" w:themeColor="text1"/>
              </w:rPr>
              <w:lastRenderedPageBreak/>
              <w:t xml:space="preserve">LIKOVNA KULTURA / Opažam, oblikujem </w:t>
            </w:r>
            <w:r>
              <w:rPr>
                <w:rFonts w:cstheme="minorHAnsi"/>
                <w:color w:val="000000" w:themeColor="text1"/>
              </w:rPr>
              <w:t>8</w:t>
            </w:r>
          </w:p>
          <w:p w14:paraId="3ECC2F26" w14:textId="77777777" w:rsidR="001B6348" w:rsidRPr="00C51EBC" w:rsidRDefault="001B6348" w:rsidP="00092AC4">
            <w:pPr>
              <w:spacing w:before="120"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UČITELJICA: Ivana Devčić </w:t>
            </w:r>
            <w:proofErr w:type="spellStart"/>
            <w:r>
              <w:rPr>
                <w:rFonts w:cstheme="minorHAnsi"/>
                <w:color w:val="000000" w:themeColor="text1"/>
              </w:rPr>
              <w:t>Rakijašić</w:t>
            </w:r>
            <w:proofErr w:type="spellEnd"/>
          </w:p>
        </w:tc>
        <w:tc>
          <w:tcPr>
            <w:tcW w:w="4665" w:type="dxa"/>
          </w:tcPr>
          <w:p w14:paraId="3A39AA2F" w14:textId="77777777" w:rsidR="001B6348" w:rsidRPr="00C51EBC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 w:rsidRPr="00C51EBC">
              <w:rPr>
                <w:rFonts w:cstheme="minorHAnsi"/>
              </w:rPr>
              <w:t>Školska godina 20</w:t>
            </w:r>
            <w:r>
              <w:rPr>
                <w:rFonts w:cstheme="minorHAnsi"/>
              </w:rPr>
              <w:t>25</w:t>
            </w:r>
            <w:r w:rsidRPr="00C51EBC">
              <w:rPr>
                <w:rFonts w:cstheme="minorHAnsi"/>
              </w:rPr>
              <w:t>./202</w:t>
            </w:r>
            <w:r>
              <w:rPr>
                <w:rFonts w:cstheme="minorHAnsi"/>
              </w:rPr>
              <w:t>6</w:t>
            </w:r>
            <w:r w:rsidRPr="00C51EBC">
              <w:rPr>
                <w:rFonts w:cstheme="minorHAnsi"/>
              </w:rPr>
              <w:t>.</w:t>
            </w:r>
          </w:p>
        </w:tc>
        <w:tc>
          <w:tcPr>
            <w:tcW w:w="5267" w:type="dxa"/>
          </w:tcPr>
          <w:p w14:paraId="51429DB2" w14:textId="77777777" w:rsidR="001B6348" w:rsidRPr="00C51EBC" w:rsidRDefault="001B6348" w:rsidP="00092AC4">
            <w:pPr>
              <w:spacing w:before="120" w:after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8</w:t>
            </w:r>
            <w:r w:rsidRPr="00C51EBC">
              <w:rPr>
                <w:rFonts w:cstheme="minorHAnsi"/>
              </w:rPr>
              <w:t>. R</w:t>
            </w:r>
            <w:r>
              <w:rPr>
                <w:rFonts w:cstheme="minorHAnsi"/>
              </w:rPr>
              <w:t>A</w:t>
            </w:r>
            <w:r w:rsidRPr="00C51EBC">
              <w:rPr>
                <w:rFonts w:cstheme="minorHAnsi"/>
              </w:rPr>
              <w:t>ZRED</w:t>
            </w:r>
          </w:p>
        </w:tc>
      </w:tr>
    </w:tbl>
    <w:p w14:paraId="77257C0C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414C53A" w14:textId="77777777" w:rsidR="001B6348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A4537">
        <w:rPr>
          <w:rFonts w:cstheme="minorHAnsi"/>
          <w:b/>
          <w:sz w:val="28"/>
          <w:szCs w:val="28"/>
        </w:rPr>
        <w:t>KRITERIJI VREDNOVANJA 8. RAZRED</w:t>
      </w:r>
    </w:p>
    <w:p w14:paraId="5BDF3F6D" w14:textId="77777777" w:rsidR="001B6348" w:rsidRPr="00DA4537" w:rsidRDefault="001B6348" w:rsidP="001B634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3005"/>
      </w:tblGrid>
      <w:tr w:rsidR="001B6348" w:rsidRPr="00260341" w14:paraId="13B9155E" w14:textId="77777777" w:rsidTr="00092AC4">
        <w:tc>
          <w:tcPr>
            <w:tcW w:w="15021" w:type="dxa"/>
            <w:gridSpan w:val="5"/>
          </w:tcPr>
          <w:p w14:paraId="1E910E18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Tema:</w:t>
            </w:r>
            <w:r w:rsidRPr="0026034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b/>
                <w:bCs/>
                <w:sz w:val="24"/>
                <w:szCs w:val="24"/>
              </w:rPr>
              <w:t>IDENTITET I POPULARNA KULTURA</w:t>
            </w:r>
          </w:p>
          <w:p w14:paraId="3DD66BDC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stvaralaštvo:</w:t>
            </w:r>
          </w:p>
          <w:p w14:paraId="65F4B927" w14:textId="77777777" w:rsidR="001B6348" w:rsidRPr="00260341" w:rsidRDefault="001B6348" w:rsidP="00092AC4">
            <w:p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 povez</w:t>
            </w:r>
            <w:r>
              <w:rPr>
                <w:rFonts w:cstheme="minorHAnsi"/>
                <w:sz w:val="24"/>
                <w:szCs w:val="24"/>
              </w:rPr>
              <w:t>uje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</w:t>
            </w:r>
          </w:p>
          <w:p w14:paraId="786FEC0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 pozitivne i negativne osobine u ljudi i sebi</w:t>
            </w:r>
          </w:p>
          <w:p w14:paraId="78BEA0B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 utjecaj popularne kulture i medija na oblikovanje vlastitih stavova</w:t>
            </w:r>
          </w:p>
          <w:p w14:paraId="44291E3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 </w:t>
            </w:r>
            <w:r>
              <w:rPr>
                <w:rFonts w:cstheme="minorHAnsi"/>
                <w:sz w:val="24"/>
                <w:szCs w:val="24"/>
              </w:rPr>
              <w:t>upotrebljava</w:t>
            </w:r>
            <w:r w:rsidRPr="00260341">
              <w:rPr>
                <w:rFonts w:cstheme="minorHAnsi"/>
                <w:sz w:val="24"/>
                <w:szCs w:val="24"/>
              </w:rPr>
              <w:t xml:space="preserve"> različit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crt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u radu, formata i kadrova te harmonije i boje u radu</w:t>
            </w:r>
          </w:p>
          <w:p w14:paraId="78782C2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produktivnost</w:t>
            </w:r>
            <w:r w:rsidRPr="0026034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35435CD1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promišlja o obliku, neobično i drukčije</w:t>
            </w:r>
          </w:p>
          <w:p w14:paraId="744C86AE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primjen</w:t>
            </w:r>
            <w:r>
              <w:rPr>
                <w:rFonts w:cstheme="minorHAnsi"/>
                <w:sz w:val="24"/>
                <w:szCs w:val="24"/>
              </w:rPr>
              <w:t>juje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tehnike olovke i olovaka u boju; olovke i flomaster te kolaža, škara, papira, tempere, klamerica, vrućeg ljepila</w:t>
            </w:r>
          </w:p>
          <w:p w14:paraId="36D7A95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bCs/>
                <w:sz w:val="24"/>
                <w:szCs w:val="24"/>
              </w:rPr>
              <w:t>umjetnost u kontekstu:</w:t>
            </w:r>
          </w:p>
          <w:p w14:paraId="0A891AD9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objašnjava</w:t>
            </w:r>
            <w:r w:rsidRPr="0026034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kako se sadržaji popularne vizualne kulture interpretiraju u različitim medijima vizualnih komunikacija i utječu na identitet učenika te obrnuto</w:t>
            </w:r>
          </w:p>
          <w:p w14:paraId="48D7A3F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B6348" w:rsidRPr="00260341" w14:paraId="437B1C6C" w14:textId="77777777" w:rsidTr="00092AC4">
        <w:tc>
          <w:tcPr>
            <w:tcW w:w="3004" w:type="dxa"/>
          </w:tcPr>
          <w:p w14:paraId="3E756F32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260341">
              <w:rPr>
                <w:rFonts w:cstheme="minorHAnsi"/>
                <w:b/>
                <w:sz w:val="24"/>
                <w:szCs w:val="24"/>
              </w:rPr>
              <w:t>dličan</w:t>
            </w:r>
          </w:p>
        </w:tc>
        <w:tc>
          <w:tcPr>
            <w:tcW w:w="3004" w:type="dxa"/>
          </w:tcPr>
          <w:p w14:paraId="3A37A5E9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260341">
              <w:rPr>
                <w:rFonts w:cstheme="minorHAnsi"/>
                <w:b/>
                <w:sz w:val="24"/>
                <w:szCs w:val="24"/>
              </w:rPr>
              <w:t>rlo dobar</w:t>
            </w:r>
          </w:p>
        </w:tc>
        <w:tc>
          <w:tcPr>
            <w:tcW w:w="3004" w:type="dxa"/>
          </w:tcPr>
          <w:p w14:paraId="03E49FD5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obar</w:t>
            </w:r>
          </w:p>
        </w:tc>
        <w:tc>
          <w:tcPr>
            <w:tcW w:w="3004" w:type="dxa"/>
          </w:tcPr>
          <w:p w14:paraId="74D46D17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ovoljan</w:t>
            </w:r>
          </w:p>
        </w:tc>
        <w:tc>
          <w:tcPr>
            <w:tcW w:w="3005" w:type="dxa"/>
          </w:tcPr>
          <w:p w14:paraId="146A0CD6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260341">
              <w:rPr>
                <w:rFonts w:cstheme="minorHAnsi"/>
                <w:b/>
                <w:sz w:val="24"/>
                <w:szCs w:val="24"/>
              </w:rPr>
              <w:t>edovoljan</w:t>
            </w:r>
          </w:p>
        </w:tc>
      </w:tr>
      <w:tr w:rsidR="001B6348" w:rsidRPr="00260341" w14:paraId="5464F38C" w14:textId="77777777" w:rsidTr="00092AC4">
        <w:tc>
          <w:tcPr>
            <w:tcW w:w="3004" w:type="dxa"/>
          </w:tcPr>
          <w:p w14:paraId="64FE3B4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Samostalno i kreativno povezuje temu s vlastitim iskustvom tako što povezuje pozitivne i negativne osobine u ljudi i sebi. Samostalno sagledava utjecaj popularne kulture i medija na oblikovanje vlastitih stavova.</w:t>
            </w:r>
          </w:p>
          <w:p w14:paraId="083580D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Likovni </w:t>
            </w:r>
            <w:r>
              <w:rPr>
                <w:rFonts w:cstheme="minorHAnsi"/>
                <w:sz w:val="24"/>
                <w:szCs w:val="24"/>
              </w:rPr>
              <w:t xml:space="preserve">su </w:t>
            </w:r>
            <w:r w:rsidRPr="00260341">
              <w:rPr>
                <w:rFonts w:cstheme="minorHAnsi"/>
                <w:sz w:val="24"/>
                <w:szCs w:val="24"/>
              </w:rPr>
              <w:t xml:space="preserve">radovi originalni </w:t>
            </w: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Pr="00260341">
              <w:rPr>
                <w:rFonts w:cstheme="minorHAnsi"/>
                <w:sz w:val="24"/>
                <w:szCs w:val="24"/>
              </w:rPr>
              <w:t xml:space="preserve">ispunjeni različitim crtama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>po toku, karakteru i značenju, originalno gradi odnos formata i kadrova kao i harmonije i boje u radu.</w:t>
            </w:r>
          </w:p>
          <w:p w14:paraId="079C94B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 upotrebi likovnih tehnika olovke i olovaka u boj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 xml:space="preserve">; olovke i flomaster te kolaža, škara, papira, tempere, klamerica, vrućeg ljepila vidljiva je improvizacija.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60341">
              <w:rPr>
                <w:rFonts w:cstheme="minorHAnsi"/>
                <w:sz w:val="24"/>
                <w:szCs w:val="24"/>
              </w:rPr>
              <w:t xml:space="preserve">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1D021DC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Svi su radovi dovršeni.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53E1BD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Samostalno objašnjava kako se sadržaji popularne vizualne kulture interpretiraju u različitim medijima vizualnih komunikacija i utječu na identitet učenika te obrnuto.</w:t>
            </w:r>
          </w:p>
        </w:tc>
        <w:tc>
          <w:tcPr>
            <w:tcW w:w="3004" w:type="dxa"/>
          </w:tcPr>
          <w:p w14:paraId="6ABEBCD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Uglavnom samostalno  povezuje temu s vlastitim iskustvom tako što povezuje pozitivne i negativne osobine u ljudi i sebi. Uglavnom samostalno sagledava utjecaj popularne kulture i medija na oblikovanje vlastitih stavova.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5EF3F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Prikazani su motivi udaljeni od doslovnih asocijacija. U likovnim </w:t>
            </w:r>
            <w:r>
              <w:rPr>
                <w:rFonts w:cstheme="minorHAnsi"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 xml:space="preserve">radovima </w:t>
            </w:r>
            <w:r>
              <w:rPr>
                <w:rFonts w:cstheme="minorHAnsi"/>
                <w:sz w:val="24"/>
                <w:szCs w:val="24"/>
              </w:rPr>
              <w:t>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različit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crt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po toku, karakteru i značenju, gradi odnos formata i kadrova</w:t>
            </w:r>
            <w:r>
              <w:rPr>
                <w:rFonts w:cstheme="minorHAnsi"/>
                <w:sz w:val="24"/>
                <w:szCs w:val="24"/>
              </w:rPr>
              <w:t xml:space="preserve"> te</w:t>
            </w:r>
            <w:r w:rsidRPr="00260341">
              <w:rPr>
                <w:rFonts w:cstheme="minorHAnsi"/>
                <w:sz w:val="24"/>
                <w:szCs w:val="24"/>
              </w:rPr>
              <w:t xml:space="preserve"> harmonije i boje.</w:t>
            </w:r>
          </w:p>
          <w:p w14:paraId="7FC3557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ećinom samostalno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03B2187D" w14:textId="77777777" w:rsidR="001B6348" w:rsidRPr="00260341" w:rsidRDefault="001B6348" w:rsidP="00092AC4"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>ješto</w:t>
            </w:r>
            <w:r>
              <w:rPr>
                <w:rFonts w:cstheme="minorHAnsi"/>
                <w:sz w:val="24"/>
                <w:szCs w:val="24"/>
              </w:rPr>
              <w:t xml:space="preserve"> se služi sljedećim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olovk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i olovka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u boj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>;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flomaster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>,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klameric</w:t>
            </w:r>
            <w:r>
              <w:rPr>
                <w:rFonts w:cstheme="minorHAnsi"/>
                <w:sz w:val="24"/>
                <w:szCs w:val="24"/>
              </w:rPr>
              <w:t>om i</w:t>
            </w:r>
            <w:r w:rsidRPr="00260341">
              <w:rPr>
                <w:rFonts w:cstheme="minorHAnsi"/>
                <w:sz w:val="24"/>
                <w:szCs w:val="24"/>
              </w:rPr>
              <w:t xml:space="preserve"> vruć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 Radovi su dovršeni, trudi se.</w:t>
            </w:r>
          </w:p>
          <w:p w14:paraId="626222B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Uglavnom samostalno objašnjava kako se sadržaji popularne vizualne kulture interpretiraju u različitim medijima vizualnih komunikacija i utječu na identitet učenika te obrnuto.</w:t>
            </w:r>
          </w:p>
          <w:p w14:paraId="69D9AB6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5E90823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Uz učiteljevu pomoć povezuje temu s vlastitim iskustvom tako što povezuje pozitivne i negativne osobine u ljudi i sebi. Uz pomoć učitelja sagledava utjecaj popularne kulture i medija na oblikovanje vlastitih stavova.</w:t>
            </w:r>
          </w:p>
          <w:p w14:paraId="68E0CAA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 likovnim </w:t>
            </w:r>
            <w:r>
              <w:rPr>
                <w:rFonts w:cstheme="minorHAnsi"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>radovi</w:t>
            </w:r>
            <w:r>
              <w:rPr>
                <w:rFonts w:cstheme="minorHAnsi"/>
                <w:sz w:val="24"/>
                <w:szCs w:val="24"/>
              </w:rPr>
              <w:t>ma služi s</w:t>
            </w:r>
            <w:r w:rsidRPr="00260341">
              <w:rPr>
                <w:rFonts w:cstheme="minorHAnsi"/>
                <w:sz w:val="24"/>
                <w:szCs w:val="24"/>
              </w:rPr>
              <w:t xml:space="preserve"> nekoliko različitih crta po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>toku, karakteru i značenju. Uz pomoć učitelja gradi odnos formata i kadrova</w:t>
            </w:r>
            <w:r>
              <w:rPr>
                <w:rFonts w:cstheme="minorHAnsi"/>
                <w:sz w:val="24"/>
                <w:szCs w:val="24"/>
              </w:rPr>
              <w:t xml:space="preserve"> te</w:t>
            </w:r>
            <w:r w:rsidRPr="00260341">
              <w:rPr>
                <w:rFonts w:cstheme="minorHAnsi"/>
                <w:sz w:val="24"/>
                <w:szCs w:val="24"/>
              </w:rPr>
              <w:t xml:space="preserve"> harmonije i boje. Prikazani</w:t>
            </w:r>
            <w:r>
              <w:rPr>
                <w:rFonts w:cstheme="minorHAnsi"/>
                <w:sz w:val="24"/>
                <w:szCs w:val="24"/>
              </w:rPr>
              <w:t xml:space="preserve"> su</w:t>
            </w:r>
            <w:r w:rsidRPr="00260341">
              <w:rPr>
                <w:rFonts w:cstheme="minorHAnsi"/>
                <w:sz w:val="24"/>
                <w:szCs w:val="24"/>
              </w:rPr>
              <w:t xml:space="preserve"> motivi uobičajeni, etape za realizaciju rada poduzima uz pomoć učitelja.</w:t>
            </w:r>
          </w:p>
          <w:p w14:paraId="12CC465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260341">
              <w:rPr>
                <w:rFonts w:cstheme="minorHAnsi"/>
                <w:sz w:val="24"/>
                <w:szCs w:val="24"/>
              </w:rPr>
              <w:t xml:space="preserve">orektno </w:t>
            </w:r>
            <w:r>
              <w:rPr>
                <w:rFonts w:cstheme="minorHAnsi"/>
                <w:sz w:val="24"/>
                <w:szCs w:val="24"/>
              </w:rPr>
              <w:t>se 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sljedećim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olovk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i olovka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u boj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>;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flomaster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>,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klameric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vruć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41B4066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većim dijelom dovršeni, ima pozitivan stav prema radu.</w:t>
            </w:r>
          </w:p>
          <w:p w14:paraId="32663BC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Uz učiteljevu pomoć objašnjava kako se sadržaji popularne vizualne kulture interpretiraju u različitim medijima vizualnih komunikacija i utječu na identitet učenika te obrnuto.</w:t>
            </w:r>
          </w:p>
          <w:p w14:paraId="170F975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  <w:p w14:paraId="4C2D7C8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080E5EE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Uz učiteljevo vodstvo povezuje temu s vlastitim iskustvom tako što povezuje pozitivne i negativne osobine u ljudi i sebi. Uz vodstvo učitelja sagledava utjecaj popularne kulture i medija na oblikovanje vlastitih stavova.</w:t>
            </w:r>
          </w:p>
          <w:p w14:paraId="2A5B3E9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</w:t>
            </w:r>
            <w:r>
              <w:rPr>
                <w:rFonts w:cstheme="minorHAnsi"/>
                <w:sz w:val="24"/>
                <w:szCs w:val="24"/>
              </w:rPr>
              <w:t xml:space="preserve">su </w:t>
            </w:r>
            <w:r w:rsidRPr="00260341">
              <w:rPr>
                <w:rFonts w:cstheme="minorHAnsi"/>
                <w:sz w:val="24"/>
                <w:szCs w:val="24"/>
              </w:rPr>
              <w:t>motivi stereotipni. U likovnim</w:t>
            </w:r>
            <w:r>
              <w:rPr>
                <w:rFonts w:cstheme="minorHAnsi"/>
                <w:sz w:val="24"/>
                <w:szCs w:val="24"/>
              </w:rPr>
              <w:t xml:space="preserve">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>radovi</w:t>
            </w:r>
            <w:r>
              <w:rPr>
                <w:rFonts w:cstheme="minorHAnsi"/>
                <w:sz w:val="24"/>
                <w:szCs w:val="24"/>
              </w:rPr>
              <w:t>ma 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crt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po toku, karakteru i značenju. Uz učiteljevo vodstvo gradi odnos formata i kadrova </w:t>
            </w:r>
            <w:r>
              <w:rPr>
                <w:rFonts w:cstheme="minorHAnsi"/>
                <w:sz w:val="24"/>
                <w:szCs w:val="24"/>
              </w:rPr>
              <w:t>te</w:t>
            </w:r>
            <w:r w:rsidRPr="00260341">
              <w:rPr>
                <w:rFonts w:cstheme="minorHAnsi"/>
                <w:sz w:val="24"/>
                <w:szCs w:val="24"/>
              </w:rPr>
              <w:t xml:space="preserve"> harmonije i boje. </w:t>
            </w:r>
          </w:p>
          <w:p w14:paraId="097D516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Služi se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27A8530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</w:t>
            </w:r>
            <w:r>
              <w:rPr>
                <w:rFonts w:cstheme="minorHAnsi"/>
                <w:sz w:val="24"/>
                <w:szCs w:val="24"/>
              </w:rPr>
              <w:t xml:space="preserve">su </w:t>
            </w:r>
            <w:r w:rsidRPr="00260341">
              <w:rPr>
                <w:rFonts w:cstheme="minorHAnsi"/>
                <w:sz w:val="24"/>
                <w:szCs w:val="24"/>
              </w:rPr>
              <w:t>motivi stereotipni. Etape za realizaciju rada poduzima uz učiteljevo vodstvo.</w:t>
            </w:r>
          </w:p>
          <w:p w14:paraId="7F86FED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Služi se sljedećim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olovka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u boj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>;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flomaster</w:t>
            </w:r>
            <w:r>
              <w:rPr>
                <w:rFonts w:cstheme="minorHAnsi"/>
                <w:sz w:val="24"/>
                <w:szCs w:val="24"/>
              </w:rPr>
              <w:t>ima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>,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klameric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vruć</w:t>
            </w:r>
            <w:r>
              <w:rPr>
                <w:rFonts w:cstheme="minorHAnsi"/>
                <w:sz w:val="24"/>
                <w:szCs w:val="24"/>
              </w:rPr>
              <w:t xml:space="preserve">im </w:t>
            </w:r>
            <w:r w:rsidRPr="00260341">
              <w:rPr>
                <w:rFonts w:cstheme="minorHAnsi"/>
                <w:sz w:val="24"/>
                <w:szCs w:val="24"/>
              </w:rPr>
              <w:t>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78ECB97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dijelom dovršeni, pokazuje interes prema radu.</w:t>
            </w:r>
          </w:p>
          <w:p w14:paraId="2C938E8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Uz vodstvo učitelja objašnjava kako se sadržaji popularne vizualne kulture interpretiraju u različitim medijima vizualnih komunikacija i utječu na identitet učenika te obrnuto.</w:t>
            </w:r>
          </w:p>
          <w:p w14:paraId="33CEABF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AA869B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Ni nakon poticaja ne pokazuje interes za povezivanje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iskustvom. Ne pokazuje interes za povezivanje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pozitivnih i negativnih osobina u ljudi i sebi</w:t>
            </w:r>
            <w:r>
              <w:rPr>
                <w:rFonts w:cstheme="minorHAnsi"/>
                <w:sz w:val="24"/>
                <w:szCs w:val="24"/>
              </w:rPr>
              <w:t>, ne</w:t>
            </w:r>
            <w:r w:rsidRPr="00260341">
              <w:rPr>
                <w:rFonts w:cstheme="minorHAnsi"/>
                <w:sz w:val="24"/>
                <w:szCs w:val="24"/>
              </w:rPr>
              <w:t xml:space="preserve"> sagledava utjecaj popularne kulture i medija na oblikovanje vlastitih stavova.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ED624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Prikazani su motivi šablonski, bez jasne ideje. </w:t>
            </w:r>
          </w:p>
          <w:p w14:paraId="32E0503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 likovnim </w:t>
            </w:r>
            <w:r>
              <w:rPr>
                <w:rFonts w:cstheme="minorHAnsi"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>radovi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crt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. Ni uz vodstvo učitelja ne gradi odnos formata i kadrova</w:t>
            </w:r>
            <w:r>
              <w:rPr>
                <w:rFonts w:cstheme="minorHAnsi"/>
                <w:sz w:val="24"/>
                <w:szCs w:val="24"/>
              </w:rPr>
              <w:t>, ali</w:t>
            </w:r>
            <w:r w:rsidRPr="00260341">
              <w:rPr>
                <w:rFonts w:cstheme="minorHAnsi"/>
                <w:sz w:val="24"/>
                <w:szCs w:val="24"/>
              </w:rPr>
              <w:t xml:space="preserve"> ni harmonije i boje. Etape za realizaciju rada ne poduzima ni uz učiteljevo vodstvo.</w:t>
            </w:r>
          </w:p>
          <w:p w14:paraId="6271B1E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260341">
              <w:rPr>
                <w:rFonts w:cstheme="minorHAnsi"/>
                <w:sz w:val="24"/>
                <w:szCs w:val="24"/>
              </w:rPr>
              <w:t>ijelom</w:t>
            </w:r>
            <w:r>
              <w:rPr>
                <w:rFonts w:cstheme="minorHAnsi"/>
                <w:sz w:val="24"/>
                <w:szCs w:val="24"/>
              </w:rPr>
              <w:t xml:space="preserve"> se služi sljedećim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olovk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i olovka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u boj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>;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flomaster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>,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klameric</w:t>
            </w:r>
            <w:r>
              <w:rPr>
                <w:rFonts w:cstheme="minorHAnsi"/>
                <w:sz w:val="24"/>
                <w:szCs w:val="24"/>
              </w:rPr>
              <w:t>om i</w:t>
            </w:r>
            <w:r w:rsidRPr="00260341">
              <w:rPr>
                <w:rFonts w:cstheme="minorHAnsi"/>
                <w:sz w:val="24"/>
                <w:szCs w:val="24"/>
              </w:rPr>
              <w:t xml:space="preserve"> vruć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3EC2008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nedovršeni.</w:t>
            </w:r>
          </w:p>
          <w:p w14:paraId="339ACAD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Ni uz vodstvo učitelja ne objašnjava kako se sadržaji popularne vizualne kulture interpretiraju u različitim medijima vizualnih komunikacija i utječu na identitet učenika te obrnuto.</w:t>
            </w:r>
          </w:p>
        </w:tc>
      </w:tr>
    </w:tbl>
    <w:p w14:paraId="3FE02058" w14:textId="77777777" w:rsidR="001B6348" w:rsidRDefault="001B6348" w:rsidP="001B6348">
      <w:pPr>
        <w:rPr>
          <w:rFonts w:cstheme="minorHAnsi"/>
          <w:sz w:val="24"/>
          <w:szCs w:val="24"/>
        </w:rPr>
      </w:pPr>
    </w:p>
    <w:p w14:paraId="1445ABAF" w14:textId="77777777" w:rsidR="001B6348" w:rsidRDefault="001B6348" w:rsidP="001B6348">
      <w:pPr>
        <w:rPr>
          <w:rFonts w:cstheme="minorHAnsi"/>
          <w:sz w:val="24"/>
          <w:szCs w:val="24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3005"/>
      </w:tblGrid>
      <w:tr w:rsidR="001B6348" w:rsidRPr="00260341" w14:paraId="078F1976" w14:textId="77777777" w:rsidTr="00092AC4">
        <w:tc>
          <w:tcPr>
            <w:tcW w:w="15021" w:type="dxa"/>
            <w:gridSpan w:val="5"/>
          </w:tcPr>
          <w:p w14:paraId="30360AAB" w14:textId="3CFBF48B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</w:t>
            </w:r>
            <w:r w:rsidRPr="00260341">
              <w:rPr>
                <w:rFonts w:cstheme="minorHAnsi"/>
                <w:sz w:val="24"/>
                <w:szCs w:val="24"/>
              </w:rPr>
              <w:t>ema:</w:t>
            </w:r>
            <w:r w:rsidRPr="0026034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0341">
              <w:rPr>
                <w:b/>
                <w:bCs/>
                <w:sz w:val="24"/>
                <w:szCs w:val="24"/>
              </w:rPr>
              <w:t>UMJETNOST, TEHNOLOGIJA I DRUŠTVO</w:t>
            </w:r>
          </w:p>
          <w:p w14:paraId="244419B7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stvaralaštvo:</w:t>
            </w:r>
          </w:p>
          <w:p w14:paraId="639B41EB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povez</w:t>
            </w:r>
            <w:r>
              <w:rPr>
                <w:rFonts w:cstheme="minorHAnsi"/>
                <w:sz w:val="24"/>
                <w:szCs w:val="24"/>
              </w:rPr>
              <w:t>uje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</w:t>
            </w:r>
          </w:p>
          <w:p w14:paraId="563CB64D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upotrebljava</w:t>
            </w:r>
            <w:r w:rsidRPr="00260341">
              <w:rPr>
                <w:rFonts w:cstheme="minorHAnsi"/>
                <w:sz w:val="24"/>
                <w:szCs w:val="24"/>
              </w:rPr>
              <w:t xml:space="preserve"> kompozicijsk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60341">
              <w:rPr>
                <w:rFonts w:cstheme="minorHAnsi"/>
                <w:sz w:val="24"/>
                <w:szCs w:val="24"/>
              </w:rPr>
              <w:t xml:space="preserve"> načela u fotografiji,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rit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m u vremenu i</w:t>
            </w:r>
            <w:r w:rsidRPr="00260341">
              <w:rPr>
                <w:rFonts w:cstheme="minorHAnsi"/>
                <w:sz w:val="24"/>
                <w:szCs w:val="24"/>
              </w:rPr>
              <w:t xml:space="preserve"> ravnotež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260341">
              <w:rPr>
                <w:rFonts w:cstheme="minorHAnsi"/>
                <w:sz w:val="24"/>
                <w:szCs w:val="24"/>
              </w:rPr>
              <w:t xml:space="preserve"> u radu</w:t>
            </w:r>
          </w:p>
          <w:p w14:paraId="722A9152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surađuje</w:t>
            </w:r>
            <w:r w:rsidRPr="00260341">
              <w:rPr>
                <w:sz w:val="24"/>
                <w:szCs w:val="24"/>
              </w:rPr>
              <w:t xml:space="preserve"> i aktiv</w:t>
            </w:r>
            <w:r>
              <w:rPr>
                <w:sz w:val="24"/>
                <w:szCs w:val="24"/>
              </w:rPr>
              <w:t>a</w:t>
            </w:r>
            <w:r w:rsidRPr="00260341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je</w:t>
            </w:r>
            <w:r w:rsidRPr="00260341">
              <w:rPr>
                <w:sz w:val="24"/>
                <w:szCs w:val="24"/>
              </w:rPr>
              <w:t xml:space="preserve"> u vježbama </w:t>
            </w:r>
            <w:r w:rsidRPr="00260341">
              <w:rPr>
                <w:color w:val="000000" w:themeColor="text1"/>
                <w:sz w:val="24"/>
                <w:szCs w:val="24"/>
              </w:rPr>
              <w:t>i organizacij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  <w:r w:rsidRPr="00260341">
              <w:rPr>
                <w:color w:val="000000" w:themeColor="text1"/>
                <w:sz w:val="24"/>
                <w:szCs w:val="24"/>
              </w:rPr>
              <w:t xml:space="preserve"> unutar skupine</w:t>
            </w:r>
          </w:p>
          <w:p w14:paraId="6615DF7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produktivnost</w:t>
            </w:r>
            <w:r w:rsidRPr="0026034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02AA8A0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promišlja o likovnim načelima u fotografiji te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o obliku, neobično i drukčije</w:t>
            </w:r>
          </w:p>
          <w:p w14:paraId="2F93FE82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primjen</w:t>
            </w:r>
            <w:r>
              <w:rPr>
                <w:rFonts w:cstheme="minorHAnsi"/>
                <w:sz w:val="24"/>
                <w:szCs w:val="24"/>
              </w:rPr>
              <w:t>juje</w:t>
            </w:r>
            <w:r w:rsidRPr="00260341">
              <w:rPr>
                <w:rFonts w:cstheme="minorHAnsi"/>
                <w:sz w:val="24"/>
                <w:szCs w:val="24"/>
              </w:rPr>
              <w:t xml:space="preserve"> digitaln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alat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i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tehnike;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upotrebljava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 mobiln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 uređaj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 za potrebe snimanja</w:t>
            </w:r>
          </w:p>
          <w:p w14:paraId="5B9788C8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primjen</w:t>
            </w:r>
            <w:r>
              <w:rPr>
                <w:rFonts w:cstheme="minorHAnsi"/>
                <w:sz w:val="24"/>
                <w:szCs w:val="24"/>
              </w:rPr>
              <w:t xml:space="preserve">juje sljedeće </w:t>
            </w:r>
            <w:r w:rsidRPr="00260341">
              <w:rPr>
                <w:rFonts w:cstheme="minorHAnsi"/>
                <w:sz w:val="24"/>
                <w:szCs w:val="24"/>
              </w:rPr>
              <w:t>tehnike: kolaž, škare, papir</w:t>
            </w:r>
          </w:p>
          <w:p w14:paraId="5F674C6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bCs/>
                <w:sz w:val="24"/>
                <w:szCs w:val="24"/>
              </w:rPr>
              <w:t>umjetnost u kontekstu:</w:t>
            </w:r>
          </w:p>
          <w:p w14:paraId="18EAECE7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bCs/>
                <w:sz w:val="24"/>
                <w:szCs w:val="24"/>
              </w:rPr>
              <w:t>služi se</w:t>
            </w:r>
            <w:r w:rsidRPr="00260341">
              <w:rPr>
                <w:b/>
                <w:bCs/>
                <w:sz w:val="24"/>
                <w:szCs w:val="24"/>
              </w:rPr>
              <w:t xml:space="preserve"> </w:t>
            </w:r>
            <w:r w:rsidRPr="00260341">
              <w:rPr>
                <w:sz w:val="24"/>
                <w:szCs w:val="24"/>
              </w:rPr>
              <w:t>vizualnim asocijacijama i metaforama pri oblikovanju različitih vrsta vizualnih znakova</w:t>
            </w:r>
          </w:p>
        </w:tc>
      </w:tr>
      <w:tr w:rsidR="001B6348" w:rsidRPr="00260341" w14:paraId="7D333FF9" w14:textId="77777777" w:rsidTr="00092AC4">
        <w:tc>
          <w:tcPr>
            <w:tcW w:w="3004" w:type="dxa"/>
          </w:tcPr>
          <w:p w14:paraId="17D0788B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260341">
              <w:rPr>
                <w:rFonts w:cstheme="minorHAnsi"/>
                <w:b/>
                <w:sz w:val="24"/>
                <w:szCs w:val="24"/>
              </w:rPr>
              <w:t>dličan</w:t>
            </w:r>
          </w:p>
        </w:tc>
        <w:tc>
          <w:tcPr>
            <w:tcW w:w="3004" w:type="dxa"/>
          </w:tcPr>
          <w:p w14:paraId="33AD3A93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260341">
              <w:rPr>
                <w:rFonts w:cstheme="minorHAnsi"/>
                <w:b/>
                <w:sz w:val="24"/>
                <w:szCs w:val="24"/>
              </w:rPr>
              <w:t>rlo dobar</w:t>
            </w:r>
          </w:p>
        </w:tc>
        <w:tc>
          <w:tcPr>
            <w:tcW w:w="3004" w:type="dxa"/>
          </w:tcPr>
          <w:p w14:paraId="17ACD739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obar</w:t>
            </w:r>
          </w:p>
        </w:tc>
        <w:tc>
          <w:tcPr>
            <w:tcW w:w="3004" w:type="dxa"/>
          </w:tcPr>
          <w:p w14:paraId="5CC95390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ovoljan</w:t>
            </w:r>
          </w:p>
        </w:tc>
        <w:tc>
          <w:tcPr>
            <w:tcW w:w="3005" w:type="dxa"/>
          </w:tcPr>
          <w:p w14:paraId="32979B72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260341">
              <w:rPr>
                <w:rFonts w:cstheme="minorHAnsi"/>
                <w:b/>
                <w:sz w:val="24"/>
                <w:szCs w:val="24"/>
              </w:rPr>
              <w:t>edovoljan</w:t>
            </w:r>
          </w:p>
        </w:tc>
      </w:tr>
      <w:tr w:rsidR="001B6348" w:rsidRPr="00260341" w14:paraId="170FBB4C" w14:textId="77777777" w:rsidTr="00092AC4">
        <w:tc>
          <w:tcPr>
            <w:tcW w:w="3004" w:type="dxa"/>
          </w:tcPr>
          <w:p w14:paraId="322A325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Samostalno i kreativno povezuje temu s vlastitim iskustvom te aktivno i  uspješno sudjeluje u vježbama. Samostalno organizira aktivnosti u skupini i predlaže više mogućih rješenja.</w:t>
            </w:r>
          </w:p>
          <w:p w14:paraId="17D8EE7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Vizualni i likovni radovi su originalni, kreativno upotrebljava kompozicijska načela u fotografiji,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ritam u vremenu i</w:t>
            </w:r>
            <w:r w:rsidRPr="00260341">
              <w:rPr>
                <w:rFonts w:cstheme="minorHAnsi"/>
                <w:sz w:val="24"/>
                <w:szCs w:val="24"/>
              </w:rPr>
              <w:t xml:space="preserve"> ravnotežu u radu.</w:t>
            </w:r>
          </w:p>
          <w:p w14:paraId="78414F6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idljiva je improvizacija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260341">
              <w:rPr>
                <w:rFonts w:cstheme="minorHAnsi"/>
                <w:sz w:val="24"/>
                <w:szCs w:val="24"/>
              </w:rPr>
              <w:t xml:space="preserve">ri upotrebi likovnih tehnika kolaža, škara i papira.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60341">
              <w:rPr>
                <w:rFonts w:cstheme="minorHAnsi"/>
                <w:sz w:val="24"/>
                <w:szCs w:val="24"/>
              </w:rPr>
              <w:t xml:space="preserve">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7C900C2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Svi su radovi dovršeni. </w:t>
            </w:r>
          </w:p>
          <w:p w14:paraId="3D2EA64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Samostalno </w:t>
            </w:r>
            <w:r w:rsidRPr="00260341">
              <w:rPr>
                <w:bCs/>
                <w:sz w:val="24"/>
                <w:szCs w:val="24"/>
              </w:rPr>
              <w:t xml:space="preserve">se služi </w:t>
            </w:r>
            <w:r w:rsidRPr="00260341">
              <w:rPr>
                <w:sz w:val="24"/>
                <w:szCs w:val="24"/>
              </w:rPr>
              <w:t>vizualnim asocijacijama i metaforama pri oblikovanju različitih vrsta vizualnih znakova.</w:t>
            </w:r>
          </w:p>
        </w:tc>
        <w:tc>
          <w:tcPr>
            <w:tcW w:w="3004" w:type="dxa"/>
          </w:tcPr>
          <w:p w14:paraId="41AEE77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Uglavnom samostalno  povezuje temu s vlastitim iskustvom te aktivno sudjeluje u vježbama. Uglavnom samostalno organizira aktivnosti u skupini i predlaže moguća rješenja.</w:t>
            </w:r>
          </w:p>
          <w:p w14:paraId="6DF26DA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 vizualnim i likovnim radovima vješto</w:t>
            </w:r>
            <w:r>
              <w:rPr>
                <w:rFonts w:cstheme="minorHAnsi"/>
                <w:sz w:val="24"/>
                <w:szCs w:val="24"/>
              </w:rPr>
              <w:t xml:space="preserve">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služ</w:t>
            </w:r>
            <w:r w:rsidRPr="00260341">
              <w:rPr>
                <w:rFonts w:cstheme="minorHAnsi"/>
                <w:sz w:val="24"/>
                <w:szCs w:val="24"/>
              </w:rPr>
              <w:t>i različit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kompozicijsk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načel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a u fotografiji,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ritm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om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 u vremenu i</w:t>
            </w:r>
            <w:r w:rsidRPr="00260341">
              <w:rPr>
                <w:rFonts w:cstheme="minorHAnsi"/>
                <w:sz w:val="24"/>
                <w:szCs w:val="24"/>
              </w:rPr>
              <w:t xml:space="preserve"> ravnotež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u radu na način udaljen od doslovnih asocijacija.</w:t>
            </w:r>
          </w:p>
          <w:p w14:paraId="0864E2E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>ješto</w:t>
            </w:r>
            <w:r>
              <w:rPr>
                <w:rFonts w:cstheme="minorHAnsi"/>
                <w:sz w:val="24"/>
                <w:szCs w:val="24"/>
              </w:rPr>
              <w:t xml:space="preserve"> se služ</w:t>
            </w:r>
            <w:r w:rsidRPr="00260341">
              <w:rPr>
                <w:rFonts w:cstheme="minorHAnsi"/>
                <w:sz w:val="24"/>
                <w:szCs w:val="24"/>
              </w:rPr>
              <w:t xml:space="preserve">i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i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216185E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ećinom samostalno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55B6595" w14:textId="77777777" w:rsidR="001B6348" w:rsidRPr="00260341" w:rsidRDefault="001B6348" w:rsidP="00092AC4">
            <w:r>
              <w:rPr>
                <w:rFonts w:cstheme="minorHAnsi"/>
                <w:sz w:val="24"/>
                <w:szCs w:val="24"/>
              </w:rPr>
              <w:t>K</w:t>
            </w:r>
            <w:r w:rsidRPr="00260341">
              <w:rPr>
                <w:rFonts w:cstheme="minorHAnsi"/>
                <w:sz w:val="24"/>
                <w:szCs w:val="24"/>
              </w:rPr>
              <w:t>orektno</w:t>
            </w:r>
            <w:r>
              <w:rPr>
                <w:rFonts w:cstheme="minorHAnsi"/>
                <w:sz w:val="24"/>
                <w:szCs w:val="24"/>
              </w:rPr>
              <w:t xml:space="preserve"> se služ</w:t>
            </w:r>
            <w:r w:rsidRPr="00260341">
              <w:rPr>
                <w:rFonts w:cstheme="minorHAnsi"/>
                <w:sz w:val="24"/>
                <w:szCs w:val="24"/>
              </w:rPr>
              <w:t xml:space="preserve">i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. Radovi su dovršeni, trudi se.</w:t>
            </w:r>
          </w:p>
          <w:p w14:paraId="0E54DD79" w14:textId="77777777" w:rsidR="001B6348" w:rsidRPr="00260341" w:rsidRDefault="001B6348" w:rsidP="00092AC4">
            <w:pPr>
              <w:rPr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Uglavnom </w:t>
            </w:r>
            <w:r w:rsidRPr="00260341">
              <w:rPr>
                <w:bCs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 xml:space="preserve">samostalno </w:t>
            </w:r>
            <w:r w:rsidRPr="00260341">
              <w:rPr>
                <w:bCs/>
                <w:sz w:val="24"/>
                <w:szCs w:val="24"/>
              </w:rPr>
              <w:t xml:space="preserve">služi </w:t>
            </w:r>
            <w:r w:rsidRPr="00260341">
              <w:rPr>
                <w:sz w:val="24"/>
                <w:szCs w:val="24"/>
              </w:rPr>
              <w:t>vizualnim asocijacijama i metaforama pri oblikovanju različitih vrsta vizualnih znakova.</w:t>
            </w:r>
          </w:p>
          <w:p w14:paraId="68C1245A" w14:textId="77777777" w:rsidR="001B6348" w:rsidRPr="00260341" w:rsidRDefault="001B6348" w:rsidP="00092AC4">
            <w:pPr>
              <w:rPr>
                <w:sz w:val="24"/>
                <w:szCs w:val="24"/>
              </w:rPr>
            </w:pPr>
          </w:p>
          <w:p w14:paraId="549C6FC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1079126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Uz učiteljevu pomoć povezuje temu s vlastitim iskustvom te uglavnom aktivno sudjeluje u vježbama. Uz pomoć učitelja organizira aktivnosti u skupini i sudjeluje u pronalaženju rješenja.</w:t>
            </w:r>
          </w:p>
          <w:p w14:paraId="0FC34BC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 vizualni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i likovnim radovima </w:t>
            </w:r>
            <w:r>
              <w:rPr>
                <w:rFonts w:cstheme="minorHAnsi"/>
                <w:sz w:val="24"/>
                <w:szCs w:val="24"/>
              </w:rPr>
              <w:t>služi se</w:t>
            </w:r>
            <w:r w:rsidRPr="00260341">
              <w:rPr>
                <w:rFonts w:cstheme="minorHAnsi"/>
                <w:sz w:val="24"/>
                <w:szCs w:val="24"/>
              </w:rPr>
              <w:t xml:space="preserve"> kompozicijsk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načel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a u fotografiji,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ritm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om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 u vremenu i</w:t>
            </w:r>
            <w:r w:rsidRPr="00260341">
              <w:rPr>
                <w:rFonts w:cstheme="minorHAnsi"/>
                <w:sz w:val="24"/>
                <w:szCs w:val="24"/>
              </w:rPr>
              <w:t xml:space="preserve"> ravnotež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u radu na uobičajeni način. </w:t>
            </w:r>
          </w:p>
          <w:p w14:paraId="523F467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260341">
              <w:rPr>
                <w:rFonts w:cstheme="minorHAnsi"/>
                <w:sz w:val="24"/>
                <w:szCs w:val="24"/>
              </w:rPr>
              <w:t>orektno</w:t>
            </w:r>
            <w:r>
              <w:rPr>
                <w:rFonts w:cstheme="minorHAnsi"/>
                <w:sz w:val="24"/>
                <w:szCs w:val="24"/>
              </w:rPr>
              <w:t xml:space="preserve"> se služi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i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607F4B6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Etape za realizaciju rada poduzima uz pomoć učitelja.</w:t>
            </w:r>
          </w:p>
          <w:p w14:paraId="0E7B7D4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Radovi su većim dijelom dovršeni, ima pozitivan stav prema radu.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824A7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učiteljevu </w:t>
            </w:r>
            <w:r w:rsidRPr="00260341">
              <w:rPr>
                <w:bCs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 xml:space="preserve">pomoć </w:t>
            </w:r>
            <w:r w:rsidRPr="00260341">
              <w:rPr>
                <w:bCs/>
                <w:sz w:val="24"/>
                <w:szCs w:val="24"/>
              </w:rPr>
              <w:t xml:space="preserve">služi </w:t>
            </w:r>
            <w:r w:rsidRPr="00260341">
              <w:rPr>
                <w:sz w:val="24"/>
                <w:szCs w:val="24"/>
              </w:rPr>
              <w:t>vizualnim asocijacijama i metaforama pri oblikovanju različitih vrsta vizualnih znakova.</w:t>
            </w:r>
          </w:p>
          <w:p w14:paraId="4B6E7A4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6855326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Uz učiteljevo vodstvo povezuje temu s vlastitim iskustvom i uz poticaj sudjeluje u vježbama. Uz vodstvo učitelja surađuje u skupini i sudjeluje u radu.</w:t>
            </w:r>
          </w:p>
          <w:p w14:paraId="277C9AD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 vizualnim i likovnim radovi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dijelom</w:t>
            </w:r>
            <w:r>
              <w:rPr>
                <w:rFonts w:cstheme="minorHAnsi"/>
                <w:sz w:val="24"/>
                <w:szCs w:val="24"/>
              </w:rPr>
              <w:t xml:space="preserve"> se služ</w:t>
            </w:r>
            <w:r w:rsidRPr="00260341">
              <w:rPr>
                <w:rFonts w:cstheme="minorHAnsi"/>
                <w:sz w:val="24"/>
                <w:szCs w:val="24"/>
              </w:rPr>
              <w:t>i kompozicijsk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načel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a u fotografiji,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ritm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om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 u vremenu i</w:t>
            </w:r>
            <w:r w:rsidRPr="00260341">
              <w:rPr>
                <w:rFonts w:cstheme="minorHAnsi"/>
                <w:sz w:val="24"/>
                <w:szCs w:val="24"/>
              </w:rPr>
              <w:t xml:space="preserve"> ravnotež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u radu na stereotipni način. </w:t>
            </w:r>
          </w:p>
          <w:p w14:paraId="724D5E7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Služi se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i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1D2D905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260341">
              <w:rPr>
                <w:rFonts w:cstheme="minorHAnsi"/>
                <w:sz w:val="24"/>
                <w:szCs w:val="24"/>
              </w:rPr>
              <w:t xml:space="preserve">z učiteljevo vodstvo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7807FBF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Radovi su dijelom dovršeni, pokazuje interes prema radu.</w:t>
            </w:r>
          </w:p>
          <w:p w14:paraId="6559940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vodstvo učitelja </w:t>
            </w:r>
            <w:r w:rsidRPr="00260341">
              <w:rPr>
                <w:bCs/>
                <w:sz w:val="24"/>
                <w:szCs w:val="24"/>
              </w:rPr>
              <w:t xml:space="preserve">služi se </w:t>
            </w:r>
            <w:r w:rsidRPr="00260341">
              <w:rPr>
                <w:sz w:val="24"/>
                <w:szCs w:val="24"/>
              </w:rPr>
              <w:t>vizualnim asocijacijama i metaforama pri oblikovanju različitih vrsta vizualnih znakova.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8FFEF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Ni nakon poticaja ne pokazuje interes za povezivanje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iskustvom. Ne pokazuje interes za sudjelovanje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u vježbama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ali</w:t>
            </w:r>
            <w:r w:rsidRPr="00260341">
              <w:rPr>
                <w:rFonts w:cstheme="minorHAnsi"/>
                <w:sz w:val="24"/>
                <w:szCs w:val="24"/>
              </w:rPr>
              <w:t xml:space="preserve"> ni za suradnju u skupini i sudjelovanje u radu.</w:t>
            </w:r>
          </w:p>
          <w:p w14:paraId="07346B2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Ni uz vodstvo učitelja u vizualnim i likovnim radovi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ne </w:t>
            </w:r>
            <w:r>
              <w:rPr>
                <w:rFonts w:cstheme="minorHAnsi"/>
                <w:sz w:val="24"/>
                <w:szCs w:val="24"/>
              </w:rPr>
              <w:t>služi se</w:t>
            </w:r>
            <w:r w:rsidRPr="00260341">
              <w:rPr>
                <w:rFonts w:cstheme="minorHAnsi"/>
                <w:sz w:val="24"/>
                <w:szCs w:val="24"/>
              </w:rPr>
              <w:t xml:space="preserve"> kompozicijsk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načel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a u fotografiji, 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>ritm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om</w:t>
            </w:r>
            <w:r w:rsidRPr="00260341">
              <w:rPr>
                <w:rFonts w:cstheme="minorHAnsi"/>
                <w:color w:val="000000" w:themeColor="text1"/>
                <w:sz w:val="24"/>
                <w:szCs w:val="24"/>
              </w:rPr>
              <w:t xml:space="preserve"> u vremenu i</w:t>
            </w:r>
            <w:r w:rsidRPr="00260341">
              <w:rPr>
                <w:rFonts w:cstheme="minorHAnsi"/>
                <w:sz w:val="24"/>
                <w:szCs w:val="24"/>
              </w:rPr>
              <w:t xml:space="preserve"> ravnotež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 Radovi su šablonski, bez jasne ideje.</w:t>
            </w:r>
          </w:p>
          <w:p w14:paraId="010047F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260341">
              <w:rPr>
                <w:rFonts w:cstheme="minorHAnsi"/>
                <w:sz w:val="24"/>
                <w:szCs w:val="24"/>
              </w:rPr>
              <w:t>ijelom</w:t>
            </w:r>
            <w:r>
              <w:rPr>
                <w:rFonts w:cstheme="minorHAnsi"/>
                <w:sz w:val="24"/>
                <w:szCs w:val="24"/>
              </w:rPr>
              <w:t xml:space="preserve">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služ</w:t>
            </w:r>
            <w:r w:rsidRPr="00260341">
              <w:rPr>
                <w:rFonts w:cstheme="minorHAnsi"/>
                <w:sz w:val="24"/>
                <w:szCs w:val="24"/>
              </w:rPr>
              <w:t xml:space="preserve">i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škara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 i papir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02D64F9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Etape za realizaciju rada ne poduzima ni uz učiteljevo vodstvo.</w:t>
            </w:r>
          </w:p>
          <w:p w14:paraId="72B7FA7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Ni uz vodstvo učitelja </w:t>
            </w:r>
            <w:r w:rsidRPr="00260341">
              <w:rPr>
                <w:bCs/>
                <w:sz w:val="24"/>
                <w:szCs w:val="24"/>
              </w:rPr>
              <w:t xml:space="preserve">se ne služi </w:t>
            </w:r>
            <w:r w:rsidRPr="00260341">
              <w:rPr>
                <w:sz w:val="24"/>
                <w:szCs w:val="24"/>
              </w:rPr>
              <w:t>vizualnim asocijacijama i metaforama pri oblikovanju različitih vrsta vizualnih znakova.</w:t>
            </w:r>
          </w:p>
        </w:tc>
      </w:tr>
    </w:tbl>
    <w:p w14:paraId="51910FAD" w14:textId="77777777" w:rsidR="001B6348" w:rsidRPr="00260341" w:rsidRDefault="001B6348" w:rsidP="001B6348">
      <w:pPr>
        <w:rPr>
          <w:rFonts w:cstheme="minorHAnsi"/>
          <w:sz w:val="24"/>
          <w:szCs w:val="24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3005"/>
      </w:tblGrid>
      <w:tr w:rsidR="001B6348" w:rsidRPr="00260341" w14:paraId="7D47508C" w14:textId="77777777" w:rsidTr="00092AC4">
        <w:tc>
          <w:tcPr>
            <w:tcW w:w="15021" w:type="dxa"/>
            <w:gridSpan w:val="5"/>
          </w:tcPr>
          <w:p w14:paraId="45133B1C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Tema:</w:t>
            </w:r>
            <w:r w:rsidRPr="0026034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b/>
                <w:bCs/>
                <w:sz w:val="24"/>
              </w:rPr>
              <w:t>MIJENJAM SE, MIJENJAM SVIJET</w:t>
            </w:r>
          </w:p>
          <w:p w14:paraId="0DCF8428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stvaralaštvo:</w:t>
            </w:r>
          </w:p>
          <w:p w14:paraId="6D0DA3FB" w14:textId="77777777" w:rsidR="001B6348" w:rsidRPr="00260341" w:rsidRDefault="001B6348" w:rsidP="00092AC4">
            <w:p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 -    </w:t>
            </w:r>
            <w:r>
              <w:rPr>
                <w:rFonts w:cstheme="minorHAnsi"/>
                <w:sz w:val="24"/>
                <w:szCs w:val="24"/>
              </w:rPr>
              <w:t>snalazi se</w:t>
            </w:r>
            <w:r w:rsidRPr="00260341">
              <w:rPr>
                <w:rFonts w:cstheme="minorHAnsi"/>
                <w:sz w:val="24"/>
                <w:szCs w:val="24"/>
              </w:rPr>
              <w:t xml:space="preserve"> u prikazivanju prostora u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poliperspektivi</w:t>
            </w:r>
            <w:proofErr w:type="spellEnd"/>
          </w:p>
          <w:p w14:paraId="3F58CFE4" w14:textId="77777777" w:rsidR="001B6348" w:rsidRPr="00260341" w:rsidRDefault="001B6348" w:rsidP="00092AC4">
            <w:p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 -    refleksija i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samorefleksija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(promišlja </w:t>
            </w: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260341">
              <w:rPr>
                <w:rFonts w:cstheme="minorHAnsi"/>
                <w:sz w:val="24"/>
                <w:szCs w:val="24"/>
              </w:rPr>
              <w:t>učinjeno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i na temelju toga poduzima sljedeće korake)</w:t>
            </w:r>
          </w:p>
          <w:p w14:paraId="4D2C3378" w14:textId="77777777" w:rsidR="001B6348" w:rsidRPr="00260341" w:rsidRDefault="001B6348" w:rsidP="00092AC4">
            <w:p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 -    </w:t>
            </w:r>
            <w:r>
              <w:rPr>
                <w:rFonts w:cstheme="minorHAnsi"/>
                <w:sz w:val="24"/>
                <w:szCs w:val="24"/>
              </w:rPr>
              <w:t>predlaže</w:t>
            </w:r>
            <w:r w:rsidRPr="00260341">
              <w:rPr>
                <w:rFonts w:cstheme="minorHAnsi"/>
                <w:sz w:val="24"/>
                <w:szCs w:val="24"/>
              </w:rPr>
              <w:t xml:space="preserve"> idej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i rješenja – oblik</w:t>
            </w:r>
            <w:r>
              <w:rPr>
                <w:rFonts w:cstheme="minorHAnsi"/>
                <w:sz w:val="24"/>
                <w:szCs w:val="24"/>
              </w:rPr>
              <w:t>uje</w:t>
            </w:r>
            <w:r w:rsidRPr="00260341">
              <w:rPr>
                <w:rFonts w:cstheme="minorHAnsi"/>
                <w:sz w:val="24"/>
                <w:szCs w:val="24"/>
              </w:rPr>
              <w:t xml:space="preserve"> slova i tipografsko rješenje (kompozicija)</w:t>
            </w:r>
          </w:p>
          <w:p w14:paraId="33BF740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produktivnost</w:t>
            </w:r>
            <w:r w:rsidRPr="0026034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2D35742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prikaz</w:t>
            </w:r>
            <w:r>
              <w:rPr>
                <w:rFonts w:cstheme="minorHAnsi"/>
                <w:sz w:val="24"/>
                <w:szCs w:val="24"/>
              </w:rPr>
              <w:t>uje</w:t>
            </w:r>
            <w:r w:rsidRPr="00260341">
              <w:rPr>
                <w:rFonts w:cstheme="minorHAnsi"/>
                <w:sz w:val="24"/>
                <w:szCs w:val="24"/>
              </w:rPr>
              <w:t xml:space="preserve"> prostor na 2D plohi</w:t>
            </w:r>
          </w:p>
          <w:p w14:paraId="10C75E97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kompozicija slovima i riječima</w:t>
            </w:r>
          </w:p>
          <w:p w14:paraId="4B8471A4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tehničk</w:t>
            </w: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Pr="00260341">
              <w:rPr>
                <w:rFonts w:cstheme="minorHAnsi"/>
                <w:sz w:val="24"/>
                <w:szCs w:val="24"/>
              </w:rPr>
              <w:t>izv</w:t>
            </w:r>
            <w:r>
              <w:rPr>
                <w:rFonts w:cstheme="minorHAnsi"/>
                <w:sz w:val="24"/>
                <w:szCs w:val="24"/>
              </w:rPr>
              <w:t>odi</w:t>
            </w:r>
            <w:r w:rsidRPr="00260341">
              <w:rPr>
                <w:rFonts w:cstheme="minorHAnsi"/>
                <w:sz w:val="24"/>
                <w:szCs w:val="24"/>
              </w:rPr>
              <w:t xml:space="preserve"> crtež u tehnici flomastera, olovke te kolaža/kombinirane tehnike</w:t>
            </w:r>
          </w:p>
          <w:p w14:paraId="33086F8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bCs/>
                <w:sz w:val="24"/>
                <w:szCs w:val="24"/>
              </w:rPr>
              <w:t>umjetnost u kontekstu:</w:t>
            </w:r>
          </w:p>
          <w:p w14:paraId="65AC5F4B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hr-HR"/>
              </w:rPr>
              <w:t>objašnjava</w:t>
            </w:r>
            <w:r w:rsidRPr="00260341">
              <w:rPr>
                <w:sz w:val="24"/>
                <w:szCs w:val="24"/>
                <w:lang w:eastAsia="hr-HR"/>
              </w:rPr>
              <w:t xml:space="preserve"> tko je umjetnik i čime se on bavi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0D0AFBE" w14:textId="77777777" w:rsidR="001B6348" w:rsidRPr="00260341" w:rsidRDefault="001B6348" w:rsidP="00092AC4">
            <w:pPr>
              <w:rPr>
                <w:sz w:val="24"/>
                <w:szCs w:val="24"/>
                <w:lang w:eastAsia="hr-HR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 -     uspoređuje načine prijenosa informacija i izrade knjiga tijekom povijesti i danas</w:t>
            </w:r>
          </w:p>
          <w:p w14:paraId="00F2CA4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348" w:rsidRPr="00260341" w14:paraId="5328EDE6" w14:textId="77777777" w:rsidTr="00092AC4">
        <w:tc>
          <w:tcPr>
            <w:tcW w:w="3004" w:type="dxa"/>
          </w:tcPr>
          <w:p w14:paraId="33E9F8A2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260341">
              <w:rPr>
                <w:rFonts w:cstheme="minorHAnsi"/>
                <w:b/>
                <w:sz w:val="24"/>
                <w:szCs w:val="24"/>
              </w:rPr>
              <w:t>dličan</w:t>
            </w:r>
          </w:p>
        </w:tc>
        <w:tc>
          <w:tcPr>
            <w:tcW w:w="3004" w:type="dxa"/>
          </w:tcPr>
          <w:p w14:paraId="31F421EA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260341">
              <w:rPr>
                <w:rFonts w:cstheme="minorHAnsi"/>
                <w:b/>
                <w:sz w:val="24"/>
                <w:szCs w:val="24"/>
              </w:rPr>
              <w:t>rlo dobar</w:t>
            </w:r>
          </w:p>
        </w:tc>
        <w:tc>
          <w:tcPr>
            <w:tcW w:w="3004" w:type="dxa"/>
          </w:tcPr>
          <w:p w14:paraId="7DC5D749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obar</w:t>
            </w:r>
          </w:p>
        </w:tc>
        <w:tc>
          <w:tcPr>
            <w:tcW w:w="3004" w:type="dxa"/>
          </w:tcPr>
          <w:p w14:paraId="29E0FE16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ovoljan</w:t>
            </w:r>
          </w:p>
        </w:tc>
        <w:tc>
          <w:tcPr>
            <w:tcW w:w="3005" w:type="dxa"/>
          </w:tcPr>
          <w:p w14:paraId="3780617E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260341">
              <w:rPr>
                <w:rFonts w:cstheme="minorHAnsi"/>
                <w:b/>
                <w:sz w:val="24"/>
                <w:szCs w:val="24"/>
              </w:rPr>
              <w:t>edovoljan</w:t>
            </w:r>
          </w:p>
        </w:tc>
      </w:tr>
      <w:tr w:rsidR="001B6348" w:rsidRPr="00260341" w14:paraId="3BA3F815" w14:textId="77777777" w:rsidTr="00092AC4">
        <w:tc>
          <w:tcPr>
            <w:tcW w:w="3004" w:type="dxa"/>
          </w:tcPr>
          <w:p w14:paraId="643B633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Samostalno i kreativno </w:t>
            </w:r>
          </w:p>
          <w:p w14:paraId="555982C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se snalazi u prikazivanju prostora u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poliperspektivi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,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>daje više ideja i rješenja</w:t>
            </w:r>
            <w:r>
              <w:rPr>
                <w:rFonts w:cstheme="minorHAnsi"/>
                <w:sz w:val="24"/>
                <w:szCs w:val="24"/>
              </w:rPr>
              <w:t xml:space="preserve"> za</w:t>
            </w:r>
            <w:r w:rsidRPr="00260341">
              <w:rPr>
                <w:rFonts w:cstheme="minorHAnsi"/>
                <w:sz w:val="24"/>
                <w:szCs w:val="24"/>
              </w:rPr>
              <w:t xml:space="preserve"> oblikovanje slova i tipografsko rješenje (kompozicija) te ostvaruje refleksiju i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samorefleksiju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(promišlja</w:t>
            </w:r>
            <w:r>
              <w:rPr>
                <w:rFonts w:cstheme="minorHAnsi"/>
                <w:sz w:val="24"/>
                <w:szCs w:val="24"/>
              </w:rPr>
              <w:t xml:space="preserve"> o</w:t>
            </w:r>
            <w:r w:rsidRPr="00260341">
              <w:rPr>
                <w:rFonts w:cstheme="minorHAnsi"/>
                <w:sz w:val="24"/>
                <w:szCs w:val="24"/>
              </w:rPr>
              <w:t xml:space="preserve"> učinjeno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i na temelju toga poduzima sljedeće korake). </w:t>
            </w:r>
          </w:p>
          <w:p w14:paraId="65FAF1A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Samostalno i originalno prikazuje prostor na 2D plohi, ostvaruje kompoziciju slovima i riječima.</w:t>
            </w:r>
          </w:p>
          <w:p w14:paraId="6716241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idljiva je improvizacija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260341">
              <w:rPr>
                <w:rFonts w:cstheme="minorHAnsi"/>
                <w:sz w:val="24"/>
                <w:szCs w:val="24"/>
              </w:rPr>
              <w:t>ri upotrebi likovnih tehnika flomastera, olovke te kolaža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kombinirane tehnike.</w:t>
            </w:r>
          </w:p>
          <w:p w14:paraId="57740AB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260341">
              <w:rPr>
                <w:rFonts w:cstheme="minorHAnsi"/>
                <w:sz w:val="24"/>
                <w:szCs w:val="24"/>
              </w:rPr>
              <w:t xml:space="preserve">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19CC897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Svi su likovni radovi dovršeni. </w:t>
            </w:r>
          </w:p>
          <w:p w14:paraId="56C36D4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Samostalno objašnjava </w:t>
            </w:r>
            <w:r w:rsidRPr="00260341">
              <w:rPr>
                <w:sz w:val="24"/>
                <w:szCs w:val="24"/>
                <w:lang w:eastAsia="hr-HR"/>
              </w:rPr>
              <w:t>tko je umjetnik i čime se on bavi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2443A13" w14:textId="77777777" w:rsidR="001B6348" w:rsidRPr="00260341" w:rsidRDefault="001B6348" w:rsidP="00092AC4">
            <w:pPr>
              <w:rPr>
                <w:sz w:val="24"/>
                <w:szCs w:val="24"/>
                <w:lang w:eastAsia="hr-HR"/>
              </w:rPr>
            </w:pPr>
            <w:r w:rsidRPr="00260341">
              <w:rPr>
                <w:rFonts w:cstheme="minorHAnsi"/>
                <w:sz w:val="24"/>
                <w:szCs w:val="24"/>
              </w:rPr>
              <w:t>te uspoređuje načine prijenosa informacija i izrade knjiga tijekom povijesti i danas.</w:t>
            </w:r>
          </w:p>
          <w:p w14:paraId="2E74B95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  <w:p w14:paraId="4EF7925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0AB66CA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Uglavnom se samostalno  snalazi u prikazivanju prostora u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poliperspektivi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,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daje ideje i rješenja </w:t>
            </w:r>
            <w:r>
              <w:rPr>
                <w:rFonts w:cstheme="minorHAnsi"/>
                <w:sz w:val="24"/>
                <w:szCs w:val="24"/>
              </w:rPr>
              <w:t>za</w:t>
            </w:r>
            <w:r w:rsidRPr="00260341">
              <w:rPr>
                <w:rFonts w:cstheme="minorHAnsi"/>
                <w:sz w:val="24"/>
                <w:szCs w:val="24"/>
              </w:rPr>
              <w:t xml:space="preserve"> oblikovanje slova i tipografsko rješenje (kompozicije) te ostvaruje refleksiju i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samorefleksiju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(promišlja </w:t>
            </w: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260341">
              <w:rPr>
                <w:rFonts w:cstheme="minorHAnsi"/>
                <w:sz w:val="24"/>
                <w:szCs w:val="24"/>
              </w:rPr>
              <w:t>učinjeno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i na temelju toga poduzima sljedeće korake). </w:t>
            </w:r>
          </w:p>
          <w:p w14:paraId="1373E47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Uglavnom samostalno prikazuje prostor na 2D plohi i ostvaruje kompoziciju slovima i riječima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0117FB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su motivi udaljeni od doslovnih asocijacija.  </w:t>
            </w:r>
          </w:p>
          <w:p w14:paraId="1A5DE72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>ješto</w:t>
            </w:r>
            <w:r>
              <w:rPr>
                <w:rFonts w:cstheme="minorHAnsi"/>
                <w:sz w:val="24"/>
                <w:szCs w:val="24"/>
              </w:rPr>
              <w:t xml:space="preserve"> se služi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flomaster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 xml:space="preserve">em </w:t>
            </w:r>
            <w:r w:rsidRPr="0026034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kombiniran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F78875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ećinom samostalno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6DEC46AD" w14:textId="77777777" w:rsidR="001B6348" w:rsidRPr="00260341" w:rsidRDefault="001B6348" w:rsidP="00092AC4">
            <w:r w:rsidRPr="00260341">
              <w:rPr>
                <w:rFonts w:cstheme="minorHAnsi"/>
                <w:sz w:val="24"/>
                <w:szCs w:val="24"/>
              </w:rPr>
              <w:t>Likovni su radovi dovršeni, trudi se.</w:t>
            </w:r>
          </w:p>
          <w:p w14:paraId="1C605EA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Uglavnom samostalno objašnjava </w:t>
            </w:r>
            <w:r w:rsidRPr="00260341">
              <w:rPr>
                <w:sz w:val="24"/>
                <w:szCs w:val="24"/>
                <w:lang w:eastAsia="hr-HR"/>
              </w:rPr>
              <w:t>tko je umjetnik i čime se on bavi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1BCD4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 uspoređuje načine prijenosa informacija i izrade knjiga tijekom povijesti i danas.</w:t>
            </w:r>
          </w:p>
          <w:p w14:paraId="1D9E5DB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5F7D9E7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Uz učiteljevu se pomoć snalazi u prikazivanju prostora u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poliperspektivi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,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daje ideju i rješenje </w:t>
            </w:r>
            <w:r>
              <w:rPr>
                <w:rFonts w:cstheme="minorHAnsi"/>
                <w:sz w:val="24"/>
                <w:szCs w:val="24"/>
              </w:rPr>
              <w:t xml:space="preserve">za </w:t>
            </w:r>
            <w:r w:rsidRPr="00260341">
              <w:rPr>
                <w:rFonts w:cstheme="minorHAnsi"/>
                <w:sz w:val="24"/>
                <w:szCs w:val="24"/>
              </w:rPr>
              <w:t xml:space="preserve">oblikovanja slova i tipografsko rješenje (kompoziciju) te ostvaruje refleksiju i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samorefleksiju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(promišlja </w:t>
            </w: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260341">
              <w:rPr>
                <w:rFonts w:cstheme="minorHAnsi"/>
                <w:sz w:val="24"/>
                <w:szCs w:val="24"/>
              </w:rPr>
              <w:t>učinjeno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i na temelju toga poduzima sljedeće korake). </w:t>
            </w:r>
          </w:p>
          <w:p w14:paraId="7135913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pomoć učitelja prikazuje prostor na 2D plohi i ostvaruje kompoziciju slovima i riječima. </w:t>
            </w:r>
          </w:p>
          <w:p w14:paraId="2F112EE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Prikazani su motivi uobičajeni, etape za realizaciju rada poduzima uz pomoć učitelja.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41C6E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260341">
              <w:rPr>
                <w:rFonts w:cstheme="minorHAnsi"/>
                <w:sz w:val="24"/>
                <w:szCs w:val="24"/>
              </w:rPr>
              <w:t xml:space="preserve">orektno </w:t>
            </w:r>
            <w:r>
              <w:rPr>
                <w:rFonts w:cstheme="minorHAnsi"/>
                <w:sz w:val="24"/>
                <w:szCs w:val="24"/>
              </w:rPr>
              <w:t>se služi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flomaster</w:t>
            </w:r>
            <w:r>
              <w:rPr>
                <w:rFonts w:cstheme="minorHAnsi"/>
                <w:sz w:val="24"/>
                <w:szCs w:val="24"/>
              </w:rPr>
              <w:t>ima</w:t>
            </w:r>
            <w:r w:rsidRPr="00260341">
              <w:rPr>
                <w:rFonts w:cstheme="minorHAnsi"/>
                <w:sz w:val="24"/>
                <w:szCs w:val="24"/>
              </w:rPr>
              <w:t>,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 xml:space="preserve">em </w:t>
            </w:r>
            <w:r w:rsidRPr="0026034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kombiniran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378B4CF" w14:textId="77777777" w:rsidR="001B6348" w:rsidRPr="00260341" w:rsidRDefault="001B6348" w:rsidP="00092AC4">
            <w:r w:rsidRPr="00260341">
              <w:rPr>
                <w:rFonts w:cstheme="minorHAnsi"/>
                <w:sz w:val="24"/>
                <w:szCs w:val="24"/>
              </w:rPr>
              <w:t>Likovni su radovi većim dijelom dovršeni, ima pozitivan stav prema radu.</w:t>
            </w:r>
          </w:p>
          <w:p w14:paraId="18BD2CB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učiteljevu pomoć objašnjava </w:t>
            </w:r>
            <w:r w:rsidRPr="00260341">
              <w:rPr>
                <w:sz w:val="24"/>
                <w:szCs w:val="24"/>
                <w:lang w:eastAsia="hr-HR"/>
              </w:rPr>
              <w:t>tko je umjetnik i čime se on bavi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C690ED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 uspoređuje načine prijenosa informacija i izrade knjiga tijekom povijesti i danas.</w:t>
            </w:r>
          </w:p>
          <w:p w14:paraId="556B4E4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  <w:p w14:paraId="10A7FE6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17D65BE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Uz učiteljevo se vodstvo snalazi u prikazivanju prostora u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poliperspektivi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,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daje ideju i rješenje </w:t>
            </w:r>
            <w:r>
              <w:rPr>
                <w:rFonts w:cstheme="minorHAnsi"/>
                <w:sz w:val="24"/>
                <w:szCs w:val="24"/>
              </w:rPr>
              <w:t>za</w:t>
            </w:r>
            <w:r w:rsidRPr="00260341">
              <w:rPr>
                <w:rFonts w:cstheme="minorHAnsi"/>
                <w:sz w:val="24"/>
                <w:szCs w:val="24"/>
              </w:rPr>
              <w:t xml:space="preserve"> oblikovanja slova i tipografsko rješenje (kompoziciju) te ostvaruje refleksiju i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samorefleksiju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(promišlja</w:t>
            </w:r>
            <w:r>
              <w:rPr>
                <w:rFonts w:cstheme="minorHAnsi"/>
                <w:sz w:val="24"/>
                <w:szCs w:val="24"/>
              </w:rPr>
              <w:t xml:space="preserve"> o</w:t>
            </w:r>
            <w:r w:rsidRPr="00260341">
              <w:rPr>
                <w:rFonts w:cstheme="minorHAnsi"/>
                <w:sz w:val="24"/>
                <w:szCs w:val="24"/>
              </w:rPr>
              <w:t xml:space="preserve"> učinjeno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i na temelju toga poduzima sljedeće korake).</w:t>
            </w:r>
          </w:p>
          <w:p w14:paraId="15907B2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učiteljevo vodstvo prikazuje prostor na 2D plohi i ostvaruje kompoziciju slovima i riječima. </w:t>
            </w:r>
          </w:p>
          <w:p w14:paraId="62D1063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su motivi stereotipni. </w:t>
            </w:r>
          </w:p>
          <w:p w14:paraId="07E7782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260341">
              <w:rPr>
                <w:rFonts w:cstheme="minorHAnsi"/>
                <w:sz w:val="24"/>
                <w:szCs w:val="24"/>
              </w:rPr>
              <w:t xml:space="preserve">z učiteljevo vodstvo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55F8DDF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260341">
              <w:rPr>
                <w:rFonts w:cstheme="minorHAnsi"/>
                <w:sz w:val="24"/>
                <w:szCs w:val="24"/>
              </w:rPr>
              <w:t xml:space="preserve">ijelom </w:t>
            </w:r>
            <w:r>
              <w:rPr>
                <w:rFonts w:cstheme="minorHAnsi"/>
                <w:sz w:val="24"/>
                <w:szCs w:val="24"/>
              </w:rPr>
              <w:t>se služi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flomaster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>a,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 xml:space="preserve">em </w:t>
            </w:r>
            <w:r w:rsidRPr="0026034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kombiniran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767FAE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Likovni su radovi dijelom dovršeni, pokazuje interes prema radu.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B10AC1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vodstvo učitelja objašnjava </w:t>
            </w:r>
            <w:r w:rsidRPr="00260341">
              <w:rPr>
                <w:sz w:val="24"/>
                <w:szCs w:val="24"/>
                <w:lang w:eastAsia="hr-HR"/>
              </w:rPr>
              <w:t>tko je umjetnik i čime se on bavi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A7794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 uspoređuje načine prijenosa informacija i izrade knjiga tijekom povijesti i danas.</w:t>
            </w:r>
          </w:p>
          <w:p w14:paraId="38E3666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6DBD18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Ni uz učiteljevo se vodstvo ne snalazi u prikazivanju prostora u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poliperspektivi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,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>ne daje ideju i rješenje</w:t>
            </w:r>
            <w:r>
              <w:rPr>
                <w:rFonts w:cstheme="minorHAnsi"/>
                <w:sz w:val="24"/>
                <w:szCs w:val="24"/>
              </w:rPr>
              <w:t xml:space="preserve"> za</w:t>
            </w:r>
            <w:r w:rsidRPr="00260341">
              <w:rPr>
                <w:rFonts w:cstheme="minorHAnsi"/>
                <w:sz w:val="24"/>
                <w:szCs w:val="24"/>
              </w:rPr>
              <w:t xml:space="preserve"> oblikovanja slova i tipografsko rješenje (kompoziciju) te ne ostvaruje refleksiju i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samorefleksiju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 xml:space="preserve">ne </w:t>
            </w:r>
            <w:r w:rsidRPr="00260341">
              <w:rPr>
                <w:rFonts w:cstheme="minorHAnsi"/>
                <w:sz w:val="24"/>
                <w:szCs w:val="24"/>
              </w:rPr>
              <w:t xml:space="preserve">promišlja </w:t>
            </w: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260341">
              <w:rPr>
                <w:rFonts w:cstheme="minorHAnsi"/>
                <w:sz w:val="24"/>
                <w:szCs w:val="24"/>
              </w:rPr>
              <w:t>učinjeno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i na temelju toga </w:t>
            </w:r>
            <w:r>
              <w:rPr>
                <w:rFonts w:cstheme="minorHAnsi"/>
                <w:sz w:val="24"/>
                <w:szCs w:val="24"/>
              </w:rPr>
              <w:t xml:space="preserve">ne </w:t>
            </w:r>
            <w:r w:rsidRPr="00260341">
              <w:rPr>
                <w:rFonts w:cstheme="minorHAnsi"/>
                <w:sz w:val="24"/>
                <w:szCs w:val="24"/>
              </w:rPr>
              <w:t>poduzima sljedeće korake).</w:t>
            </w:r>
          </w:p>
          <w:p w14:paraId="3A01577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Ni uz vodstvo učitelja ne prikazuje prostor na 2D plohi i ne ostvaruje kompoziciju slovima i riječima. </w:t>
            </w:r>
          </w:p>
          <w:p w14:paraId="608672D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260341">
              <w:rPr>
                <w:rFonts w:cstheme="minorHAnsi"/>
                <w:sz w:val="24"/>
                <w:szCs w:val="24"/>
              </w:rPr>
              <w:t xml:space="preserve">i uz učiteljevo vodstvo ne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0F145F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Služi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flomaster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olovk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te kolaž</w:t>
            </w:r>
            <w:r>
              <w:rPr>
                <w:rFonts w:cstheme="minorHAnsi"/>
                <w:sz w:val="24"/>
                <w:szCs w:val="24"/>
              </w:rPr>
              <w:t xml:space="preserve">em </w:t>
            </w:r>
            <w:r w:rsidRPr="0026034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kombiniran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31567E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Likovni su radovi šablonski, bez jasne ideje.</w:t>
            </w:r>
          </w:p>
          <w:p w14:paraId="4740B11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Ni uz vodstvo učitelja ne objašnjava </w:t>
            </w:r>
            <w:r w:rsidRPr="00260341">
              <w:rPr>
                <w:sz w:val="24"/>
                <w:szCs w:val="24"/>
                <w:lang w:eastAsia="hr-HR"/>
              </w:rPr>
              <w:t>tko je umjetnik i čime se on bavi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D759F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te </w:t>
            </w:r>
            <w:r>
              <w:rPr>
                <w:rFonts w:cstheme="minorHAnsi"/>
                <w:sz w:val="24"/>
                <w:szCs w:val="24"/>
              </w:rPr>
              <w:t xml:space="preserve">ne </w:t>
            </w:r>
            <w:r w:rsidRPr="00260341">
              <w:rPr>
                <w:rFonts w:cstheme="minorHAnsi"/>
                <w:sz w:val="24"/>
                <w:szCs w:val="24"/>
              </w:rPr>
              <w:t>uspoređuje načine prijenosa informacija i izrade knjiga tijekom povijesti i danas.</w:t>
            </w:r>
          </w:p>
        </w:tc>
      </w:tr>
    </w:tbl>
    <w:p w14:paraId="1C7107CF" w14:textId="77777777" w:rsidR="001B6348" w:rsidRPr="00260341" w:rsidRDefault="001B6348" w:rsidP="001B6348">
      <w:pPr>
        <w:rPr>
          <w:rFonts w:cstheme="minorHAnsi"/>
          <w:sz w:val="24"/>
          <w:szCs w:val="24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3005"/>
      </w:tblGrid>
      <w:tr w:rsidR="001B6348" w:rsidRPr="00260341" w14:paraId="0E971291" w14:textId="77777777" w:rsidTr="00092AC4">
        <w:tc>
          <w:tcPr>
            <w:tcW w:w="15021" w:type="dxa"/>
            <w:gridSpan w:val="5"/>
          </w:tcPr>
          <w:p w14:paraId="3745634C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Tema:</w:t>
            </w:r>
            <w:r w:rsidRPr="0026034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b/>
                <w:bCs/>
                <w:sz w:val="24"/>
              </w:rPr>
              <w:t>UMJETNOST I ZAJEDNICA</w:t>
            </w:r>
          </w:p>
          <w:p w14:paraId="7BFF1EF1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stvaralaštvo:</w:t>
            </w:r>
          </w:p>
          <w:p w14:paraId="0552F692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oblikuje</w:t>
            </w:r>
            <w:r w:rsidRPr="00260341">
              <w:rPr>
                <w:rFonts w:cstheme="minorHAnsi"/>
                <w:sz w:val="24"/>
                <w:szCs w:val="24"/>
              </w:rPr>
              <w:t xml:space="preserve"> likovni rad postupkom tonskog i kolorističkog slikanja, </w:t>
            </w:r>
            <w:r>
              <w:rPr>
                <w:rFonts w:cstheme="minorHAnsi"/>
                <w:sz w:val="24"/>
                <w:szCs w:val="24"/>
              </w:rPr>
              <w:t xml:space="preserve">služi se </w:t>
            </w:r>
            <w:r w:rsidRPr="00260341">
              <w:rPr>
                <w:rFonts w:cstheme="minorHAnsi"/>
                <w:sz w:val="24"/>
                <w:szCs w:val="24"/>
              </w:rPr>
              <w:t>optič</w:t>
            </w:r>
            <w:r>
              <w:rPr>
                <w:rFonts w:cstheme="minorHAnsi"/>
                <w:sz w:val="24"/>
                <w:szCs w:val="24"/>
              </w:rPr>
              <w:t>kim</w:t>
            </w:r>
            <w:r w:rsidRPr="00260341">
              <w:rPr>
                <w:rFonts w:cstheme="minorHAnsi"/>
                <w:sz w:val="24"/>
                <w:szCs w:val="24"/>
              </w:rPr>
              <w:t xml:space="preserve"> miješanj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 xml:space="preserve"> boj</w:t>
            </w:r>
            <w:r>
              <w:rPr>
                <w:rFonts w:cstheme="minorHAnsi"/>
                <w:sz w:val="24"/>
                <w:szCs w:val="24"/>
              </w:rPr>
              <w:t>a</w:t>
            </w:r>
          </w:p>
          <w:p w14:paraId="5AC9EB9F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povez</w:t>
            </w:r>
            <w:r>
              <w:rPr>
                <w:rFonts w:cstheme="minorHAnsi"/>
                <w:sz w:val="24"/>
                <w:szCs w:val="24"/>
              </w:rPr>
              <w:t>uje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</w:t>
            </w:r>
          </w:p>
          <w:p w14:paraId="0F610F87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="Calibri"/>
                <w:sz w:val="24"/>
                <w:szCs w:val="24"/>
              </w:rPr>
              <w:t>aktivno sudjel</w:t>
            </w:r>
            <w:r>
              <w:rPr>
                <w:rFonts w:cs="Calibri"/>
                <w:sz w:val="24"/>
                <w:szCs w:val="24"/>
              </w:rPr>
              <w:t>uje</w:t>
            </w:r>
            <w:r w:rsidRPr="00260341">
              <w:rPr>
                <w:rFonts w:cs="Calibri"/>
                <w:sz w:val="24"/>
                <w:szCs w:val="24"/>
              </w:rPr>
              <w:t xml:space="preserve"> u formiranju zajedničke ideje (rad u skupini) </w:t>
            </w:r>
          </w:p>
          <w:p w14:paraId="199D5C93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="Calibri"/>
                <w:sz w:val="24"/>
                <w:szCs w:val="24"/>
              </w:rPr>
              <w:t>maštovitost i originalnost</w:t>
            </w:r>
          </w:p>
          <w:p w14:paraId="44F5458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produktivnost</w:t>
            </w:r>
            <w:r w:rsidRPr="0026034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0790285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tehničk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 xml:space="preserve"> izv</w:t>
            </w:r>
            <w:r>
              <w:rPr>
                <w:rFonts w:cstheme="minorHAnsi"/>
                <w:sz w:val="24"/>
                <w:szCs w:val="24"/>
              </w:rPr>
              <w:t>odi</w:t>
            </w:r>
            <w:r w:rsidRPr="00260341">
              <w:rPr>
                <w:rFonts w:cstheme="minorHAnsi"/>
                <w:sz w:val="24"/>
                <w:szCs w:val="24"/>
              </w:rPr>
              <w:t xml:space="preserve"> slike u tehnici tempere i akvarela </w:t>
            </w:r>
          </w:p>
          <w:p w14:paraId="0D625DD2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služi se</w:t>
            </w:r>
            <w:r w:rsidRPr="00260341">
              <w:rPr>
                <w:sz w:val="24"/>
                <w:szCs w:val="24"/>
              </w:rPr>
              <w:t xml:space="preserve"> bojom i svjetlom u oblikovanju svjetlosne instalacije</w:t>
            </w:r>
          </w:p>
          <w:p w14:paraId="11B5E8EE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="Calibri"/>
                <w:sz w:val="24"/>
                <w:szCs w:val="24"/>
              </w:rPr>
              <w:t>urednost i dovršenost radova</w:t>
            </w:r>
          </w:p>
          <w:p w14:paraId="0AB5A95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bCs/>
                <w:sz w:val="24"/>
                <w:szCs w:val="24"/>
              </w:rPr>
              <w:t>umjetnost u kontekstu:</w:t>
            </w:r>
          </w:p>
          <w:p w14:paraId="762D1409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objašnjava</w:t>
            </w:r>
            <w:r w:rsidRPr="00260341">
              <w:rPr>
                <w:sz w:val="24"/>
                <w:szCs w:val="24"/>
                <w:lang w:eastAsia="hr-HR"/>
              </w:rPr>
              <w:t xml:space="preserve"> načelo tiska te korištenje bojom u tisku</w:t>
            </w:r>
          </w:p>
          <w:p w14:paraId="3A66A364" w14:textId="77777777" w:rsidR="001B6348" w:rsidRPr="00260341" w:rsidRDefault="001B6348" w:rsidP="001B6348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nabraja prostore u kojima izlažemo umjetnička djela</w:t>
            </w:r>
          </w:p>
        </w:tc>
      </w:tr>
      <w:tr w:rsidR="001B6348" w:rsidRPr="00260341" w14:paraId="0C762C84" w14:textId="77777777" w:rsidTr="00092AC4">
        <w:tc>
          <w:tcPr>
            <w:tcW w:w="3004" w:type="dxa"/>
          </w:tcPr>
          <w:p w14:paraId="54AFF2FB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260341">
              <w:rPr>
                <w:rFonts w:cstheme="minorHAnsi"/>
                <w:b/>
                <w:sz w:val="24"/>
                <w:szCs w:val="24"/>
              </w:rPr>
              <w:t>dličan</w:t>
            </w:r>
          </w:p>
        </w:tc>
        <w:tc>
          <w:tcPr>
            <w:tcW w:w="3004" w:type="dxa"/>
          </w:tcPr>
          <w:p w14:paraId="7D096AC3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260341">
              <w:rPr>
                <w:rFonts w:cstheme="minorHAnsi"/>
                <w:b/>
                <w:sz w:val="24"/>
                <w:szCs w:val="24"/>
              </w:rPr>
              <w:t>rlo dobar</w:t>
            </w:r>
          </w:p>
        </w:tc>
        <w:tc>
          <w:tcPr>
            <w:tcW w:w="3004" w:type="dxa"/>
          </w:tcPr>
          <w:p w14:paraId="6D51A409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obar</w:t>
            </w:r>
          </w:p>
        </w:tc>
        <w:tc>
          <w:tcPr>
            <w:tcW w:w="3004" w:type="dxa"/>
          </w:tcPr>
          <w:p w14:paraId="700EEE5E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ovoljan</w:t>
            </w:r>
          </w:p>
        </w:tc>
        <w:tc>
          <w:tcPr>
            <w:tcW w:w="3005" w:type="dxa"/>
          </w:tcPr>
          <w:p w14:paraId="07DB8B28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260341">
              <w:rPr>
                <w:rFonts w:cstheme="minorHAnsi"/>
                <w:b/>
                <w:sz w:val="24"/>
                <w:szCs w:val="24"/>
              </w:rPr>
              <w:t>edovoljan</w:t>
            </w:r>
          </w:p>
        </w:tc>
      </w:tr>
      <w:tr w:rsidR="001B6348" w:rsidRPr="00260341" w14:paraId="1BCFB9A9" w14:textId="77777777" w:rsidTr="00092AC4">
        <w:tc>
          <w:tcPr>
            <w:tcW w:w="3004" w:type="dxa"/>
          </w:tcPr>
          <w:p w14:paraId="2C96732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Samostalno i kreativno oblikuje likovni rad postupkom tonskog i kolorističkog slikanja</w:t>
            </w:r>
            <w:r>
              <w:rPr>
                <w:rFonts w:cstheme="minorHAnsi"/>
                <w:sz w:val="24"/>
                <w:szCs w:val="24"/>
              </w:rPr>
              <w:t>, ali</w:t>
            </w:r>
            <w:r w:rsidRPr="00260341">
              <w:rPr>
                <w:rFonts w:cstheme="minorHAnsi"/>
                <w:sz w:val="24"/>
                <w:szCs w:val="24"/>
              </w:rPr>
              <w:t xml:space="preserve"> i optičk</w:t>
            </w:r>
            <w:r>
              <w:rPr>
                <w:rFonts w:cstheme="minorHAnsi"/>
                <w:sz w:val="24"/>
                <w:szCs w:val="24"/>
              </w:rPr>
              <w:t xml:space="preserve">im </w:t>
            </w:r>
            <w:r w:rsidRPr="00260341">
              <w:rPr>
                <w:rFonts w:cstheme="minorHAnsi"/>
                <w:sz w:val="24"/>
                <w:szCs w:val="24"/>
              </w:rPr>
              <w:t>miješanj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 xml:space="preserve"> boje. Samostalno povezuje temu s vlastitim iskustvom te organizira aktivnosti u skupini i predlaže više mogućih rješenja </w:t>
            </w:r>
            <w:r>
              <w:rPr>
                <w:rFonts w:cstheme="minorHAnsi"/>
                <w:sz w:val="24"/>
                <w:szCs w:val="24"/>
              </w:rPr>
              <w:t>služeći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="Calibri"/>
                <w:sz w:val="24"/>
                <w:szCs w:val="24"/>
              </w:rPr>
              <w:t>maštovito</w:t>
            </w:r>
            <w:r>
              <w:rPr>
                <w:rFonts w:cs="Calibri"/>
                <w:sz w:val="24"/>
                <w:szCs w:val="24"/>
              </w:rPr>
              <w:t>šću</w:t>
            </w:r>
            <w:r w:rsidRPr="00260341">
              <w:rPr>
                <w:rFonts w:cs="Calibri"/>
                <w:sz w:val="24"/>
                <w:szCs w:val="24"/>
              </w:rPr>
              <w:t xml:space="preserve"> i originalno</w:t>
            </w:r>
            <w:r>
              <w:rPr>
                <w:rFonts w:cs="Calibri"/>
                <w:sz w:val="24"/>
                <w:szCs w:val="24"/>
              </w:rPr>
              <w:t>šću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2CCB00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Likovni su radovi originalni. Pri upotrebi tempera i vodenih boja vidljiva je improvizacija.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60341">
              <w:rPr>
                <w:rFonts w:cstheme="minorHAnsi"/>
                <w:sz w:val="24"/>
                <w:szCs w:val="24"/>
              </w:rPr>
              <w:t xml:space="preserve">amostalno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tape za realizaciju rada i </w:t>
            </w:r>
            <w:r w:rsidRPr="00260341">
              <w:rPr>
                <w:sz w:val="24"/>
                <w:szCs w:val="24"/>
              </w:rPr>
              <w:t>upotreb</w:t>
            </w:r>
            <w:r>
              <w:rPr>
                <w:sz w:val="24"/>
                <w:szCs w:val="24"/>
              </w:rPr>
              <w:t>ljava</w:t>
            </w:r>
            <w:r w:rsidRPr="00260341">
              <w:rPr>
                <w:sz w:val="24"/>
                <w:szCs w:val="24"/>
              </w:rPr>
              <w:t xml:space="preserve"> boje i svjetl</w:t>
            </w:r>
            <w:r>
              <w:rPr>
                <w:sz w:val="24"/>
                <w:szCs w:val="24"/>
              </w:rPr>
              <w:t>o</w:t>
            </w:r>
            <w:r w:rsidRPr="00260341">
              <w:rPr>
                <w:sz w:val="24"/>
                <w:szCs w:val="24"/>
              </w:rPr>
              <w:t xml:space="preserve"> u oblikovanju svjetlosne instalacije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2188F47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Svi su radovi dovršeni. </w:t>
            </w:r>
          </w:p>
          <w:p w14:paraId="1E17A53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Samostalno </w:t>
            </w:r>
            <w:r w:rsidRPr="00260341">
              <w:rPr>
                <w:sz w:val="24"/>
                <w:szCs w:val="24"/>
                <w:lang w:eastAsia="hr-HR"/>
              </w:rPr>
              <w:t xml:space="preserve">objašnjava načelo tiska, </w:t>
            </w:r>
            <w:r>
              <w:rPr>
                <w:sz w:val="24"/>
                <w:szCs w:val="24"/>
                <w:lang w:eastAsia="hr-HR"/>
              </w:rPr>
              <w:t>služenje</w:t>
            </w:r>
            <w:r w:rsidRPr="00260341">
              <w:rPr>
                <w:sz w:val="24"/>
                <w:szCs w:val="24"/>
                <w:lang w:eastAsia="hr-HR"/>
              </w:rPr>
              <w:t xml:space="preserve"> bojom u tisku i</w:t>
            </w:r>
            <w:r>
              <w:rPr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nabraja prostore u kojima izlažemo umjetnička djela</w:t>
            </w:r>
            <w:r w:rsidRPr="00260341">
              <w:rPr>
                <w:sz w:val="24"/>
                <w:szCs w:val="24"/>
              </w:rPr>
              <w:t>.</w:t>
            </w:r>
          </w:p>
        </w:tc>
        <w:tc>
          <w:tcPr>
            <w:tcW w:w="3004" w:type="dxa"/>
          </w:tcPr>
          <w:p w14:paraId="0C291D7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Uglavnom samostalno  oblikuje likovni rad postupkom tonskog i kolorističkog slikanja </w:t>
            </w:r>
            <w:r>
              <w:rPr>
                <w:rFonts w:cstheme="minorHAnsi"/>
                <w:sz w:val="24"/>
                <w:szCs w:val="24"/>
              </w:rPr>
              <w:t>te</w:t>
            </w:r>
            <w:r w:rsidRPr="00260341">
              <w:rPr>
                <w:rFonts w:cstheme="minorHAnsi"/>
                <w:sz w:val="24"/>
                <w:szCs w:val="24"/>
              </w:rPr>
              <w:t xml:space="preserve"> optičk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 xml:space="preserve"> miješa boje. Uglavnom samostalno povezuje temu s vlastitim iskustvom te organizira aktivnosti u skupini i predlaže moguća rješenja uglavnom </w:t>
            </w:r>
            <w:r>
              <w:rPr>
                <w:rFonts w:cstheme="minorHAnsi"/>
                <w:sz w:val="24"/>
                <w:szCs w:val="24"/>
              </w:rPr>
              <w:t>služeći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="Calibri"/>
                <w:sz w:val="24"/>
                <w:szCs w:val="24"/>
              </w:rPr>
              <w:t>maštovito</w:t>
            </w:r>
            <w:r>
              <w:rPr>
                <w:rFonts w:cs="Calibri"/>
                <w:sz w:val="24"/>
                <w:szCs w:val="24"/>
              </w:rPr>
              <w:t>šću</w:t>
            </w:r>
            <w:r w:rsidRPr="00260341">
              <w:rPr>
                <w:rFonts w:cs="Calibri"/>
                <w:sz w:val="24"/>
                <w:szCs w:val="24"/>
              </w:rPr>
              <w:t xml:space="preserve"> i originalno</w:t>
            </w:r>
            <w:r>
              <w:rPr>
                <w:rFonts w:cs="Calibri"/>
                <w:sz w:val="24"/>
                <w:szCs w:val="24"/>
              </w:rPr>
              <w:t>šću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205C682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Likovni su radovi udaljen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 xml:space="preserve"> od doslovnih asocijacija. </w:t>
            </w:r>
          </w:p>
          <w:p w14:paraId="1415493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Vješto </w:t>
            </w:r>
            <w:r>
              <w:rPr>
                <w:rFonts w:cstheme="minorHAnsi"/>
                <w:sz w:val="24"/>
                <w:szCs w:val="24"/>
              </w:rPr>
              <w:t>se 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likovn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vodeni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boja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>. Radovi su dovršeni, trudi se.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A56AD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ećinom samostalno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tape za realizaciju rada i </w:t>
            </w:r>
            <w:r w:rsidRPr="00260341">
              <w:rPr>
                <w:sz w:val="24"/>
                <w:szCs w:val="24"/>
              </w:rPr>
              <w:t>upotreb</w:t>
            </w:r>
            <w:r>
              <w:rPr>
                <w:sz w:val="24"/>
                <w:szCs w:val="24"/>
              </w:rPr>
              <w:t>ljava</w:t>
            </w:r>
            <w:r w:rsidRPr="00260341">
              <w:rPr>
                <w:sz w:val="24"/>
                <w:szCs w:val="24"/>
              </w:rPr>
              <w:t xml:space="preserve"> boje i svjetla u oblikovanju svjetlosne instalacije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57FF8620" w14:textId="77777777" w:rsidR="001B6348" w:rsidRPr="00260341" w:rsidRDefault="001B6348" w:rsidP="00092AC4">
            <w:pPr>
              <w:rPr>
                <w:sz w:val="24"/>
                <w:szCs w:val="24"/>
                <w:lang w:eastAsia="hr-HR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Uglavnom samostalno </w:t>
            </w:r>
            <w:r w:rsidRPr="00260341">
              <w:rPr>
                <w:sz w:val="24"/>
                <w:szCs w:val="24"/>
                <w:lang w:eastAsia="hr-HR"/>
              </w:rPr>
              <w:t xml:space="preserve">objašnjava načelo tiska, </w:t>
            </w:r>
            <w:r>
              <w:rPr>
                <w:sz w:val="24"/>
                <w:szCs w:val="24"/>
                <w:lang w:eastAsia="hr-HR"/>
              </w:rPr>
              <w:t>služenje bo</w:t>
            </w:r>
            <w:r w:rsidRPr="00260341">
              <w:rPr>
                <w:sz w:val="24"/>
                <w:szCs w:val="24"/>
                <w:lang w:eastAsia="hr-HR"/>
              </w:rPr>
              <w:t>jom u tisku i</w:t>
            </w:r>
          </w:p>
          <w:p w14:paraId="00C96E4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nabraja prostore u kojima izlažemo umjetnička djela</w:t>
            </w:r>
            <w:r w:rsidRPr="00260341">
              <w:rPr>
                <w:sz w:val="24"/>
                <w:szCs w:val="24"/>
              </w:rPr>
              <w:t>.</w:t>
            </w:r>
          </w:p>
        </w:tc>
        <w:tc>
          <w:tcPr>
            <w:tcW w:w="3004" w:type="dxa"/>
          </w:tcPr>
          <w:p w14:paraId="4A98DF9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Uz učiteljevu pomoć oblikuje likovni rad postupkom tonskog i kolorističkog slikanja </w:t>
            </w:r>
            <w:r>
              <w:rPr>
                <w:rFonts w:cstheme="minorHAnsi"/>
                <w:sz w:val="24"/>
                <w:szCs w:val="24"/>
              </w:rPr>
              <w:t>te</w:t>
            </w:r>
            <w:r w:rsidRPr="00260341">
              <w:rPr>
                <w:rFonts w:cstheme="minorHAnsi"/>
                <w:sz w:val="24"/>
                <w:szCs w:val="24"/>
              </w:rPr>
              <w:t xml:space="preserve"> optičk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 xml:space="preserve"> miješa boje. Uz pomoć učitelja povezuje temu s vlastitim iskustvom te sudjeluje u aktivnosti u skupini i predlaganju mogućeg rješenja dijelom </w:t>
            </w:r>
            <w:r>
              <w:rPr>
                <w:rFonts w:cstheme="minorHAnsi"/>
                <w:sz w:val="24"/>
                <w:szCs w:val="24"/>
              </w:rPr>
              <w:t>služeći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="Calibri"/>
                <w:sz w:val="24"/>
                <w:szCs w:val="24"/>
              </w:rPr>
              <w:t>maštovito</w:t>
            </w:r>
            <w:r>
              <w:rPr>
                <w:rFonts w:cs="Calibri"/>
                <w:sz w:val="24"/>
                <w:szCs w:val="24"/>
              </w:rPr>
              <w:t>šću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65C7052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Likovni su radovi uobičajeni. Korektno </w:t>
            </w:r>
            <w:r>
              <w:rPr>
                <w:rFonts w:cstheme="minorHAnsi"/>
                <w:sz w:val="24"/>
                <w:szCs w:val="24"/>
              </w:rPr>
              <w:t>se služ</w:t>
            </w:r>
            <w:r w:rsidRPr="00260341">
              <w:rPr>
                <w:rFonts w:cstheme="minorHAnsi"/>
                <w:sz w:val="24"/>
                <w:szCs w:val="24"/>
              </w:rPr>
              <w:t>i likovn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vodeni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boja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1E08F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</w:t>
            </w:r>
            <w:r w:rsidRPr="00260341">
              <w:rPr>
                <w:rFonts w:cstheme="minorHAnsi"/>
                <w:sz w:val="24"/>
                <w:szCs w:val="24"/>
              </w:rPr>
              <w:t xml:space="preserve">z pomoć učitelja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tape za realizaciju rada </w:t>
            </w:r>
            <w:r>
              <w:rPr>
                <w:rFonts w:cstheme="minorHAnsi"/>
                <w:sz w:val="24"/>
                <w:szCs w:val="24"/>
              </w:rPr>
              <w:t>te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sz w:val="24"/>
                <w:szCs w:val="24"/>
              </w:rPr>
              <w:t>upotreb</w:t>
            </w:r>
            <w:r>
              <w:rPr>
                <w:sz w:val="24"/>
                <w:szCs w:val="24"/>
              </w:rPr>
              <w:t xml:space="preserve">ljava </w:t>
            </w:r>
            <w:r w:rsidRPr="00260341">
              <w:rPr>
                <w:sz w:val="24"/>
                <w:szCs w:val="24"/>
              </w:rPr>
              <w:t>boje i svjetla u oblikovanju svjetlosne instalacije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5E4B4E2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većim dijelom dovršeni, ima pozitivan stav prema radu.</w:t>
            </w:r>
          </w:p>
          <w:p w14:paraId="0A0277F4" w14:textId="77777777" w:rsidR="001B6348" w:rsidRPr="00260341" w:rsidRDefault="001B6348" w:rsidP="00092AC4">
            <w:pPr>
              <w:rPr>
                <w:sz w:val="24"/>
                <w:szCs w:val="24"/>
                <w:lang w:eastAsia="hr-HR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učiteljevu pomoć </w:t>
            </w:r>
            <w:r w:rsidRPr="00260341">
              <w:rPr>
                <w:sz w:val="24"/>
                <w:szCs w:val="24"/>
                <w:lang w:eastAsia="hr-HR"/>
              </w:rPr>
              <w:t xml:space="preserve">objašnjava načelo tiska, </w:t>
            </w:r>
            <w:r>
              <w:rPr>
                <w:sz w:val="24"/>
                <w:szCs w:val="24"/>
                <w:lang w:eastAsia="hr-HR"/>
              </w:rPr>
              <w:t>služenje</w:t>
            </w:r>
            <w:r w:rsidRPr="00260341">
              <w:rPr>
                <w:sz w:val="24"/>
                <w:szCs w:val="24"/>
                <w:lang w:eastAsia="hr-HR"/>
              </w:rPr>
              <w:t xml:space="preserve"> bojom u tisku i</w:t>
            </w:r>
          </w:p>
          <w:p w14:paraId="1BC0853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nabraja prostore u kojima izlažemo umjetnička djela</w:t>
            </w:r>
            <w:r w:rsidRPr="00260341">
              <w:rPr>
                <w:sz w:val="24"/>
                <w:szCs w:val="24"/>
              </w:rPr>
              <w:t>.</w:t>
            </w:r>
          </w:p>
        </w:tc>
        <w:tc>
          <w:tcPr>
            <w:tcW w:w="3004" w:type="dxa"/>
          </w:tcPr>
          <w:p w14:paraId="43C2491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Uz učiteljevo vodstvo oblikuje likovni rad postupkom tonskog i kolorističkog slikanja </w:t>
            </w:r>
            <w:r>
              <w:rPr>
                <w:rFonts w:cstheme="minorHAnsi"/>
                <w:sz w:val="24"/>
                <w:szCs w:val="24"/>
              </w:rPr>
              <w:t xml:space="preserve">te </w:t>
            </w:r>
            <w:r w:rsidRPr="00260341">
              <w:rPr>
                <w:rFonts w:cstheme="minorHAnsi"/>
                <w:sz w:val="24"/>
                <w:szCs w:val="24"/>
              </w:rPr>
              <w:t>optičk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 xml:space="preserve"> miješa boje. Uz vodstvo učitelja povezuje temu s vlastitim iskustvom te sudjeluje u aktivnosti u skupini i predlaganju mogućeg rješenja na tragu maštovitosti.</w:t>
            </w:r>
          </w:p>
          <w:p w14:paraId="0F7B029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Likovni su radovi stereotipni.</w:t>
            </w:r>
          </w:p>
          <w:p w14:paraId="7D1E879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Služi se</w:t>
            </w:r>
            <w:r w:rsidRPr="00260341">
              <w:rPr>
                <w:rFonts w:cstheme="minorHAnsi"/>
                <w:sz w:val="24"/>
                <w:szCs w:val="24"/>
              </w:rPr>
              <w:t xml:space="preserve"> likovn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vodeni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boja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U</w:t>
            </w:r>
            <w:r w:rsidRPr="00260341">
              <w:rPr>
                <w:rFonts w:cstheme="minorHAnsi"/>
                <w:sz w:val="24"/>
                <w:szCs w:val="24"/>
              </w:rPr>
              <w:t xml:space="preserve">z učiteljevo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>vodstvo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poduzima</w:t>
            </w:r>
            <w:r>
              <w:rPr>
                <w:rFonts w:cstheme="minorHAnsi"/>
                <w:sz w:val="24"/>
                <w:szCs w:val="24"/>
              </w:rPr>
              <w:t xml:space="preserve"> e</w:t>
            </w:r>
            <w:r w:rsidRPr="00260341">
              <w:rPr>
                <w:rFonts w:cstheme="minorHAnsi"/>
                <w:sz w:val="24"/>
                <w:szCs w:val="24"/>
              </w:rPr>
              <w:t xml:space="preserve">tape za realizaciju rada </w:t>
            </w:r>
            <w:r>
              <w:rPr>
                <w:rFonts w:cstheme="minorHAnsi"/>
                <w:sz w:val="24"/>
                <w:szCs w:val="24"/>
              </w:rPr>
              <w:t xml:space="preserve">te </w:t>
            </w:r>
            <w:r w:rsidRPr="00260341">
              <w:rPr>
                <w:sz w:val="24"/>
                <w:szCs w:val="24"/>
              </w:rPr>
              <w:t>upotreb</w:t>
            </w:r>
            <w:r>
              <w:rPr>
                <w:sz w:val="24"/>
                <w:szCs w:val="24"/>
              </w:rPr>
              <w:t>ljava</w:t>
            </w:r>
            <w:r w:rsidRPr="00260341">
              <w:rPr>
                <w:sz w:val="24"/>
                <w:szCs w:val="24"/>
              </w:rPr>
              <w:t xml:space="preserve"> boje i svjetla u oblikovanju svjetlosne instalacije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17454D1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dijelom dovršeni, pokazuje interes prema radu.</w:t>
            </w:r>
          </w:p>
          <w:p w14:paraId="58AAD733" w14:textId="77777777" w:rsidR="001B6348" w:rsidRPr="00260341" w:rsidRDefault="001B6348" w:rsidP="00092AC4">
            <w:pPr>
              <w:rPr>
                <w:sz w:val="24"/>
                <w:szCs w:val="24"/>
                <w:lang w:eastAsia="hr-HR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vodstvo učitelja </w:t>
            </w:r>
            <w:r w:rsidRPr="00260341">
              <w:rPr>
                <w:sz w:val="24"/>
                <w:szCs w:val="24"/>
                <w:lang w:eastAsia="hr-HR"/>
              </w:rPr>
              <w:t xml:space="preserve">objašnjava načelo tiska, </w:t>
            </w:r>
            <w:r>
              <w:rPr>
                <w:sz w:val="24"/>
                <w:szCs w:val="24"/>
                <w:lang w:eastAsia="hr-HR"/>
              </w:rPr>
              <w:t>služenje</w:t>
            </w:r>
            <w:r w:rsidRPr="00260341">
              <w:rPr>
                <w:sz w:val="24"/>
                <w:szCs w:val="24"/>
                <w:lang w:eastAsia="hr-HR"/>
              </w:rPr>
              <w:t xml:space="preserve"> bojom u tisku i</w:t>
            </w:r>
          </w:p>
          <w:p w14:paraId="2D0E9EB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nabraja prostore u kojima izlažemo umjetnička djela</w:t>
            </w:r>
            <w:r w:rsidRPr="00260341">
              <w:rPr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14:paraId="24EA93A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Ni uz učiteljevo vodstvo ne oblikuje likovni rad postupkom tonskog i kolorističkog slikanja </w:t>
            </w:r>
            <w:r>
              <w:rPr>
                <w:rFonts w:cstheme="minorHAnsi"/>
                <w:sz w:val="24"/>
                <w:szCs w:val="24"/>
              </w:rPr>
              <w:t xml:space="preserve">te </w:t>
            </w:r>
            <w:r w:rsidRPr="00260341">
              <w:rPr>
                <w:rFonts w:cstheme="minorHAnsi"/>
                <w:sz w:val="24"/>
                <w:szCs w:val="24"/>
              </w:rPr>
              <w:t xml:space="preserve"> optičk</w:t>
            </w:r>
            <w:r>
              <w:rPr>
                <w:rFonts w:cstheme="minorHAnsi"/>
                <w:sz w:val="24"/>
                <w:szCs w:val="24"/>
              </w:rPr>
              <w:t xml:space="preserve">i ne </w:t>
            </w:r>
            <w:r w:rsidRPr="00260341">
              <w:rPr>
                <w:rFonts w:cstheme="minorHAnsi"/>
                <w:sz w:val="24"/>
                <w:szCs w:val="24"/>
              </w:rPr>
              <w:t xml:space="preserve">miješa boje.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60341">
              <w:rPr>
                <w:rFonts w:cstheme="minorHAnsi"/>
                <w:sz w:val="24"/>
                <w:szCs w:val="24"/>
              </w:rPr>
              <w:t xml:space="preserve"> nakon poticaja ne pokazuje interes za povezivanje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iskustvom. Ne pokazuje interes za sudjelovanje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u aktivnostima u skupini i predlaganju mogućeg rješenja </w:t>
            </w: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Pr="00260341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iskazuje maštovitost.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2EBBE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Likovni su radovi šablonski, bez jasne ideje.</w:t>
            </w:r>
          </w:p>
          <w:p w14:paraId="59EBE8D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Dijelom </w:t>
            </w:r>
            <w:r>
              <w:rPr>
                <w:rFonts w:cstheme="minorHAnsi"/>
                <w:sz w:val="24"/>
                <w:szCs w:val="24"/>
              </w:rPr>
              <w:t>se služ</w:t>
            </w:r>
            <w:r w:rsidRPr="00260341">
              <w:rPr>
                <w:rFonts w:cstheme="minorHAnsi"/>
                <w:sz w:val="24"/>
                <w:szCs w:val="24"/>
              </w:rPr>
              <w:t>i likovn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temper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 xml:space="preserve"> i vodeni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boja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4A5011A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260341">
              <w:rPr>
                <w:rFonts w:cstheme="minorHAnsi"/>
                <w:sz w:val="24"/>
                <w:szCs w:val="24"/>
              </w:rPr>
              <w:t xml:space="preserve">e poduzima ni uz učiteljevo vodstvo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tape za realizaciju rada </w:t>
            </w:r>
            <w:r>
              <w:rPr>
                <w:rFonts w:cstheme="minorHAnsi"/>
                <w:sz w:val="24"/>
                <w:szCs w:val="24"/>
              </w:rPr>
              <w:t>i ne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sz w:val="24"/>
                <w:szCs w:val="24"/>
              </w:rPr>
              <w:t>upotreb</w:t>
            </w:r>
            <w:r>
              <w:rPr>
                <w:sz w:val="24"/>
                <w:szCs w:val="24"/>
              </w:rPr>
              <w:t>ljava</w:t>
            </w:r>
            <w:r w:rsidRPr="00260341">
              <w:rPr>
                <w:sz w:val="24"/>
                <w:szCs w:val="24"/>
              </w:rPr>
              <w:t xml:space="preserve"> boje i svjetla u oblikovanju svjetlosne instalacije</w:t>
            </w:r>
            <w:r w:rsidRPr="00260341">
              <w:rPr>
                <w:rFonts w:cstheme="minorHAnsi"/>
                <w:sz w:val="24"/>
                <w:szCs w:val="24"/>
              </w:rPr>
              <w:t>.</w:t>
            </w:r>
          </w:p>
          <w:p w14:paraId="7CC1876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nedovršeni.</w:t>
            </w:r>
          </w:p>
          <w:p w14:paraId="2773AD65" w14:textId="77777777" w:rsidR="001B6348" w:rsidRPr="00260341" w:rsidRDefault="001B6348" w:rsidP="00092AC4">
            <w:pPr>
              <w:rPr>
                <w:sz w:val="24"/>
                <w:szCs w:val="24"/>
                <w:lang w:eastAsia="hr-HR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Ni uz vodstvo učitelja </w:t>
            </w:r>
            <w:r w:rsidRPr="00260341">
              <w:rPr>
                <w:bCs/>
                <w:sz w:val="24"/>
                <w:szCs w:val="24"/>
              </w:rPr>
              <w:t xml:space="preserve">ne </w:t>
            </w:r>
            <w:r w:rsidRPr="00260341">
              <w:rPr>
                <w:sz w:val="24"/>
                <w:szCs w:val="24"/>
                <w:lang w:eastAsia="hr-HR"/>
              </w:rPr>
              <w:t xml:space="preserve">objašnjava načelo tiska, </w:t>
            </w:r>
            <w:r>
              <w:rPr>
                <w:sz w:val="24"/>
                <w:szCs w:val="24"/>
                <w:lang w:eastAsia="hr-HR"/>
              </w:rPr>
              <w:t>služenje</w:t>
            </w:r>
            <w:r w:rsidRPr="00260341">
              <w:rPr>
                <w:sz w:val="24"/>
                <w:szCs w:val="24"/>
                <w:lang w:eastAsia="hr-HR"/>
              </w:rPr>
              <w:t xml:space="preserve"> bojom u tisku i </w:t>
            </w:r>
            <w:r>
              <w:rPr>
                <w:sz w:val="24"/>
                <w:szCs w:val="24"/>
                <w:lang w:eastAsia="hr-HR"/>
              </w:rPr>
              <w:t xml:space="preserve">ne </w:t>
            </w:r>
            <w:r w:rsidRPr="00260341">
              <w:rPr>
                <w:rFonts w:cstheme="minorHAnsi"/>
                <w:sz w:val="24"/>
                <w:szCs w:val="24"/>
              </w:rPr>
              <w:t>nabraja prostore u kojima izlažemo umjetnička djela</w:t>
            </w:r>
            <w:r w:rsidRPr="00260341">
              <w:rPr>
                <w:sz w:val="24"/>
                <w:szCs w:val="24"/>
              </w:rPr>
              <w:t>.</w:t>
            </w:r>
          </w:p>
        </w:tc>
      </w:tr>
    </w:tbl>
    <w:p w14:paraId="0B124431" w14:textId="77777777" w:rsidR="001B6348" w:rsidRDefault="001B6348" w:rsidP="001B6348">
      <w:pPr>
        <w:rPr>
          <w:rFonts w:cstheme="minorHAnsi"/>
          <w:sz w:val="24"/>
          <w:szCs w:val="24"/>
        </w:rPr>
      </w:pPr>
    </w:p>
    <w:p w14:paraId="07326577" w14:textId="77777777" w:rsidR="001B6348" w:rsidRPr="00260341" w:rsidRDefault="001B6348" w:rsidP="001B6348">
      <w:pPr>
        <w:rPr>
          <w:rFonts w:cstheme="minorHAnsi"/>
          <w:sz w:val="24"/>
          <w:szCs w:val="24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3005"/>
      </w:tblGrid>
      <w:tr w:rsidR="001B6348" w:rsidRPr="00260341" w14:paraId="4F2A49F9" w14:textId="77777777" w:rsidTr="00092AC4">
        <w:tc>
          <w:tcPr>
            <w:tcW w:w="15021" w:type="dxa"/>
            <w:gridSpan w:val="5"/>
          </w:tcPr>
          <w:p w14:paraId="336B4AB7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Tema:</w:t>
            </w:r>
            <w:r w:rsidRPr="0026034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b/>
                <w:bCs/>
                <w:sz w:val="24"/>
              </w:rPr>
              <w:t>OSOBNO I DRUŠTVENO</w:t>
            </w:r>
          </w:p>
          <w:p w14:paraId="361E2912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stvaralaštvo:</w:t>
            </w:r>
          </w:p>
          <w:p w14:paraId="3E1A622B" w14:textId="77777777" w:rsidR="001B6348" w:rsidRPr="00260341" w:rsidRDefault="001B6348" w:rsidP="00092AC4">
            <w:p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 -    aktivno sudjel</w:t>
            </w:r>
            <w:r>
              <w:rPr>
                <w:rFonts w:cstheme="minorHAnsi"/>
                <w:sz w:val="24"/>
                <w:szCs w:val="24"/>
              </w:rPr>
              <w:t>uje</w:t>
            </w:r>
            <w:r w:rsidRPr="00260341">
              <w:rPr>
                <w:rFonts w:cstheme="minorHAnsi"/>
                <w:sz w:val="24"/>
                <w:szCs w:val="24"/>
              </w:rPr>
              <w:t xml:space="preserve"> u oblikovanju grafike</w:t>
            </w:r>
          </w:p>
          <w:p w14:paraId="1534E22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produktivnost</w:t>
            </w:r>
            <w:r w:rsidRPr="0026034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8D5373B" w14:textId="77777777" w:rsidR="001B6348" w:rsidRPr="00260341" w:rsidRDefault="001B6348" w:rsidP="00092AC4">
            <w:pPr>
              <w:ind w:left="132"/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-    </w:t>
            </w:r>
            <w:r>
              <w:rPr>
                <w:rFonts w:cstheme="minorHAnsi"/>
                <w:sz w:val="24"/>
                <w:szCs w:val="24"/>
              </w:rPr>
              <w:t>upotrebljava</w:t>
            </w:r>
            <w:r w:rsidRPr="00260341">
              <w:rPr>
                <w:rFonts w:cstheme="minorHAnsi"/>
                <w:sz w:val="24"/>
                <w:szCs w:val="24"/>
              </w:rPr>
              <w:t xml:space="preserve"> različit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površin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u oblikovanju maske</w:t>
            </w:r>
          </w:p>
          <w:p w14:paraId="16B4A15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</w:t>
            </w:r>
            <w:r>
              <w:rPr>
                <w:rFonts w:cstheme="minorHAnsi"/>
                <w:sz w:val="24"/>
                <w:szCs w:val="24"/>
              </w:rPr>
              <w:t>primjenjuje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tehnike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kolagrafije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i akvarela</w:t>
            </w:r>
          </w:p>
          <w:p w14:paraId="2A9E1DF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bCs/>
                <w:sz w:val="24"/>
                <w:szCs w:val="24"/>
              </w:rPr>
              <w:t>umjetnost u kontekstu:</w:t>
            </w:r>
          </w:p>
          <w:p w14:paraId="0EF119CD" w14:textId="77777777" w:rsidR="001B6348" w:rsidRPr="00260341" w:rsidRDefault="001B6348" w:rsidP="00092AC4">
            <w:pPr>
              <w:rPr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</w:t>
            </w:r>
            <w:r>
              <w:rPr>
                <w:rFonts w:cstheme="minorHAnsi"/>
                <w:sz w:val="24"/>
                <w:szCs w:val="24"/>
              </w:rPr>
              <w:t>objašnjava</w:t>
            </w:r>
            <w:r w:rsidRPr="0026034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kako tradicija utječe na oblikovanje maski</w:t>
            </w:r>
          </w:p>
          <w:p w14:paraId="52778B5D" w14:textId="77777777" w:rsidR="001B6348" w:rsidRPr="00260341" w:rsidRDefault="001B6348" w:rsidP="00092AC4">
            <w:pPr>
              <w:ind w:left="131" w:hanging="131"/>
              <w:textAlignment w:val="baseline"/>
              <w:rPr>
                <w:sz w:val="24"/>
                <w:szCs w:val="24"/>
                <w:lang w:eastAsia="hr-HR"/>
              </w:rPr>
            </w:pPr>
            <w:r w:rsidRPr="00260341">
              <w:rPr>
                <w:sz w:val="24"/>
                <w:szCs w:val="24"/>
                <w:lang w:eastAsia="hr-HR"/>
              </w:rPr>
              <w:t xml:space="preserve">      -    </w:t>
            </w:r>
            <w:r>
              <w:rPr>
                <w:sz w:val="24"/>
                <w:szCs w:val="24"/>
                <w:lang w:eastAsia="hr-HR"/>
              </w:rPr>
              <w:t>povezuje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stereotipe i predrasude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sa simbolikom i asocijacijom boja</w:t>
            </w:r>
          </w:p>
        </w:tc>
      </w:tr>
      <w:tr w:rsidR="001B6348" w:rsidRPr="00260341" w14:paraId="248BB9A8" w14:textId="77777777" w:rsidTr="00092AC4">
        <w:tc>
          <w:tcPr>
            <w:tcW w:w="3004" w:type="dxa"/>
          </w:tcPr>
          <w:p w14:paraId="2464B179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260341">
              <w:rPr>
                <w:rFonts w:cstheme="minorHAnsi"/>
                <w:b/>
                <w:sz w:val="24"/>
                <w:szCs w:val="24"/>
              </w:rPr>
              <w:t>dličan</w:t>
            </w:r>
          </w:p>
        </w:tc>
        <w:tc>
          <w:tcPr>
            <w:tcW w:w="3004" w:type="dxa"/>
          </w:tcPr>
          <w:p w14:paraId="45F92488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260341">
              <w:rPr>
                <w:rFonts w:cstheme="minorHAnsi"/>
                <w:b/>
                <w:sz w:val="24"/>
                <w:szCs w:val="24"/>
              </w:rPr>
              <w:t>rlo dobar</w:t>
            </w:r>
          </w:p>
        </w:tc>
        <w:tc>
          <w:tcPr>
            <w:tcW w:w="3004" w:type="dxa"/>
          </w:tcPr>
          <w:p w14:paraId="01FB4A61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obar</w:t>
            </w:r>
          </w:p>
        </w:tc>
        <w:tc>
          <w:tcPr>
            <w:tcW w:w="3004" w:type="dxa"/>
          </w:tcPr>
          <w:p w14:paraId="20611DF8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ovoljan</w:t>
            </w:r>
          </w:p>
        </w:tc>
        <w:tc>
          <w:tcPr>
            <w:tcW w:w="3005" w:type="dxa"/>
          </w:tcPr>
          <w:p w14:paraId="48C76573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260341">
              <w:rPr>
                <w:rFonts w:cstheme="minorHAnsi"/>
                <w:b/>
                <w:sz w:val="24"/>
                <w:szCs w:val="24"/>
              </w:rPr>
              <w:t>edovoljan</w:t>
            </w:r>
          </w:p>
        </w:tc>
      </w:tr>
      <w:tr w:rsidR="001B6348" w:rsidRPr="00260341" w14:paraId="574099E4" w14:textId="77777777" w:rsidTr="00092AC4">
        <w:tc>
          <w:tcPr>
            <w:tcW w:w="3004" w:type="dxa"/>
          </w:tcPr>
          <w:p w14:paraId="1F5E237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Samostalno i aktivno sudjeluje u oblikovanju grafike. Kreativno </w:t>
            </w:r>
            <w:r w:rsidRPr="00260341">
              <w:rPr>
                <w:rFonts w:cstheme="minorHAnsi"/>
                <w:sz w:val="24"/>
                <w:szCs w:val="24"/>
              </w:rPr>
              <w:lastRenderedPageBreak/>
              <w:t>upotrebljava različite površine u oblikovanju maske.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98295D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idljiva je improvizacija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260341">
              <w:rPr>
                <w:rFonts w:cstheme="minorHAnsi"/>
                <w:sz w:val="24"/>
                <w:szCs w:val="24"/>
              </w:rPr>
              <w:t xml:space="preserve">ri primjeni likovnih tehnika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kolagrafije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i akvarela.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1BB599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Likovni su radovi originalni.</w:t>
            </w:r>
          </w:p>
          <w:p w14:paraId="2B697CE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260341">
              <w:rPr>
                <w:rFonts w:cstheme="minorHAnsi"/>
                <w:sz w:val="24"/>
                <w:szCs w:val="24"/>
              </w:rPr>
              <w:t xml:space="preserve">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08EA865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Svi su radovi dovršeni. </w:t>
            </w:r>
          </w:p>
          <w:p w14:paraId="28305CD9" w14:textId="77777777" w:rsidR="001B6348" w:rsidRPr="00260341" w:rsidRDefault="001B6348" w:rsidP="00092AC4">
            <w:pPr>
              <w:rPr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Samostalno objašnjava kako tradicija utječe na oblikovanje maski</w:t>
            </w:r>
            <w:r w:rsidRPr="00260341">
              <w:rPr>
                <w:sz w:val="24"/>
                <w:szCs w:val="24"/>
              </w:rPr>
              <w:t xml:space="preserve"> i </w:t>
            </w:r>
            <w:r w:rsidRPr="00260341">
              <w:rPr>
                <w:sz w:val="24"/>
                <w:szCs w:val="24"/>
                <w:lang w:eastAsia="hr-HR"/>
              </w:rPr>
              <w:t>povezuje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stereotipe i predrasude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sa simbolikom i asocijacijom boja.</w:t>
            </w:r>
          </w:p>
          <w:p w14:paraId="6266AED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184F8A2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Uglavnom samostalno i aktivno sudjeluje u oblikovanju grafike. </w:t>
            </w:r>
          </w:p>
          <w:p w14:paraId="3E73347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Uglavnom kreativno upotrebljava različite površine u oblikovanju maske. </w:t>
            </w:r>
          </w:p>
          <w:p w14:paraId="64B155B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ješto primjenjuje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 xml:space="preserve">ikovne tehnike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kolagrafije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i akvarela.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232DB3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su motivi udaljeni od doslovnih asocijacija.  </w:t>
            </w:r>
          </w:p>
          <w:p w14:paraId="7410EFF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ećinom samostalno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48D219BE" w14:textId="77777777" w:rsidR="001B6348" w:rsidRPr="00260341" w:rsidRDefault="001B6348" w:rsidP="00092AC4">
            <w:r w:rsidRPr="00260341">
              <w:rPr>
                <w:rFonts w:cstheme="minorHAnsi"/>
                <w:sz w:val="24"/>
                <w:szCs w:val="24"/>
              </w:rPr>
              <w:t>Radovi su dovršeni, trudi se.</w:t>
            </w:r>
          </w:p>
          <w:p w14:paraId="3F325E1F" w14:textId="77777777" w:rsidR="001B6348" w:rsidRPr="00260341" w:rsidRDefault="001B6348" w:rsidP="00092AC4">
            <w:pPr>
              <w:rPr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Uglavnom samostalno objašnjava kako tradicija utječe na oblikovanje maski</w:t>
            </w:r>
            <w:r w:rsidRPr="002603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 w:rsidRPr="00260341">
              <w:rPr>
                <w:sz w:val="24"/>
                <w:szCs w:val="24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povezuje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stereotipe i predrasude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sa simbolikom i asocijacijom boja.</w:t>
            </w:r>
          </w:p>
        </w:tc>
        <w:tc>
          <w:tcPr>
            <w:tcW w:w="3004" w:type="dxa"/>
          </w:tcPr>
          <w:p w14:paraId="0A51ABC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Uz učiteljevu pomoć  i poticaj sudjeluje u oblikovanju grafike. </w:t>
            </w:r>
          </w:p>
          <w:p w14:paraId="7A377C9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Dijelom kreativno upotrebljava različite površine u oblikovanju maske.</w:t>
            </w:r>
          </w:p>
          <w:p w14:paraId="3DB4308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260341">
              <w:rPr>
                <w:rFonts w:cstheme="minorHAnsi"/>
                <w:sz w:val="24"/>
                <w:szCs w:val="24"/>
              </w:rPr>
              <w:t xml:space="preserve">orektno primjenjuje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 xml:space="preserve">ikovne tehnike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kolagrafije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i akvarela</w:t>
            </w:r>
            <w:r w:rsidRPr="0026034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44B7A74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Prikazani su motivi uobičajeni, etape za realizaciju rada poduzima uz pomoć učitelja.</w:t>
            </w:r>
          </w:p>
          <w:p w14:paraId="549A2E8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većim dijelom dovršeni, ima pozitivan stav prema radu.</w:t>
            </w:r>
          </w:p>
          <w:p w14:paraId="39F6FC88" w14:textId="77777777" w:rsidR="001B6348" w:rsidRPr="00260341" w:rsidRDefault="001B6348" w:rsidP="00092AC4">
            <w:pPr>
              <w:rPr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Uz učiteljevu pomoć objašnjava kako tradicija utječe na oblikovanje maski</w:t>
            </w:r>
            <w:r w:rsidRPr="00260341">
              <w:rPr>
                <w:sz w:val="24"/>
                <w:szCs w:val="24"/>
              </w:rPr>
              <w:t xml:space="preserve"> i </w:t>
            </w:r>
            <w:r w:rsidRPr="00260341">
              <w:rPr>
                <w:sz w:val="24"/>
                <w:szCs w:val="24"/>
                <w:lang w:eastAsia="hr-HR"/>
              </w:rPr>
              <w:t>povezuje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stereotipe i predrasude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sa simbolikom i asocijacijom boja.</w:t>
            </w:r>
          </w:p>
          <w:p w14:paraId="5342B5F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414A8B6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Uz učiteljevo vodstvo sudjeluje u oblikovanju grafike. </w:t>
            </w:r>
          </w:p>
          <w:p w14:paraId="63D3F39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Na tragu kreativnosti upotrebljava različite površine u oblikovanju maske.</w:t>
            </w:r>
          </w:p>
          <w:p w14:paraId="5534F8F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60341">
              <w:rPr>
                <w:rFonts w:cstheme="minorHAnsi"/>
                <w:sz w:val="24"/>
                <w:szCs w:val="24"/>
              </w:rPr>
              <w:t xml:space="preserve">rimjenjuje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 xml:space="preserve">ikovne tehnike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kolagrafije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i akvarela</w:t>
            </w:r>
            <w:r w:rsidRPr="00260341">
              <w:rPr>
                <w:rFonts w:cstheme="minorHAnsi"/>
              </w:rPr>
              <w:t>.</w:t>
            </w:r>
          </w:p>
          <w:p w14:paraId="6C40FBE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Prikazani su motivi stereotipni.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40C4EF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Etape za realizaciju rada poduzima uz učiteljevo vodstvo.</w:t>
            </w:r>
          </w:p>
          <w:p w14:paraId="373D49C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dijelom dovršeni, pokazuje interes prema radu.</w:t>
            </w:r>
          </w:p>
          <w:p w14:paraId="4544CD35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Uz vodstvo učitelja objašnjava kako tradicija utječe na oblikovanje maski</w:t>
            </w:r>
            <w:r w:rsidRPr="002603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 w:rsidRPr="00260341">
              <w:rPr>
                <w:sz w:val="24"/>
                <w:szCs w:val="24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povezuje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stereotipe i predrasude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sa simbolikom i asocijacijom boja.</w:t>
            </w:r>
          </w:p>
        </w:tc>
        <w:tc>
          <w:tcPr>
            <w:tcW w:w="3005" w:type="dxa"/>
          </w:tcPr>
          <w:p w14:paraId="7B8149A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 xml:space="preserve">Ni uz učiteljevo vodstvo ne sudjeluje u oblikovanju grafike. </w:t>
            </w:r>
          </w:p>
          <w:p w14:paraId="29F2D4D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lastRenderedPageBreak/>
              <w:t>Ni uz vodstvo učitelja ne upotrebljava različite površine u oblikovanju maske.</w:t>
            </w:r>
          </w:p>
          <w:p w14:paraId="63DB57A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260341">
              <w:rPr>
                <w:rFonts w:cstheme="minorHAnsi"/>
                <w:sz w:val="24"/>
                <w:szCs w:val="24"/>
              </w:rPr>
              <w:t>ijelom</w:t>
            </w:r>
            <w:r w:rsidRPr="00260341">
              <w:rPr>
                <w:rFonts w:cstheme="minorHAnsi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 xml:space="preserve">primjenjuje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 xml:space="preserve">ikovne tehnike </w:t>
            </w:r>
            <w:proofErr w:type="spellStart"/>
            <w:r w:rsidRPr="00260341">
              <w:rPr>
                <w:rFonts w:cstheme="minorHAnsi"/>
                <w:sz w:val="24"/>
                <w:szCs w:val="24"/>
              </w:rPr>
              <w:t>kolagrafije</w:t>
            </w:r>
            <w:proofErr w:type="spellEnd"/>
            <w:r w:rsidRPr="00260341">
              <w:rPr>
                <w:rFonts w:cstheme="minorHAnsi"/>
                <w:sz w:val="24"/>
                <w:szCs w:val="24"/>
              </w:rPr>
              <w:t xml:space="preserve"> i akvarela</w:t>
            </w:r>
            <w:r w:rsidRPr="00260341">
              <w:rPr>
                <w:rFonts w:cstheme="minorHAnsi"/>
              </w:rPr>
              <w:t>.</w:t>
            </w:r>
          </w:p>
          <w:p w14:paraId="70BD7F1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260341">
              <w:rPr>
                <w:rFonts w:cstheme="minorHAnsi"/>
                <w:sz w:val="24"/>
                <w:szCs w:val="24"/>
              </w:rPr>
              <w:t xml:space="preserve">i uz učiteljevo vodstvo ne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30C0CF9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nedovršeni, bez jasne ideje.</w:t>
            </w:r>
          </w:p>
          <w:p w14:paraId="6FE8F65F" w14:textId="77777777" w:rsidR="001B6348" w:rsidRPr="00260341" w:rsidRDefault="001B6348" w:rsidP="00092AC4">
            <w:pPr>
              <w:rPr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Ni uz vodstvo učitelja ne objašnjava kako tradicija utječe na oblikovanje maski</w:t>
            </w:r>
            <w:r w:rsidRPr="00260341">
              <w:rPr>
                <w:sz w:val="24"/>
                <w:szCs w:val="24"/>
              </w:rPr>
              <w:t xml:space="preserve"> i ne </w:t>
            </w:r>
            <w:r w:rsidRPr="00260341">
              <w:rPr>
                <w:sz w:val="24"/>
                <w:szCs w:val="24"/>
                <w:lang w:eastAsia="hr-HR"/>
              </w:rPr>
              <w:t>povezuje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stereotipe i predrasude</w:t>
            </w:r>
            <w:r w:rsidRPr="00260341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60341">
              <w:rPr>
                <w:sz w:val="24"/>
                <w:szCs w:val="24"/>
                <w:lang w:eastAsia="hr-HR"/>
              </w:rPr>
              <w:t>sa simbolikom i asocijacijom boja.</w:t>
            </w:r>
          </w:p>
        </w:tc>
      </w:tr>
    </w:tbl>
    <w:p w14:paraId="645C9193" w14:textId="77777777" w:rsidR="001B6348" w:rsidRPr="00260341" w:rsidRDefault="001B6348" w:rsidP="001B6348">
      <w:pPr>
        <w:rPr>
          <w:rFonts w:cstheme="minorHAnsi"/>
          <w:sz w:val="24"/>
          <w:szCs w:val="24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3004"/>
        <w:gridCol w:w="3004"/>
        <w:gridCol w:w="3004"/>
        <w:gridCol w:w="3004"/>
        <w:gridCol w:w="3005"/>
      </w:tblGrid>
      <w:tr w:rsidR="001B6348" w:rsidRPr="00260341" w14:paraId="25C05938" w14:textId="77777777" w:rsidTr="00092AC4">
        <w:tc>
          <w:tcPr>
            <w:tcW w:w="15021" w:type="dxa"/>
            <w:gridSpan w:val="5"/>
          </w:tcPr>
          <w:p w14:paraId="4E4994C2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Tema:</w:t>
            </w:r>
            <w:r w:rsidRPr="0026034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60341">
              <w:rPr>
                <w:b/>
                <w:bCs/>
                <w:sz w:val="24"/>
                <w:szCs w:val="24"/>
              </w:rPr>
              <w:t>PROSTOR U KOJEM BORAVIM</w:t>
            </w:r>
          </w:p>
          <w:p w14:paraId="77DCC6F1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stvaralaštvo:</w:t>
            </w:r>
          </w:p>
          <w:p w14:paraId="6BC8FE0A" w14:textId="77777777" w:rsidR="001B6348" w:rsidRPr="00260341" w:rsidRDefault="001B6348" w:rsidP="00092AC4">
            <w:p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 </w:t>
            </w:r>
            <w:r>
              <w:rPr>
                <w:rFonts w:cstheme="minorHAnsi"/>
                <w:sz w:val="24"/>
                <w:szCs w:val="24"/>
              </w:rPr>
              <w:t>povezuje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</w:t>
            </w:r>
          </w:p>
          <w:p w14:paraId="18C6B474" w14:textId="77777777" w:rsidR="001B6348" w:rsidRPr="00260341" w:rsidRDefault="001B6348" w:rsidP="00092AC4">
            <w:pPr>
              <w:tabs>
                <w:tab w:val="left" w:pos="415"/>
              </w:tabs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      -     </w:t>
            </w:r>
            <w:r>
              <w:rPr>
                <w:rFonts w:cstheme="minorHAnsi"/>
                <w:sz w:val="24"/>
                <w:szCs w:val="24"/>
              </w:rPr>
              <w:t>upotrebljava</w:t>
            </w:r>
            <w:r w:rsidRPr="00260341">
              <w:rPr>
                <w:rFonts w:cstheme="minorHAnsi"/>
                <w:sz w:val="24"/>
                <w:szCs w:val="24"/>
              </w:rPr>
              <w:t xml:space="preserve"> kontrast veličine na radu i različit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260341">
              <w:rPr>
                <w:rFonts w:cstheme="minorHAnsi"/>
                <w:sz w:val="24"/>
                <w:szCs w:val="24"/>
              </w:rPr>
              <w:t>odnos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 xml:space="preserve"> mase i prostora (punina i praznina)</w:t>
            </w:r>
          </w:p>
          <w:p w14:paraId="1A05927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sz w:val="24"/>
                <w:szCs w:val="24"/>
              </w:rPr>
              <w:t>produktivnost</w:t>
            </w:r>
            <w:r w:rsidRPr="00260341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62D1C922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promišlja</w:t>
            </w:r>
            <w:r w:rsidRPr="00260341">
              <w:rPr>
                <w:rFonts w:cstheme="minorHAnsi"/>
                <w:sz w:val="24"/>
                <w:szCs w:val="24"/>
              </w:rPr>
              <w:t xml:space="preserve"> o obliku, neobično i drukčije</w:t>
            </w:r>
          </w:p>
          <w:p w14:paraId="251E03A1" w14:textId="77777777" w:rsidR="001B6348" w:rsidRPr="00260341" w:rsidRDefault="001B6348" w:rsidP="001B6348">
            <w:pPr>
              <w:pStyle w:val="Odlomakpopisa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primjen</w:t>
            </w:r>
            <w:r>
              <w:rPr>
                <w:rFonts w:cstheme="minorHAnsi"/>
                <w:sz w:val="24"/>
                <w:szCs w:val="24"/>
              </w:rPr>
              <w:t>juje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tehnike kolaž, karton, plastika, škare, ljepila i plastelina</w:t>
            </w:r>
          </w:p>
          <w:p w14:paraId="0B7E0F0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b/>
                <w:bCs/>
                <w:sz w:val="24"/>
                <w:szCs w:val="24"/>
              </w:rPr>
              <w:t>umjetnost u kontekstu: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E12793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348" w:rsidRPr="00260341" w14:paraId="56B33C55" w14:textId="77777777" w:rsidTr="00092AC4">
        <w:tc>
          <w:tcPr>
            <w:tcW w:w="3004" w:type="dxa"/>
          </w:tcPr>
          <w:p w14:paraId="5F2B7C1A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o</w:t>
            </w:r>
            <w:r w:rsidRPr="00260341">
              <w:rPr>
                <w:rFonts w:cstheme="minorHAnsi"/>
                <w:b/>
                <w:sz w:val="24"/>
                <w:szCs w:val="24"/>
              </w:rPr>
              <w:t>dličan</w:t>
            </w:r>
          </w:p>
        </w:tc>
        <w:tc>
          <w:tcPr>
            <w:tcW w:w="3004" w:type="dxa"/>
          </w:tcPr>
          <w:p w14:paraId="2244EB95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260341">
              <w:rPr>
                <w:rFonts w:cstheme="minorHAnsi"/>
                <w:b/>
                <w:sz w:val="24"/>
                <w:szCs w:val="24"/>
              </w:rPr>
              <w:t>rlo dobar</w:t>
            </w:r>
          </w:p>
        </w:tc>
        <w:tc>
          <w:tcPr>
            <w:tcW w:w="3004" w:type="dxa"/>
          </w:tcPr>
          <w:p w14:paraId="490E6974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obar</w:t>
            </w:r>
          </w:p>
        </w:tc>
        <w:tc>
          <w:tcPr>
            <w:tcW w:w="3004" w:type="dxa"/>
          </w:tcPr>
          <w:p w14:paraId="48F05511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260341">
              <w:rPr>
                <w:rFonts w:cstheme="minorHAnsi"/>
                <w:b/>
                <w:sz w:val="24"/>
                <w:szCs w:val="24"/>
              </w:rPr>
              <w:t>ovoljan</w:t>
            </w:r>
          </w:p>
        </w:tc>
        <w:tc>
          <w:tcPr>
            <w:tcW w:w="3005" w:type="dxa"/>
          </w:tcPr>
          <w:p w14:paraId="46FC436B" w14:textId="77777777" w:rsidR="001B6348" w:rsidRPr="00260341" w:rsidRDefault="001B6348" w:rsidP="00092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260341">
              <w:rPr>
                <w:rFonts w:cstheme="minorHAnsi"/>
                <w:b/>
                <w:sz w:val="24"/>
                <w:szCs w:val="24"/>
              </w:rPr>
              <w:t>edovoljan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B6348" w:rsidRPr="00260341" w14:paraId="614D6F35" w14:textId="77777777" w:rsidTr="00092AC4">
        <w:tc>
          <w:tcPr>
            <w:tcW w:w="3004" w:type="dxa"/>
          </w:tcPr>
          <w:p w14:paraId="351E684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Samostalno i kreativno povezuje temu s vlastitim iskustvom. </w:t>
            </w:r>
          </w:p>
          <w:p w14:paraId="6A92B4F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Likovni su radovi originalno ispunjeni različitim kontrastima veličina na radu i različitim odnosima mase i prostora (punina i praznina).</w:t>
            </w:r>
          </w:p>
          <w:p w14:paraId="1934834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Samostalno promišlja o obliku, neobično i drukčije.</w:t>
            </w:r>
          </w:p>
          <w:p w14:paraId="0E9C183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idljiva je improvizacija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260341">
              <w:rPr>
                <w:rFonts w:cstheme="minorHAnsi"/>
                <w:sz w:val="24"/>
                <w:szCs w:val="24"/>
              </w:rPr>
              <w:t xml:space="preserve">ri upotrebi </w:t>
            </w:r>
            <w:r>
              <w:rPr>
                <w:rFonts w:cstheme="minorHAnsi"/>
                <w:sz w:val="24"/>
                <w:szCs w:val="24"/>
              </w:rPr>
              <w:t xml:space="preserve">sljedećih </w:t>
            </w:r>
            <w:r w:rsidRPr="00260341">
              <w:rPr>
                <w:rFonts w:cstheme="minorHAnsi"/>
                <w:sz w:val="24"/>
                <w:szCs w:val="24"/>
              </w:rPr>
              <w:t>likovnih tehnika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kolaž, karton, plastika, škare, ljepila i plastelina.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60341">
              <w:rPr>
                <w:rFonts w:cstheme="minorHAnsi"/>
                <w:sz w:val="24"/>
                <w:szCs w:val="24"/>
              </w:rPr>
              <w:t xml:space="preserve">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1559303A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Svi su radovi dovršeni. </w:t>
            </w:r>
          </w:p>
          <w:p w14:paraId="199BD06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4" w:type="dxa"/>
          </w:tcPr>
          <w:p w14:paraId="0997B7A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Uglavnom samostalno  povezuje temu s vlastitim iskustvom.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6D0AD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su motivi udaljeni od doslovnih asocijacija.  </w:t>
            </w:r>
          </w:p>
          <w:p w14:paraId="1E44872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 likovnim </w:t>
            </w:r>
            <w:r>
              <w:rPr>
                <w:rFonts w:cstheme="minorHAnsi"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 xml:space="preserve">radovima vješto </w:t>
            </w:r>
            <w:r>
              <w:rPr>
                <w:rFonts w:cstheme="minorHAnsi"/>
                <w:sz w:val="24"/>
                <w:szCs w:val="24"/>
              </w:rPr>
              <w:t>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kontrast</w:t>
            </w:r>
            <w:r>
              <w:rPr>
                <w:rFonts w:cstheme="minorHAnsi"/>
                <w:sz w:val="24"/>
                <w:szCs w:val="24"/>
              </w:rPr>
              <w:t>ima</w:t>
            </w:r>
            <w:r w:rsidRPr="00260341">
              <w:rPr>
                <w:rFonts w:cstheme="minorHAnsi"/>
                <w:sz w:val="24"/>
                <w:szCs w:val="24"/>
              </w:rPr>
              <w:t xml:space="preserve"> veličina i različit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odnos</w:t>
            </w:r>
            <w:r>
              <w:rPr>
                <w:rFonts w:cstheme="minorHAnsi"/>
                <w:sz w:val="24"/>
                <w:szCs w:val="24"/>
              </w:rPr>
              <w:t>ima</w:t>
            </w:r>
            <w:r w:rsidRPr="00260341">
              <w:rPr>
                <w:rFonts w:cstheme="minorHAnsi"/>
                <w:sz w:val="24"/>
                <w:szCs w:val="24"/>
              </w:rPr>
              <w:t xml:space="preserve"> mase i prostora (punina i praznina).</w:t>
            </w:r>
          </w:p>
          <w:p w14:paraId="4602E3B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Uglavnom samostalno promišlja o obliku, neobično i drukčije.</w:t>
            </w:r>
          </w:p>
          <w:p w14:paraId="77E62AC2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260341">
              <w:rPr>
                <w:rFonts w:cstheme="minorHAnsi"/>
                <w:sz w:val="24"/>
                <w:szCs w:val="24"/>
              </w:rPr>
              <w:t xml:space="preserve">ješto </w:t>
            </w:r>
            <w:r>
              <w:rPr>
                <w:rFonts w:cstheme="minorHAnsi"/>
                <w:sz w:val="24"/>
                <w:szCs w:val="24"/>
              </w:rPr>
              <w:t>se služi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karton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plastik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škar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i plastelin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403416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260341">
              <w:rPr>
                <w:rFonts w:cstheme="minorHAnsi"/>
                <w:sz w:val="24"/>
                <w:szCs w:val="24"/>
              </w:rPr>
              <w:t xml:space="preserve">glavnom samostalno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1BF1AA46" w14:textId="77777777" w:rsidR="001B6348" w:rsidRPr="00260341" w:rsidRDefault="001B6348" w:rsidP="00092AC4">
            <w:r w:rsidRPr="00260341">
              <w:rPr>
                <w:rFonts w:cstheme="minorHAnsi"/>
                <w:sz w:val="24"/>
                <w:szCs w:val="24"/>
              </w:rPr>
              <w:t>Radovi su dovršeni, trudi se.</w:t>
            </w:r>
          </w:p>
        </w:tc>
        <w:tc>
          <w:tcPr>
            <w:tcW w:w="3004" w:type="dxa"/>
          </w:tcPr>
          <w:p w14:paraId="211DF156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Uz učiteljevu pomoć povezuje temu s vlastitim iskustvom.</w:t>
            </w:r>
          </w:p>
          <w:p w14:paraId="14C022AC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Prikazani su motivi uobičajeni.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FEDD5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 likovnim </w:t>
            </w:r>
            <w:r>
              <w:rPr>
                <w:rFonts w:cstheme="minorHAnsi"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 xml:space="preserve">radovima </w:t>
            </w:r>
            <w:r>
              <w:rPr>
                <w:rFonts w:cstheme="minorHAnsi"/>
                <w:sz w:val="24"/>
                <w:szCs w:val="24"/>
              </w:rPr>
              <w:t>služi s</w:t>
            </w:r>
            <w:r w:rsidRPr="00260341">
              <w:rPr>
                <w:rFonts w:cstheme="minorHAnsi"/>
                <w:sz w:val="24"/>
                <w:szCs w:val="24"/>
              </w:rPr>
              <w:t xml:space="preserve"> nekoliko kontrasta veličina i nekoliko odnosa mase i prostora (punina i praznina).</w:t>
            </w:r>
          </w:p>
          <w:p w14:paraId="317DA5E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Uz učiteljevu pomoć promišlja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0341">
              <w:rPr>
                <w:rFonts w:cstheme="minorHAnsi"/>
                <w:sz w:val="24"/>
                <w:szCs w:val="24"/>
              </w:rPr>
              <w:t>o obliku, neobično i drukčije.</w:t>
            </w:r>
          </w:p>
          <w:p w14:paraId="3C514B5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260341">
              <w:rPr>
                <w:rFonts w:cstheme="minorHAnsi"/>
                <w:sz w:val="24"/>
                <w:szCs w:val="24"/>
              </w:rPr>
              <w:t xml:space="preserve">orektno </w:t>
            </w:r>
            <w:r>
              <w:rPr>
                <w:rFonts w:cstheme="minorHAnsi"/>
                <w:sz w:val="24"/>
                <w:szCs w:val="24"/>
              </w:rPr>
              <w:t>se služi 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karton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plastik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škar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i plastelin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5C4B8C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260341">
              <w:rPr>
                <w:rFonts w:cstheme="minorHAnsi"/>
                <w:sz w:val="24"/>
                <w:szCs w:val="24"/>
              </w:rPr>
              <w:t xml:space="preserve">z pomoć učitelja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36F07DA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većim dijelom dovršeni, ima pozitivan stav prema radu.</w:t>
            </w:r>
          </w:p>
        </w:tc>
        <w:tc>
          <w:tcPr>
            <w:tcW w:w="3004" w:type="dxa"/>
          </w:tcPr>
          <w:p w14:paraId="4311830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Uz učiteljevo vodstvo povezuje temu s vlastitim iskustvom. </w:t>
            </w:r>
          </w:p>
          <w:p w14:paraId="11DD6E94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su motivi stereotipni. </w:t>
            </w:r>
          </w:p>
          <w:p w14:paraId="76E7E9F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U likovnim </w:t>
            </w:r>
            <w:r>
              <w:rPr>
                <w:rFonts w:cstheme="minorHAnsi"/>
                <w:sz w:val="24"/>
                <w:szCs w:val="24"/>
              </w:rPr>
              <w:t xml:space="preserve">se </w:t>
            </w:r>
            <w:r w:rsidRPr="00260341">
              <w:rPr>
                <w:rFonts w:cstheme="minorHAnsi"/>
                <w:sz w:val="24"/>
                <w:szCs w:val="24"/>
              </w:rPr>
              <w:t xml:space="preserve">radovima dijelom </w:t>
            </w:r>
            <w:r>
              <w:rPr>
                <w:rFonts w:cstheme="minorHAnsi"/>
                <w:sz w:val="24"/>
                <w:szCs w:val="24"/>
              </w:rPr>
              <w:t>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kontrast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veličina i odnos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mase i prostora (punina i praznina).</w:t>
            </w:r>
          </w:p>
          <w:p w14:paraId="3A07D6DD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Uz vodstvo učitelja promišlja o obliku, neobično i drukčije.</w:t>
            </w:r>
          </w:p>
          <w:p w14:paraId="59CABB38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Služ</w:t>
            </w:r>
            <w:r w:rsidRPr="00260341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karton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plastik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škar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i plastelin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17D328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260341">
              <w:rPr>
                <w:rFonts w:cstheme="minorHAnsi"/>
                <w:sz w:val="24"/>
                <w:szCs w:val="24"/>
              </w:rPr>
              <w:t xml:space="preserve">z učiteljevo vodstvo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4B074C90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dijelom dovršeni, pokazuje interes prema radu.</w:t>
            </w:r>
          </w:p>
        </w:tc>
        <w:tc>
          <w:tcPr>
            <w:tcW w:w="3005" w:type="dxa"/>
          </w:tcPr>
          <w:p w14:paraId="7211180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Ni nakon poticaja ne pokazuje interes za povezivanje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60341">
              <w:rPr>
                <w:rFonts w:cstheme="minorHAnsi"/>
                <w:sz w:val="24"/>
                <w:szCs w:val="24"/>
              </w:rPr>
              <w:t xml:space="preserve"> teme s vlastitim iskustvom. </w:t>
            </w:r>
          </w:p>
          <w:p w14:paraId="14D313EB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 xml:space="preserve">Prikazani su motivi šablonski, bez jasne ideje. </w:t>
            </w:r>
          </w:p>
          <w:p w14:paraId="00AFD659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U likovnim</w:t>
            </w:r>
            <w:r>
              <w:rPr>
                <w:rFonts w:cstheme="minorHAnsi"/>
                <w:sz w:val="24"/>
                <w:szCs w:val="24"/>
              </w:rPr>
              <w:t xml:space="preserve"> se</w:t>
            </w:r>
            <w:r w:rsidRPr="00260341">
              <w:rPr>
                <w:rFonts w:cstheme="minorHAnsi"/>
                <w:sz w:val="24"/>
                <w:szCs w:val="24"/>
              </w:rPr>
              <w:t xml:space="preserve"> radovima u naznakama </w:t>
            </w:r>
            <w:r>
              <w:rPr>
                <w:rFonts w:cstheme="minorHAnsi"/>
                <w:sz w:val="24"/>
                <w:szCs w:val="24"/>
              </w:rPr>
              <w:t>služi</w:t>
            </w:r>
            <w:r w:rsidRPr="00260341">
              <w:rPr>
                <w:rFonts w:cstheme="minorHAnsi"/>
                <w:sz w:val="24"/>
                <w:szCs w:val="24"/>
              </w:rPr>
              <w:t xml:space="preserve"> kontrast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veličina i odnos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mase i prostora (punina i praznina).</w:t>
            </w:r>
          </w:p>
          <w:p w14:paraId="74BEBBBE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Ni uz vodstvo učitelja ne promišlja o obliku, neobično i drukčije.</w:t>
            </w:r>
          </w:p>
          <w:p w14:paraId="543556B1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260341">
              <w:rPr>
                <w:rFonts w:cstheme="minorHAnsi"/>
                <w:sz w:val="24"/>
                <w:szCs w:val="24"/>
              </w:rPr>
              <w:t>ijelom</w:t>
            </w:r>
            <w:r>
              <w:rPr>
                <w:rFonts w:cstheme="minorHAnsi"/>
                <w:sz w:val="24"/>
                <w:szCs w:val="24"/>
              </w:rPr>
              <w:t xml:space="preserve"> se</w:t>
            </w:r>
            <w:r w:rsidRPr="0026034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služ</w:t>
            </w:r>
            <w:r w:rsidRPr="00260341">
              <w:rPr>
                <w:rFonts w:cstheme="minorHAnsi"/>
                <w:sz w:val="24"/>
                <w:szCs w:val="24"/>
              </w:rPr>
              <w:t xml:space="preserve">i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260341">
              <w:rPr>
                <w:rFonts w:cstheme="minorHAnsi"/>
                <w:sz w:val="24"/>
                <w:szCs w:val="24"/>
              </w:rPr>
              <w:t>ikovn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260341">
              <w:rPr>
                <w:rFonts w:cstheme="minorHAnsi"/>
                <w:sz w:val="24"/>
                <w:szCs w:val="24"/>
              </w:rPr>
              <w:t xml:space="preserve"> tehnik</w:t>
            </w:r>
            <w:r>
              <w:rPr>
                <w:rFonts w:cstheme="minorHAnsi"/>
                <w:sz w:val="24"/>
                <w:szCs w:val="24"/>
              </w:rPr>
              <w:t>ama:</w:t>
            </w:r>
            <w:r w:rsidRPr="00260341">
              <w:rPr>
                <w:rFonts w:cstheme="minorHAnsi"/>
                <w:sz w:val="24"/>
                <w:szCs w:val="24"/>
              </w:rPr>
              <w:t xml:space="preserve"> kolaž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260341">
              <w:rPr>
                <w:rFonts w:cstheme="minorHAnsi"/>
                <w:sz w:val="24"/>
                <w:szCs w:val="24"/>
              </w:rPr>
              <w:t>, karton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plastik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>, škar</w:t>
            </w:r>
            <w:r>
              <w:rPr>
                <w:rFonts w:cstheme="minorHAnsi"/>
                <w:sz w:val="24"/>
                <w:szCs w:val="24"/>
              </w:rPr>
              <w:t>ama</w:t>
            </w:r>
            <w:r w:rsidRPr="00260341">
              <w:rPr>
                <w:rFonts w:cstheme="minorHAnsi"/>
                <w:sz w:val="24"/>
                <w:szCs w:val="24"/>
              </w:rPr>
              <w:t>, ljepil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 i plastelin</w:t>
            </w:r>
            <w:r>
              <w:rPr>
                <w:rFonts w:cstheme="minorHAnsi"/>
                <w:sz w:val="24"/>
                <w:szCs w:val="24"/>
              </w:rPr>
              <w:t>om</w:t>
            </w:r>
            <w:r w:rsidRPr="0026034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D4BB49F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260341">
              <w:rPr>
                <w:rFonts w:cstheme="minorHAnsi"/>
                <w:sz w:val="24"/>
                <w:szCs w:val="24"/>
              </w:rPr>
              <w:t xml:space="preserve">i uz učiteljevo vodstvo ne poduzima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60341">
              <w:rPr>
                <w:rFonts w:cstheme="minorHAnsi"/>
                <w:sz w:val="24"/>
                <w:szCs w:val="24"/>
              </w:rPr>
              <w:t>tape za realizaciju rada.</w:t>
            </w:r>
          </w:p>
          <w:p w14:paraId="7C5CF5F3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  <w:r w:rsidRPr="00260341">
              <w:rPr>
                <w:rFonts w:cstheme="minorHAnsi"/>
                <w:sz w:val="24"/>
                <w:szCs w:val="24"/>
              </w:rPr>
              <w:t>Radovi su nedovršeni.</w:t>
            </w:r>
          </w:p>
          <w:p w14:paraId="15546257" w14:textId="77777777" w:rsidR="001B6348" w:rsidRPr="00260341" w:rsidRDefault="001B6348" w:rsidP="00092A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B028A8" w14:textId="77777777" w:rsidR="001B6348" w:rsidRPr="00260341" w:rsidRDefault="001B6348" w:rsidP="001B6348">
      <w:pPr>
        <w:rPr>
          <w:rFonts w:cstheme="minorHAnsi"/>
          <w:sz w:val="24"/>
          <w:szCs w:val="24"/>
        </w:rPr>
      </w:pPr>
    </w:p>
    <w:p w14:paraId="6B149E27" w14:textId="77777777" w:rsidR="001B6348" w:rsidRDefault="001B6348" w:rsidP="001B6348"/>
    <w:p w14:paraId="6F41F9B1" w14:textId="77777777" w:rsidR="001B6348" w:rsidRDefault="001B6348" w:rsidP="003E20A8">
      <w:pPr>
        <w:rPr>
          <w:rFonts w:cstheme="minorHAnsi"/>
          <w:b/>
        </w:rPr>
      </w:pPr>
    </w:p>
    <w:sectPr w:rsidR="001B6348" w:rsidSect="00432DBC">
      <w:pgSz w:w="16838" w:h="11906" w:orient="landscape"/>
      <w:pgMar w:top="993" w:right="110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87AA" w14:textId="77777777" w:rsidR="005552AC" w:rsidRDefault="005552AC" w:rsidP="00FE12F4">
      <w:pPr>
        <w:spacing w:after="0" w:line="240" w:lineRule="auto"/>
      </w:pPr>
      <w:r>
        <w:separator/>
      </w:r>
    </w:p>
  </w:endnote>
  <w:endnote w:type="continuationSeparator" w:id="0">
    <w:p w14:paraId="150EF600" w14:textId="77777777" w:rsidR="005552AC" w:rsidRDefault="005552AC" w:rsidP="00FE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2027" w14:textId="77777777" w:rsidR="005552AC" w:rsidRDefault="005552AC" w:rsidP="00FE12F4">
      <w:pPr>
        <w:spacing w:after="0" w:line="240" w:lineRule="auto"/>
      </w:pPr>
      <w:r>
        <w:separator/>
      </w:r>
    </w:p>
  </w:footnote>
  <w:footnote w:type="continuationSeparator" w:id="0">
    <w:p w14:paraId="49D6A71B" w14:textId="77777777" w:rsidR="005552AC" w:rsidRDefault="005552AC" w:rsidP="00FE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7D8"/>
    <w:multiLevelType w:val="hybridMultilevel"/>
    <w:tmpl w:val="268E7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5F5B"/>
    <w:multiLevelType w:val="hybridMultilevel"/>
    <w:tmpl w:val="062C1086"/>
    <w:lvl w:ilvl="0" w:tplc="0108F0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42B"/>
    <w:multiLevelType w:val="hybridMultilevel"/>
    <w:tmpl w:val="212E32EA"/>
    <w:lvl w:ilvl="0" w:tplc="0108F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501CA"/>
    <w:multiLevelType w:val="hybridMultilevel"/>
    <w:tmpl w:val="5A4ECD9C"/>
    <w:lvl w:ilvl="0" w:tplc="E8B4CB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4472"/>
    <w:multiLevelType w:val="hybridMultilevel"/>
    <w:tmpl w:val="ECF0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E3D9E"/>
    <w:multiLevelType w:val="hybridMultilevel"/>
    <w:tmpl w:val="37C4E56E"/>
    <w:lvl w:ilvl="0" w:tplc="0108F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C13F8"/>
    <w:multiLevelType w:val="hybridMultilevel"/>
    <w:tmpl w:val="16CCE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96E58"/>
    <w:multiLevelType w:val="hybridMultilevel"/>
    <w:tmpl w:val="64826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40269"/>
    <w:multiLevelType w:val="hybridMultilevel"/>
    <w:tmpl w:val="A24E2F60"/>
    <w:lvl w:ilvl="0" w:tplc="69A41E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A2AC1"/>
    <w:multiLevelType w:val="hybridMultilevel"/>
    <w:tmpl w:val="CE448692"/>
    <w:lvl w:ilvl="0" w:tplc="796A5F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75264"/>
    <w:multiLevelType w:val="hybridMultilevel"/>
    <w:tmpl w:val="19DA080E"/>
    <w:lvl w:ilvl="0" w:tplc="4B22D33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05B86"/>
    <w:multiLevelType w:val="hybridMultilevel"/>
    <w:tmpl w:val="8E30699C"/>
    <w:lvl w:ilvl="0" w:tplc="0108F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312E08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E42BD"/>
    <w:multiLevelType w:val="hybridMultilevel"/>
    <w:tmpl w:val="757C9724"/>
    <w:lvl w:ilvl="0" w:tplc="9454D6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18261">
    <w:abstractNumId w:val="2"/>
  </w:num>
  <w:num w:numId="2" w16cid:durableId="727344850">
    <w:abstractNumId w:val="5"/>
  </w:num>
  <w:num w:numId="3" w16cid:durableId="1300841398">
    <w:abstractNumId w:val="12"/>
  </w:num>
  <w:num w:numId="4" w16cid:durableId="359091531">
    <w:abstractNumId w:val="11"/>
  </w:num>
  <w:num w:numId="5" w16cid:durableId="54741790">
    <w:abstractNumId w:val="9"/>
  </w:num>
  <w:num w:numId="6" w16cid:durableId="2018190787">
    <w:abstractNumId w:val="1"/>
  </w:num>
  <w:num w:numId="7" w16cid:durableId="1632323756">
    <w:abstractNumId w:val="3"/>
  </w:num>
  <w:num w:numId="8" w16cid:durableId="1132096428">
    <w:abstractNumId w:val="10"/>
  </w:num>
  <w:num w:numId="9" w16cid:durableId="1548762351">
    <w:abstractNumId w:val="0"/>
  </w:num>
  <w:num w:numId="10" w16cid:durableId="926184788">
    <w:abstractNumId w:val="7"/>
  </w:num>
  <w:num w:numId="11" w16cid:durableId="897548191">
    <w:abstractNumId w:val="4"/>
  </w:num>
  <w:num w:numId="12" w16cid:durableId="2013752259">
    <w:abstractNumId w:val="6"/>
  </w:num>
  <w:num w:numId="13" w16cid:durableId="2135294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A8"/>
    <w:rsid w:val="000552C4"/>
    <w:rsid w:val="0005668C"/>
    <w:rsid w:val="000664BB"/>
    <w:rsid w:val="000C77D5"/>
    <w:rsid w:val="000F0A64"/>
    <w:rsid w:val="000F1D00"/>
    <w:rsid w:val="000F3C5E"/>
    <w:rsid w:val="00106113"/>
    <w:rsid w:val="0014473E"/>
    <w:rsid w:val="00154D5C"/>
    <w:rsid w:val="00157526"/>
    <w:rsid w:val="00165C6A"/>
    <w:rsid w:val="00175535"/>
    <w:rsid w:val="00187269"/>
    <w:rsid w:val="001B4EB7"/>
    <w:rsid w:val="001B6348"/>
    <w:rsid w:val="001C1FF8"/>
    <w:rsid w:val="001D216E"/>
    <w:rsid w:val="00221D1F"/>
    <w:rsid w:val="00224A14"/>
    <w:rsid w:val="002628F3"/>
    <w:rsid w:val="00276DD6"/>
    <w:rsid w:val="002828E3"/>
    <w:rsid w:val="002B7617"/>
    <w:rsid w:val="002C74CE"/>
    <w:rsid w:val="002D3432"/>
    <w:rsid w:val="003002B3"/>
    <w:rsid w:val="00383C0E"/>
    <w:rsid w:val="003B2EB6"/>
    <w:rsid w:val="003E20A8"/>
    <w:rsid w:val="003F519B"/>
    <w:rsid w:val="00410E0B"/>
    <w:rsid w:val="004119EA"/>
    <w:rsid w:val="00430275"/>
    <w:rsid w:val="00432DBC"/>
    <w:rsid w:val="00457375"/>
    <w:rsid w:val="00470511"/>
    <w:rsid w:val="00476041"/>
    <w:rsid w:val="004973AE"/>
    <w:rsid w:val="004A20E8"/>
    <w:rsid w:val="004A4A85"/>
    <w:rsid w:val="00513528"/>
    <w:rsid w:val="00522E4C"/>
    <w:rsid w:val="00532A2D"/>
    <w:rsid w:val="00550345"/>
    <w:rsid w:val="005552AC"/>
    <w:rsid w:val="0056467B"/>
    <w:rsid w:val="0056625F"/>
    <w:rsid w:val="00581C2D"/>
    <w:rsid w:val="00585A5B"/>
    <w:rsid w:val="005A3A3E"/>
    <w:rsid w:val="005B5E42"/>
    <w:rsid w:val="005D1748"/>
    <w:rsid w:val="0060065E"/>
    <w:rsid w:val="00614BF2"/>
    <w:rsid w:val="00651AE7"/>
    <w:rsid w:val="006C2B42"/>
    <w:rsid w:val="006D55F4"/>
    <w:rsid w:val="006D7260"/>
    <w:rsid w:val="006E6D5E"/>
    <w:rsid w:val="006F5FF8"/>
    <w:rsid w:val="00727BAA"/>
    <w:rsid w:val="00737C19"/>
    <w:rsid w:val="007445D2"/>
    <w:rsid w:val="00767180"/>
    <w:rsid w:val="0078242F"/>
    <w:rsid w:val="007C2ECB"/>
    <w:rsid w:val="007D6F50"/>
    <w:rsid w:val="0081321F"/>
    <w:rsid w:val="00825BD3"/>
    <w:rsid w:val="00863D86"/>
    <w:rsid w:val="00864612"/>
    <w:rsid w:val="00897EA2"/>
    <w:rsid w:val="008E3E9F"/>
    <w:rsid w:val="00944D92"/>
    <w:rsid w:val="0095002E"/>
    <w:rsid w:val="00950CB9"/>
    <w:rsid w:val="00960F35"/>
    <w:rsid w:val="009A4F07"/>
    <w:rsid w:val="009A5711"/>
    <w:rsid w:val="009C3742"/>
    <w:rsid w:val="009E555C"/>
    <w:rsid w:val="00A01258"/>
    <w:rsid w:val="00A03A4E"/>
    <w:rsid w:val="00A96D71"/>
    <w:rsid w:val="00AB03B8"/>
    <w:rsid w:val="00AB6E8B"/>
    <w:rsid w:val="00AC6BF5"/>
    <w:rsid w:val="00AD1FA2"/>
    <w:rsid w:val="00AF167B"/>
    <w:rsid w:val="00AF5EC6"/>
    <w:rsid w:val="00B13C8D"/>
    <w:rsid w:val="00B36198"/>
    <w:rsid w:val="00B36D85"/>
    <w:rsid w:val="00B46868"/>
    <w:rsid w:val="00B87C6C"/>
    <w:rsid w:val="00B91239"/>
    <w:rsid w:val="00B953F6"/>
    <w:rsid w:val="00BE2DDB"/>
    <w:rsid w:val="00BE4FA7"/>
    <w:rsid w:val="00BE5D99"/>
    <w:rsid w:val="00C307AB"/>
    <w:rsid w:val="00C34899"/>
    <w:rsid w:val="00C820BC"/>
    <w:rsid w:val="00C92263"/>
    <w:rsid w:val="00CB5118"/>
    <w:rsid w:val="00CD2A95"/>
    <w:rsid w:val="00CF3E78"/>
    <w:rsid w:val="00D24FCE"/>
    <w:rsid w:val="00D26800"/>
    <w:rsid w:val="00D33403"/>
    <w:rsid w:val="00D46486"/>
    <w:rsid w:val="00D66494"/>
    <w:rsid w:val="00D716FA"/>
    <w:rsid w:val="00D748C9"/>
    <w:rsid w:val="00D97F4A"/>
    <w:rsid w:val="00DA4715"/>
    <w:rsid w:val="00DE1EDC"/>
    <w:rsid w:val="00DE5F6C"/>
    <w:rsid w:val="00DF29D1"/>
    <w:rsid w:val="00E2459C"/>
    <w:rsid w:val="00E3024C"/>
    <w:rsid w:val="00E46933"/>
    <w:rsid w:val="00E54242"/>
    <w:rsid w:val="00E6508A"/>
    <w:rsid w:val="00EB3C30"/>
    <w:rsid w:val="00EE0048"/>
    <w:rsid w:val="00EE47EB"/>
    <w:rsid w:val="00EF3900"/>
    <w:rsid w:val="00F54813"/>
    <w:rsid w:val="00F63496"/>
    <w:rsid w:val="00F953DF"/>
    <w:rsid w:val="00F96B12"/>
    <w:rsid w:val="00FB0819"/>
    <w:rsid w:val="00FB3370"/>
    <w:rsid w:val="00FD7C26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A101"/>
  <w15:chartTrackingRefBased/>
  <w15:docId w15:val="{C145C5A4-A696-431C-A52E-04D992EE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20A8"/>
    <w:pPr>
      <w:ind w:left="720"/>
      <w:contextualSpacing/>
    </w:pPr>
  </w:style>
  <w:style w:type="character" w:customStyle="1" w:styleId="normaltextrun">
    <w:name w:val="normaltextrun"/>
    <w:basedOn w:val="Zadanifontodlomka"/>
    <w:rsid w:val="00F953DF"/>
  </w:style>
  <w:style w:type="character" w:customStyle="1" w:styleId="eop">
    <w:name w:val="eop"/>
    <w:basedOn w:val="Zadanifontodlomka"/>
    <w:rsid w:val="00F953DF"/>
  </w:style>
  <w:style w:type="paragraph" w:customStyle="1" w:styleId="paragraph">
    <w:name w:val="paragraph"/>
    <w:basedOn w:val="Normal"/>
    <w:rsid w:val="00F953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Zadanifontodlomka"/>
    <w:rsid w:val="00F953DF"/>
  </w:style>
  <w:style w:type="paragraph" w:styleId="Bezproreda">
    <w:name w:val="No Spacing"/>
    <w:uiPriority w:val="1"/>
    <w:qFormat/>
    <w:rsid w:val="00F953DF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410E0B"/>
    <w:rPr>
      <w:color w:val="0000FF"/>
      <w:u w:val="single"/>
    </w:rPr>
  </w:style>
  <w:style w:type="character" w:customStyle="1" w:styleId="fontstyle01">
    <w:name w:val="fontstyle01"/>
    <w:basedOn w:val="Zadanifontodlomka"/>
    <w:rsid w:val="006F5FF8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Zadanifontodlomka"/>
    <w:rsid w:val="006F5FF8"/>
    <w:rPr>
      <w:rFonts w:ascii="MyriadPro-It" w:hAnsi="MyriadPro-It" w:hint="default"/>
      <w:b w:val="0"/>
      <w:bCs w:val="0"/>
      <w:i/>
      <w:iCs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E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2F4"/>
  </w:style>
  <w:style w:type="paragraph" w:styleId="Podnoje">
    <w:name w:val="footer"/>
    <w:basedOn w:val="Normal"/>
    <w:link w:val="PodnojeChar"/>
    <w:uiPriority w:val="99"/>
    <w:unhideWhenUsed/>
    <w:rsid w:val="00FE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19445</Words>
  <Characters>110838</Characters>
  <Application>Microsoft Office Word</Application>
  <DocSecurity>0</DocSecurity>
  <Lines>923</Lines>
  <Paragraphs>260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Sever</dc:creator>
  <cp:keywords/>
  <dc:description/>
  <cp:lastModifiedBy>Mario Sinovec</cp:lastModifiedBy>
  <cp:revision>2</cp:revision>
  <dcterms:created xsi:type="dcterms:W3CDTF">2025-10-15T07:07:00Z</dcterms:created>
  <dcterms:modified xsi:type="dcterms:W3CDTF">2025-10-15T07:07:00Z</dcterms:modified>
</cp:coreProperties>
</file>